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017" w:rsidRDefault="00E52452" w:rsidP="00E524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ab/>
      </w:r>
    </w:p>
    <w:p w:rsidR="00E52452" w:rsidRDefault="00E52452" w:rsidP="00E52452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52452" w:rsidRDefault="00E52452" w:rsidP="00E5245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52452" w:rsidRDefault="00E52452" w:rsidP="00E524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52452" w:rsidRDefault="00E52452" w:rsidP="00E52452">
      <w:pPr>
        <w:jc w:val="center"/>
        <w:rPr>
          <w:sz w:val="28"/>
          <w:szCs w:val="28"/>
        </w:rPr>
      </w:pPr>
    </w:p>
    <w:p w:rsidR="00E52452" w:rsidRDefault="00E52452" w:rsidP="00E52452">
      <w:pPr>
        <w:jc w:val="center"/>
        <w:rPr>
          <w:sz w:val="28"/>
          <w:szCs w:val="28"/>
        </w:rPr>
      </w:pPr>
    </w:p>
    <w:p w:rsidR="00E52452" w:rsidRDefault="00E52452" w:rsidP="00E524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52452" w:rsidRDefault="00E52452" w:rsidP="00E52452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LII</w:t>
      </w:r>
      <w:r>
        <w:rPr>
          <w:sz w:val="28"/>
          <w:szCs w:val="28"/>
        </w:rPr>
        <w:t>-я внеочередная сессия)</w:t>
      </w:r>
    </w:p>
    <w:p w:rsidR="00E52452" w:rsidRDefault="00E52452" w:rsidP="00E52452">
      <w:pPr>
        <w:jc w:val="center"/>
        <w:rPr>
          <w:sz w:val="28"/>
          <w:szCs w:val="28"/>
        </w:rPr>
      </w:pPr>
    </w:p>
    <w:p w:rsidR="00E52452" w:rsidRDefault="00E52452" w:rsidP="00E524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05.08.2016г.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324</w:t>
      </w:r>
    </w:p>
    <w:p w:rsidR="00E52452" w:rsidRDefault="00E52452" w:rsidP="00E5245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E52452" w:rsidRDefault="00E52452" w:rsidP="00E52452">
      <w:pPr>
        <w:jc w:val="center"/>
        <w:rPr>
          <w:b/>
          <w:sz w:val="28"/>
          <w:szCs w:val="28"/>
        </w:rPr>
      </w:pPr>
    </w:p>
    <w:p w:rsidR="00E52452" w:rsidRDefault="00E52452" w:rsidP="00E52452">
      <w:pPr>
        <w:jc w:val="both"/>
        <w:rPr>
          <w:b/>
          <w:sz w:val="28"/>
          <w:szCs w:val="28"/>
        </w:rPr>
      </w:pPr>
    </w:p>
    <w:p w:rsidR="00E52452" w:rsidRDefault="00E52452" w:rsidP="00E52452">
      <w:pPr>
        <w:jc w:val="center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О досрочном прекращении полномочий депутат</w:t>
      </w:r>
      <w:r w:rsidR="00BA4421">
        <w:rPr>
          <w:b/>
          <w:bCs/>
          <w:color w:val="26282F"/>
          <w:sz w:val="28"/>
          <w:szCs w:val="28"/>
        </w:rPr>
        <w:t>а</w:t>
      </w:r>
      <w:bookmarkStart w:id="0" w:name="_GoBack"/>
      <w:bookmarkEnd w:id="0"/>
      <w:r>
        <w:rPr>
          <w:b/>
          <w:bCs/>
          <w:color w:val="26282F"/>
          <w:sz w:val="28"/>
          <w:szCs w:val="28"/>
        </w:rPr>
        <w:t xml:space="preserve"> Совета депутатов </w:t>
      </w:r>
      <w:proofErr w:type="spellStart"/>
      <w:r>
        <w:rPr>
          <w:b/>
          <w:bCs/>
          <w:color w:val="26282F"/>
          <w:sz w:val="28"/>
          <w:szCs w:val="28"/>
        </w:rPr>
        <w:t>Чамзинского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 Республики Мордовия </w:t>
      </w:r>
      <w:r>
        <w:rPr>
          <w:b/>
          <w:bCs/>
          <w:color w:val="26282F"/>
          <w:sz w:val="28"/>
          <w:szCs w:val="28"/>
          <w:lang w:val="en-US"/>
        </w:rPr>
        <w:t>V</w:t>
      </w:r>
      <w:r>
        <w:rPr>
          <w:b/>
          <w:bCs/>
          <w:color w:val="26282F"/>
          <w:sz w:val="28"/>
          <w:szCs w:val="28"/>
        </w:rPr>
        <w:t xml:space="preserve"> созыва.</w:t>
      </w:r>
    </w:p>
    <w:p w:rsidR="00E52452" w:rsidRDefault="00E52452" w:rsidP="00E52452">
      <w:pPr>
        <w:jc w:val="center"/>
        <w:rPr>
          <w:b/>
          <w:sz w:val="28"/>
          <w:szCs w:val="28"/>
        </w:rPr>
      </w:pPr>
    </w:p>
    <w:p w:rsidR="00E52452" w:rsidRDefault="00E52452" w:rsidP="00E52452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представление прокуратуры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района об устранении нарушений законодательства о противодействии коррупции от 06.07.2016г № 86-3-2016/1669, принимая во внимание решение рабочей группы по рассмотрению указанного представления,</w:t>
      </w:r>
    </w:p>
    <w:p w:rsidR="00E52452" w:rsidRDefault="00E52452" w:rsidP="00E52452">
      <w:pPr>
        <w:ind w:firstLine="720"/>
        <w:jc w:val="both"/>
        <w:rPr>
          <w:sz w:val="28"/>
          <w:szCs w:val="28"/>
        </w:rPr>
      </w:pPr>
    </w:p>
    <w:p w:rsidR="00E52452" w:rsidRDefault="00E52452" w:rsidP="00E524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РЕШИЛ:</w:t>
      </w:r>
    </w:p>
    <w:p w:rsidR="00E52452" w:rsidRDefault="00E52452" w:rsidP="00E52452">
      <w:pPr>
        <w:rPr>
          <w:b/>
          <w:sz w:val="28"/>
          <w:szCs w:val="28"/>
        </w:rPr>
      </w:pPr>
    </w:p>
    <w:p w:rsidR="00671017" w:rsidRDefault="00E52452" w:rsidP="00BA442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Требование прокуратуры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района,  в</w:t>
      </w:r>
      <w:proofErr w:type="gramEnd"/>
      <w:r>
        <w:rPr>
          <w:sz w:val="28"/>
          <w:szCs w:val="28"/>
        </w:rPr>
        <w:t xml:space="preserve"> отношении депута</w:t>
      </w:r>
      <w:r w:rsidR="00671017">
        <w:rPr>
          <w:sz w:val="28"/>
          <w:szCs w:val="28"/>
        </w:rPr>
        <w:t>та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созыва</w:t>
      </w:r>
      <w:r w:rsidR="00BA4421">
        <w:rPr>
          <w:sz w:val="28"/>
          <w:szCs w:val="28"/>
        </w:rPr>
        <w:t xml:space="preserve"> </w:t>
      </w:r>
      <w:proofErr w:type="spellStart"/>
      <w:r w:rsidR="00671017">
        <w:rPr>
          <w:sz w:val="28"/>
          <w:szCs w:val="28"/>
        </w:rPr>
        <w:t>Кил</w:t>
      </w:r>
      <w:r w:rsidR="00BA4421">
        <w:rPr>
          <w:sz w:val="28"/>
          <w:szCs w:val="28"/>
        </w:rPr>
        <w:t>ьдюшова</w:t>
      </w:r>
      <w:proofErr w:type="spellEnd"/>
      <w:r w:rsidR="00BA4421">
        <w:rPr>
          <w:sz w:val="28"/>
          <w:szCs w:val="28"/>
        </w:rPr>
        <w:t xml:space="preserve"> Анатолия Порфирьевича </w:t>
      </w:r>
      <w:r w:rsidR="00671017">
        <w:rPr>
          <w:sz w:val="28"/>
          <w:szCs w:val="28"/>
        </w:rPr>
        <w:t>отклонить.</w:t>
      </w:r>
    </w:p>
    <w:p w:rsidR="00671017" w:rsidRPr="00BA4421" w:rsidRDefault="00671017" w:rsidP="0067101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52452" w:rsidRDefault="00E52452" w:rsidP="00E52452">
      <w:pPr>
        <w:rPr>
          <w:sz w:val="28"/>
          <w:szCs w:val="28"/>
        </w:rPr>
      </w:pPr>
      <w: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52452" w:rsidRDefault="00E52452" w:rsidP="00E52452">
      <w:pPr>
        <w:pStyle w:val="a3"/>
        <w:ind w:left="1065"/>
        <w:jc w:val="both"/>
        <w:rPr>
          <w:sz w:val="28"/>
          <w:szCs w:val="28"/>
        </w:rPr>
      </w:pPr>
    </w:p>
    <w:p w:rsidR="00E52452" w:rsidRDefault="00E52452" w:rsidP="00E52452">
      <w:pPr>
        <w:jc w:val="both"/>
        <w:rPr>
          <w:sz w:val="28"/>
          <w:szCs w:val="28"/>
        </w:rPr>
      </w:pPr>
    </w:p>
    <w:p w:rsidR="00E52452" w:rsidRDefault="00E52452" w:rsidP="00E5245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E52452" w:rsidRDefault="00E52452" w:rsidP="00E5245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  <w:t>В.Я. Борисов</w:t>
      </w:r>
    </w:p>
    <w:p w:rsidR="00E52452" w:rsidRDefault="00E52452" w:rsidP="00E52452">
      <w:pPr>
        <w:jc w:val="both"/>
        <w:rPr>
          <w:sz w:val="28"/>
          <w:szCs w:val="28"/>
        </w:rPr>
      </w:pPr>
    </w:p>
    <w:p w:rsidR="00E52452" w:rsidRDefault="00E52452" w:rsidP="00E52452">
      <w:pPr>
        <w:jc w:val="both"/>
        <w:rPr>
          <w:sz w:val="28"/>
          <w:szCs w:val="28"/>
        </w:rPr>
      </w:pPr>
    </w:p>
    <w:p w:rsidR="00E52452" w:rsidRDefault="00E52452" w:rsidP="00E52452">
      <w:pPr>
        <w:jc w:val="both"/>
        <w:rPr>
          <w:sz w:val="28"/>
          <w:szCs w:val="28"/>
        </w:rPr>
      </w:pPr>
    </w:p>
    <w:sectPr w:rsidR="00E52452" w:rsidSect="0067101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390"/>
    <w:rsid w:val="0026607B"/>
    <w:rsid w:val="00381390"/>
    <w:rsid w:val="004B06B0"/>
    <w:rsid w:val="00671017"/>
    <w:rsid w:val="007C2E0C"/>
    <w:rsid w:val="00BA4421"/>
    <w:rsid w:val="00E5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AEFCFD-F2E2-48CC-A462-A4981A2F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45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7101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10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F65A6-6C0E-472D-8157-912193C3E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2016-08-08T14:20:00Z</cp:lastPrinted>
  <dcterms:created xsi:type="dcterms:W3CDTF">2016-08-03T09:30:00Z</dcterms:created>
  <dcterms:modified xsi:type="dcterms:W3CDTF">2016-08-08T14:20:00Z</dcterms:modified>
</cp:coreProperties>
</file>