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14F23" w14:textId="003F8E92" w:rsidR="00793E9A" w:rsidRDefault="00793E9A" w:rsidP="00793E9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 Республики Мордовия</w:t>
      </w:r>
      <w:r>
        <w:rPr>
          <w:sz w:val="28"/>
          <w:szCs w:val="28"/>
        </w:rPr>
        <w:t xml:space="preserve"> сообщает, что на территории Республики Мордовия стартовал проект «Школа кооперации». Первый этап реализации этого проекта состоит из заполнения двух электронных анкет. Первая анкета - о ресурсном потенциале территорий, заполнялась администрациями сельских/городских поселений Республики Мордовия до 1 сентября 2021 года (Письмо № 11-04/2770 от 24.08.2021 г.)</w:t>
      </w:r>
    </w:p>
    <w:p w14:paraId="0445B18C" w14:textId="77777777" w:rsidR="00793E9A" w:rsidRDefault="00793E9A" w:rsidP="00793E9A">
      <w:pPr>
        <w:ind w:firstLine="709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Вторая анкета - для заполнения гражданами, проживающими на территории Республики Мордовия, заполняется до 10 сентября 2021 года. Ее можно заполнить, пройдя по ссылке: </w:t>
      </w:r>
      <w:hyperlink r:id="rId4" w:tgtFrame="_blank" w:history="1">
        <w:r w:rsidRPr="00632E97">
          <w:rPr>
            <w:rStyle w:val="a3"/>
            <w:sz w:val="28"/>
            <w:szCs w:val="28"/>
            <w:shd w:val="clear" w:color="auto" w:fill="FFFFFF"/>
          </w:rPr>
          <w:t>https://forms.gle/3Y3JaTY749APhhp58</w:t>
        </w:r>
      </w:hyperlink>
      <w:r>
        <w:t xml:space="preserve"> </w:t>
      </w:r>
      <w:r w:rsidRPr="00E01AC1">
        <w:rPr>
          <w:sz w:val="26"/>
          <w:szCs w:val="26"/>
        </w:rPr>
        <w:t>(скопируйте и вставьте в адресную строку браузера)</w:t>
      </w:r>
    </w:p>
    <w:p w14:paraId="2E7F711C" w14:textId="77777777" w:rsidR="00723440" w:rsidRDefault="00723440"/>
    <w:sectPr w:rsidR="00723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E9A"/>
    <w:rsid w:val="00723440"/>
    <w:rsid w:val="00793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9AC96"/>
  <w15:chartTrackingRefBased/>
  <w15:docId w15:val="{A0A02459-3834-4EDA-B295-33986E15C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3E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93E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forms.gle%2F3Y3JaTY749APhhp58&amp;post=-66158797_1029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User User</cp:lastModifiedBy>
  <cp:revision>1</cp:revision>
  <dcterms:created xsi:type="dcterms:W3CDTF">2021-09-02T08:50:00Z</dcterms:created>
  <dcterms:modified xsi:type="dcterms:W3CDTF">2021-09-02T08:51:00Z</dcterms:modified>
</cp:coreProperties>
</file>