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DA1" w:rsidRPr="00056870" w:rsidRDefault="00E71DA1" w:rsidP="00E71DA1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E71DA1" w:rsidRPr="00056870" w:rsidRDefault="00E71DA1" w:rsidP="00E71DA1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71DA1" w:rsidRPr="00056870" w:rsidRDefault="00E71DA1" w:rsidP="00E71DA1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71DA1" w:rsidRDefault="00E71DA1" w:rsidP="00E71DA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E71DA1" w:rsidRPr="00B22846" w:rsidRDefault="00E71DA1" w:rsidP="00E71DA1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от  15</w:t>
      </w: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апреля  2019 г.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       </w:t>
      </w: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№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32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</w:p>
    <w:p w:rsidR="00E71DA1" w:rsidRPr="00B22846" w:rsidRDefault="00E71DA1" w:rsidP="00E71DA1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E71DA1" w:rsidRPr="00B22846" w:rsidRDefault="00E71DA1" w:rsidP="00E71DA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E71DA1" w:rsidRDefault="00E71DA1" w:rsidP="00E71DA1">
      <w:pPr>
        <w:rPr>
          <w:b/>
          <w:sz w:val="28"/>
          <w:szCs w:val="28"/>
        </w:rPr>
      </w:pPr>
      <w:r w:rsidRPr="005250F2">
        <w:rPr>
          <w:b/>
          <w:sz w:val="28"/>
          <w:szCs w:val="28"/>
        </w:rPr>
        <w:t>О запрещении выжиганий сухой травы</w:t>
      </w:r>
      <w:proofErr w:type="gramStart"/>
      <w:r w:rsidRPr="005250F2">
        <w:rPr>
          <w:b/>
          <w:sz w:val="28"/>
          <w:szCs w:val="28"/>
        </w:rPr>
        <w:t xml:space="preserve"> ,</w:t>
      </w:r>
      <w:proofErr w:type="gramEnd"/>
      <w:r w:rsidRPr="005250F2">
        <w:rPr>
          <w:b/>
          <w:sz w:val="28"/>
          <w:szCs w:val="28"/>
        </w:rPr>
        <w:t xml:space="preserve"> стерни   на территории  </w:t>
      </w:r>
      <w:proofErr w:type="spellStart"/>
      <w:r w:rsidRPr="005250F2">
        <w:rPr>
          <w:b/>
          <w:sz w:val="28"/>
          <w:szCs w:val="28"/>
        </w:rPr>
        <w:t>Медаевского</w:t>
      </w:r>
      <w:proofErr w:type="spellEnd"/>
      <w:r w:rsidRPr="005250F2">
        <w:rPr>
          <w:b/>
          <w:sz w:val="28"/>
          <w:szCs w:val="28"/>
        </w:rPr>
        <w:t xml:space="preserve">  сельского поселения </w:t>
      </w:r>
      <w:r>
        <w:rPr>
          <w:b/>
          <w:sz w:val="28"/>
          <w:szCs w:val="28"/>
        </w:rPr>
        <w:t>.</w:t>
      </w:r>
    </w:p>
    <w:p w:rsidR="00E71DA1" w:rsidRDefault="00E71DA1" w:rsidP="00E71DA1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  законом  РФ  от 21.12.1994 г № 69- ФЗ « О пожарной  безопасности 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Постановление правительства РФ от 25.04.2012 г № 390 «  О противопожарном режиме «  и Правилами пожарной безопасности  в лесах РФ Администрация </w:t>
      </w:r>
      <w:proofErr w:type="spellStart"/>
      <w:r>
        <w:rPr>
          <w:sz w:val="28"/>
          <w:szCs w:val="28"/>
        </w:rPr>
        <w:t>Медаевсого</w:t>
      </w:r>
      <w:proofErr w:type="spellEnd"/>
      <w:r>
        <w:rPr>
          <w:sz w:val="28"/>
          <w:szCs w:val="28"/>
        </w:rPr>
        <w:t xml:space="preserve"> сельского  поселения  </w:t>
      </w:r>
    </w:p>
    <w:p w:rsidR="00E71DA1" w:rsidRDefault="00E71DA1" w:rsidP="00E71DA1">
      <w:pPr>
        <w:tabs>
          <w:tab w:val="left" w:pos="253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ПОСТАНОВЛЯЕТ </w:t>
      </w:r>
    </w:p>
    <w:p w:rsidR="00E71DA1" w:rsidRDefault="00E71DA1" w:rsidP="00E71DA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Запретить выжигание сухой травы  и стерни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соломы  на лугах  и полях , примыкающие к населенным пунктам, животноводческим фермам, объектами социальной сферы , лесами  и лесопосадочными насаждениями , придорожных полосах .</w:t>
      </w:r>
    </w:p>
    <w:p w:rsidR="00E71DA1" w:rsidRDefault="00E71DA1" w:rsidP="00E71DA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Профилактической группе  в целях предупреждения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случаях возгорания обеспечить  оповещения  жителей сельского поселения  о соблюдении правил пожарной безопасности .                     </w:t>
      </w:r>
    </w:p>
    <w:p w:rsidR="00E71DA1" w:rsidRDefault="00E71DA1" w:rsidP="00E71DA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Контроль за исполнением оставляю за собой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71DA1" w:rsidRDefault="00E71DA1" w:rsidP="00E71DA1"/>
    <w:p w:rsidR="00E71DA1" w:rsidRDefault="00E71DA1" w:rsidP="00E71DA1"/>
    <w:p w:rsidR="00E71DA1" w:rsidRDefault="00E71DA1" w:rsidP="00E71DA1"/>
    <w:p w:rsidR="00E71DA1" w:rsidRPr="00844AB1" w:rsidRDefault="00E71DA1" w:rsidP="00E71D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E71DA1" w:rsidRPr="00844AB1" w:rsidRDefault="00E71DA1" w:rsidP="00E71DA1">
      <w:pPr>
        <w:shd w:val="clear" w:color="auto" w:fill="FFFFFF"/>
        <w:tabs>
          <w:tab w:val="left" w:pos="76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</w:t>
      </w:r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proofErr w:type="spellStart"/>
      <w:r w:rsidRPr="00844AB1"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882DE8" w:rsidRDefault="00882DE8"/>
    <w:sectPr w:rsidR="00882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3664F"/>
    <w:multiLevelType w:val="hybridMultilevel"/>
    <w:tmpl w:val="0AE08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1DA1"/>
    <w:rsid w:val="00882DE8"/>
    <w:rsid w:val="00E71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D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2021-08-03T07:14:00Z</dcterms:created>
  <dcterms:modified xsi:type="dcterms:W3CDTF">2021-08-03T07:14:00Z</dcterms:modified>
</cp:coreProperties>
</file>