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EA5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EA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51F64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EA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F4EA5" w:rsidRDefault="00CF4EA5" w:rsidP="00CF4E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4EA5" w:rsidRDefault="00CF4EA5" w:rsidP="00CF4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__________2020г.              </w:t>
      </w:r>
      <w:r w:rsidR="004201BF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№ _____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</w:t>
      </w:r>
      <w:r w:rsidR="004201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Чамзинка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подготовке и участии во Всероссийской штабной тренировке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гражданской обороне на территории 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</w:p>
    <w:p w:rsidR="00CF4EA5" w:rsidRDefault="00CF4EA5" w:rsidP="00CF4E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4EA5" w:rsidRDefault="00CF4EA5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планом основных мероприятий Чамзинского муниципального района Республики Мордовия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2020 год, организационными указаниями и оперативным заданием Главного управления МЧС России по Республике Мордовия от 14.09.2020 г № 4403-3-2-5:</w:t>
      </w:r>
    </w:p>
    <w:p w:rsidR="00CF4EA5" w:rsidRDefault="00CF4EA5" w:rsidP="00CF4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4EA5" w:rsidRDefault="00CF4EA5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Провести в Чамзинском муниципальном районе 02 октября 2020 года штабную тренировку</w:t>
      </w:r>
      <w:r w:rsidR="000F1DA3">
        <w:rPr>
          <w:rFonts w:ascii="Times New Roman" w:hAnsi="Times New Roman" w:cs="Times New Roman"/>
          <w:sz w:val="28"/>
          <w:szCs w:val="28"/>
        </w:rPr>
        <w:t xml:space="preserve"> по гражданской обороне по теме: «Организация выполнения мероприятий по гражданской обороне на территории Российской Федерации».</w:t>
      </w:r>
    </w:p>
    <w:p w:rsidR="000F1DA3" w:rsidRDefault="000F1DA3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МКУ Чамзинского муниципального района «Единая дежурно-диспетчерская служба» обеспечить:</w:t>
      </w:r>
    </w:p>
    <w:p w:rsidR="000F1DA3" w:rsidRDefault="000F1DA3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готовность дежурных служб Чамзинского муниципального района к получению учебных сигналов и вводных по тренировке, а так же оповещение подведомственных организаций. </w:t>
      </w:r>
    </w:p>
    <w:p w:rsidR="000F1DA3" w:rsidRDefault="000F1DA3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Консультанту,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работнику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уполномоченному на решение задач в области ГО и ЧС администрации Чамзинского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Федулкиной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М.С. обеспечить:</w:t>
      </w:r>
    </w:p>
    <w:p w:rsidR="000F1DA3" w:rsidRDefault="000F1DA3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9.00 до 10.00 2 октября 2020 года введение в действие Плана гражданской обороны и защиты населения Российской Федерации и предоставление оперативных документов в ГУ МЧС России по Республике Мордовия.</w:t>
      </w:r>
    </w:p>
    <w:p w:rsidR="000F1DA3" w:rsidRDefault="000F1DA3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оставляю за собой.</w:t>
      </w:r>
    </w:p>
    <w:p w:rsidR="000F1DA3" w:rsidRDefault="000F1DA3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Настоящее </w:t>
      </w:r>
      <w:r w:rsidR="004201BF">
        <w:rPr>
          <w:rFonts w:ascii="Times New Roman" w:hAnsi="Times New Roman" w:cs="Times New Roman"/>
          <w:sz w:val="28"/>
          <w:szCs w:val="28"/>
        </w:rPr>
        <w:t>распоряжение ступает в силу со дня подписания.</w:t>
      </w:r>
    </w:p>
    <w:p w:rsidR="004201BF" w:rsidRDefault="004201BF" w:rsidP="004201B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201BF" w:rsidRDefault="004201BF" w:rsidP="00420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1BF" w:rsidRDefault="004201BF" w:rsidP="00420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1BF" w:rsidRDefault="004201BF" w:rsidP="00420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                                   В.Г. Цыбаков</w:t>
      </w:r>
    </w:p>
    <w:p w:rsidR="004201BF" w:rsidRPr="00CF4EA5" w:rsidRDefault="004201BF" w:rsidP="00CF4E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201BF" w:rsidRPr="00CF4EA5" w:rsidSect="004201B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EA5"/>
    <w:rsid w:val="00026DD0"/>
    <w:rsid w:val="00051F64"/>
    <w:rsid w:val="000A5C90"/>
    <w:rsid w:val="000E7CD5"/>
    <w:rsid w:val="000F1DA3"/>
    <w:rsid w:val="000F3AD6"/>
    <w:rsid w:val="000F7BD6"/>
    <w:rsid w:val="00143397"/>
    <w:rsid w:val="00163CF5"/>
    <w:rsid w:val="0018649D"/>
    <w:rsid w:val="00194F19"/>
    <w:rsid w:val="001A236D"/>
    <w:rsid w:val="001F405B"/>
    <w:rsid w:val="001F4B3E"/>
    <w:rsid w:val="00204608"/>
    <w:rsid w:val="00237E69"/>
    <w:rsid w:val="00243EBB"/>
    <w:rsid w:val="00251152"/>
    <w:rsid w:val="00261C15"/>
    <w:rsid w:val="002B7AB7"/>
    <w:rsid w:val="002C21BA"/>
    <w:rsid w:val="00304D00"/>
    <w:rsid w:val="003242F1"/>
    <w:rsid w:val="00340617"/>
    <w:rsid w:val="0036678B"/>
    <w:rsid w:val="003724A0"/>
    <w:rsid w:val="003770F4"/>
    <w:rsid w:val="003C7CC8"/>
    <w:rsid w:val="004201BF"/>
    <w:rsid w:val="00442F46"/>
    <w:rsid w:val="00445DBA"/>
    <w:rsid w:val="00496EEB"/>
    <w:rsid w:val="004A2856"/>
    <w:rsid w:val="004C53FA"/>
    <w:rsid w:val="004D3D54"/>
    <w:rsid w:val="00552AE4"/>
    <w:rsid w:val="005C130B"/>
    <w:rsid w:val="005D668D"/>
    <w:rsid w:val="00607ECA"/>
    <w:rsid w:val="006418F4"/>
    <w:rsid w:val="006B57F6"/>
    <w:rsid w:val="00761D8C"/>
    <w:rsid w:val="00771006"/>
    <w:rsid w:val="00774097"/>
    <w:rsid w:val="0079143E"/>
    <w:rsid w:val="007E020D"/>
    <w:rsid w:val="008016A5"/>
    <w:rsid w:val="00813BAE"/>
    <w:rsid w:val="0081780A"/>
    <w:rsid w:val="008A63A1"/>
    <w:rsid w:val="008A6F33"/>
    <w:rsid w:val="008E15D6"/>
    <w:rsid w:val="00906415"/>
    <w:rsid w:val="0091317D"/>
    <w:rsid w:val="00961EE3"/>
    <w:rsid w:val="009871F6"/>
    <w:rsid w:val="009A0CD0"/>
    <w:rsid w:val="009B6A44"/>
    <w:rsid w:val="009C1B92"/>
    <w:rsid w:val="009D1F8D"/>
    <w:rsid w:val="009E577B"/>
    <w:rsid w:val="00A02674"/>
    <w:rsid w:val="00A6224B"/>
    <w:rsid w:val="00A6663E"/>
    <w:rsid w:val="00A77264"/>
    <w:rsid w:val="00A80ABC"/>
    <w:rsid w:val="00A8758E"/>
    <w:rsid w:val="00A92DFA"/>
    <w:rsid w:val="00AA43EA"/>
    <w:rsid w:val="00AE7824"/>
    <w:rsid w:val="00B1072B"/>
    <w:rsid w:val="00B451FA"/>
    <w:rsid w:val="00B4539D"/>
    <w:rsid w:val="00B57845"/>
    <w:rsid w:val="00B57978"/>
    <w:rsid w:val="00B608D6"/>
    <w:rsid w:val="00B747F9"/>
    <w:rsid w:val="00BB2801"/>
    <w:rsid w:val="00BD6766"/>
    <w:rsid w:val="00BF70AF"/>
    <w:rsid w:val="00C212D8"/>
    <w:rsid w:val="00C9151E"/>
    <w:rsid w:val="00CB5C78"/>
    <w:rsid w:val="00CE1423"/>
    <w:rsid w:val="00CF4EA5"/>
    <w:rsid w:val="00D14495"/>
    <w:rsid w:val="00D15BBA"/>
    <w:rsid w:val="00D414BE"/>
    <w:rsid w:val="00D42A4D"/>
    <w:rsid w:val="00D4624C"/>
    <w:rsid w:val="00D603B7"/>
    <w:rsid w:val="00D610FF"/>
    <w:rsid w:val="00D64C74"/>
    <w:rsid w:val="00D7527F"/>
    <w:rsid w:val="00D910EF"/>
    <w:rsid w:val="00DA5645"/>
    <w:rsid w:val="00DB22D6"/>
    <w:rsid w:val="00DC564A"/>
    <w:rsid w:val="00DF2795"/>
    <w:rsid w:val="00E509A6"/>
    <w:rsid w:val="00E6058D"/>
    <w:rsid w:val="00E731FB"/>
    <w:rsid w:val="00E76748"/>
    <w:rsid w:val="00E955EF"/>
    <w:rsid w:val="00EA0DF1"/>
    <w:rsid w:val="00EA6898"/>
    <w:rsid w:val="00EB13B1"/>
    <w:rsid w:val="00EC192D"/>
    <w:rsid w:val="00ED6EE5"/>
    <w:rsid w:val="00F03FB4"/>
    <w:rsid w:val="00F06D49"/>
    <w:rsid w:val="00F2360C"/>
    <w:rsid w:val="00F339B2"/>
    <w:rsid w:val="00F4097C"/>
    <w:rsid w:val="00F73A9B"/>
    <w:rsid w:val="00F91D93"/>
    <w:rsid w:val="00F92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2020-09-21T07:58:00Z</dcterms:created>
  <dcterms:modified xsi:type="dcterms:W3CDTF">2020-09-21T08:33:00Z</dcterms:modified>
</cp:coreProperties>
</file>