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0D5" w:rsidRDefault="00B560D5" w:rsidP="00B560D5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24"/>
          <w:szCs w:val="24"/>
        </w:rPr>
      </w:pPr>
    </w:p>
    <w:p w:rsidR="00B560D5" w:rsidRDefault="00B560D5" w:rsidP="00B560D5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B560D5" w:rsidRDefault="00B560D5" w:rsidP="00B560D5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B560D5" w:rsidRDefault="00B560D5" w:rsidP="00B560D5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B560D5" w:rsidRDefault="00B560D5" w:rsidP="00B560D5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B560D5" w:rsidRDefault="00B560D5" w:rsidP="00B560D5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B560D5" w:rsidRDefault="00B560D5" w:rsidP="00B560D5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B560D5" w:rsidRDefault="00B560D5" w:rsidP="00B560D5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30 апреля  2019г.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                № 13 (228)</w:t>
      </w:r>
    </w:p>
    <w:p w:rsidR="00B560D5" w:rsidRDefault="00B560D5" w:rsidP="00B560D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560D5" w:rsidRDefault="00B560D5" w:rsidP="00B560D5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67B" w:rsidRPr="003D767B" w:rsidRDefault="003D767B" w:rsidP="003D767B">
      <w:pPr>
        <w:jc w:val="center"/>
        <w:rPr>
          <w:sz w:val="24"/>
          <w:szCs w:val="24"/>
        </w:rPr>
      </w:pPr>
      <w:r w:rsidRPr="003D767B">
        <w:rPr>
          <w:sz w:val="24"/>
          <w:szCs w:val="24"/>
        </w:rPr>
        <w:t>Республика Мордовия</w:t>
      </w:r>
    </w:p>
    <w:p w:rsidR="003D767B" w:rsidRPr="003D767B" w:rsidRDefault="003D767B" w:rsidP="003D767B">
      <w:pPr>
        <w:jc w:val="center"/>
        <w:rPr>
          <w:sz w:val="24"/>
          <w:szCs w:val="24"/>
        </w:rPr>
      </w:pPr>
      <w:r w:rsidRPr="003D767B">
        <w:rPr>
          <w:sz w:val="24"/>
          <w:szCs w:val="24"/>
        </w:rPr>
        <w:t>Совет депутатов Чамзинского муниципального района</w:t>
      </w:r>
    </w:p>
    <w:p w:rsidR="003D767B" w:rsidRPr="003D767B" w:rsidRDefault="003D767B" w:rsidP="003D767B">
      <w:pPr>
        <w:jc w:val="center"/>
        <w:rPr>
          <w:b/>
          <w:bCs/>
          <w:sz w:val="24"/>
          <w:szCs w:val="24"/>
        </w:rPr>
      </w:pPr>
    </w:p>
    <w:p w:rsidR="003D767B" w:rsidRPr="003D767B" w:rsidRDefault="003D767B" w:rsidP="003D767B">
      <w:pPr>
        <w:jc w:val="center"/>
        <w:rPr>
          <w:b/>
          <w:bCs/>
          <w:sz w:val="24"/>
          <w:szCs w:val="24"/>
        </w:rPr>
      </w:pPr>
      <w:r w:rsidRPr="003D767B">
        <w:rPr>
          <w:b/>
          <w:bCs/>
          <w:sz w:val="24"/>
          <w:szCs w:val="24"/>
        </w:rPr>
        <w:t>РЕШЕНИЕ</w:t>
      </w:r>
    </w:p>
    <w:p w:rsidR="003D767B" w:rsidRPr="003D767B" w:rsidRDefault="003D767B" w:rsidP="003D767B">
      <w:pPr>
        <w:jc w:val="center"/>
        <w:rPr>
          <w:sz w:val="24"/>
          <w:szCs w:val="24"/>
        </w:rPr>
      </w:pPr>
      <w:r w:rsidRPr="003D767B">
        <w:rPr>
          <w:sz w:val="24"/>
          <w:szCs w:val="24"/>
        </w:rPr>
        <w:t>(XXX-я внеочередная сессия)</w:t>
      </w:r>
    </w:p>
    <w:p w:rsidR="003D767B" w:rsidRPr="003D767B" w:rsidRDefault="003D767B" w:rsidP="003D767B">
      <w:pPr>
        <w:jc w:val="center"/>
        <w:rPr>
          <w:b/>
          <w:bCs/>
          <w:sz w:val="24"/>
          <w:szCs w:val="24"/>
        </w:rPr>
      </w:pPr>
    </w:p>
    <w:p w:rsidR="003D767B" w:rsidRPr="003D767B" w:rsidRDefault="003D767B" w:rsidP="003D767B">
      <w:pPr>
        <w:jc w:val="center"/>
        <w:rPr>
          <w:b/>
          <w:bCs/>
          <w:sz w:val="24"/>
          <w:szCs w:val="24"/>
        </w:rPr>
      </w:pPr>
      <w:r w:rsidRPr="003D767B">
        <w:rPr>
          <w:b/>
          <w:bCs/>
          <w:sz w:val="24"/>
          <w:szCs w:val="24"/>
        </w:rPr>
        <w:t xml:space="preserve">30.04.2019г                                                </w:t>
      </w:r>
      <w:r>
        <w:rPr>
          <w:b/>
          <w:bCs/>
          <w:sz w:val="24"/>
          <w:szCs w:val="24"/>
        </w:rPr>
        <w:t xml:space="preserve">                   </w:t>
      </w:r>
      <w:r w:rsidRPr="003D767B">
        <w:rPr>
          <w:b/>
          <w:bCs/>
          <w:sz w:val="24"/>
          <w:szCs w:val="24"/>
        </w:rPr>
        <w:t xml:space="preserve">                                                             № 198</w:t>
      </w:r>
    </w:p>
    <w:p w:rsidR="003D767B" w:rsidRPr="003D767B" w:rsidRDefault="003D767B" w:rsidP="003D767B">
      <w:pPr>
        <w:jc w:val="center"/>
        <w:rPr>
          <w:sz w:val="24"/>
          <w:szCs w:val="24"/>
        </w:rPr>
      </w:pPr>
      <w:r w:rsidRPr="003D767B">
        <w:rPr>
          <w:sz w:val="24"/>
          <w:szCs w:val="24"/>
        </w:rPr>
        <w:t>р.п.Чамзинка</w:t>
      </w:r>
    </w:p>
    <w:p w:rsidR="003D767B" w:rsidRPr="003D767B" w:rsidRDefault="003D767B" w:rsidP="003D767B">
      <w:pPr>
        <w:jc w:val="center"/>
        <w:rPr>
          <w:b/>
          <w:sz w:val="24"/>
          <w:szCs w:val="24"/>
        </w:rPr>
      </w:pPr>
    </w:p>
    <w:p w:rsidR="003D767B" w:rsidRP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767B">
        <w:rPr>
          <w:rFonts w:ascii="Times New Roman" w:hAnsi="Times New Roman" w:cs="Times New Roman"/>
          <w:b/>
          <w:sz w:val="24"/>
          <w:szCs w:val="24"/>
        </w:rPr>
        <w:t>Об утверждении отчета об исполнении бюджета</w:t>
      </w:r>
    </w:p>
    <w:p w:rsidR="003D767B" w:rsidRP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767B">
        <w:rPr>
          <w:rFonts w:ascii="Times New Roman" w:hAnsi="Times New Roman" w:cs="Times New Roman"/>
          <w:b/>
          <w:sz w:val="24"/>
          <w:szCs w:val="24"/>
        </w:rPr>
        <w:t>Чамзинского муниципального района за 2018 год</w:t>
      </w:r>
    </w:p>
    <w:p w:rsidR="003D767B" w:rsidRP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3D767B">
        <w:rPr>
          <w:rFonts w:ascii="Times New Roman" w:hAnsi="Times New Roman" w:cs="Times New Roman"/>
          <w:sz w:val="24"/>
          <w:szCs w:val="24"/>
        </w:rPr>
        <w:t xml:space="preserve">В соответствии с Уставом Чамзинского муниципального района, Положением о бюджетном процессе в Чамзинском муниципальном районе, </w:t>
      </w:r>
    </w:p>
    <w:p w:rsidR="003D767B" w:rsidRP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sz w:val="16"/>
          <w:szCs w:val="16"/>
        </w:rPr>
      </w:pPr>
    </w:p>
    <w:p w:rsidR="003D767B" w:rsidRP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767B">
        <w:rPr>
          <w:rFonts w:ascii="Times New Roman" w:hAnsi="Times New Roman" w:cs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3D767B" w:rsidRP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sz w:val="24"/>
          <w:szCs w:val="24"/>
        </w:rPr>
        <w:t>1. Утвердить отчет об исполнении районного бюджета Чамзинского муниципального района за 2017 год:</w:t>
      </w: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sz w:val="24"/>
          <w:szCs w:val="24"/>
        </w:rPr>
        <w:t>- по доходам в сумме 453 546,2 тыс.рублей;</w:t>
      </w: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sz w:val="24"/>
          <w:szCs w:val="24"/>
        </w:rPr>
        <w:t>- по расходам в сумме 459 860,0 тыс.рублей.</w:t>
      </w: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sz w:val="24"/>
          <w:szCs w:val="24"/>
        </w:rPr>
        <w:t>2. Утвердить доходы районного бюджета Чамзинского муниципального района за 2018 год согласно приложению № 1.</w:t>
      </w: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sz w:val="24"/>
          <w:szCs w:val="24"/>
        </w:rPr>
        <w:t>3. Утвердить расходы районного бюджета Чамзинского муниципального района по ведомственной структуре за 2018 год согласно приложению № 2.</w:t>
      </w: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sz w:val="24"/>
          <w:szCs w:val="24"/>
        </w:rPr>
        <w:t>4. Утвердить расходы районного бюджета Чамзинского муниципального района по разделам и  подразделам классификации расходов бюджетов за 2018 год согласно приложению № 3.</w:t>
      </w: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sz w:val="24"/>
          <w:szCs w:val="24"/>
        </w:rPr>
        <w:t>5. Утвердить источники внутреннего финансирования дефицита районного бюджета Чамзинского муниципального района за 2018 год согласно приложению № 4.</w:t>
      </w: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3D767B" w:rsidRPr="003D767B" w:rsidRDefault="003D767B" w:rsidP="003D767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D767B">
        <w:rPr>
          <w:rFonts w:ascii="Times New Roman" w:hAnsi="Times New Roman" w:cs="Times New Roman"/>
          <w:sz w:val="24"/>
          <w:szCs w:val="24"/>
        </w:rPr>
        <w:t>6. Настоящее решение вступает в силу со дня его официального опубликования в газете Чамзинского района РМ «Знамя».</w:t>
      </w:r>
    </w:p>
    <w:p w:rsidR="003D767B" w:rsidRDefault="003D767B" w:rsidP="003D76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D767B" w:rsidRPr="003D767B" w:rsidRDefault="003D767B" w:rsidP="003D767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D767B" w:rsidRPr="009F2469" w:rsidRDefault="003D767B" w:rsidP="003D767B">
      <w:r w:rsidRPr="009F2469">
        <w:t xml:space="preserve">Председатель Совета депутатов                               </w:t>
      </w:r>
      <w:r>
        <w:t xml:space="preserve">             </w:t>
      </w:r>
      <w:r>
        <w:tab/>
      </w:r>
      <w:r>
        <w:tab/>
      </w:r>
      <w:r>
        <w:tab/>
      </w:r>
      <w:r>
        <w:t xml:space="preserve"> </w:t>
      </w:r>
      <w:r w:rsidRPr="009F2469">
        <w:t>Глава</w:t>
      </w:r>
    </w:p>
    <w:p w:rsidR="003D767B" w:rsidRPr="009F2469" w:rsidRDefault="003D767B" w:rsidP="003D767B">
      <w:r w:rsidRPr="009F2469">
        <w:t xml:space="preserve">Чамзинского муниципального района        </w:t>
      </w:r>
      <w:r>
        <w:t xml:space="preserve">                          </w:t>
      </w:r>
      <w:r>
        <w:tab/>
      </w:r>
      <w:r>
        <w:tab/>
      </w:r>
      <w:r>
        <w:tab/>
      </w:r>
      <w:r>
        <w:t xml:space="preserve"> </w:t>
      </w:r>
      <w:r w:rsidRPr="009F2469">
        <w:t>Чамзинского муниципального района</w:t>
      </w:r>
    </w:p>
    <w:p w:rsidR="003D767B" w:rsidRPr="009F2469" w:rsidRDefault="003D767B" w:rsidP="003D767B">
      <w:r w:rsidRPr="009F2469">
        <w:t xml:space="preserve">Республики Мордовия                                  </w:t>
      </w:r>
      <w:r>
        <w:t xml:space="preserve">                          </w:t>
      </w:r>
      <w:r>
        <w:tab/>
      </w:r>
      <w:r>
        <w:tab/>
      </w:r>
      <w:r>
        <w:tab/>
      </w:r>
      <w:r>
        <w:t xml:space="preserve"> </w:t>
      </w:r>
      <w:r w:rsidRPr="009F2469">
        <w:t>Республики Мордовия</w:t>
      </w:r>
    </w:p>
    <w:p w:rsidR="003D767B" w:rsidRPr="009F2469" w:rsidRDefault="003D767B" w:rsidP="003D767B">
      <w:pPr>
        <w:tabs>
          <w:tab w:val="left" w:pos="7755"/>
        </w:tabs>
      </w:pPr>
      <w:r w:rsidRPr="009F2469">
        <w:tab/>
      </w:r>
    </w:p>
    <w:p w:rsidR="003D767B" w:rsidRDefault="003D767B" w:rsidP="003D767B">
      <w:r w:rsidRPr="009F2469">
        <w:t xml:space="preserve">____________________ В.Я.Борисов                                           </w:t>
      </w:r>
      <w:r>
        <w:tab/>
      </w:r>
      <w:r>
        <w:tab/>
      </w:r>
      <w:r w:rsidRPr="009F2469">
        <w:rPr>
          <w:u w:val="single"/>
        </w:rPr>
        <w:t xml:space="preserve">                                </w:t>
      </w:r>
      <w:r w:rsidRPr="009F2469">
        <w:t>В.Г.Цыбаков</w:t>
      </w:r>
    </w:p>
    <w:p w:rsidR="003D767B" w:rsidRDefault="003D767B" w:rsidP="003D767B"/>
    <w:p w:rsidR="003D767B" w:rsidRPr="009F2469" w:rsidRDefault="003D767B" w:rsidP="003D767B"/>
    <w:p w:rsidR="003D767B" w:rsidRDefault="003D767B" w:rsidP="003D767B">
      <w:pPr>
        <w:jc w:val="right"/>
        <w:rPr>
          <w:bCs/>
        </w:rPr>
      </w:pPr>
      <w:r>
        <w:rPr>
          <w:bCs/>
        </w:rPr>
        <w:t>Приложение №1</w:t>
      </w:r>
    </w:p>
    <w:p w:rsidR="003D767B" w:rsidRDefault="003D767B" w:rsidP="003D767B">
      <w:pPr>
        <w:jc w:val="right"/>
        <w:rPr>
          <w:bCs/>
        </w:rPr>
      </w:pPr>
      <w:r>
        <w:rPr>
          <w:bCs/>
        </w:rPr>
        <w:t xml:space="preserve">к решению Совета депутатов </w:t>
      </w:r>
    </w:p>
    <w:p w:rsidR="003D767B" w:rsidRDefault="003D767B" w:rsidP="003D767B">
      <w:pPr>
        <w:jc w:val="right"/>
        <w:rPr>
          <w:bCs/>
        </w:rPr>
      </w:pPr>
      <w:r>
        <w:rPr>
          <w:bCs/>
        </w:rPr>
        <w:t>Чамзинского муниципального района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bCs/>
        </w:rPr>
        <w:t>«</w:t>
      </w:r>
      <w:r w:rsidRPr="005743E7"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rFonts w:ascii="Times New Roman" w:hAnsi="Times New Roman" w:cs="Times New Roman"/>
          <w:sz w:val="24"/>
          <w:szCs w:val="24"/>
        </w:rPr>
        <w:t>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43E7">
        <w:rPr>
          <w:rFonts w:ascii="Times New Roman" w:hAnsi="Times New Roman" w:cs="Times New Roman"/>
          <w:sz w:val="24"/>
          <w:szCs w:val="24"/>
        </w:rPr>
        <w:t xml:space="preserve">Чамзинского муниципального 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rFonts w:ascii="Times New Roman" w:hAnsi="Times New Roman" w:cs="Times New Roman"/>
          <w:sz w:val="24"/>
          <w:szCs w:val="24"/>
        </w:rPr>
        <w:t>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43E7">
        <w:rPr>
          <w:rFonts w:ascii="Times New Roman" w:hAnsi="Times New Roman" w:cs="Times New Roman"/>
          <w:sz w:val="24"/>
          <w:szCs w:val="24"/>
        </w:rPr>
        <w:t>за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743E7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85107C">
        <w:rPr>
          <w:rFonts w:ascii="Times New Roman" w:hAnsi="Times New Roman" w:cs="Times New Roman"/>
          <w:sz w:val="24"/>
          <w:szCs w:val="24"/>
        </w:rPr>
        <w:t>ДОХОДЫ РАЙОННОГО БЮДЖЕТА ЧАМЗИНСКОГО МУНИЦИПАЛЬНОГО РАЙОНА ПО КОДАМ КЛАССИФИКАЦИИ ДОХОДОВ БЮДЖЕТОВ ЗА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5107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5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25"/>
        <w:gridCol w:w="4138"/>
        <w:gridCol w:w="1340"/>
        <w:gridCol w:w="1440"/>
        <w:gridCol w:w="1126"/>
      </w:tblGrid>
      <w:tr w:rsidR="003D767B" w:rsidTr="003D767B">
        <w:trPr>
          <w:trHeight w:val="255"/>
        </w:trPr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67B" w:rsidRPr="00001BCE" w:rsidRDefault="003D767B" w:rsidP="00E6135F">
            <w:pPr>
              <w:jc w:val="center"/>
            </w:pPr>
            <w:r w:rsidRPr="00001BCE">
              <w:t>Код бюджетной классификации доходов бюджета</w:t>
            </w:r>
          </w:p>
        </w:tc>
        <w:tc>
          <w:tcPr>
            <w:tcW w:w="4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67B" w:rsidRPr="00001BCE" w:rsidRDefault="003D767B" w:rsidP="00E6135F">
            <w:pPr>
              <w:jc w:val="center"/>
            </w:pPr>
            <w:r w:rsidRPr="00001BCE">
              <w:t>Наименование</w:t>
            </w:r>
          </w:p>
        </w:tc>
        <w:tc>
          <w:tcPr>
            <w:tcW w:w="2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67B" w:rsidRPr="00001BCE" w:rsidRDefault="003D767B" w:rsidP="00E6135F">
            <w:pPr>
              <w:jc w:val="center"/>
            </w:pPr>
            <w:r w:rsidRPr="00001BCE">
              <w:t>Сумма, тыс.рублей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67B" w:rsidRPr="00001BCE" w:rsidRDefault="003D767B" w:rsidP="00E6135F">
            <w:pPr>
              <w:jc w:val="center"/>
            </w:pPr>
            <w:r w:rsidRPr="00001BCE">
              <w:t>% исполнения</w:t>
            </w:r>
          </w:p>
        </w:tc>
      </w:tr>
      <w:tr w:rsidR="003D767B" w:rsidTr="003D767B">
        <w:trPr>
          <w:trHeight w:val="645"/>
        </w:trPr>
        <w:tc>
          <w:tcPr>
            <w:tcW w:w="2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7B" w:rsidRPr="00001BCE" w:rsidRDefault="003D767B" w:rsidP="00E6135F"/>
        </w:tc>
        <w:tc>
          <w:tcPr>
            <w:tcW w:w="4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7B" w:rsidRPr="00001BCE" w:rsidRDefault="003D767B" w:rsidP="00E6135F"/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67B" w:rsidRPr="00001BCE" w:rsidRDefault="003D767B" w:rsidP="00E6135F">
            <w:r w:rsidRPr="00001BCE">
              <w:t xml:space="preserve"> Утверждено на 2018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67B" w:rsidRPr="00001BCE" w:rsidRDefault="003D767B" w:rsidP="00E6135F">
            <w:r w:rsidRPr="00001BCE">
              <w:t>Исполнено в 2018 году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7B" w:rsidRPr="00001BCE" w:rsidRDefault="003D767B" w:rsidP="00E6135F"/>
        </w:tc>
      </w:tr>
      <w:tr w:rsidR="003D767B" w:rsidTr="003D767B">
        <w:trPr>
          <w:trHeight w:val="28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0 00 00000 00 0000 000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Всего доходов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488 811,7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453 546,2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92,8</w:t>
            </w:r>
          </w:p>
        </w:tc>
      </w:tr>
      <w:tr w:rsidR="003D767B" w:rsidTr="003D767B">
        <w:trPr>
          <w:trHeight w:val="28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1 00 00000 00 0000 000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Доходы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128 181,4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130 137,7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101,5</w:t>
            </w:r>
          </w:p>
        </w:tc>
      </w:tr>
      <w:tr w:rsidR="003D767B" w:rsidTr="003D767B">
        <w:trPr>
          <w:trHeight w:val="3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 </w:t>
            </w:r>
          </w:p>
        </w:tc>
      </w:tr>
      <w:tr w:rsidR="003D767B" w:rsidTr="003D767B">
        <w:trPr>
          <w:trHeight w:val="28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1 01 00000 00 0000 000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 xml:space="preserve">Налоги на прибыль, доходы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101 412,7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103 534,6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102,1</w:t>
            </w:r>
          </w:p>
        </w:tc>
      </w:tr>
      <w:tr w:rsidR="003D767B" w:rsidTr="003D767B">
        <w:trPr>
          <w:trHeight w:val="3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1 01 02000 01 0000 110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Налог на доходы физических лиц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101 412,7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103 534,6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102,1</w:t>
            </w:r>
          </w:p>
        </w:tc>
      </w:tr>
      <w:tr w:rsidR="003D767B" w:rsidTr="003D767B">
        <w:trPr>
          <w:trHeight w:val="18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1 01 02010 01 0000 110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99 738,3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101 860,3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102,1</w:t>
            </w:r>
          </w:p>
        </w:tc>
      </w:tr>
      <w:tr w:rsidR="003D767B" w:rsidTr="003D767B">
        <w:trPr>
          <w:trHeight w:val="24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1 01 02020 01 0000 110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736,1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736,1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14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1 01 02030 01 0000 110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351,0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350,9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1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1 01 02040 01 0000 110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587,3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587,3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85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1 03 00000 00 0000 000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 xml:space="preserve"> НАЛОГИ НА ТОВАРЫ (РАБОТЫ, УСЛУГИ), РЕАЛИЗУЕМЫЕ НА ТЕРРИТОРИИ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4 080,7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4 080,7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100,0</w:t>
            </w:r>
          </w:p>
        </w:tc>
      </w:tr>
      <w:tr w:rsidR="003D767B" w:rsidTr="003D767B">
        <w:trPr>
          <w:trHeight w:val="282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1 03 02000 01 0000 110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4 080,7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4 080,7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36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1 03 02230 01 0000 110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1 818,2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1 818,2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1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1 03 02240 01 0000 110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17,5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100,1</w:t>
            </w:r>
          </w:p>
        </w:tc>
      </w:tr>
      <w:tr w:rsidR="003D767B" w:rsidTr="003D767B">
        <w:trPr>
          <w:trHeight w:val="18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1 03 02250 01 0000 110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2 652,4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2 652,4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5E7675">
        <w:trPr>
          <w:trHeight w:val="147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1 03 02260 01 0000 110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-407,4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-407,4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8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1 05 00000 00 0000 000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Налоги на совокупный доход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11 714,9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10 954,1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93,5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1 05 02000 02 0000 110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Единый налог на вмененный доход для отдельных видов деятельности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11 618,3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10 759,5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92,6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1 05 02010 02 0000 110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Единый налог на вмененный доход для отдельных видов деятельности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11 618,3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10 759,5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92,6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1 05 02020 02 0000 110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0,7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 </w:t>
            </w:r>
          </w:p>
        </w:tc>
      </w:tr>
      <w:tr w:rsidR="003D767B" w:rsidTr="003D767B">
        <w:trPr>
          <w:trHeight w:val="3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1 05 03000 01 0000 110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Единый сельскохозяйственный налог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86,2</w:t>
            </w:r>
          </w:p>
        </w:tc>
      </w:tr>
      <w:tr w:rsidR="003D767B" w:rsidTr="003D767B">
        <w:trPr>
          <w:trHeight w:val="3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1 05 03010 01 0000 110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Единый сельскохозяйственный налог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31,3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86,2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1 05 04000 02 0000 110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Налог, взимаемый в связи с применением патентной системы налогообложения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65,3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166,8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255,4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1 05 04020 02 0000 110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65,3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166,8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255,4</w:t>
            </w:r>
          </w:p>
        </w:tc>
      </w:tr>
      <w:tr w:rsidR="003D767B" w:rsidTr="003D767B">
        <w:trPr>
          <w:trHeight w:val="28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1 08 00000 00 0000 000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Государственная пошлина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3 517,2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3 744,4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106,5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1 08 03000 01 0000 110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2 358,6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2 796,6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118,6</w:t>
            </w:r>
          </w:p>
        </w:tc>
      </w:tr>
      <w:tr w:rsidR="003D767B" w:rsidTr="003D767B">
        <w:trPr>
          <w:trHeight w:val="12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1 08 03010 01 0000 110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2 358,6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2 796,6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118,6</w:t>
            </w:r>
          </w:p>
        </w:tc>
      </w:tr>
      <w:tr w:rsidR="003D767B" w:rsidTr="003D767B">
        <w:trPr>
          <w:trHeight w:val="18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1 08 07140 01 0000 110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706,9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614,3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86,9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1 08 07150 01 0000 110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Государственная пошлина за выдачу разрешения на установку рекламной конструкции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1 08 07260 01 0000 110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Государственная пошлина за выдачу разрешения на выброс вредных (загрязняющих) веществ в атмосферный воздух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8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1 08 07262 01 0000 110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Государственная пошлина за выдачу разрешения на выброс вредных (загрязняющих) веществ в атмосферный воздух стационарных источников, находящихся на объектах хозяйственной и иной деятельности, не подлежащих федеральному государственному экологическому контролю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67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1 08 07300 01 0000 110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негодность, в части регистрации залога тракторов, самоходных дорожно- строительных машин и иных машин и прицепов к ним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443,2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325,0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73,3</w:t>
            </w:r>
          </w:p>
        </w:tc>
      </w:tr>
      <w:tr w:rsidR="003D767B" w:rsidTr="003D767B">
        <w:trPr>
          <w:trHeight w:val="49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1 11 00000 00 0000 000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1 962,8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1 892,3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96,4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1 11 0300 00 0000 120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Проценты, полученные от предоставления бюджетных кредитов внутри страны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22,1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98,9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1 11 03050 05 0000 120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22,1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98,9</w:t>
            </w:r>
          </w:p>
        </w:tc>
      </w:tr>
      <w:tr w:rsidR="003D767B" w:rsidTr="003D767B">
        <w:trPr>
          <w:trHeight w:val="21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center"/>
            </w:pPr>
            <w:r w:rsidRPr="00001BCE">
              <w:t>1 11 05000 00 0000 120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1 940,4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1 870,2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96,4</w:t>
            </w:r>
          </w:p>
        </w:tc>
      </w:tr>
      <w:tr w:rsidR="003D767B" w:rsidTr="003D767B">
        <w:trPr>
          <w:trHeight w:val="15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center"/>
            </w:pPr>
            <w:r w:rsidRPr="00001BCE">
              <w:t>1 11 05010 00 0000 120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1 186,6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1 258,6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106,1</w:t>
            </w:r>
          </w:p>
        </w:tc>
      </w:tr>
      <w:tr w:rsidR="003D767B" w:rsidTr="003D767B">
        <w:trPr>
          <w:trHeight w:val="171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1 11 05013 05 0000 120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r w:rsidRPr="00001BCE">
              <w:t xml:space="preserve">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267,5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339,3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126,9</w:t>
            </w:r>
          </w:p>
        </w:tc>
      </w:tr>
      <w:tr w:rsidR="003D767B" w:rsidTr="003D767B">
        <w:trPr>
          <w:trHeight w:val="18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1 11 05013 13 0000 120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919,1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919,3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258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1 11 05020 00 0000 120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250,0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8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1 11 05025 05 0000 120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250,0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508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1 11 05030 00 0000 120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75,5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14,6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19,4</w:t>
            </w:r>
          </w:p>
        </w:tc>
      </w:tr>
      <w:tr w:rsidR="003D767B" w:rsidTr="003D767B">
        <w:trPr>
          <w:trHeight w:val="11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1 11 05035 05 0000 120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75,5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14,6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19,4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1 11 05070 00 0000 120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428,3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346,9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81,0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1 11 05075 05 0000 120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сдачи в аренду имущетва, составляющего казну муниципальных районов (за исключением земельных участков)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428,3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346,9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81,0</w:t>
            </w:r>
          </w:p>
        </w:tc>
      </w:tr>
      <w:tr w:rsidR="003D767B" w:rsidTr="003D767B">
        <w:trPr>
          <w:trHeight w:val="282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1 12 00000 00 0000 000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Платежи при пользовании природными ресурсами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1 121,0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1 114,3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99,4</w:t>
            </w:r>
          </w:p>
        </w:tc>
      </w:tr>
      <w:tr w:rsidR="003D767B" w:rsidTr="003D767B">
        <w:trPr>
          <w:trHeight w:val="386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1 12 01000 01 0000 120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Плата за негативное воздействие на окружающую среду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1 121,0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1 114,3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99,4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1 12 01010 01 0000 120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750,0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740,2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98,7</w:t>
            </w:r>
          </w:p>
        </w:tc>
      </w:tr>
      <w:tr w:rsidR="003D767B" w:rsidTr="003D767B">
        <w:trPr>
          <w:trHeight w:val="282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1 12 01030 01 0000 120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Плата за сбросы загрязняющих веществ в водные объекты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0,0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0,0</w:t>
            </w:r>
          </w:p>
        </w:tc>
      </w:tr>
      <w:tr w:rsidR="003D767B" w:rsidTr="003D767B">
        <w:trPr>
          <w:trHeight w:val="359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1 12 01040 01 0000 120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Плата за размещение отходов производства и потребления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366,0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374,1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102,2</w:t>
            </w:r>
          </w:p>
        </w:tc>
      </w:tr>
      <w:tr w:rsidR="003D767B" w:rsidTr="003D767B">
        <w:trPr>
          <w:trHeight w:val="258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1 12 01041 01 0000 120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Плата за размещение отходов производства и потребления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365,0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373,3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102,3</w:t>
            </w:r>
          </w:p>
        </w:tc>
      </w:tr>
      <w:tr w:rsidR="003D767B" w:rsidTr="003D767B">
        <w:trPr>
          <w:trHeight w:val="308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1 12 01042 01 0000 120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Плата за размещение твердых коммунальных отходов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0,7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74,7</w:t>
            </w:r>
          </w:p>
        </w:tc>
      </w:tr>
      <w:tr w:rsidR="003D767B" w:rsidTr="003D767B">
        <w:trPr>
          <w:trHeight w:val="28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1 13 00000 00 0000 000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Доходы от компенсации затрат государства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1 304,9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1 304,7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100,0</w:t>
            </w:r>
          </w:p>
        </w:tc>
      </w:tr>
      <w:tr w:rsidR="003D767B" w:rsidTr="003D767B">
        <w:trPr>
          <w:trHeight w:val="3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1 13 01000 00 0000130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оказания платных услуг (работ)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1 265,1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1 265,0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33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1 13 01990 00 0000130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доходы от оказания платных услуг (работ)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1 265,1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1 265,0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48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1 13 01995 05 0000130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1 265,1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1 265,0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3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1 13 02000 00 0000130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компенсации затрат государства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39,8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99,9</w:t>
            </w:r>
          </w:p>
        </w:tc>
      </w:tr>
      <w:tr w:rsidR="003D767B" w:rsidTr="003D767B">
        <w:trPr>
          <w:trHeight w:val="204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1 13 02990 00 0000130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доходы от компенсации затрат государства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39,8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99,9</w:t>
            </w:r>
          </w:p>
        </w:tc>
      </w:tr>
      <w:tr w:rsidR="003D767B" w:rsidTr="003D767B">
        <w:trPr>
          <w:trHeight w:val="448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1 13 02995 05 0000130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доходы от компенсации затрат бюджетов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39,8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39,8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99,9</w:t>
            </w:r>
          </w:p>
        </w:tc>
      </w:tr>
      <w:tr w:rsidR="003D767B" w:rsidTr="003D767B">
        <w:trPr>
          <w:trHeight w:val="331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1 14 00000 00 0000 000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1 176,0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1 176,1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100,0</w:t>
            </w:r>
          </w:p>
        </w:tc>
      </w:tr>
      <w:tr w:rsidR="003D767B" w:rsidTr="003D767B">
        <w:trPr>
          <w:trHeight w:val="1487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1 14 02000 00 0000 410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78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1 14 02050 05 0000 410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81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1 14 02052 05 0000 410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50,0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398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1 14 06000 00 0000 430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1 126,0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1 126,1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421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1 14 06010 00 0000 430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1 126,0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1 126,1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994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1 14 06013 05 0000 430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86,1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86,2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100,1</w:t>
            </w:r>
          </w:p>
        </w:tc>
      </w:tr>
      <w:tr w:rsidR="003D767B" w:rsidTr="003D767B">
        <w:trPr>
          <w:trHeight w:val="899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1 14 06013 13 0000 430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1 039,9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1 039,9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98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1 16 00000 00 0000 000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Штрафы, санкции, возмещение ущерба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1 891,3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2 336,5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123,5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1 16 03000 00 0000 140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правонарушения в области дорожного движения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281,1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297,4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105,8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1 16 03010 01 0000 140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денежные взыскания (штрафы) за правонарушения в области дорожного движения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127,1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142,2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111,8</w:t>
            </w:r>
          </w:p>
        </w:tc>
      </w:tr>
      <w:tr w:rsidR="003D767B" w:rsidTr="003D767B">
        <w:trPr>
          <w:trHeight w:val="1157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1 16 03030 01 0000 140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154,0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155,2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100,8</w:t>
            </w:r>
          </w:p>
        </w:tc>
      </w:tr>
      <w:tr w:rsidR="003D767B" w:rsidTr="003D767B">
        <w:trPr>
          <w:trHeight w:val="852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1 16 06000 01 0000 140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0,0</w:t>
            </w:r>
          </w:p>
        </w:tc>
      </w:tr>
      <w:tr w:rsidR="003D767B" w:rsidTr="003D767B">
        <w:trPr>
          <w:trHeight w:val="1072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1 16 08000 01 0000 140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 спиртосодержащей и табачной продукции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102,0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145,6</w:t>
            </w:r>
          </w:p>
        </w:tc>
      </w:tr>
      <w:tr w:rsidR="003D767B" w:rsidTr="003D767B">
        <w:trPr>
          <w:trHeight w:val="946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1 16 08010 01 0000 140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67,0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99,0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147,7</w:t>
            </w:r>
          </w:p>
        </w:tc>
      </w:tr>
      <w:tr w:rsidR="003D767B" w:rsidTr="003D767B">
        <w:trPr>
          <w:trHeight w:val="806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1 16 08020 01 0000 140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административные правонарушения в области государственного регулирования производства и оборота табачной продукции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7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1 16 25000 00 0000 140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150,0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150,0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568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1 16 25050 01 0000 140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нарушение законодательства в области охраны окружающей среды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140,0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140,0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28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1 16 25060 01 0000 140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нарушение земельного законодательства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03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1 16 28000 01 0000 140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342,7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374,6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109,3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1 16 30000 01 0000 140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правонарушения в области дорожного движения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30,4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66,3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217,9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1 16 30030 01 0000 140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денежные взыскания (штрафы) за правонарушения в области дорожного движения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30,4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66,3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217,9</w:t>
            </w:r>
          </w:p>
        </w:tc>
      </w:tr>
      <w:tr w:rsidR="003D767B" w:rsidTr="003D767B">
        <w:trPr>
          <w:trHeight w:val="1104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1 16 33000 00 0000 140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40,9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86,2</w:t>
            </w:r>
          </w:p>
        </w:tc>
      </w:tr>
      <w:tr w:rsidR="003D767B" w:rsidTr="003D767B">
        <w:trPr>
          <w:trHeight w:val="1144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1 16 33050 05 0000 140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47,4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40,9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86,2</w:t>
            </w:r>
          </w:p>
        </w:tc>
      </w:tr>
      <w:tr w:rsidR="003D767B" w:rsidTr="003D767B">
        <w:trPr>
          <w:trHeight w:val="157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1 16 43000 01 0000 140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169,0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251,2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148,6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1 16 90000 00 0000 140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800,3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1 054,3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131,7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1 16 90050 05 0000 140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800,3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1 054,3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67B" w:rsidRPr="00001BCE" w:rsidRDefault="003D767B" w:rsidP="00E6135F">
            <w:pPr>
              <w:jc w:val="right"/>
            </w:pPr>
            <w:r w:rsidRPr="00001BCE">
              <w:t>131,7</w:t>
            </w:r>
          </w:p>
        </w:tc>
      </w:tr>
      <w:tr w:rsidR="003D767B" w:rsidTr="003D767B">
        <w:trPr>
          <w:trHeight w:val="98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  <w:rPr>
                <w:bCs/>
              </w:rPr>
            </w:pPr>
            <w:r w:rsidRPr="00001BCE">
              <w:rPr>
                <w:bCs/>
              </w:rPr>
              <w:t>2 00 00000 00 0000 000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bCs/>
              </w:rPr>
            </w:pPr>
            <w:r w:rsidRPr="00001BCE">
              <w:rPr>
                <w:bCs/>
              </w:rPr>
              <w:t>Безвозмездные поступления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360 630,3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323 408,5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rPr>
                <w:bCs/>
              </w:rPr>
            </w:pPr>
            <w:r w:rsidRPr="00001BCE">
              <w:rPr>
                <w:bCs/>
              </w:rPr>
              <w:t>89,7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2 02 00000 00 0000 000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360 637,1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323 415,3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89,7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2 02 20000 00 0000 151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85 443,0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52 816,9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61,8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2 02 20077 05 0000 151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56 221,8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23 626,4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42,0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2 02 20077 05 0000 151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Субсидии бюджетам муниципальных районов на реализацию мероприятий по устойчивому развитию сельских территорий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900,0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900,0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8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color w:val="000000"/>
              </w:rPr>
            </w:pPr>
            <w:r w:rsidRPr="00001BCE">
              <w:rPr>
                <w:color w:val="000000"/>
              </w:rPr>
              <w:t>2 02 20077 05 0000 151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>Субсидии бюджетам муниципальных районов на софинансирование капитальных вложений в объекты муниципальной собственности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48 945,6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16 350,2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33,4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2 02 20077 05 0000 151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 xml:space="preserve">Субсидии бюджетам муниципальных районов на развитие уличной и дорожной сети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6 376,2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6 376,2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001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2 02 25519 05 0000 151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125,0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125,0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2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3 02 25519 05 0000 151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 xml:space="preserve">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Санкт-Петербурга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11,8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11,8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529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4 02 25519 05 0000 151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>Субсидии бюджетам муниципальных образований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110,0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627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2 02 25497 05 0000 151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12 667,2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12 667,2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08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2 02 29999 05 0000 151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субсидии бюджетам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16 307,1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16 276,5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99,8</w:t>
            </w:r>
          </w:p>
        </w:tc>
      </w:tr>
      <w:tr w:rsidR="003D767B" w:rsidTr="003D767B">
        <w:trPr>
          <w:trHeight w:val="12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2 02 29999 05 0000 151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субсидии бюджетам муниципальных районов (софинансирование расходных обязательств по укреплению материально-технической базы образовательных организаций)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2 182,9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2 182,9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2 02 29999 05 0000 151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>Прочие субсидии бюджетам муниципальных районов (поддержка ведомственных экономически значимых программ в области животноводства)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287,1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256,5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89,3</w:t>
            </w:r>
          </w:p>
        </w:tc>
      </w:tr>
      <w:tr w:rsidR="003D767B" w:rsidTr="003D767B">
        <w:trPr>
          <w:trHeight w:val="1086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2 02 02999 05 7617 151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Прочие субсидии бюджетам муниципальных районов (софинансирование мероприятий по организации отдыха и оздоровления детей, проживающих в Республике Мордовия, в каникулярное время)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1 180,5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1 180,5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4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color w:val="000000"/>
              </w:rPr>
            </w:pPr>
            <w:r w:rsidRPr="00001BCE">
              <w:rPr>
                <w:color w:val="000000"/>
              </w:rPr>
              <w:t>2 02 29999 05 7602 151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12 441,6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12 441,6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009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</w:pPr>
            <w:r w:rsidRPr="00001BCE">
              <w:t>2 02 29999 05 0000 151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 xml:space="preserve">Прочие субсидии бюджетам муниципальных районов (Софинансирование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оборудования)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215,0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215,0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421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2 02 30000 00 0000 151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241 881,5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239 250,5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98,9</w:t>
            </w:r>
          </w:p>
        </w:tc>
      </w:tr>
      <w:tr w:rsidR="003D767B" w:rsidTr="003D767B">
        <w:trPr>
          <w:trHeight w:val="9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2 02 35930 05 0000 151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2 168,4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2 168,4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739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2 02 35930 05 5930 151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2 168,4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2 168,4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73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229 688,4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227 057,4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98,9</w:t>
            </w:r>
          </w:p>
        </w:tc>
      </w:tr>
      <w:tr w:rsidR="003D767B" w:rsidTr="003D767B">
        <w:trPr>
          <w:trHeight w:val="191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2 02 30024 05 0000 151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88,2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88,2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62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239,7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239,7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178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399,3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399,3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669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292,0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292,0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462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267,6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267,6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176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14,0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14,0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43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001BCE">
              <w:rPr>
                <w:color w:val="00000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5 914,5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5 669,2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95,9</w:t>
            </w:r>
          </w:p>
        </w:tc>
      </w:tr>
      <w:tr w:rsidR="003D767B" w:rsidTr="003D767B">
        <w:trPr>
          <w:trHeight w:val="639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Субвенции бюджетам муниципальных районов на выполнение передаваемых полномочий субъектов Российской </w:t>
            </w:r>
            <w:r w:rsidRPr="00001BCE">
              <w:lastRenderedPageBreak/>
              <w:t>Федерации (</w:t>
            </w:r>
            <w:r w:rsidRPr="00001BCE">
              <w:rPr>
                <w:color w:val="00000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lastRenderedPageBreak/>
              <w:t>130 245,4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130 245,4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2815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001BCE">
              <w:rPr>
                <w:color w:val="00000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88 295,3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87 792,6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99,4</w:t>
            </w:r>
          </w:p>
        </w:tc>
      </w:tr>
      <w:tr w:rsidR="003D767B" w:rsidTr="003D767B">
        <w:trPr>
          <w:trHeight w:val="642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6,2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3332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465,0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21,5</w:t>
            </w:r>
          </w:p>
        </w:tc>
      </w:tr>
      <w:tr w:rsidR="003D767B" w:rsidTr="003D767B">
        <w:trPr>
          <w:trHeight w:val="2373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 xml:space="preserve"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001BCE">
              <w:lastRenderedPageBreak/>
              <w:t>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lastRenderedPageBreak/>
              <w:t>1 273,6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870,0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68,3</w:t>
            </w:r>
          </w:p>
        </w:tc>
      </w:tr>
      <w:tr w:rsidR="003D767B" w:rsidTr="003D767B">
        <w:trPr>
          <w:trHeight w:val="36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1 577,0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1 005,4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63,8</w:t>
            </w:r>
          </w:p>
        </w:tc>
      </w:tr>
      <w:tr w:rsidR="003D767B" w:rsidTr="003D767B">
        <w:trPr>
          <w:trHeight w:val="1278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610,6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67,8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11,1</w:t>
            </w:r>
          </w:p>
        </w:tc>
      </w:tr>
      <w:tr w:rsidR="003D767B" w:rsidTr="003D767B">
        <w:trPr>
          <w:trHeight w:val="821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2 02 30027 05 0000 151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8 879,6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8 879,6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33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2 02 30027 05 7718 151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 (реализация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8 879,6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8 879,6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04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2 02 35082 05 0000 151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1 105,7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1 105,7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3300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lastRenderedPageBreak/>
              <w:t>2 02 35082 05 0000 151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 (</w:t>
            </w:r>
            <w:r w:rsidRPr="00001BCE">
              <w:rPr>
                <w:color w:val="000000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по договорам найма специализированных жилых помещений)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1 105,7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1 105,7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018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2 02 35120 05 0000 151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Субвенции бюджетам муниципальных районов на осуществление полномочий по составлению (изменению) списков в присяжные заседатели федеральных судов общей юрисдикции в Российской Федерации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39,4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39,4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16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color w:val="000000"/>
              </w:rPr>
            </w:pPr>
            <w:r w:rsidRPr="00001BCE">
              <w:rPr>
                <w:color w:val="000000"/>
              </w:rPr>
              <w:t>2 02 40000 00 0000 151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33 312,6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31 347,9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94,1</w:t>
            </w:r>
          </w:p>
        </w:tc>
      </w:tr>
      <w:tr w:rsidR="003D767B" w:rsidTr="003D767B">
        <w:trPr>
          <w:trHeight w:val="929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2 02 40014 00 0000 151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31 644,1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29 679,4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93,8</w:t>
            </w:r>
          </w:p>
        </w:tc>
      </w:tr>
      <w:tr w:rsidR="003D767B" w:rsidTr="003D767B">
        <w:trPr>
          <w:trHeight w:val="15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2 02 40014 05 0000 151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31 644,1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29 679,4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93,8</w:t>
            </w:r>
          </w:p>
        </w:tc>
      </w:tr>
      <w:tr w:rsidR="003D767B" w:rsidTr="003D767B">
        <w:trPr>
          <w:trHeight w:val="1891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2 02 40014 05 0000 151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2 860,2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895,6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31,3</w:t>
            </w:r>
          </w:p>
        </w:tc>
      </w:tr>
      <w:tr w:rsidR="003D767B" w:rsidTr="003D767B">
        <w:trPr>
          <w:trHeight w:val="1741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2 02 40014 05 0000 151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24</w:t>
            </w:r>
            <w:r>
              <w:t> 655,5</w:t>
            </w:r>
            <w:r w:rsidRPr="00001BCE"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24 655,4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633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</w:pPr>
            <w:r w:rsidRPr="00001BCE">
              <w:t>2 02 40014 05 0000 151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4</w:t>
            </w:r>
            <w:r>
              <w:t> 128,4</w:t>
            </w:r>
            <w:r w:rsidRPr="00001BCE"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4 128,4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4A3626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397"/>
        </w:trPr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outlineLvl w:val="0"/>
              <w:rPr>
                <w:color w:val="000000"/>
              </w:rPr>
            </w:pPr>
            <w:r w:rsidRPr="00001BCE">
              <w:rPr>
                <w:color w:val="000000"/>
              </w:rPr>
              <w:t>2 02 49999 00 0000 151</w:t>
            </w:r>
          </w:p>
        </w:tc>
        <w:tc>
          <w:tcPr>
            <w:tcW w:w="4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outlineLvl w:val="0"/>
              <w:rPr>
                <w:color w:val="000000"/>
              </w:rPr>
            </w:pPr>
            <w:r w:rsidRPr="00001BCE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outlineLvl w:val="0"/>
            </w:pPr>
            <w:r w:rsidRPr="00001BCE">
              <w:t>1 668,5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outlineLvl w:val="0"/>
            </w:pPr>
            <w:r w:rsidRPr="00001BCE">
              <w:t>1 668,5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outlineLvl w:val="0"/>
            </w:pPr>
            <w:r w:rsidRPr="00001BCE">
              <w:t>100,0</w:t>
            </w:r>
          </w:p>
        </w:tc>
      </w:tr>
      <w:tr w:rsidR="003D767B" w:rsidTr="003D767B">
        <w:trPr>
          <w:trHeight w:val="60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outlineLvl w:val="0"/>
              <w:rPr>
                <w:color w:val="000000"/>
              </w:rPr>
            </w:pPr>
            <w:r w:rsidRPr="00001BCE">
              <w:rPr>
                <w:color w:val="000000"/>
              </w:rPr>
              <w:lastRenderedPageBreak/>
              <w:t>2 02 49999 05 0000 151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outlineLvl w:val="0"/>
              <w:rPr>
                <w:color w:val="000000"/>
              </w:rPr>
            </w:pPr>
            <w:r w:rsidRPr="00001BCE">
              <w:rPr>
                <w:color w:val="000000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outlineLvl w:val="0"/>
            </w:pPr>
            <w:r w:rsidRPr="00001BCE">
              <w:t>1 668,5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outlineLvl w:val="0"/>
            </w:pPr>
            <w:r w:rsidRPr="00001BCE">
              <w:t>1 668,5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  <w:outlineLvl w:val="0"/>
            </w:pPr>
            <w:r w:rsidRPr="00001BCE">
              <w:t>100,0</w:t>
            </w:r>
          </w:p>
        </w:tc>
      </w:tr>
      <w:tr w:rsidR="003D767B" w:rsidTr="003D767B">
        <w:trPr>
          <w:trHeight w:val="1020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color w:val="000000"/>
              </w:rPr>
            </w:pPr>
            <w:r w:rsidRPr="00001BCE">
              <w:rPr>
                <w:color w:val="000000"/>
              </w:rPr>
              <w:t>2 02 49999 05 7801 151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E75A7F" w:rsidRDefault="003D767B" w:rsidP="00E6135F">
            <w:pPr>
              <w:rPr>
                <w:color w:val="000000"/>
              </w:rPr>
            </w:pPr>
            <w:r w:rsidRPr="00E75A7F">
              <w:rPr>
                <w:color w:val="000000"/>
              </w:rPr>
              <w:t>Прочие межбюджетные трансферты, передаваемые бюджетам муниципальных районов (Содействие достижению и (или) поощрение достижения наилучших значений показателей деятельности органов местного самоуправления)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509,0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509,0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895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jc w:val="center"/>
              <w:rPr>
                <w:color w:val="000000"/>
              </w:rPr>
            </w:pPr>
            <w:r w:rsidRPr="00001BCE">
              <w:rPr>
                <w:color w:val="000000"/>
              </w:rPr>
              <w:t>2 02 49999 05 7802 151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>Прочие межбюджетные трансферты, передаваемые бюджетам муниципальных районов (Поощрение достижения наилучших результатов по увеличению налогового потенциала муниципального образования)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1 159,5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1 159,5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754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  <w:rPr>
                <w:color w:val="000000"/>
              </w:rPr>
            </w:pPr>
            <w:r w:rsidRPr="00001BCE">
              <w:rPr>
                <w:color w:val="000000"/>
              </w:rPr>
              <w:t>2 19 00000 00 0000 151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r w:rsidRPr="00001BCE"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-6,8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-6,8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  <w:tr w:rsidR="003D767B" w:rsidTr="003D767B">
        <w:trPr>
          <w:trHeight w:val="802"/>
        </w:trPr>
        <w:tc>
          <w:tcPr>
            <w:tcW w:w="2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center"/>
              <w:rPr>
                <w:color w:val="000000"/>
              </w:rPr>
            </w:pPr>
            <w:r w:rsidRPr="00001BCE">
              <w:rPr>
                <w:color w:val="000000"/>
              </w:rPr>
              <w:t>2 19 60010 05 0000 151</w:t>
            </w:r>
          </w:p>
        </w:tc>
        <w:tc>
          <w:tcPr>
            <w:tcW w:w="4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67B" w:rsidRPr="00001BCE" w:rsidRDefault="003D767B" w:rsidP="00E6135F">
            <w:pPr>
              <w:rPr>
                <w:color w:val="000000"/>
              </w:rPr>
            </w:pPr>
            <w:r w:rsidRPr="00001BCE">
              <w:rPr>
                <w:color w:val="00000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-6,8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-6,8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767B" w:rsidRPr="00001BCE" w:rsidRDefault="003D767B" w:rsidP="00E6135F">
            <w:pPr>
              <w:jc w:val="right"/>
            </w:pPr>
            <w:r w:rsidRPr="00001BCE">
              <w:t>100,0</w:t>
            </w:r>
          </w:p>
        </w:tc>
      </w:tr>
    </w:tbl>
    <w:p w:rsidR="003D767B" w:rsidRDefault="003D767B" w:rsidP="003D767B">
      <w:pPr>
        <w:pStyle w:val="ConsNormal"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D767B" w:rsidRPr="00BE5F9D" w:rsidRDefault="003D767B" w:rsidP="003D767B">
      <w:pPr>
        <w:jc w:val="right"/>
        <w:rPr>
          <w:bCs/>
          <w:sz w:val="22"/>
          <w:szCs w:val="22"/>
        </w:rPr>
      </w:pPr>
    </w:p>
    <w:p w:rsidR="003D767B" w:rsidRDefault="003D767B" w:rsidP="003D767B">
      <w:pPr>
        <w:jc w:val="right"/>
        <w:rPr>
          <w:bCs/>
        </w:rPr>
      </w:pPr>
      <w:r>
        <w:rPr>
          <w:bCs/>
        </w:rPr>
        <w:t>Приложение №2</w:t>
      </w:r>
    </w:p>
    <w:p w:rsidR="003D767B" w:rsidRDefault="003D767B" w:rsidP="003D767B">
      <w:pPr>
        <w:jc w:val="right"/>
        <w:rPr>
          <w:bCs/>
        </w:rPr>
      </w:pPr>
      <w:r>
        <w:rPr>
          <w:bCs/>
        </w:rPr>
        <w:t xml:space="preserve">к решению Совета депутатов </w:t>
      </w:r>
    </w:p>
    <w:p w:rsidR="003D767B" w:rsidRDefault="003D767B" w:rsidP="003D767B">
      <w:pPr>
        <w:jc w:val="right"/>
        <w:rPr>
          <w:bCs/>
        </w:rPr>
      </w:pPr>
      <w:r>
        <w:rPr>
          <w:bCs/>
        </w:rPr>
        <w:t>Чамзинского муниципального района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bCs/>
        </w:rPr>
        <w:t>«</w:t>
      </w:r>
      <w:r w:rsidRPr="005743E7"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rFonts w:ascii="Times New Roman" w:hAnsi="Times New Roman" w:cs="Times New Roman"/>
          <w:sz w:val="24"/>
          <w:szCs w:val="24"/>
        </w:rPr>
        <w:t>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43E7">
        <w:rPr>
          <w:rFonts w:ascii="Times New Roman" w:hAnsi="Times New Roman" w:cs="Times New Roman"/>
          <w:sz w:val="24"/>
          <w:szCs w:val="24"/>
        </w:rPr>
        <w:t xml:space="preserve">Чамзинского муниципального </w:t>
      </w:r>
    </w:p>
    <w:p w:rsidR="003D767B" w:rsidRPr="00BE5F9D" w:rsidRDefault="003D767B" w:rsidP="003D767B">
      <w:pPr>
        <w:pStyle w:val="ConsNonformat"/>
        <w:ind w:right="0"/>
        <w:jc w:val="right"/>
        <w:rPr>
          <w:rFonts w:ascii="Times New Roman" w:hAnsi="Times New Roman" w:cs="Times New Roman"/>
          <w:sz w:val="22"/>
          <w:szCs w:val="22"/>
        </w:rPr>
      </w:pPr>
      <w:r w:rsidRPr="005743E7">
        <w:rPr>
          <w:rFonts w:ascii="Times New Roman" w:hAnsi="Times New Roman" w:cs="Times New Roman"/>
        </w:rPr>
        <w:t>района</w:t>
      </w:r>
      <w:r>
        <w:rPr>
          <w:rFonts w:ascii="Times New Roman" w:hAnsi="Times New Roman" w:cs="Times New Roman"/>
        </w:rPr>
        <w:t xml:space="preserve"> </w:t>
      </w:r>
      <w:r w:rsidRPr="005743E7">
        <w:rPr>
          <w:rFonts w:ascii="Times New Roman" w:hAnsi="Times New Roman" w:cs="Times New Roman"/>
        </w:rPr>
        <w:t>за 201</w:t>
      </w:r>
      <w:r>
        <w:rPr>
          <w:rFonts w:ascii="Times New Roman" w:hAnsi="Times New Roman" w:cs="Times New Roman"/>
        </w:rPr>
        <w:t>8</w:t>
      </w:r>
      <w:r w:rsidRPr="005743E7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  <w:t>»</w:t>
      </w:r>
    </w:p>
    <w:p w:rsidR="003D767B" w:rsidRDefault="003D767B" w:rsidP="003D767B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  <w:r w:rsidRPr="00251539">
        <w:rPr>
          <w:rFonts w:ascii="Times New Roman" w:hAnsi="Times New Roman" w:cs="Times New Roman"/>
          <w:sz w:val="22"/>
          <w:szCs w:val="22"/>
        </w:rPr>
        <w:t>РАСХОДЫ РАЙОННОГО БЮДЖЕТА ЧАМЗИНСКОГО МУНИЦИПАЛЬНОГО РАЙОНА ПО ВЕДОМСТВЕННОЙ СТРУКТУРЕ РАСХОДОВ ЗА 201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251539">
        <w:rPr>
          <w:rFonts w:ascii="Times New Roman" w:hAnsi="Times New Roman" w:cs="Times New Roman"/>
          <w:sz w:val="22"/>
          <w:szCs w:val="22"/>
        </w:rPr>
        <w:t xml:space="preserve"> ГОД</w:t>
      </w:r>
    </w:p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2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5"/>
        <w:gridCol w:w="600"/>
        <w:gridCol w:w="480"/>
        <w:gridCol w:w="540"/>
        <w:gridCol w:w="444"/>
        <w:gridCol w:w="316"/>
        <w:gridCol w:w="444"/>
        <w:gridCol w:w="776"/>
        <w:gridCol w:w="516"/>
        <w:gridCol w:w="1297"/>
        <w:gridCol w:w="1260"/>
        <w:gridCol w:w="1247"/>
      </w:tblGrid>
      <w:tr w:rsidR="003D767B" w:rsidRPr="00792753" w:rsidTr="003D767B">
        <w:trPr>
          <w:trHeight w:val="255"/>
        </w:trPr>
        <w:tc>
          <w:tcPr>
            <w:tcW w:w="2705" w:type="dxa"/>
            <w:vMerge w:val="restart"/>
            <w:shd w:val="clear" w:color="auto" w:fill="auto"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Наименование</w:t>
            </w:r>
          </w:p>
        </w:tc>
        <w:tc>
          <w:tcPr>
            <w:tcW w:w="600" w:type="dxa"/>
            <w:vMerge w:val="restart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Адм</w:t>
            </w:r>
          </w:p>
        </w:tc>
        <w:tc>
          <w:tcPr>
            <w:tcW w:w="480" w:type="dxa"/>
            <w:vMerge w:val="restart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Рз</w:t>
            </w:r>
          </w:p>
        </w:tc>
        <w:tc>
          <w:tcPr>
            <w:tcW w:w="540" w:type="dxa"/>
            <w:vMerge w:val="restart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Прз</w:t>
            </w:r>
          </w:p>
        </w:tc>
        <w:tc>
          <w:tcPr>
            <w:tcW w:w="1980" w:type="dxa"/>
            <w:gridSpan w:val="4"/>
            <w:vMerge w:val="restart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Цср</w:t>
            </w:r>
          </w:p>
        </w:tc>
        <w:tc>
          <w:tcPr>
            <w:tcW w:w="516" w:type="dxa"/>
            <w:vMerge w:val="restart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Вр</w:t>
            </w:r>
          </w:p>
        </w:tc>
        <w:tc>
          <w:tcPr>
            <w:tcW w:w="2557" w:type="dxa"/>
            <w:gridSpan w:val="2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Сумма, тыс.рублей</w:t>
            </w:r>
          </w:p>
        </w:tc>
        <w:tc>
          <w:tcPr>
            <w:tcW w:w="1247" w:type="dxa"/>
            <w:vMerge w:val="restart"/>
            <w:shd w:val="clear" w:color="auto" w:fill="auto"/>
          </w:tcPr>
          <w:p w:rsidR="003D767B" w:rsidRPr="00792753" w:rsidRDefault="003D767B" w:rsidP="00E6135F">
            <w:pPr>
              <w:jc w:val="center"/>
            </w:pPr>
            <w:r w:rsidRPr="00792753">
              <w:t>% исполнения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vMerge/>
            <w:vAlign w:val="center"/>
          </w:tcPr>
          <w:p w:rsidR="003D767B" w:rsidRPr="00792753" w:rsidRDefault="003D767B" w:rsidP="00E6135F"/>
        </w:tc>
        <w:tc>
          <w:tcPr>
            <w:tcW w:w="600" w:type="dxa"/>
            <w:vMerge/>
            <w:vAlign w:val="center"/>
          </w:tcPr>
          <w:p w:rsidR="003D767B" w:rsidRPr="00792753" w:rsidRDefault="003D767B" w:rsidP="00E6135F"/>
        </w:tc>
        <w:tc>
          <w:tcPr>
            <w:tcW w:w="480" w:type="dxa"/>
            <w:vMerge/>
            <w:vAlign w:val="center"/>
          </w:tcPr>
          <w:p w:rsidR="003D767B" w:rsidRPr="00792753" w:rsidRDefault="003D767B" w:rsidP="00E6135F"/>
        </w:tc>
        <w:tc>
          <w:tcPr>
            <w:tcW w:w="540" w:type="dxa"/>
            <w:vMerge/>
            <w:vAlign w:val="center"/>
          </w:tcPr>
          <w:p w:rsidR="003D767B" w:rsidRPr="00792753" w:rsidRDefault="003D767B" w:rsidP="00E6135F"/>
        </w:tc>
        <w:tc>
          <w:tcPr>
            <w:tcW w:w="1980" w:type="dxa"/>
            <w:gridSpan w:val="4"/>
            <w:vMerge/>
            <w:vAlign w:val="center"/>
          </w:tcPr>
          <w:p w:rsidR="003D767B" w:rsidRPr="00792753" w:rsidRDefault="003D767B" w:rsidP="00E6135F"/>
        </w:tc>
        <w:tc>
          <w:tcPr>
            <w:tcW w:w="516" w:type="dxa"/>
            <w:vMerge/>
            <w:vAlign w:val="center"/>
          </w:tcPr>
          <w:p w:rsidR="003D767B" w:rsidRPr="00792753" w:rsidRDefault="003D767B" w:rsidP="00E6135F"/>
        </w:tc>
        <w:tc>
          <w:tcPr>
            <w:tcW w:w="1297" w:type="dxa"/>
            <w:shd w:val="clear" w:color="auto" w:fill="auto"/>
          </w:tcPr>
          <w:p w:rsidR="003D767B" w:rsidRPr="00792753" w:rsidRDefault="003D767B" w:rsidP="00E6135F">
            <w:pPr>
              <w:jc w:val="center"/>
            </w:pPr>
            <w:r w:rsidRPr="00792753">
              <w:t>Утверждено на 2018 год</w:t>
            </w:r>
          </w:p>
        </w:tc>
        <w:tc>
          <w:tcPr>
            <w:tcW w:w="1260" w:type="dxa"/>
            <w:shd w:val="clear" w:color="auto" w:fill="auto"/>
          </w:tcPr>
          <w:p w:rsidR="003D767B" w:rsidRPr="00792753" w:rsidRDefault="003D767B" w:rsidP="00E6135F">
            <w:pPr>
              <w:jc w:val="center"/>
            </w:pPr>
            <w:r w:rsidRPr="00792753">
              <w:t>Исполнено в 2018 году</w:t>
            </w:r>
          </w:p>
        </w:tc>
        <w:tc>
          <w:tcPr>
            <w:tcW w:w="1247" w:type="dxa"/>
            <w:vMerge/>
            <w:vAlign w:val="center"/>
          </w:tcPr>
          <w:p w:rsidR="003D767B" w:rsidRPr="00792753" w:rsidRDefault="003D767B" w:rsidP="00E6135F"/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center"/>
            </w:pPr>
            <w:r w:rsidRPr="00792753">
              <w:t>1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3</w:t>
            </w:r>
          </w:p>
        </w:tc>
        <w:tc>
          <w:tcPr>
            <w:tcW w:w="540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5</w:t>
            </w:r>
          </w:p>
        </w:tc>
        <w:tc>
          <w:tcPr>
            <w:tcW w:w="316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7</w:t>
            </w:r>
          </w:p>
        </w:tc>
        <w:tc>
          <w:tcPr>
            <w:tcW w:w="776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8</w:t>
            </w:r>
          </w:p>
        </w:tc>
        <w:tc>
          <w:tcPr>
            <w:tcW w:w="516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9</w:t>
            </w:r>
          </w:p>
        </w:tc>
        <w:tc>
          <w:tcPr>
            <w:tcW w:w="1297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 w:rsidRPr="00792753">
              <w:t>10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>
              <w:t>11</w:t>
            </w:r>
            <w:r w:rsidRPr="00792753">
              <w:t> </w:t>
            </w:r>
          </w:p>
        </w:tc>
        <w:tc>
          <w:tcPr>
            <w:tcW w:w="1247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jc w:val="center"/>
            </w:pPr>
            <w:r>
              <w:t>12</w:t>
            </w:r>
            <w:r w:rsidRPr="00792753">
              <w:t> 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ВСЕГО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502 285,8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459 860,0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91,6</w:t>
            </w:r>
          </w:p>
        </w:tc>
      </w:tr>
      <w:tr w:rsidR="003D767B" w:rsidRPr="00792753" w:rsidTr="003D767B">
        <w:trPr>
          <w:trHeight w:val="64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Администрация Чамзинского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119 719,1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82 737,7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69,1</w:t>
            </w:r>
          </w:p>
        </w:tc>
      </w:tr>
      <w:tr w:rsidR="003D767B" w:rsidRPr="00792753" w:rsidTr="003D767B">
        <w:trPr>
          <w:trHeight w:val="8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30 677,1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30 306,9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98,8</w:t>
            </w:r>
          </w:p>
        </w:tc>
      </w:tr>
      <w:tr w:rsidR="003D767B" w:rsidRPr="00792753" w:rsidTr="003D767B">
        <w:trPr>
          <w:trHeight w:val="7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1 615,5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99,5</w:t>
            </w:r>
          </w:p>
        </w:tc>
      </w:tr>
      <w:tr w:rsidR="003D767B" w:rsidRPr="00792753" w:rsidTr="003D767B">
        <w:trPr>
          <w:trHeight w:val="78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1 615,5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99,5</w:t>
            </w:r>
          </w:p>
        </w:tc>
      </w:tr>
      <w:tr w:rsidR="003D767B" w:rsidRPr="00792753" w:rsidTr="003D767B">
        <w:trPr>
          <w:trHeight w:val="34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Высшее должностное лицо муниципального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1 615,5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99,5</w:t>
            </w:r>
          </w:p>
        </w:tc>
      </w:tr>
      <w:tr w:rsidR="003D767B" w:rsidRPr="00792753" w:rsidTr="003D767B">
        <w:trPr>
          <w:trHeight w:val="5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Расходы, связанные с муниципальным управлением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1 615,5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99,5</w:t>
            </w:r>
          </w:p>
        </w:tc>
      </w:tr>
      <w:tr w:rsidR="003D767B" w:rsidRPr="00792753" w:rsidTr="003D767B">
        <w:trPr>
          <w:trHeight w:val="56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Расходы на обеспечение функций органов местного </w:t>
            </w:r>
            <w:r w:rsidRPr="00792753">
              <w:lastRenderedPageBreak/>
              <w:t>самоуправления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164,1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157,7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96,1</w:t>
            </w:r>
          </w:p>
        </w:tc>
      </w:tr>
      <w:tr w:rsidR="003D767B" w:rsidRPr="00792753" w:rsidTr="003D767B">
        <w:trPr>
          <w:trHeight w:val="13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129,1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124,0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96,1</w:t>
            </w:r>
          </w:p>
        </w:tc>
      </w:tr>
      <w:tr w:rsidR="003D767B" w:rsidRPr="00792753" w:rsidTr="003D767B">
        <w:trPr>
          <w:trHeight w:val="13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96,0</w:t>
            </w:r>
          </w:p>
        </w:tc>
      </w:tr>
      <w:tr w:rsidR="003D767B" w:rsidRPr="00792753" w:rsidTr="003D767B">
        <w:trPr>
          <w:trHeight w:val="10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1 459,5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1 457,9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39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1 139,7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1 139,0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129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319,8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318,9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99,7</w:t>
            </w:r>
          </w:p>
        </w:tc>
      </w:tr>
      <w:tr w:rsidR="003D767B" w:rsidRPr="00792753" w:rsidTr="003D767B">
        <w:trPr>
          <w:trHeight w:val="147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16 929,0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16 832,5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887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1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</w:t>
            </w:r>
            <w:r>
              <w:t>«</w:t>
            </w:r>
            <w:r w:rsidRPr="00792753">
              <w:t>Обеспечение условий реализации муниципальной программы</w:t>
            </w:r>
            <w:r>
              <w:t>»</w:t>
            </w:r>
            <w:r w:rsidRPr="00792753">
              <w:t xml:space="preserve">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функций муниципального архива»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0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78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4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формирования информационного общества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6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5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 на 2015-2025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9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9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9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Z0000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74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5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Z0820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33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645,2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645,2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0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</w:t>
            </w:r>
            <w:r w:rsidRPr="00792753">
              <w:lastRenderedPageBreak/>
              <w:t>беспризорности среди несовершеннолетних»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399,3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399,3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5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399,3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399,3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2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399,3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399,3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8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245,9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3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245,9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0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239,7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239,7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184,1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8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3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7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15 834,1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15 737,6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2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15 834,1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15 737,6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39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 xml:space="preserve">Расходы, связанные с муниципальным управлением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12 124,9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12 028,4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99,2</w:t>
            </w:r>
          </w:p>
        </w:tc>
      </w:tr>
      <w:tr w:rsidR="003D767B" w:rsidRPr="00792753" w:rsidTr="003D767B">
        <w:trPr>
          <w:trHeight w:val="77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11 027,8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11 025,9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8 508,8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8 507,6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42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2 519,0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2 518,4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1 097,1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1 002,5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91,4</w:t>
            </w:r>
          </w:p>
        </w:tc>
      </w:tr>
      <w:tr w:rsidR="003D767B" w:rsidRPr="00792753" w:rsidTr="003D767B">
        <w:trPr>
          <w:trHeight w:val="84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157,3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938,3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844,2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69,0</w:t>
            </w:r>
          </w:p>
        </w:tc>
      </w:tr>
      <w:tr w:rsidR="003D767B" w:rsidRPr="00792753" w:rsidTr="003D767B">
        <w:trPr>
          <w:trHeight w:val="117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3 054,5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3 054,5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06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3 054,5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3 054,5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2 346,0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2 346,0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7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708,5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708,5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2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78020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145,7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145,7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78020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111,9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0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78020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23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Грант в целях содействия достижению и (или) поощрения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78010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8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78010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391,0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391,0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78010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118,0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3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4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8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222,4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222,4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5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Судебная практика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4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6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51200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51200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Обеспечение проведения выборов и референдумов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69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Специальные расходы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880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Другие общегосударственные вопросы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12 079,5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11 813,8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97,8</w:t>
            </w:r>
          </w:p>
        </w:tc>
      </w:tr>
      <w:tr w:rsidR="003D767B" w:rsidRPr="00792753" w:rsidTr="003D767B">
        <w:trPr>
          <w:trHeight w:val="501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«Развитие культуры и туризма Чамзинского муниципального района на 2014-2021 годы»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313,6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96,6</w:t>
            </w:r>
          </w:p>
        </w:tc>
      </w:tr>
      <w:tr w:rsidR="003D767B" w:rsidRPr="00792753" w:rsidTr="003D767B">
        <w:trPr>
          <w:trHeight w:val="59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313,6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96,6</w:t>
            </w:r>
          </w:p>
        </w:tc>
      </w:tr>
      <w:tr w:rsidR="003D767B" w:rsidRPr="00792753" w:rsidTr="003D767B">
        <w:trPr>
          <w:trHeight w:val="93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313,6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96,6</w:t>
            </w:r>
          </w:p>
        </w:tc>
      </w:tr>
      <w:tr w:rsidR="003D767B" w:rsidRPr="00792753" w:rsidTr="003D767B">
        <w:trPr>
          <w:trHeight w:val="7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313,6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96,6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Архивные учреждения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313,6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96,6</w:t>
            </w:r>
          </w:p>
        </w:tc>
      </w:tr>
      <w:tr w:rsidR="003D767B" w:rsidRPr="00792753" w:rsidTr="003D767B">
        <w:trPr>
          <w:trHeight w:val="8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174,4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97,1</w:t>
            </w:r>
          </w:p>
        </w:tc>
      </w:tr>
      <w:tr w:rsidR="003D767B" w:rsidRPr="00792753" w:rsidTr="003D767B">
        <w:trPr>
          <w:trHeight w:val="69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54,3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51,4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94,7</w:t>
            </w:r>
          </w:p>
        </w:tc>
      </w:tr>
      <w:tr w:rsidR="003D767B" w:rsidRPr="00792753" w:rsidTr="003D767B">
        <w:trPr>
          <w:trHeight w:val="6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97,4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налогов, сборов и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61,6</w:t>
            </w:r>
          </w:p>
        </w:tc>
      </w:tr>
      <w:tr w:rsidR="003D767B" w:rsidRPr="00792753" w:rsidTr="003D767B">
        <w:trPr>
          <w:trHeight w:val="27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61,6</w:t>
            </w:r>
          </w:p>
        </w:tc>
      </w:tr>
      <w:tr w:rsidR="003D767B" w:rsidRPr="00792753" w:rsidTr="003D767B">
        <w:trPr>
          <w:trHeight w:val="155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3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0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Расходы, связанные с муниципальным управлением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сфере муниципального 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8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6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Муниципальная программа "Формирование информационного общества в Чамзинском муниципальном районе Республики Мордовия на 2014-2022гг"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184,8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184,8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7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формирования информационного общества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2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4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2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формирования информационного общества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0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"Обеспечение информационной безопасности информационных систем и инфраструктуры"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«Определении угроз безопасности информации»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3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формирования информационного общества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9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18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6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8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направленные на развитие межнациональных отношений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401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4 208,6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4 087,6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97,1</w:t>
            </w:r>
          </w:p>
        </w:tc>
      </w:tr>
      <w:tr w:rsidR="003D767B" w:rsidRPr="00792753" w:rsidTr="003D767B">
        <w:trPr>
          <w:trHeight w:val="81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4 208,6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4 087,6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97,1</w:t>
            </w:r>
          </w:p>
        </w:tc>
      </w:tr>
      <w:tr w:rsidR="003D767B" w:rsidRPr="00792753" w:rsidTr="003D767B">
        <w:trPr>
          <w:trHeight w:val="89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4 156,3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4 045,2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97,3</w:t>
            </w:r>
          </w:p>
        </w:tc>
      </w:tr>
      <w:tr w:rsidR="003D767B" w:rsidRPr="00792753" w:rsidTr="003D767B">
        <w:trPr>
          <w:trHeight w:val="7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Многофункциональные центры предоставления государственных услуг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4 156,3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4 045,2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97,3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2 648,5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2 619,0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98,9</w:t>
            </w:r>
          </w:p>
        </w:tc>
      </w:tr>
      <w:tr w:rsidR="003D767B" w:rsidRPr="00792753" w:rsidTr="003D767B">
        <w:trPr>
          <w:trHeight w:val="114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799,8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799,0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64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593,9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88,3</w:t>
            </w:r>
          </w:p>
        </w:tc>
      </w:tr>
      <w:tr w:rsidR="003D767B" w:rsidRPr="00792753" w:rsidTr="003D767B">
        <w:trPr>
          <w:trHeight w:val="2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65,9</w:t>
            </w:r>
          </w:p>
        </w:tc>
      </w:tr>
      <w:tr w:rsidR="003D767B" w:rsidRPr="00792753" w:rsidTr="003D767B">
        <w:trPr>
          <w:trHeight w:val="2100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81,0</w:t>
            </w:r>
          </w:p>
        </w:tc>
      </w:tr>
      <w:tr w:rsidR="003D767B" w:rsidRPr="00792753" w:rsidTr="003D767B">
        <w:trPr>
          <w:trHeight w:val="89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81,0</w:t>
            </w:r>
          </w:p>
        </w:tc>
      </w:tr>
      <w:tr w:rsidR="003D767B" w:rsidRPr="00792753" w:rsidTr="003D767B">
        <w:trPr>
          <w:trHeight w:val="18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418,0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417,3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181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259,3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99,7</w:t>
            </w:r>
          </w:p>
        </w:tc>
      </w:tr>
      <w:tr w:rsidR="003D767B" w:rsidRPr="00792753" w:rsidTr="003D767B">
        <w:trPr>
          <w:trHeight w:val="58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259,3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99,7</w:t>
            </w:r>
          </w:p>
        </w:tc>
      </w:tr>
      <w:tr w:rsidR="003D767B" w:rsidRPr="00792753" w:rsidTr="003D767B">
        <w:trPr>
          <w:trHeight w:val="12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259,3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99,7</w:t>
            </w:r>
          </w:p>
        </w:tc>
      </w:tr>
      <w:tr w:rsidR="003D767B" w:rsidRPr="00792753" w:rsidTr="003D767B">
        <w:trPr>
          <w:trHeight w:val="12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259,3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99,7</w:t>
            </w:r>
          </w:p>
        </w:tc>
      </w:tr>
      <w:tr w:rsidR="003D767B" w:rsidRPr="00792753" w:rsidTr="003D767B">
        <w:trPr>
          <w:trHeight w:val="2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1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7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245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94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1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9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8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3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4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4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9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1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7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Основное мероприятие «Организация и проведение торгов по продаже права </w:t>
            </w:r>
            <w:r w:rsidRPr="00792753">
              <w:lastRenderedPageBreak/>
              <w:t>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8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7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2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9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6 758,8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6 625,9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98,0</w:t>
            </w:r>
          </w:p>
        </w:tc>
      </w:tr>
      <w:tr w:rsidR="003D767B" w:rsidRPr="00792753" w:rsidTr="003D767B">
        <w:trPr>
          <w:trHeight w:val="85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6 758,8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6 625,9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98,0</w:t>
            </w:r>
          </w:p>
        </w:tc>
      </w:tr>
      <w:tr w:rsidR="003D767B" w:rsidRPr="00792753" w:rsidTr="003D767B">
        <w:trPr>
          <w:trHeight w:val="54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Расходы, связанные с муниципальным управлением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240,7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222,9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92,6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сфере муниципального 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240,7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222,9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92,6</w:t>
            </w:r>
          </w:p>
        </w:tc>
      </w:tr>
      <w:tr w:rsidR="003D767B" w:rsidRPr="00792753" w:rsidTr="003D767B">
        <w:trPr>
          <w:trHeight w:val="5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91,8</w:t>
            </w:r>
          </w:p>
        </w:tc>
      </w:tr>
      <w:tr w:rsidR="003D767B" w:rsidRPr="00792753" w:rsidTr="003D767B">
        <w:trPr>
          <w:trHeight w:val="31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 населению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91,7</w:t>
            </w:r>
          </w:p>
        </w:tc>
      </w:tr>
      <w:tr w:rsidR="003D767B" w:rsidRPr="00792753" w:rsidTr="003D767B">
        <w:trPr>
          <w:trHeight w:val="8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831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2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Уплата прочих налогов, сборов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6 161,8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6 046,7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98,1</w:t>
            </w:r>
          </w:p>
        </w:tc>
      </w:tr>
      <w:tr w:rsidR="003D767B" w:rsidRPr="00792753" w:rsidTr="003D767B">
        <w:trPr>
          <w:trHeight w:val="20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Учреждения по обеспечению хозяйственного обслуживания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6 161,8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6 046,7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98,1</w:t>
            </w:r>
          </w:p>
        </w:tc>
      </w:tr>
      <w:tr w:rsidR="003D767B" w:rsidRPr="00792753" w:rsidTr="003D767B">
        <w:trPr>
          <w:trHeight w:val="35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2 424,8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2 394,1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98,7</w:t>
            </w:r>
          </w:p>
        </w:tc>
      </w:tr>
      <w:tr w:rsidR="003D767B" w:rsidRPr="00792753" w:rsidTr="003D767B">
        <w:trPr>
          <w:trHeight w:val="6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719,2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98,2</w:t>
            </w:r>
          </w:p>
        </w:tc>
      </w:tr>
      <w:tr w:rsidR="003D767B" w:rsidRPr="00792753" w:rsidTr="003D767B">
        <w:trPr>
          <w:trHeight w:val="7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2 519,1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2 447,8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97,2</w:t>
            </w:r>
          </w:p>
        </w:tc>
      </w:tr>
      <w:tr w:rsidR="003D767B" w:rsidRPr="00792753" w:rsidTr="003D767B">
        <w:trPr>
          <w:trHeight w:val="43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467,9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467,9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Уплата прочих налогов, сборов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98,1</w:t>
            </w:r>
          </w:p>
        </w:tc>
      </w:tr>
      <w:tr w:rsidR="003D767B" w:rsidRPr="00792753" w:rsidTr="003D767B">
        <w:trPr>
          <w:trHeight w:val="4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Резервный фонд администрации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99,6</w:t>
            </w:r>
          </w:p>
        </w:tc>
      </w:tr>
      <w:tr w:rsidR="003D767B" w:rsidRPr="00792753" w:rsidTr="003D767B">
        <w:trPr>
          <w:trHeight w:val="40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99,6</w:t>
            </w:r>
          </w:p>
        </w:tc>
      </w:tr>
      <w:tr w:rsidR="003D767B" w:rsidRPr="00792753" w:rsidTr="003D767B">
        <w:trPr>
          <w:trHeight w:val="1546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318,3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318,3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9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318,3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318,3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4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3 547,2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3 468,6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97,8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Органы юстиции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2 168,4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2 168,4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6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2 168,4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2 168,4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7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2 168,4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2 168,4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Единая субвенция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2 168,4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2 168,4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39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1 427,7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1 427,7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258,8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2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7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57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 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740,7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740,7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1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487,4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147,2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59304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106,1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5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1 355,2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1 278,6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94,4</w:t>
            </w:r>
          </w:p>
        </w:tc>
      </w:tr>
      <w:tr w:rsidR="003D767B" w:rsidRPr="00792753" w:rsidTr="003D767B">
        <w:trPr>
          <w:trHeight w:val="1118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1 355,2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1 278,6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94,4</w:t>
            </w:r>
          </w:p>
        </w:tc>
      </w:tr>
      <w:tr w:rsidR="003D767B" w:rsidRPr="00792753" w:rsidTr="003D767B">
        <w:trPr>
          <w:trHeight w:val="54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1 355,2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1 278,6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94,4</w:t>
            </w:r>
          </w:p>
        </w:tc>
      </w:tr>
      <w:tr w:rsidR="003D767B" w:rsidRPr="00792753" w:rsidTr="003D767B">
        <w:trPr>
          <w:trHeight w:val="10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1 355,2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1 278,6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94,4</w:t>
            </w:r>
          </w:p>
        </w:tc>
      </w:tr>
      <w:tr w:rsidR="003D767B" w:rsidRPr="00792753" w:rsidTr="003D767B">
        <w:trPr>
          <w:trHeight w:val="111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1 355,2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1 278,6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94,4</w:t>
            </w:r>
          </w:p>
        </w:tc>
      </w:tr>
      <w:tr w:rsidR="003D767B" w:rsidRPr="00792753" w:rsidTr="003D767B">
        <w:trPr>
          <w:trHeight w:val="25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925,2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95,4</w:t>
            </w:r>
          </w:p>
        </w:tc>
      </w:tr>
      <w:tr w:rsidR="003D767B" w:rsidRPr="00792753" w:rsidTr="003D767B">
        <w:trPr>
          <w:trHeight w:val="69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80,0</w:t>
            </w:r>
          </w:p>
        </w:tc>
      </w:tr>
      <w:tr w:rsidR="003D767B" w:rsidRPr="00792753" w:rsidTr="003D767B">
        <w:trPr>
          <w:trHeight w:val="96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292,9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277,9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94,9</w:t>
            </w:r>
          </w:p>
        </w:tc>
      </w:tr>
      <w:tr w:rsidR="003D767B" w:rsidRPr="00792753" w:rsidTr="003D767B">
        <w:trPr>
          <w:trHeight w:val="64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71,9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82,4</w:t>
            </w:r>
          </w:p>
        </w:tc>
      </w:tr>
      <w:tr w:rsidR="003D767B" w:rsidRPr="00792753" w:rsidTr="003D767B">
        <w:trPr>
          <w:trHeight w:val="38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60,8</w:t>
            </w:r>
          </w:p>
        </w:tc>
      </w:tr>
      <w:tr w:rsidR="003D767B" w:rsidRPr="00792753" w:rsidTr="003D767B">
        <w:trPr>
          <w:trHeight w:val="58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91,5</w:t>
            </w:r>
          </w:p>
        </w:tc>
      </w:tr>
      <w:tr w:rsidR="003D767B" w:rsidRPr="00792753" w:rsidTr="003D767B">
        <w:trPr>
          <w:trHeight w:val="1268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91,5</w:t>
            </w:r>
          </w:p>
        </w:tc>
      </w:tr>
      <w:tr w:rsidR="003D767B" w:rsidRPr="00792753" w:rsidTr="003D767B">
        <w:trPr>
          <w:trHeight w:val="186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91,5</w:t>
            </w:r>
          </w:p>
        </w:tc>
      </w:tr>
      <w:tr w:rsidR="003D767B" w:rsidRPr="00792753" w:rsidTr="003D767B">
        <w:trPr>
          <w:trHeight w:val="8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91,5</w:t>
            </w:r>
          </w:p>
        </w:tc>
      </w:tr>
      <w:tr w:rsidR="003D767B" w:rsidRPr="00792753" w:rsidTr="003D767B">
        <w:trPr>
          <w:trHeight w:val="61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91,5</w:t>
            </w:r>
          </w:p>
        </w:tc>
      </w:tr>
      <w:tr w:rsidR="003D767B" w:rsidRPr="00792753" w:rsidTr="003D767B">
        <w:trPr>
          <w:trHeight w:val="10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6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Национальная экономика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11 069,1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9 144,1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82,6</w:t>
            </w:r>
          </w:p>
        </w:tc>
      </w:tr>
      <w:tr w:rsidR="003D767B" w:rsidRPr="00792753" w:rsidTr="003D767B">
        <w:trPr>
          <w:trHeight w:val="2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Сельское хозяйство и рыболовство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4 238,3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2 313,2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54,6</w:t>
            </w:r>
          </w:p>
        </w:tc>
      </w:tr>
      <w:tr w:rsidR="003D767B" w:rsidRPr="00792753" w:rsidTr="003D767B">
        <w:trPr>
          <w:trHeight w:val="180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2015-2021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3 627,7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2 245,4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61,9</w:t>
            </w:r>
          </w:p>
        </w:tc>
      </w:tr>
      <w:tr w:rsidR="003D767B" w:rsidRPr="00792753" w:rsidTr="003D767B">
        <w:trPr>
          <w:trHeight w:val="44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Подпрограмма «Поддержка и развитие кадрового потенциала в АПК»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3 315,6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1 975,4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59,6</w:t>
            </w:r>
          </w:p>
        </w:tc>
      </w:tr>
      <w:tr w:rsidR="003D767B" w:rsidRPr="00792753" w:rsidTr="003D767B">
        <w:trPr>
          <w:trHeight w:val="101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3 315,6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1 975,4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59,6</w:t>
            </w:r>
          </w:p>
        </w:tc>
      </w:tr>
      <w:tr w:rsidR="003D767B" w:rsidRPr="00792753" w:rsidTr="003D767B">
        <w:trPr>
          <w:trHeight w:val="177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3 315,6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1 975,4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59,6</w:t>
            </w:r>
          </w:p>
        </w:tc>
      </w:tr>
      <w:tr w:rsidR="003D767B" w:rsidRPr="00792753" w:rsidTr="003D767B">
        <w:trPr>
          <w:trHeight w:val="30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</w:t>
            </w:r>
            <w:r w:rsidRPr="00792753">
              <w:lastRenderedPageBreak/>
              <w:t>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 от 27 февраля 2015 года №91-УГ "О дополнительных мерах по подготовке и закреплению молодых специалистов в сельскохозяйственном производствеи оказанию содействия в трудоустройстве студента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465,0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21,5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 населению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360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465,0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21,5</w:t>
            </w:r>
          </w:p>
        </w:tc>
      </w:tr>
      <w:tr w:rsidR="003D767B" w:rsidRPr="00792753" w:rsidTr="003D767B">
        <w:trPr>
          <w:trHeight w:val="63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1 273,6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68,3</w:t>
            </w:r>
          </w:p>
        </w:tc>
      </w:tr>
      <w:tr w:rsidR="003D767B" w:rsidRPr="00792753" w:rsidTr="003D767B">
        <w:trPr>
          <w:trHeight w:val="2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1 273,6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68,3</w:t>
            </w:r>
          </w:p>
        </w:tc>
      </w:tr>
      <w:tr w:rsidR="003D767B" w:rsidRPr="00792753" w:rsidTr="003D767B">
        <w:trPr>
          <w:trHeight w:val="639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1 577,0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63,8</w:t>
            </w:r>
          </w:p>
        </w:tc>
      </w:tr>
      <w:tr w:rsidR="003D767B" w:rsidRPr="00792753" w:rsidTr="003D767B">
        <w:trPr>
          <w:trHeight w:val="4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1 577,0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63,8</w:t>
            </w:r>
          </w:p>
        </w:tc>
      </w:tr>
      <w:tr w:rsidR="003D767B" w:rsidRPr="00792753" w:rsidTr="003D767B">
        <w:trPr>
          <w:trHeight w:val="62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"Развитие отраслей агропромышленного комплекса"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86,5</w:t>
            </w:r>
          </w:p>
        </w:tc>
      </w:tr>
      <w:tr w:rsidR="003D767B" w:rsidRPr="00792753" w:rsidTr="003D767B">
        <w:trPr>
          <w:trHeight w:val="6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"Содействие достижению целевых показателей реализации муниципальной программы"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86,5</w:t>
            </w:r>
          </w:p>
        </w:tc>
      </w:tr>
      <w:tr w:rsidR="003D767B" w:rsidRPr="00792753" w:rsidTr="003D767B">
        <w:trPr>
          <w:trHeight w:val="52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по вопросам местного значения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86,5</w:t>
            </w:r>
          </w:p>
        </w:tc>
      </w:tr>
      <w:tr w:rsidR="003D767B" w:rsidRPr="00792753" w:rsidTr="003D767B">
        <w:trPr>
          <w:trHeight w:val="126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86,5</w:t>
            </w:r>
          </w:p>
        </w:tc>
      </w:tr>
      <w:tr w:rsidR="003D767B" w:rsidRPr="00792753" w:rsidTr="003D767B">
        <w:trPr>
          <w:trHeight w:val="157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810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86,5</w:t>
            </w:r>
          </w:p>
        </w:tc>
      </w:tr>
      <w:tr w:rsidR="003D767B" w:rsidRPr="00792753" w:rsidTr="003D767B">
        <w:trPr>
          <w:trHeight w:val="279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86,5</w:t>
            </w:r>
          </w:p>
        </w:tc>
      </w:tr>
      <w:tr w:rsidR="003D767B" w:rsidRPr="00792753" w:rsidTr="003D767B">
        <w:trPr>
          <w:trHeight w:val="6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610,6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11,1</w:t>
            </w:r>
          </w:p>
        </w:tc>
      </w:tr>
      <w:tr w:rsidR="003D767B" w:rsidRPr="00792753" w:rsidTr="003D767B">
        <w:trPr>
          <w:trHeight w:val="111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610,6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11,1</w:t>
            </w:r>
          </w:p>
        </w:tc>
      </w:tr>
      <w:tr w:rsidR="003D767B" w:rsidRPr="00792753" w:rsidTr="003D767B">
        <w:trPr>
          <w:trHeight w:val="13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610,6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11,1</w:t>
            </w:r>
          </w:p>
        </w:tc>
      </w:tr>
      <w:tr w:rsidR="003D767B" w:rsidRPr="00792753" w:rsidTr="003D767B">
        <w:trPr>
          <w:trHeight w:val="182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77220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610,6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11,1</w:t>
            </w:r>
          </w:p>
        </w:tc>
      </w:tr>
      <w:tr w:rsidR="003D767B" w:rsidRPr="00792753" w:rsidTr="003D767B">
        <w:trPr>
          <w:trHeight w:val="64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77220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610,6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11,1</w:t>
            </w:r>
          </w:p>
        </w:tc>
      </w:tr>
      <w:tr w:rsidR="003D767B" w:rsidRPr="00792753" w:rsidTr="003D767B">
        <w:trPr>
          <w:trHeight w:val="38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Дорожное хозяйство (дорожные фонды)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6 810,8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6 810,8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66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6 810,8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6 810,8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4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"Строительство и реконструкция  автомобильных дорог общего пользования местного значения"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6 810,8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6 810,8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41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 xml:space="preserve">Субсидии на софинансирование мероприятий по развитию </w:t>
            </w:r>
            <w:r w:rsidRPr="00792753">
              <w:lastRenderedPageBreak/>
              <w:t>уличной и дорожной сети (Строительство автомобильной дороги до кладбища с.Кульмино Чамзинского муниципального района Республики Мордовия)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6 711,8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6 711,8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2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6 711,8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6 711,8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9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Проектирование и строительство (реконструкция) автомобильных дорог местного значений и искусственных сооружений на них (Строительство автомобильной дороги до кладбища с.Кульмино Чамзинского муниципального района Республики Мордовия)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15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9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Другие вопросы в области национальной экономики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развития и поддержки малого и среднего предпринимательства Чамзинского муниципального района на 2016-2020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2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2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 поддержке малого и среднего предпринимательства в Республике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51 347,3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16 786,7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32,7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Жилищное хозяйство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141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16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«Капитальный ремонт МКД»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5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1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88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Коммунальное хозяйство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51 104,2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16 544,2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32,4</w:t>
            </w:r>
          </w:p>
        </w:tc>
      </w:tr>
      <w:tr w:rsidR="003D767B" w:rsidRPr="00792753" w:rsidTr="003D767B">
        <w:trPr>
          <w:trHeight w:val="1080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«Модернизация и реформирование жилищно-коммунального хозяйства» на 2016-2020 годы в Чамзинском муниципальном районе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51 104,2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16 544,2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32,4</w:t>
            </w:r>
          </w:p>
        </w:tc>
      </w:tr>
      <w:tr w:rsidR="003D767B" w:rsidRPr="00792753" w:rsidTr="003D767B">
        <w:trPr>
          <w:trHeight w:val="897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5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74"/>
        </w:trPr>
        <w:tc>
          <w:tcPr>
            <w:tcW w:w="2705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r w:rsidRPr="00792753">
              <w:t>Мероприятия в области жилищно-коммунального хозяйства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3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«Модернизация объектов водоснабжения»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51 103,3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16 543,2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32,4</w:t>
            </w:r>
          </w:p>
        </w:tc>
      </w:tr>
      <w:tr w:rsidR="003D767B" w:rsidRPr="00792753" w:rsidTr="003D767B">
        <w:trPr>
          <w:trHeight w:val="189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объектов капитального строительства и реконструкции муниципальной собственности (Строительство водозабора №2 р.п. Чамзинка Чамзинского муниципального района)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51 103,3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16 543,2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32,4</w:t>
            </w:r>
          </w:p>
        </w:tc>
      </w:tr>
      <w:tr w:rsidR="003D767B" w:rsidRPr="00792753" w:rsidTr="003D767B">
        <w:trPr>
          <w:trHeight w:val="108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51 103,3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16 543,2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32,4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Образование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1 087,1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98,9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Дошкольное образование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1 087,1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6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«Развитие образования в Чамзинском муниципальном районе»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1 087,1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75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1 087,1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54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1 087,1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4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Поощрение достижения наилучших результатов по увеличению налогового потенциала муниципального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78020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1 013,8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1 013,8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49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pPr>
              <w:rPr>
                <w:sz w:val="21"/>
                <w:szCs w:val="21"/>
              </w:rPr>
            </w:pPr>
            <w:r w:rsidRPr="00792753">
              <w:rPr>
                <w:sz w:val="21"/>
                <w:szCs w:val="21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78020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1 013,8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1 013,8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1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Резервный фонд администрации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91,5</w:t>
            </w:r>
          </w:p>
        </w:tc>
      </w:tr>
      <w:tr w:rsidR="003D767B" w:rsidRPr="00792753" w:rsidTr="003D767B">
        <w:trPr>
          <w:trHeight w:val="755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pPr>
              <w:rPr>
                <w:sz w:val="21"/>
                <w:szCs w:val="21"/>
              </w:rPr>
            </w:pPr>
            <w:r w:rsidRPr="00792753">
              <w:rPr>
                <w:sz w:val="21"/>
                <w:szCs w:val="21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91,5</w:t>
            </w:r>
          </w:p>
        </w:tc>
      </w:tr>
      <w:tr w:rsidR="003D767B" w:rsidRPr="00792753" w:rsidTr="003D767B">
        <w:trPr>
          <w:trHeight w:val="7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Профессиональная подготовка, переподготовка и повышение квалификации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0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36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5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79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85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Культура, кинематография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5 313,5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5 278,9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99,3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Другие вопросы в области культуры, кинематографии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5 313,5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5 278,9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99,3</w:t>
            </w:r>
          </w:p>
        </w:tc>
      </w:tr>
      <w:tr w:rsidR="003D767B" w:rsidRPr="00792753" w:rsidTr="003D767B">
        <w:trPr>
          <w:trHeight w:val="79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5 313,5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5 278,9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99,3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"Культура"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5 313,5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5 278,9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99,3</w:t>
            </w:r>
          </w:p>
        </w:tc>
      </w:tr>
      <w:tr w:rsidR="003D767B" w:rsidRPr="00792753" w:rsidTr="003D767B">
        <w:trPr>
          <w:trHeight w:val="117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4 775,0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4 740,5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99,3</w:t>
            </w:r>
          </w:p>
        </w:tc>
      </w:tr>
      <w:tr w:rsidR="003D767B" w:rsidRPr="00792753" w:rsidTr="003D767B">
        <w:trPr>
          <w:trHeight w:val="11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2 084,1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2 084,1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8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2 084,1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2 084,1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1 600,4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1 600,4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0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477,9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477,9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8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1 080,9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1 046,4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96,8</w:t>
            </w:r>
          </w:p>
        </w:tc>
      </w:tr>
      <w:tr w:rsidR="003D767B" w:rsidRPr="00792753" w:rsidTr="003D767B">
        <w:trPr>
          <w:trHeight w:val="57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Учреждения по обеспечению хозяйственного обслуживания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1 080,9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1 046,4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96,8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812,3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787,2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96,9</w:t>
            </w:r>
          </w:p>
        </w:tc>
      </w:tr>
      <w:tr w:rsidR="003D767B" w:rsidRPr="00792753" w:rsidTr="003D767B">
        <w:trPr>
          <w:trHeight w:val="115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245,3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236,0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96,2</w:t>
            </w:r>
          </w:p>
        </w:tc>
      </w:tr>
      <w:tr w:rsidR="003D767B" w:rsidRPr="00792753" w:rsidTr="003D767B">
        <w:trPr>
          <w:trHeight w:val="101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36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1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369,4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369,4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9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3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«Развитие библиотечного дела»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538,5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538,4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187,6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187,5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4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187,6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187,5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7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132,5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79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3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6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Учреждения по обеспечению хозяйственного обслуживания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81,4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81,4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Социальная политика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15 466,1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15 465,4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Пенсионное обеспечение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12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63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6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2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4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пенсии, социальные доплаты к пенсиям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1 195,5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2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Социальное обеспечение населения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13 068,8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13 068,8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"Социальная поддержка граждан" на 2017-2022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"Развитие мер социальной поддержки отдельных категорий граждан"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9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"Совершенствование организации предоставления социальных выплат отдельным категориям граждан"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3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Публичные нормативные социальные выплаты гражданам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Материальная помощь гражданам, оказавшимся в трудной жизненной ситуации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01160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7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Пособия, компенсации,меры социальной поддержки по публичным нормативным обязательствам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01160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07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 на 2015-2025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13 039,8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13 039,8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жильем молодых семей»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13 039,8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13 039,8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мероприятий по реализации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L4970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12 667,2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12 667,2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гражданам на приобретение жилья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L4970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12 667,2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12 667,2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5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мероприятий по реализации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 (Софинансирование расходов за счет средств местных бюджетов)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L4970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гражданам на приобретение жилья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L4970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8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Непрограммные расходы в рамках обеспечения деятельности главных распорядителей бюджетных </w:t>
            </w:r>
            <w:r w:rsidRPr="00792753">
              <w:lastRenderedPageBreak/>
              <w:t>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3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6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Охрана семьи и детства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67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 на 2015-2025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96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206"/>
        </w:trPr>
        <w:tc>
          <w:tcPr>
            <w:tcW w:w="2705" w:type="dxa"/>
            <w:shd w:val="clear" w:color="auto" w:fill="auto"/>
          </w:tcPr>
          <w:p w:rsidR="003D767B" w:rsidRPr="00AF67DE" w:rsidRDefault="003D767B" w:rsidP="00E6135F">
            <w:r w:rsidRPr="00AF67DE">
              <w:t xml:space="preserve">Расходы республиканского бюджета Республики Мордовия, в целях софинансирования которых республиканскому бюджету Республики Мордовия предоставляются из федерального бюджета (бюджетов государственных внебюджетных фондов Российской Федерации) </w:t>
            </w:r>
            <w:r w:rsidRPr="00AF67DE">
              <w:lastRenderedPageBreak/>
              <w:t>субсидии и 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>
              <w:t>R</w:t>
            </w:r>
            <w:r w:rsidRPr="00792753">
              <w:t>0000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95"/>
        </w:trPr>
        <w:tc>
          <w:tcPr>
            <w:tcW w:w="2705" w:type="dxa"/>
            <w:shd w:val="clear" w:color="auto" w:fill="auto"/>
          </w:tcPr>
          <w:p w:rsidR="003D767B" w:rsidRPr="00AF67DE" w:rsidRDefault="003D767B" w:rsidP="00E6135F">
            <w:r w:rsidRPr="00AF67DE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>
              <w:t>R</w:t>
            </w:r>
            <w:r w:rsidRPr="00792753">
              <w:t>0820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8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>
              <w:t>R</w:t>
            </w:r>
            <w:r w:rsidRPr="00792753">
              <w:t>0820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1 096,2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Другие вопросы в области социальной политики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3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"Социальная поддержка граждан" на 2017-2022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4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"Оказание финансовой поддержки СОНКО"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5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3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630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8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632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Средства массовой информации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1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Периодическая печать и издательства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6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"Социальная поддержка граждан" на 2017-2022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"Оказание финансовой поддержки СОНКО"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5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3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630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8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900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91010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632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4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11 816,7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11 805,7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16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5 632,6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5 621,6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166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4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25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44105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44105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44108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28,3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28,3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44108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28,3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28,3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6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44109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44109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5 567,0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5 556,0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161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5 567,0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5 556,0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66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Подпрограмма «Эффективное использование бюджетного потенциала»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5 567,0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5 556,0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17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4 464,6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4 453,6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77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4 266,1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4 265,9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4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государственных (муниципальных) органов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3 286,6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3 286,5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979,4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2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198,5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187,7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94,6</w:t>
            </w:r>
          </w:p>
        </w:tc>
      </w:tr>
      <w:tr w:rsidR="003D767B" w:rsidRPr="00792753" w:rsidTr="003D767B">
        <w:trPr>
          <w:trHeight w:val="86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197,1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186,3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94,5</w:t>
            </w:r>
          </w:p>
        </w:tc>
      </w:tr>
      <w:tr w:rsidR="003D767B" w:rsidRPr="00792753" w:rsidTr="003D767B">
        <w:trPr>
          <w:trHeight w:val="42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2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«Развитие информационных систем и ресурсов»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1 053,2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1 053,2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S6060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1 053,2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1 053,2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S6060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1 053,2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1 053,2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9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2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1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45101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1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45101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Национальная экономика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Дорожное хозяйство (дорожные фонды)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86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автомобильных дорог в Чамзинском муниципальном районе Республики Мордовия на 2015-2021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8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финансовому обеспечению расходов на осуществление текущего ремонта и содержание автомобильных дорог местного значения в границах сельских поселений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44102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44102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3 604,6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1 929,5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1 929,5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Коммунальное хозяйство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1 739,5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1 739,5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72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2015-2021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6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"Устойчивое развитие сельских территорий"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9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Реализация мероприятий по устойчивому развитию сельских территорий (Водоснабжение с.Алексеевка Чамзинского муниципального района Республики Мордовия (1-я очередь строительства))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L5673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909,1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909,1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мероприятий по устойчивому развитию сельских территорий (Водоснабжение с.Алексеевка Чамзинского муниципального района Республики Мордовия (1-я очередь строительства))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L5673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909,1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909,1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L5673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909,1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909,1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3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(Водоснабжение с.Алексеевка Чамзинского муниципального района Республики Мордовия (1-я очередь строительства))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44101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44101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9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«Модернизация системы газоснабжения»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6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объектов капитального строительства и реконструкции муниципальной собственности (Модернизация системы газоснабжения в с. Апраксино Чамзинского муниципального района)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739,5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739,5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Благоустройство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3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3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rPr>
                <w:rFonts w:ascii="Arial" w:hAnsi="Arial" w:cs="Arial"/>
              </w:rPr>
            </w:pPr>
            <w:r w:rsidRPr="00792753">
              <w:t>Охрана окружающей среды</w:t>
            </w:r>
            <w:r w:rsidRPr="00792753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2753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3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Охрана объектов растительного и животного мира и среды их обитания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3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Чамзинского муниципального района Республики Мордовия "Охрана окружающей среды и повышение экологической безопасности на 2018-2022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2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44106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44106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540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333,0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Социальная политика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3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Социальное обеспечение населения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Муниципальная программа развитие сельского хозяйства и регулирование рынков сельскохозяйственнной продукции, сырья и </w:t>
            </w:r>
            <w:r w:rsidRPr="00792753">
              <w:lastRenderedPageBreak/>
              <w:t>продовольствия в Чамзинском муниципальном районе на 2015-2021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9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"Устойчивое развитие сельских территорий"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1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2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Прочие публичные нормативные обязательства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302,1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7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Улучшение жилищных условий сельского населения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84,7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84,7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гражданам на приобретение жилья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84,7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84,7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8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Обеспечение жильем молодых семей и молодых специалистов на селе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217,4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1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гражданам на приобретение жилья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217,4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Обслуживание государственного и муниципального долга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6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33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56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02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2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Процентные платежи по муниципальному долгу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Обслуживание муниципального долга 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730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10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Межбюджетные трансферты общего характера бюджетам субъектов Российской Федерации и </w:t>
            </w:r>
            <w:r w:rsidRPr="00792753">
              <w:lastRenderedPageBreak/>
              <w:t>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8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"Повышение эффективности межбюджетных отношений"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9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5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Дотации поселениям на выравнивание бюджетной обеспеченности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42450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2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901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14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42450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9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370 750,0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365 316,6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3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10 145,0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9 924,1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97,8</w:t>
            </w:r>
          </w:p>
        </w:tc>
      </w:tr>
      <w:tr w:rsidR="003D767B" w:rsidRPr="00792753" w:rsidTr="003D767B">
        <w:trPr>
          <w:trHeight w:val="129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3 238,8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3 231,0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75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«Развитие образования в Чамзинском муниципальном районе»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2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4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8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8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188,6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2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2 971,2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2 963,4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99,7</w:t>
            </w:r>
          </w:p>
        </w:tc>
      </w:tr>
      <w:tr w:rsidR="003D767B" w:rsidRPr="00792753" w:rsidTr="003D767B">
        <w:trPr>
          <w:trHeight w:val="138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2 971,2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2 963,4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99,7</w:t>
            </w:r>
          </w:p>
        </w:tc>
      </w:tr>
      <w:tr w:rsidR="003D767B" w:rsidRPr="00792753" w:rsidTr="003D767B">
        <w:trPr>
          <w:trHeight w:val="102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2 848,6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2 848,6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0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2 196,7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2 196,7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49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129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651,9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9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114,8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93,7</w:t>
            </w:r>
          </w:p>
        </w:tc>
      </w:tr>
      <w:tr w:rsidR="003D767B" w:rsidRPr="00792753" w:rsidTr="003D767B">
        <w:trPr>
          <w:trHeight w:val="93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114,8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93,7</w:t>
            </w:r>
          </w:p>
        </w:tc>
      </w:tr>
      <w:tr w:rsidR="003D767B" w:rsidRPr="00792753" w:rsidTr="003D767B">
        <w:trPr>
          <w:trHeight w:val="29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Другие общегосударственные вопросы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6 906,2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6 693,1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96,9</w:t>
            </w:r>
          </w:p>
        </w:tc>
      </w:tr>
      <w:tr w:rsidR="003D767B" w:rsidRPr="00792753" w:rsidTr="003D767B">
        <w:trPr>
          <w:trHeight w:val="69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«Развитие образования в Чамзинском муниципальном районе»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5 658,8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5 488,7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97,0</w:t>
            </w:r>
          </w:p>
        </w:tc>
      </w:tr>
      <w:tr w:rsidR="003D767B" w:rsidRPr="00792753" w:rsidTr="003D767B">
        <w:trPr>
          <w:trHeight w:val="5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5 658,8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5 488,7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97,0</w:t>
            </w:r>
          </w:p>
        </w:tc>
      </w:tr>
      <w:tr w:rsidR="003D767B" w:rsidRPr="00792753" w:rsidTr="003D767B">
        <w:trPr>
          <w:trHeight w:val="11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5 658,8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5 488,7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Централизованные бухгалтерии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5 658,8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5 488,7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3 934,4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3 851,3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97,9</w:t>
            </w:r>
          </w:p>
        </w:tc>
      </w:tr>
      <w:tr w:rsidR="003D767B" w:rsidRPr="00792753" w:rsidTr="003D767B">
        <w:trPr>
          <w:trHeight w:val="103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1 188,0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1 142,5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96,2</w:t>
            </w:r>
          </w:p>
        </w:tc>
      </w:tr>
      <w:tr w:rsidR="003D767B" w:rsidRPr="00792753" w:rsidTr="003D767B">
        <w:trPr>
          <w:trHeight w:val="91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535,9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494,7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92,3</w:t>
            </w:r>
          </w:p>
        </w:tc>
      </w:tr>
      <w:tr w:rsidR="003D767B" w:rsidRPr="00792753" w:rsidTr="003D767B">
        <w:trPr>
          <w:trHeight w:val="11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налогов, сборов и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57,1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57,1</w:t>
            </w:r>
          </w:p>
        </w:tc>
      </w:tr>
      <w:tr w:rsidR="003D767B" w:rsidRPr="00792753" w:rsidTr="003D767B">
        <w:trPr>
          <w:trHeight w:val="44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1 247,4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1 204,4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96,5</w:t>
            </w:r>
          </w:p>
        </w:tc>
      </w:tr>
      <w:tr w:rsidR="003D767B" w:rsidRPr="00792753" w:rsidTr="003D767B">
        <w:trPr>
          <w:trHeight w:val="9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Непрограммные расходы в рамках обеспечения деятельности главных распорядителей бюджетных </w:t>
            </w:r>
            <w:r w:rsidRPr="00792753">
              <w:lastRenderedPageBreak/>
              <w:t>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1 247,4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1 204,4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96,5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Централизованные бухгалтерии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1 247,4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1 204,4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96,5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Фонд оплаты труда казенных учреждений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856,7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835,1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97,5</w:t>
            </w:r>
          </w:p>
        </w:tc>
      </w:tr>
      <w:tr w:rsidR="003D767B" w:rsidRPr="00792753" w:rsidTr="003D767B">
        <w:trPr>
          <w:trHeight w:val="122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258,7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248,6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96,1</w:t>
            </w:r>
          </w:p>
        </w:tc>
      </w:tr>
      <w:tr w:rsidR="003D767B" w:rsidRPr="00792753" w:rsidTr="003D767B">
        <w:trPr>
          <w:trHeight w:val="90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120,6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94,2</w:t>
            </w:r>
          </w:p>
        </w:tc>
      </w:tr>
      <w:tr w:rsidR="003D767B" w:rsidRPr="00792753" w:rsidTr="003D767B">
        <w:trPr>
          <w:trHeight w:val="3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налогов, сборов и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1,3</w:t>
            </w:r>
          </w:p>
        </w:tc>
      </w:tr>
      <w:tr w:rsidR="003D767B" w:rsidRPr="00792753" w:rsidTr="003D767B">
        <w:trPr>
          <w:trHeight w:val="18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51,0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Образование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316 076,6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311 231,2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Дошкольное образование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109 561,4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108 005,2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98,6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109 555,4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107 999,1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98,6</w:t>
            </w:r>
          </w:p>
        </w:tc>
      </w:tr>
      <w:tr w:rsidR="003D767B" w:rsidRPr="00792753" w:rsidTr="003D767B">
        <w:trPr>
          <w:trHeight w:val="58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107 160,0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105 622,3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98,6</w:t>
            </w:r>
          </w:p>
        </w:tc>
      </w:tr>
      <w:tr w:rsidR="003D767B" w:rsidRPr="00792753" w:rsidTr="003D767B">
        <w:trPr>
          <w:trHeight w:val="55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Прочие публичные нормативные обязательства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91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Премии и гранты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49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9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Грантовая поддержка лучших образовательных учреждений, внедряющих инновационные образовательные программы,учреждений дошкольного образования и учреждений дополнительного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2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 xml:space="preserve">Субсидии бюджетным учреждениям на иные цели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32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88 295,3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87 792,6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5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88 295,3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87 792,6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477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88 295,3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87 792,6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81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88 295,3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87 792,6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224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18 838,2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17 803,2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94,5</w:t>
            </w:r>
          </w:p>
        </w:tc>
      </w:tr>
      <w:tr w:rsidR="003D767B" w:rsidRPr="00792753" w:rsidTr="003D767B">
        <w:trPr>
          <w:trHeight w:val="9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16 766,7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15 731,7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93,8</w:t>
            </w:r>
          </w:p>
        </w:tc>
      </w:tr>
      <w:tr w:rsidR="003D767B" w:rsidRPr="00792753" w:rsidTr="003D767B">
        <w:trPr>
          <w:trHeight w:val="35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Дошкольные образовательные организации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16 766,7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15 731,7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93,8</w:t>
            </w:r>
          </w:p>
        </w:tc>
      </w:tr>
      <w:tr w:rsidR="003D767B" w:rsidRPr="00792753" w:rsidTr="003D767B">
        <w:trPr>
          <w:trHeight w:val="18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16 766,7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15 731,7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93,8</w:t>
            </w:r>
          </w:p>
        </w:tc>
      </w:tr>
      <w:tr w:rsidR="003D767B" w:rsidRPr="00792753" w:rsidTr="003D767B">
        <w:trPr>
          <w:trHeight w:val="1720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2 071,5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2 071,5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96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2 071,5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2 071,5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7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2 395,4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2 376,8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99,2</w:t>
            </w:r>
          </w:p>
        </w:tc>
      </w:tr>
      <w:tr w:rsidR="003D767B" w:rsidRPr="00792753" w:rsidTr="003D767B">
        <w:trPr>
          <w:trHeight w:val="47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2 395,4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2 376,8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99,2</w:t>
            </w:r>
          </w:p>
        </w:tc>
      </w:tr>
      <w:tr w:rsidR="003D767B" w:rsidRPr="00792753" w:rsidTr="003D767B">
        <w:trPr>
          <w:trHeight w:val="7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469,8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96,2</w:t>
            </w:r>
          </w:p>
        </w:tc>
      </w:tr>
      <w:tr w:rsidR="003D767B" w:rsidRPr="00792753" w:rsidTr="003D767B">
        <w:trPr>
          <w:trHeight w:val="54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Дошкольные образовательные организации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469,8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96,2</w:t>
            </w:r>
          </w:p>
        </w:tc>
      </w:tr>
      <w:tr w:rsidR="003D767B" w:rsidRPr="00792753" w:rsidTr="003D767B">
        <w:trPr>
          <w:trHeight w:val="1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469,8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96,2</w:t>
            </w:r>
          </w:p>
        </w:tc>
      </w:tr>
      <w:tr w:rsidR="003D767B" w:rsidRPr="00792753" w:rsidTr="003D767B">
        <w:trPr>
          <w:trHeight w:val="99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1 907,0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1 907,0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1 907,0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1 907,0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6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Резервный фонд администрации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Общее образование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161 133,1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159 682,3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99,1</w:t>
            </w:r>
          </w:p>
        </w:tc>
      </w:tr>
      <w:tr w:rsidR="003D767B" w:rsidRPr="00792753" w:rsidTr="003D767B">
        <w:trPr>
          <w:trHeight w:val="12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«Развитие образования в Чамзинском муниципальном районе»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161 065,8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159 615,0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99,1</w:t>
            </w:r>
          </w:p>
        </w:tc>
      </w:tr>
      <w:tr w:rsidR="003D767B" w:rsidRPr="00792753" w:rsidTr="003D767B">
        <w:trPr>
          <w:trHeight w:val="8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Подрограмма "Развитие общего образования в Чамзинском муниципальном районе" на 2016-2025 годы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159 069,6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157 619,1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99,1</w:t>
            </w:r>
          </w:p>
        </w:tc>
      </w:tr>
      <w:tr w:rsidR="003D767B" w:rsidRPr="00792753" w:rsidTr="003D767B">
        <w:trPr>
          <w:trHeight w:val="239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130 245,4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130 245,4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9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130 245,4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130 245,4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11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</w:t>
            </w:r>
            <w:r w:rsidRPr="00792753">
              <w:lastRenderedPageBreak/>
              <w:t>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130 245,4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130 245,4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8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130 245,4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130 245,4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«Изменение школьной инфраструктуры»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22 345,6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21 233,8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95,0</w:t>
            </w:r>
          </w:p>
        </w:tc>
      </w:tr>
      <w:tr w:rsidR="003D767B" w:rsidRPr="00792753" w:rsidTr="003D767B">
        <w:trPr>
          <w:trHeight w:val="83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19 130,2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18 018,4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94,2</w:t>
            </w:r>
          </w:p>
        </w:tc>
      </w:tr>
      <w:tr w:rsidR="003D767B" w:rsidRPr="00792753" w:rsidTr="003D767B">
        <w:trPr>
          <w:trHeight w:val="40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19 130,2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18 018,4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94,2</w:t>
            </w:r>
          </w:p>
        </w:tc>
      </w:tr>
      <w:tr w:rsidR="003D767B" w:rsidRPr="00792753" w:rsidTr="003D767B">
        <w:trPr>
          <w:trHeight w:val="113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19 130,2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18 018,4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94,2</w:t>
            </w:r>
          </w:p>
        </w:tc>
      </w:tr>
      <w:tr w:rsidR="003D767B" w:rsidRPr="00792753" w:rsidTr="003D767B">
        <w:trPr>
          <w:trHeight w:val="1938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3 215,4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3 215,4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62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3 215,4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3 215,4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Основное мероприятие «Развитие системы работы с кадрами»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38,0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lastRenderedPageBreak/>
              <w:t>Прочие публичные нормативные обязательства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16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Поощрение лучших учителей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Премии и гранты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52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7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Грантовая поддержка лучших образовательных учреждений, внедряющих инновационные образовательные программы, организаций дошкольного образования и организаций дополнительного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Субсидии бюджетным учреждениям на иные цели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8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Основное мероприятие «Сохранение и укрепление здоровья школьников»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6 440,6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6 102,0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94,7</w:t>
            </w:r>
          </w:p>
        </w:tc>
      </w:tr>
      <w:tr w:rsidR="003D767B" w:rsidRPr="00792753" w:rsidTr="003D767B">
        <w:trPr>
          <w:trHeight w:val="10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Субсидии бюджетным учреждениям на иные цели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66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398,5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81,0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398,5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81,0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Субсидии бюджетным учреждениям на иные цели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491,8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398,5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81,0</w:t>
            </w:r>
          </w:p>
        </w:tc>
      </w:tr>
      <w:tr w:rsidR="003D767B" w:rsidRPr="00792753" w:rsidTr="003D767B">
        <w:trPr>
          <w:trHeight w:val="117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5 914,5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5 669,2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95,9</w:t>
            </w:r>
          </w:p>
        </w:tc>
      </w:tr>
      <w:tr w:rsidR="003D767B" w:rsidRPr="00792753" w:rsidTr="003D767B">
        <w:trPr>
          <w:trHeight w:val="255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5 914,5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5 669,2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95,9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5 914,5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5 669,2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95,9</w:t>
            </w:r>
          </w:p>
        </w:tc>
      </w:tr>
      <w:tr w:rsidR="003D767B" w:rsidRPr="00792753" w:rsidTr="003D767B">
        <w:trPr>
          <w:trHeight w:val="10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 xml:space="preserve">4 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38,9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38,8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6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Основное мероприятие «Выявление и поддержка одаренных детей и молодежи»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 xml:space="preserve">4 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38,9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38,8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76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Премии и гранты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14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3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1 957,3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1 957,0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5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1 957,3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1 957,0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2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1 505,3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1 505,3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1 505,0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591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0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по укреплению материально-технической базы образовательных организаций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S6050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2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Резервный фонд администрации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67,4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7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47,3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47,3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Дополнительное образование детей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40 795,4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39 155,8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96,0</w:t>
            </w:r>
          </w:p>
        </w:tc>
      </w:tr>
      <w:tr w:rsidR="003D767B" w:rsidRPr="00792753" w:rsidTr="003D767B">
        <w:trPr>
          <w:trHeight w:val="86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26 527,0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25 864,5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97,5</w:t>
            </w:r>
          </w:p>
        </w:tc>
      </w:tr>
      <w:tr w:rsidR="003D767B" w:rsidRPr="00792753" w:rsidTr="003D767B">
        <w:trPr>
          <w:trHeight w:val="83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26 517,0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25 854,5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97,5</w:t>
            </w:r>
          </w:p>
        </w:tc>
      </w:tr>
      <w:tr w:rsidR="003D767B" w:rsidRPr="00792753" w:rsidTr="003D767B">
        <w:trPr>
          <w:trHeight w:val="56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26 495,5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25 833,0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97,5</w:t>
            </w:r>
          </w:p>
        </w:tc>
      </w:tr>
      <w:tr w:rsidR="003D767B" w:rsidRPr="00792753" w:rsidTr="003D767B">
        <w:trPr>
          <w:trHeight w:val="7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23 896,6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23 234,1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97,2</w:t>
            </w:r>
          </w:p>
        </w:tc>
      </w:tr>
      <w:tr w:rsidR="003D767B" w:rsidRPr="00792753" w:rsidTr="003D767B">
        <w:trPr>
          <w:trHeight w:val="9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Учреждения по внешкольной работе с детьми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23 896,6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23 234,1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97,2</w:t>
            </w:r>
          </w:p>
        </w:tc>
      </w:tr>
      <w:tr w:rsidR="003D767B" w:rsidRPr="00792753" w:rsidTr="003D767B">
        <w:trPr>
          <w:trHeight w:val="190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23 896,6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23 234,1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97,2</w:t>
            </w:r>
          </w:p>
        </w:tc>
      </w:tr>
      <w:tr w:rsidR="003D767B" w:rsidRPr="00792753" w:rsidTr="003D767B">
        <w:trPr>
          <w:trHeight w:val="1988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792753">
              <w:lastRenderedPageBreak/>
              <w:t>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2 599,0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2 599,0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7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2 599,0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2 599,0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0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Премии и гранты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02030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350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99,9</w:t>
            </w:r>
          </w:p>
        </w:tc>
      </w:tr>
      <w:tr w:rsidR="003D767B" w:rsidRPr="00792753" w:rsidTr="003D767B">
        <w:trPr>
          <w:trHeight w:val="5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9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Грантовая поддержка лучших образовательных организаций, внедряющих инновационные образовательные программы, организаций дошкольного образования и организаций дополнительного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Субсидии бюджетным учреждениям на иные цели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42320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7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9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Учреждения по внешкольной работе с детьми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1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5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50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14 268,3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13 291,3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93,2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14 268,3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13 291,3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93,2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Основное мероприятие «Дополнительное образование детей»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14 211,9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13 234,9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93,1</w:t>
            </w:r>
          </w:p>
        </w:tc>
      </w:tr>
      <w:tr w:rsidR="003D767B" w:rsidRPr="00792753" w:rsidTr="003D767B">
        <w:trPr>
          <w:trHeight w:val="22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Учреждения по внешкольной работе с детьми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13 936,8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12 959,8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93,0</w:t>
            </w:r>
          </w:p>
        </w:tc>
      </w:tr>
      <w:tr w:rsidR="003D767B" w:rsidRPr="00792753" w:rsidTr="003D767B">
        <w:trPr>
          <w:trHeight w:val="136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13 936,8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12 959,8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93,0</w:t>
            </w:r>
          </w:p>
        </w:tc>
      </w:tr>
      <w:tr w:rsidR="003D767B" w:rsidRPr="00792753" w:rsidTr="003D767B">
        <w:trPr>
          <w:trHeight w:val="1447"/>
        </w:trPr>
        <w:tc>
          <w:tcPr>
            <w:tcW w:w="2705" w:type="dxa"/>
            <w:shd w:val="clear" w:color="auto" w:fill="auto"/>
            <w:vAlign w:val="bottom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275,1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275,1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69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(выполнения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275,1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275,1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56,4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56,4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Резервный фонд администрации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56,4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56,4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0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56,4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56,4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Молодежная политика и оздоровление детей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2 566,0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2 482,6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96,7</w:t>
            </w:r>
          </w:p>
        </w:tc>
      </w:tr>
      <w:tr w:rsidR="003D767B" w:rsidRPr="00792753" w:rsidTr="003D767B">
        <w:trPr>
          <w:trHeight w:val="44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«Социальная поддержка граждан» на 2017-2022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2 463,9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2 426,5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4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Подпрограмма «Организация отдыха и оздоровления детей»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2 463,9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2 426,5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66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Мероприятия по сохранению и развитию инфраструктуры системы </w:t>
            </w:r>
            <w:r w:rsidRPr="00792753">
              <w:lastRenderedPageBreak/>
              <w:t>детского отдыха и оздоровления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2 463,9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2 426,5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100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2 463,9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2 426,5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27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S6170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2 463,9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2 426,5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98,5</w:t>
            </w:r>
          </w:p>
        </w:tc>
      </w:tr>
      <w:tr w:rsidR="003D767B" w:rsidRPr="00792753" w:rsidTr="003D767B">
        <w:trPr>
          <w:trHeight w:val="53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56,1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54,9</w:t>
            </w:r>
          </w:p>
        </w:tc>
      </w:tr>
      <w:tr w:rsidR="003D767B" w:rsidRPr="00792753" w:rsidTr="003D767B">
        <w:trPr>
          <w:trHeight w:val="15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«Патриотическое воспитание»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62,2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молодежной политики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48,1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62,2</w:t>
            </w:r>
          </w:p>
        </w:tc>
      </w:tr>
      <w:tr w:rsidR="003D767B" w:rsidRPr="00792753" w:rsidTr="003D767B">
        <w:trPr>
          <w:trHeight w:val="113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15,3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71,2</w:t>
            </w:r>
          </w:p>
        </w:tc>
      </w:tr>
      <w:tr w:rsidR="003D767B" w:rsidRPr="00792753" w:rsidTr="003D767B">
        <w:trPr>
          <w:trHeight w:val="4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32,8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19,0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57,9</w:t>
            </w:r>
          </w:p>
        </w:tc>
      </w:tr>
      <w:tr w:rsidR="003D767B" w:rsidRPr="00792753" w:rsidTr="003D767B">
        <w:trPr>
          <w:trHeight w:val="33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«Поддержка молодежи в сфере науки и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50,7</w:t>
            </w:r>
          </w:p>
        </w:tc>
      </w:tr>
      <w:tr w:rsidR="003D767B" w:rsidRPr="00792753" w:rsidTr="003D767B">
        <w:trPr>
          <w:trHeight w:val="1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молодежной политики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50,7</w:t>
            </w:r>
          </w:p>
        </w:tc>
      </w:tr>
      <w:tr w:rsidR="003D767B" w:rsidRPr="00792753" w:rsidTr="003D767B">
        <w:trPr>
          <w:trHeight w:val="114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82,4</w:t>
            </w:r>
          </w:p>
        </w:tc>
      </w:tr>
      <w:tr w:rsidR="003D767B" w:rsidRPr="00792753" w:rsidTr="003D767B">
        <w:trPr>
          <w:trHeight w:val="6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41,2</w:t>
            </w:r>
          </w:p>
        </w:tc>
      </w:tr>
      <w:tr w:rsidR="003D767B" w:rsidRPr="00792753" w:rsidTr="003D767B">
        <w:trPr>
          <w:trHeight w:val="158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55,2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молодежной политики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55,2</w:t>
            </w:r>
          </w:p>
        </w:tc>
      </w:tr>
      <w:tr w:rsidR="003D767B" w:rsidRPr="00792753" w:rsidTr="003D767B">
        <w:trPr>
          <w:trHeight w:val="46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Иные выплаты, за исключением фонда оплаты труда казенных учреждений, </w:t>
            </w:r>
            <w:r w:rsidRPr="00792753">
              <w:lastRenderedPageBreak/>
              <w:t>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29,9</w:t>
            </w:r>
          </w:p>
        </w:tc>
      </w:tr>
      <w:tr w:rsidR="003D767B" w:rsidRPr="00792753" w:rsidTr="003D767B">
        <w:trPr>
          <w:trHeight w:val="53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2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70,2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молодежной политики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70,2</w:t>
            </w:r>
          </w:p>
        </w:tc>
      </w:tr>
      <w:tr w:rsidR="003D767B" w:rsidRPr="00792753" w:rsidTr="003D767B">
        <w:trPr>
          <w:trHeight w:val="97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61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Основное мероприятие «Вовлечение в предпринимательскую деятельность»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молодежной политики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93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74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2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«Молодежная культура и творчество»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молодежной политики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</w:tr>
      <w:tr w:rsidR="003D767B" w:rsidRPr="00792753" w:rsidTr="003D767B">
        <w:trPr>
          <w:trHeight w:val="70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Другие вопросы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2 020,7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1 905,3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94,3</w:t>
            </w:r>
          </w:p>
        </w:tc>
      </w:tr>
      <w:tr w:rsidR="003D767B" w:rsidRPr="00792753" w:rsidTr="003D767B">
        <w:trPr>
          <w:trHeight w:val="64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2 004,4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1 905,3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95,1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"Развитие дошкольного образования в </w:t>
            </w:r>
            <w:r w:rsidRPr="00792753">
              <w:lastRenderedPageBreak/>
              <w:t xml:space="preserve">Чамзинском муниципальном районе" на 2016-2025 годы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34,8</w:t>
            </w:r>
          </w:p>
        </w:tc>
      </w:tr>
      <w:tr w:rsidR="003D767B" w:rsidRPr="00792753" w:rsidTr="003D767B">
        <w:trPr>
          <w:trHeight w:val="58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34,8</w:t>
            </w:r>
          </w:p>
        </w:tc>
      </w:tr>
      <w:tr w:rsidR="003D767B" w:rsidRPr="00792753" w:rsidTr="003D767B">
        <w:trPr>
          <w:trHeight w:val="55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34,8</w:t>
            </w:r>
          </w:p>
        </w:tc>
      </w:tr>
      <w:tr w:rsidR="003D767B" w:rsidRPr="00792753" w:rsidTr="003D767B">
        <w:trPr>
          <w:trHeight w:val="16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34,8</w:t>
            </w:r>
          </w:p>
        </w:tc>
      </w:tr>
      <w:tr w:rsidR="003D767B" w:rsidRPr="00792753" w:rsidTr="003D767B">
        <w:trPr>
          <w:trHeight w:val="77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34,8</w:t>
            </w:r>
          </w:p>
        </w:tc>
      </w:tr>
      <w:tr w:rsidR="003D767B" w:rsidRPr="00792753" w:rsidTr="003D767B">
        <w:trPr>
          <w:trHeight w:val="51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Подрограмма "Развитие общего образования в Чамзинском муниципальном районе"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113,6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88,8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78,2</w:t>
            </w:r>
          </w:p>
        </w:tc>
      </w:tr>
      <w:tr w:rsidR="003D767B" w:rsidRPr="00792753" w:rsidTr="003D767B">
        <w:trPr>
          <w:trHeight w:val="31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«Изменение школьной инфраструктуры»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69,9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95,2</w:t>
            </w:r>
          </w:p>
        </w:tc>
      </w:tr>
      <w:tr w:rsidR="003D767B" w:rsidRPr="00792753" w:rsidTr="003D767B">
        <w:trPr>
          <w:trHeight w:val="67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69,9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95,2</w:t>
            </w:r>
          </w:p>
        </w:tc>
      </w:tr>
      <w:tr w:rsidR="003D767B" w:rsidRPr="00792753" w:rsidTr="003D767B">
        <w:trPr>
          <w:trHeight w:val="11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69,9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95,2</w:t>
            </w:r>
          </w:p>
        </w:tc>
      </w:tr>
      <w:tr w:rsidR="003D767B" w:rsidRPr="00792753" w:rsidTr="003D767B">
        <w:trPr>
          <w:trHeight w:val="89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73,4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69,9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95,2</w:t>
            </w:r>
          </w:p>
        </w:tc>
      </w:tr>
      <w:tr w:rsidR="003D767B" w:rsidRPr="00792753" w:rsidTr="003D767B">
        <w:trPr>
          <w:trHeight w:val="6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Основное мероприятие «Развитие системы работы с кадрами»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65,2</w:t>
            </w:r>
          </w:p>
        </w:tc>
      </w:tr>
      <w:tr w:rsidR="003D767B" w:rsidRPr="00792753" w:rsidTr="003D767B">
        <w:trPr>
          <w:trHeight w:val="11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65,2</w:t>
            </w:r>
          </w:p>
        </w:tc>
      </w:tr>
      <w:tr w:rsidR="003D767B" w:rsidRPr="00792753" w:rsidTr="003D767B">
        <w:trPr>
          <w:trHeight w:val="72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25,8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65,2</w:t>
            </w:r>
          </w:p>
        </w:tc>
      </w:tr>
      <w:tr w:rsidR="003D767B" w:rsidRPr="00792753" w:rsidTr="003D767B">
        <w:trPr>
          <w:trHeight w:val="27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«Сохранение и укрепление здоровья школьников»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17,0</w:t>
            </w:r>
          </w:p>
        </w:tc>
      </w:tr>
      <w:tr w:rsidR="003D767B" w:rsidRPr="00792753" w:rsidTr="003D767B">
        <w:trPr>
          <w:trHeight w:val="47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17,0</w:t>
            </w:r>
          </w:p>
        </w:tc>
      </w:tr>
      <w:tr w:rsidR="003D767B" w:rsidRPr="00792753" w:rsidTr="003D767B">
        <w:trPr>
          <w:trHeight w:val="26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17,0</w:t>
            </w:r>
          </w:p>
        </w:tc>
      </w:tr>
      <w:tr w:rsidR="003D767B" w:rsidRPr="00792753" w:rsidTr="003D767B">
        <w:trPr>
          <w:trHeight w:val="87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17,0</w:t>
            </w:r>
          </w:p>
        </w:tc>
      </w:tr>
      <w:tr w:rsidR="003D767B" w:rsidRPr="00792753" w:rsidTr="003D767B">
        <w:trPr>
          <w:trHeight w:val="43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«Создание условий для успешной социализации детей групп риска»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46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7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6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4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162,4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128,7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79,3</w:t>
            </w:r>
          </w:p>
        </w:tc>
      </w:tr>
      <w:tr w:rsidR="003D767B" w:rsidRPr="00792753" w:rsidTr="003D767B">
        <w:trPr>
          <w:trHeight w:val="15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Основное мероприятие «Выявление и поддержка одаренных детей и молодежи»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162,4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128,7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79,3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162,4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128,7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79,3</w:t>
            </w:r>
          </w:p>
        </w:tc>
      </w:tr>
      <w:tr w:rsidR="003D767B" w:rsidRPr="00792753" w:rsidTr="003D767B">
        <w:trPr>
          <w:trHeight w:val="87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162,4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128,7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79,3</w:t>
            </w:r>
          </w:p>
        </w:tc>
      </w:tr>
      <w:tr w:rsidR="003D767B" w:rsidRPr="00792753" w:rsidTr="003D767B">
        <w:trPr>
          <w:trHeight w:val="77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1 726,3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1 687,0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97,7</w:t>
            </w:r>
          </w:p>
        </w:tc>
      </w:tr>
      <w:tr w:rsidR="003D767B" w:rsidRPr="00792753" w:rsidTr="003D767B">
        <w:trPr>
          <w:trHeight w:val="120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1 726,3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1 687,0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97,7</w:t>
            </w:r>
          </w:p>
        </w:tc>
      </w:tr>
      <w:tr w:rsidR="003D767B" w:rsidRPr="00792753" w:rsidTr="003D767B">
        <w:trPr>
          <w:trHeight w:val="48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1 726,3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1 687,0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97,7</w:t>
            </w:r>
          </w:p>
        </w:tc>
      </w:tr>
      <w:tr w:rsidR="003D767B" w:rsidRPr="00792753" w:rsidTr="003D767B">
        <w:trPr>
          <w:trHeight w:val="146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1 726,3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1 687,0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97,7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Фонд оплаты труда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1 275,5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1 253,9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98,3</w:t>
            </w:r>
          </w:p>
        </w:tc>
      </w:tr>
      <w:tr w:rsidR="003D767B" w:rsidRPr="00792753" w:rsidTr="003D767B">
        <w:trPr>
          <w:trHeight w:val="113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119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385,2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377,4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98,0</w:t>
            </w:r>
          </w:p>
        </w:tc>
      </w:tr>
      <w:tr w:rsidR="003D767B" w:rsidRPr="00792753" w:rsidTr="003D767B">
        <w:trPr>
          <w:trHeight w:val="64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Прочая закупка товаров, работ и услуг для обеспечения </w:t>
            </w:r>
            <w:r w:rsidRPr="00792753"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lastRenderedPageBreak/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55,6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85,0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Уплата иных платежей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853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39,9</w:t>
            </w:r>
          </w:p>
        </w:tc>
      </w:tr>
      <w:tr w:rsidR="003D767B" w:rsidRPr="00792753" w:rsidTr="003D767B">
        <w:trPr>
          <w:trHeight w:val="133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43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Мероприятия по духовно- нравственному воспитанию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94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08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41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Мероприятия по духовно- нравственному воспитанию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51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99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pPr>
              <w:jc w:val="both"/>
            </w:pPr>
            <w:r w:rsidRPr="00792753"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22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Мероприятия по духовно- нравственному воспитанию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63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35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9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Мероприятия по духовно- нравственному воспитанию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79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09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Культура, кинематография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35 148,8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34 784,5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Культура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35 148,8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34 784,5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</w:tr>
      <w:tr w:rsidR="003D767B" w:rsidRPr="00792753" w:rsidTr="003D767B">
        <w:trPr>
          <w:trHeight w:val="913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«Развитие культуры и туризма Чамзинского муниципального района на 2014-2021 годы"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34 445,7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34 084,6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"Культура"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1 081,3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44"/>
        </w:trPr>
        <w:tc>
          <w:tcPr>
            <w:tcW w:w="2705" w:type="dxa"/>
            <w:shd w:val="clear" w:color="auto" w:fill="auto"/>
            <w:noWrap/>
            <w:vAlign w:val="bottom"/>
          </w:tcPr>
          <w:p w:rsidR="003D767B" w:rsidRPr="00792753" w:rsidRDefault="003D767B" w:rsidP="00E6135F">
            <w:pPr>
              <w:rPr>
                <w:rFonts w:ascii="Arial" w:hAnsi="Arial" w:cs="Arial"/>
              </w:rPr>
            </w:pPr>
            <w:r w:rsidRPr="00792753">
              <w:t>Основное мероприятие «Музыкальное искусство, культурно-массовые мероприятия»</w:t>
            </w:r>
            <w:r w:rsidRPr="00792753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1 081,3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8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1 081,3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0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культуры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1 081,3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42250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1 081,3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1 080,9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4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21 269,4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20 998,9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98,7</w:t>
            </w:r>
          </w:p>
        </w:tc>
      </w:tr>
      <w:tr w:rsidR="003D767B" w:rsidRPr="00792753" w:rsidTr="003D767B">
        <w:trPr>
          <w:trHeight w:val="126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16 315,4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16 315,4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9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16 315,4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16 315,4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1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16 315,4</w:t>
            </w:r>
          </w:p>
        </w:tc>
        <w:tc>
          <w:tcPr>
            <w:tcW w:w="1260" w:type="dxa"/>
            <w:shd w:val="clear" w:color="auto" w:fill="auto"/>
          </w:tcPr>
          <w:p w:rsidR="003D767B" w:rsidRPr="00792753" w:rsidRDefault="003D767B" w:rsidP="00E6135F">
            <w:pPr>
              <w:jc w:val="right"/>
            </w:pPr>
            <w:r w:rsidRPr="00792753">
              <w:t>16 315,4</w:t>
            </w:r>
          </w:p>
        </w:tc>
        <w:tc>
          <w:tcPr>
            <w:tcW w:w="1247" w:type="dxa"/>
            <w:shd w:val="clear" w:color="auto" w:fill="auto"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4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1 634,2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1 363,8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83,5</w:t>
            </w:r>
          </w:p>
        </w:tc>
      </w:tr>
      <w:tr w:rsidR="003D767B" w:rsidRPr="00792753" w:rsidTr="003D767B">
        <w:trPr>
          <w:trHeight w:val="75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1 634,2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1 363,8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83,5</w:t>
            </w:r>
          </w:p>
        </w:tc>
      </w:tr>
      <w:tr w:rsidR="003D767B" w:rsidRPr="00792753" w:rsidTr="003D767B">
        <w:trPr>
          <w:trHeight w:val="107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1 634,2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1 363,8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83,5</w:t>
            </w:r>
          </w:p>
        </w:tc>
      </w:tr>
      <w:tr w:rsidR="003D767B" w:rsidRPr="00792753" w:rsidTr="003D767B">
        <w:trPr>
          <w:trHeight w:val="147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3 319,7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3 319,7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2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2 518,4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2 518,4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2 418,4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2 418,4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0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78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801,3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801,3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6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801,3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801,3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«Развитие библиотечного дела»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10 205,6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10 115,3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99,1</w:t>
            </w:r>
          </w:p>
        </w:tc>
      </w:tr>
      <w:tr w:rsidR="003D767B" w:rsidRPr="00792753" w:rsidTr="003D767B">
        <w:trPr>
          <w:trHeight w:val="94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4 482,3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4 482,3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9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4 482,3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4 482,3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45103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4 482,3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4 482,3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7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5 548,0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5 457,7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98,4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Библиотеки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5 548,0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5 457,7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98,4</w:t>
            </w:r>
          </w:p>
        </w:tc>
      </w:tr>
      <w:tr w:rsidR="003D767B" w:rsidRPr="00792753" w:rsidTr="003D767B">
        <w:trPr>
          <w:trHeight w:val="76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61160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5 548,0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5 457,7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98,4</w:t>
            </w:r>
          </w:p>
        </w:tc>
      </w:tr>
      <w:tr w:rsidR="003D767B" w:rsidRPr="00792753" w:rsidTr="003D767B">
        <w:trPr>
          <w:trHeight w:val="136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62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5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76020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611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52,3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52,3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Поддержка отрасли культуры</w:t>
            </w:r>
          </w:p>
        </w:tc>
        <w:tc>
          <w:tcPr>
            <w:tcW w:w="600" w:type="dxa"/>
            <w:shd w:val="clear" w:color="auto" w:fill="auto"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</w:tcPr>
          <w:p w:rsidR="003D767B" w:rsidRPr="00792753" w:rsidRDefault="003D767B" w:rsidP="00E6135F">
            <w:r w:rsidRPr="00792753">
              <w:t>L5190</w:t>
            </w:r>
          </w:p>
        </w:tc>
        <w:tc>
          <w:tcPr>
            <w:tcW w:w="516" w:type="dxa"/>
            <w:shd w:val="clear" w:color="auto" w:fill="auto"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123,0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123,0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3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600" w:type="dxa"/>
            <w:shd w:val="clear" w:color="auto" w:fill="auto"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</w:tcPr>
          <w:p w:rsidR="003D767B" w:rsidRPr="00792753" w:rsidRDefault="003D767B" w:rsidP="00E6135F">
            <w:r w:rsidRPr="00792753">
              <w:t>L5193</w:t>
            </w:r>
          </w:p>
        </w:tc>
        <w:tc>
          <w:tcPr>
            <w:tcW w:w="516" w:type="dxa"/>
            <w:shd w:val="clear" w:color="auto" w:fill="auto"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2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</w:tcPr>
          <w:p w:rsidR="003D767B" w:rsidRPr="00792753" w:rsidRDefault="003D767B" w:rsidP="00E6135F">
            <w:r w:rsidRPr="00792753">
              <w:t>L5193</w:t>
            </w:r>
          </w:p>
        </w:tc>
        <w:tc>
          <w:tcPr>
            <w:tcW w:w="516" w:type="dxa"/>
            <w:shd w:val="clear" w:color="auto" w:fill="auto"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58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оцифровки(далее соответственно-сеть «Интернет» , подключение библиотек к сети «Интернет»)</w:t>
            </w:r>
          </w:p>
        </w:tc>
        <w:tc>
          <w:tcPr>
            <w:tcW w:w="600" w:type="dxa"/>
            <w:shd w:val="clear" w:color="auto" w:fill="auto"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</w:tcPr>
          <w:p w:rsidR="003D767B" w:rsidRPr="00792753" w:rsidRDefault="003D767B" w:rsidP="00E6135F">
            <w:r w:rsidRPr="00792753">
              <w:t>L5194</w:t>
            </w:r>
          </w:p>
        </w:tc>
        <w:tc>
          <w:tcPr>
            <w:tcW w:w="516" w:type="dxa"/>
            <w:shd w:val="clear" w:color="auto" w:fill="auto"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111,1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111,1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</w:tcPr>
          <w:p w:rsidR="003D767B" w:rsidRPr="00792753" w:rsidRDefault="003D767B" w:rsidP="00E6135F">
            <w:r w:rsidRPr="00792753">
              <w:t>L5194</w:t>
            </w:r>
          </w:p>
        </w:tc>
        <w:tc>
          <w:tcPr>
            <w:tcW w:w="516" w:type="dxa"/>
            <w:shd w:val="clear" w:color="auto" w:fill="auto"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111,1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111,1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10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1 536,9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1 536,9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41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1 536,9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1 536,9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5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полномочий по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1 536,9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1 536,9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8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45104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1 536,9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1 536,9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42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"Техническое оснащение учреждений культуры специальным оборудованием и своевременными материально-техническими средствами"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352,6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352,6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9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Поддержка отрасли культуры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L5190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126,3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7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L5191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126,3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1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L5191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126,3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80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226,3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9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07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S6110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226,3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00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pPr>
              <w:rPr>
                <w:sz w:val="18"/>
                <w:szCs w:val="18"/>
              </w:rPr>
            </w:pPr>
            <w:r w:rsidRPr="00792753">
              <w:rPr>
                <w:sz w:val="18"/>
                <w:szCs w:val="18"/>
              </w:rPr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Мероприятия по духовно- нравственному воспитанию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33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60,0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91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годы"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440,0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440,0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43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12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6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23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1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Субсидии бюджетным учреждениям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35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9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1240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33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Мероприятия по духовно- нравственному воспитанию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9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37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42290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3,1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0,0</w:t>
            </w:r>
          </w:p>
        </w:tc>
      </w:tr>
      <w:tr w:rsidR="003D767B" w:rsidRPr="00792753" w:rsidTr="003D767B">
        <w:trPr>
          <w:trHeight w:val="49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834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Резервный фонд администрации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Субсидии на иные цели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08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00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41180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612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200,0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Социальная политика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Охрана семьи и детства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50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021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79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1328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77000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43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Осуществление государственных полномочий Республики Мордовия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8 879,6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64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Пособия, компенсации,меры социальной поддержки по публичным нормативным обязательствам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5 993,3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5 993,3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8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10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6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03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77180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323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2 886,3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2 886,3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40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Физическая культура и спорт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2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Физическая культура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03"/>
        </w:trPr>
        <w:tc>
          <w:tcPr>
            <w:tcW w:w="2705" w:type="dxa"/>
            <w:shd w:val="clear" w:color="auto" w:fill="auto"/>
          </w:tcPr>
          <w:p w:rsidR="003D767B" w:rsidRPr="003D767B" w:rsidRDefault="003D767B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D767B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497,2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122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lastRenderedPageBreak/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447,2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45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спорта и физической культуры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447,2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99,4</w:t>
            </w:r>
          </w:p>
        </w:tc>
      </w:tr>
      <w:tr w:rsidR="003D767B" w:rsidRPr="00792753" w:rsidTr="003D767B">
        <w:trPr>
          <w:trHeight w:val="1555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Иные выплаты, за исключением фонда оплаты труда казенных учреждений, лицам, привлекаемым согласно законодательству для выполнения отдельных полномочий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113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180,0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179,6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99,8</w:t>
            </w:r>
          </w:p>
        </w:tc>
      </w:tr>
      <w:tr w:rsidR="003D767B" w:rsidRPr="00792753" w:rsidTr="003D767B">
        <w:trPr>
          <w:trHeight w:val="653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02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270,0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267,6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99,1</w:t>
            </w:r>
          </w:p>
        </w:tc>
      </w:tr>
      <w:tr w:rsidR="003D767B" w:rsidRPr="00792753" w:rsidTr="003D767B">
        <w:trPr>
          <w:trHeight w:val="1289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387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Мероприятия в области спорта и физической культуры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 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  <w:tr w:rsidR="003D767B" w:rsidRPr="00792753" w:rsidTr="003D767B">
        <w:trPr>
          <w:trHeight w:val="766"/>
        </w:trPr>
        <w:tc>
          <w:tcPr>
            <w:tcW w:w="2705" w:type="dxa"/>
            <w:shd w:val="clear" w:color="auto" w:fill="auto"/>
          </w:tcPr>
          <w:p w:rsidR="003D767B" w:rsidRPr="00792753" w:rsidRDefault="003D767B" w:rsidP="00E6135F">
            <w:r w:rsidRPr="0079275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902</w:t>
            </w:r>
          </w:p>
        </w:tc>
        <w:tc>
          <w:tcPr>
            <w:tcW w:w="48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11</w:t>
            </w:r>
          </w:p>
        </w:tc>
        <w:tc>
          <w:tcPr>
            <w:tcW w:w="540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01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06</w:t>
            </w:r>
          </w:p>
        </w:tc>
        <w:tc>
          <w:tcPr>
            <w:tcW w:w="3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</w:t>
            </w:r>
          </w:p>
        </w:tc>
        <w:tc>
          <w:tcPr>
            <w:tcW w:w="444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04</w:t>
            </w:r>
          </w:p>
        </w:tc>
        <w:tc>
          <w:tcPr>
            <w:tcW w:w="77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42040</w:t>
            </w:r>
          </w:p>
        </w:tc>
        <w:tc>
          <w:tcPr>
            <w:tcW w:w="516" w:type="dxa"/>
            <w:shd w:val="clear" w:color="auto" w:fill="auto"/>
            <w:noWrap/>
          </w:tcPr>
          <w:p w:rsidR="003D767B" w:rsidRPr="00792753" w:rsidRDefault="003D767B" w:rsidP="00E6135F">
            <w:r w:rsidRPr="00792753">
              <w:t>244</w:t>
            </w:r>
          </w:p>
        </w:tc>
        <w:tc>
          <w:tcPr>
            <w:tcW w:w="129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60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50,0</w:t>
            </w:r>
          </w:p>
        </w:tc>
        <w:tc>
          <w:tcPr>
            <w:tcW w:w="1247" w:type="dxa"/>
            <w:shd w:val="clear" w:color="auto" w:fill="auto"/>
            <w:noWrap/>
          </w:tcPr>
          <w:p w:rsidR="003D767B" w:rsidRPr="00792753" w:rsidRDefault="003D767B" w:rsidP="00E6135F">
            <w:pPr>
              <w:jc w:val="right"/>
            </w:pPr>
            <w:r w:rsidRPr="00792753">
              <w:t>100,0</w:t>
            </w:r>
          </w:p>
        </w:tc>
      </w:tr>
    </w:tbl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</w:p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</w:p>
    <w:p w:rsidR="003D767B" w:rsidRDefault="003D767B" w:rsidP="003D767B">
      <w:pPr>
        <w:jc w:val="right"/>
        <w:rPr>
          <w:bCs/>
        </w:rPr>
      </w:pPr>
      <w:r>
        <w:rPr>
          <w:bCs/>
        </w:rPr>
        <w:t>Приложение №3</w:t>
      </w:r>
    </w:p>
    <w:p w:rsidR="003D767B" w:rsidRDefault="003D767B" w:rsidP="003D767B">
      <w:pPr>
        <w:jc w:val="right"/>
        <w:rPr>
          <w:bCs/>
        </w:rPr>
      </w:pPr>
      <w:r>
        <w:rPr>
          <w:bCs/>
        </w:rPr>
        <w:t xml:space="preserve">к решению Совета депутатов </w:t>
      </w:r>
    </w:p>
    <w:p w:rsidR="003D767B" w:rsidRDefault="003D767B" w:rsidP="003D767B">
      <w:pPr>
        <w:jc w:val="right"/>
        <w:rPr>
          <w:bCs/>
        </w:rPr>
      </w:pPr>
      <w:r>
        <w:rPr>
          <w:bCs/>
        </w:rPr>
        <w:t>Чамзинского муниципального района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bCs/>
        </w:rPr>
        <w:t>«</w:t>
      </w:r>
      <w:r w:rsidRPr="005743E7"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rFonts w:ascii="Times New Roman" w:hAnsi="Times New Roman" w:cs="Times New Roman"/>
          <w:sz w:val="24"/>
          <w:szCs w:val="24"/>
        </w:rPr>
        <w:t>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43E7">
        <w:rPr>
          <w:rFonts w:ascii="Times New Roman" w:hAnsi="Times New Roman" w:cs="Times New Roman"/>
          <w:sz w:val="24"/>
          <w:szCs w:val="24"/>
        </w:rPr>
        <w:t xml:space="preserve">Чамзинского муниципального </w:t>
      </w:r>
    </w:p>
    <w:p w:rsidR="003D767B" w:rsidRDefault="003D767B" w:rsidP="003D767B">
      <w:pPr>
        <w:pStyle w:val="ConsNonformat"/>
        <w:ind w:right="0"/>
        <w:jc w:val="right"/>
        <w:rPr>
          <w:rFonts w:ascii="Times New Roman" w:hAnsi="Times New Roman" w:cs="Times New Roman"/>
        </w:rPr>
      </w:pPr>
      <w:r w:rsidRPr="005743E7">
        <w:rPr>
          <w:rFonts w:ascii="Times New Roman" w:hAnsi="Times New Roman" w:cs="Times New Roman"/>
        </w:rPr>
        <w:t>района</w:t>
      </w:r>
      <w:r>
        <w:rPr>
          <w:rFonts w:ascii="Times New Roman" w:hAnsi="Times New Roman" w:cs="Times New Roman"/>
        </w:rPr>
        <w:t xml:space="preserve"> </w:t>
      </w:r>
      <w:r w:rsidRPr="005743E7">
        <w:rPr>
          <w:rFonts w:ascii="Times New Roman" w:hAnsi="Times New Roman" w:cs="Times New Roman"/>
        </w:rPr>
        <w:t>за 201</w:t>
      </w:r>
      <w:r>
        <w:rPr>
          <w:rFonts w:ascii="Times New Roman" w:hAnsi="Times New Roman" w:cs="Times New Roman"/>
        </w:rPr>
        <w:t>8</w:t>
      </w:r>
      <w:r w:rsidRPr="005743E7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  <w:t>»</w:t>
      </w:r>
    </w:p>
    <w:p w:rsidR="003D767B" w:rsidRDefault="003D767B" w:rsidP="003D767B">
      <w:pPr>
        <w:pStyle w:val="ConsNonformat"/>
        <w:ind w:right="0"/>
        <w:jc w:val="right"/>
        <w:rPr>
          <w:rFonts w:ascii="Times New Roman" w:hAnsi="Times New Roman" w:cs="Times New Roman"/>
        </w:rPr>
      </w:pPr>
    </w:p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  <w:r w:rsidRPr="00820B1A">
        <w:rPr>
          <w:rFonts w:ascii="Times New Roman" w:hAnsi="Times New Roman" w:cs="Times New Roman"/>
          <w:sz w:val="22"/>
          <w:szCs w:val="22"/>
        </w:rPr>
        <w:t>РАСХОДЫ РАЙОННОГО БЮДЖЕТА ЧАМЗИНСКОГО МУНИЦИПАЛЬНОГО РАЙОНА ПО РАЗДЕЛАМ И ПОДРАЗДЕЛАМ КЛАССИФИКАЦИИ РАСХОДОВ БЮДЖЕТОВ ЗА 201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820B1A">
        <w:rPr>
          <w:rFonts w:ascii="Times New Roman" w:hAnsi="Times New Roman" w:cs="Times New Roman"/>
          <w:sz w:val="22"/>
          <w:szCs w:val="22"/>
        </w:rPr>
        <w:t xml:space="preserve"> ГОД</w:t>
      </w:r>
    </w:p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5"/>
        <w:gridCol w:w="600"/>
        <w:gridCol w:w="640"/>
        <w:gridCol w:w="1280"/>
        <w:gridCol w:w="1680"/>
        <w:gridCol w:w="1221"/>
      </w:tblGrid>
      <w:tr w:rsidR="003D767B" w:rsidTr="003D767B">
        <w:trPr>
          <w:trHeight w:val="255"/>
        </w:trPr>
        <w:tc>
          <w:tcPr>
            <w:tcW w:w="5225" w:type="dxa"/>
            <w:vMerge w:val="restart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Наименование</w:t>
            </w:r>
          </w:p>
        </w:tc>
        <w:tc>
          <w:tcPr>
            <w:tcW w:w="600" w:type="dxa"/>
            <w:vMerge w:val="restart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ПР</w:t>
            </w:r>
          </w:p>
        </w:tc>
        <w:tc>
          <w:tcPr>
            <w:tcW w:w="2960" w:type="dxa"/>
            <w:gridSpan w:val="2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Сумма, тыс.рублей</w:t>
            </w:r>
          </w:p>
        </w:tc>
        <w:tc>
          <w:tcPr>
            <w:tcW w:w="1221" w:type="dxa"/>
            <w:vMerge w:val="restart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% исполнения</w:t>
            </w:r>
          </w:p>
        </w:tc>
      </w:tr>
      <w:tr w:rsidR="003D767B" w:rsidTr="003D767B">
        <w:trPr>
          <w:trHeight w:val="540"/>
        </w:trPr>
        <w:tc>
          <w:tcPr>
            <w:tcW w:w="5225" w:type="dxa"/>
            <w:vMerge/>
            <w:vAlign w:val="center"/>
          </w:tcPr>
          <w:p w:rsidR="003D767B" w:rsidRDefault="003D767B" w:rsidP="00E6135F"/>
        </w:tc>
        <w:tc>
          <w:tcPr>
            <w:tcW w:w="600" w:type="dxa"/>
            <w:vMerge/>
            <w:vAlign w:val="center"/>
          </w:tcPr>
          <w:p w:rsidR="003D767B" w:rsidRDefault="003D767B" w:rsidP="00E6135F"/>
        </w:tc>
        <w:tc>
          <w:tcPr>
            <w:tcW w:w="640" w:type="dxa"/>
            <w:vMerge/>
            <w:vAlign w:val="center"/>
          </w:tcPr>
          <w:p w:rsidR="003D767B" w:rsidRDefault="003D767B" w:rsidP="00E6135F"/>
        </w:tc>
        <w:tc>
          <w:tcPr>
            <w:tcW w:w="128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Утверждено на 2018 год</w:t>
            </w:r>
          </w:p>
        </w:tc>
        <w:tc>
          <w:tcPr>
            <w:tcW w:w="168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Исполнено в 2018 году</w:t>
            </w:r>
          </w:p>
        </w:tc>
        <w:tc>
          <w:tcPr>
            <w:tcW w:w="1221" w:type="dxa"/>
            <w:vMerge/>
            <w:vAlign w:val="center"/>
          </w:tcPr>
          <w:p w:rsidR="003D767B" w:rsidRDefault="003D767B" w:rsidP="00E6135F"/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1</w:t>
            </w:r>
          </w:p>
        </w:tc>
        <w:tc>
          <w:tcPr>
            <w:tcW w:w="600" w:type="dxa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2</w:t>
            </w:r>
          </w:p>
        </w:tc>
        <w:tc>
          <w:tcPr>
            <w:tcW w:w="640" w:type="dxa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3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3D767B" w:rsidRPr="00761D63" w:rsidRDefault="003D767B" w:rsidP="00E6135F">
            <w:pPr>
              <w:jc w:val="center"/>
            </w:pPr>
            <w:r>
              <w:t>4</w:t>
            </w:r>
          </w:p>
        </w:tc>
        <w:tc>
          <w:tcPr>
            <w:tcW w:w="1680" w:type="dxa"/>
            <w:shd w:val="clear" w:color="auto" w:fill="auto"/>
            <w:vAlign w:val="center"/>
          </w:tcPr>
          <w:p w:rsidR="003D767B" w:rsidRPr="00761D63" w:rsidRDefault="003D767B" w:rsidP="00E6135F">
            <w:pPr>
              <w:jc w:val="center"/>
            </w:pPr>
            <w:r>
              <w:t>4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3D767B" w:rsidRPr="00761D63" w:rsidRDefault="003D767B" w:rsidP="00E6135F">
            <w:pPr>
              <w:jc w:val="center"/>
            </w:pPr>
            <w:r>
              <w:t>6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B56DA9" w:rsidRDefault="003D767B" w:rsidP="00E6135F">
            <w:pPr>
              <w:rPr>
                <w:bCs/>
              </w:rPr>
            </w:pPr>
            <w:r w:rsidRPr="00B56DA9">
              <w:rPr>
                <w:bCs/>
              </w:rPr>
              <w:t>ВСЕГО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B56DA9" w:rsidRDefault="003D767B" w:rsidP="00E6135F">
            <w:pPr>
              <w:rPr>
                <w:bCs/>
              </w:rPr>
            </w:pPr>
            <w:r w:rsidRPr="00B56DA9">
              <w:rPr>
                <w:bCs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Pr="00B56DA9" w:rsidRDefault="003D767B" w:rsidP="00E6135F">
            <w:pPr>
              <w:rPr>
                <w:bCs/>
              </w:rPr>
            </w:pPr>
            <w:r w:rsidRPr="00B56DA9">
              <w:rPr>
                <w:bCs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  <w:rPr>
                <w:bCs/>
              </w:rPr>
            </w:pPr>
            <w:r w:rsidRPr="00B56DA9">
              <w:rPr>
                <w:bCs/>
              </w:rPr>
              <w:t>502 285,8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  <w:rPr>
                <w:bCs/>
              </w:rPr>
            </w:pPr>
            <w:r w:rsidRPr="00B56DA9">
              <w:rPr>
                <w:bCs/>
              </w:rPr>
              <w:t>459 860,0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  <w:rPr>
                <w:bCs/>
              </w:rPr>
            </w:pPr>
            <w:r w:rsidRPr="00B56DA9">
              <w:rPr>
                <w:bCs/>
              </w:rPr>
              <w:t>91,6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B56DA9" w:rsidRDefault="003D767B" w:rsidP="00E6135F">
            <w:pPr>
              <w:rPr>
                <w:bCs/>
              </w:rPr>
            </w:pPr>
            <w:r w:rsidRPr="00B56DA9">
              <w:rPr>
                <w:bCs/>
              </w:rPr>
              <w:t>Общегосударственные вопросы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B56DA9" w:rsidRDefault="003D767B" w:rsidP="00E6135F">
            <w:pPr>
              <w:rPr>
                <w:bCs/>
              </w:rPr>
            </w:pPr>
            <w:r w:rsidRPr="00B56DA9">
              <w:rPr>
                <w:bCs/>
              </w:rPr>
              <w:t>01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Pr="00B56DA9" w:rsidRDefault="003D767B" w:rsidP="00E6135F">
            <w:pPr>
              <w:rPr>
                <w:bCs/>
              </w:rPr>
            </w:pPr>
            <w:r w:rsidRPr="00B56DA9">
              <w:rPr>
                <w:bCs/>
              </w:rP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  <w:rPr>
                <w:bCs/>
              </w:rPr>
            </w:pPr>
            <w:r w:rsidRPr="00B56DA9">
              <w:rPr>
                <w:bCs/>
              </w:rPr>
              <w:t>46 454,6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  <w:rPr>
                <w:bCs/>
              </w:rPr>
            </w:pPr>
            <w:r w:rsidRPr="00B56DA9">
              <w:rPr>
                <w:bCs/>
              </w:rPr>
              <w:t>45 852,6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  <w:rPr>
                <w:bCs/>
              </w:rPr>
            </w:pPr>
            <w:r w:rsidRPr="00B56DA9">
              <w:rPr>
                <w:bCs/>
              </w:rPr>
              <w:t>98,7</w:t>
            </w:r>
          </w:p>
        </w:tc>
      </w:tr>
      <w:tr w:rsidR="003D767B" w:rsidTr="003D767B">
        <w:trPr>
          <w:trHeight w:val="510"/>
        </w:trPr>
        <w:tc>
          <w:tcPr>
            <w:tcW w:w="5225" w:type="dxa"/>
            <w:shd w:val="clear" w:color="auto" w:fill="auto"/>
          </w:tcPr>
          <w:p w:rsidR="003D767B" w:rsidRPr="00B56DA9" w:rsidRDefault="003D767B" w:rsidP="00E6135F">
            <w:r w:rsidRPr="00B56DA9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B56DA9" w:rsidRDefault="003D767B" w:rsidP="00E6135F">
            <w:r w:rsidRPr="00B56DA9">
              <w:t>01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Pr="00B56DA9" w:rsidRDefault="003D767B" w:rsidP="00E6135F">
            <w:r w:rsidRPr="00B56DA9">
              <w:t>02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</w:pPr>
            <w:r w:rsidRPr="00B56DA9">
              <w:t>1 623,6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</w:pPr>
            <w:r w:rsidRPr="00B56DA9">
              <w:t>1 615,5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</w:pPr>
            <w:r w:rsidRPr="00B56DA9">
              <w:t>99,5</w:t>
            </w:r>
          </w:p>
        </w:tc>
      </w:tr>
      <w:tr w:rsidR="003D767B" w:rsidTr="003D767B">
        <w:trPr>
          <w:trHeight w:val="76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04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20 233,3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20 129,1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99,5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Судебная практика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05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39,4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39,4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510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06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5 567,0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5 556,0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99,8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  <w:vAlign w:val="bottom"/>
          </w:tcPr>
          <w:p w:rsidR="003D767B" w:rsidRPr="00761D63" w:rsidRDefault="003D767B" w:rsidP="00E6135F">
            <w:r w:rsidRPr="00761D63">
              <w:t>Обеспечение проведения выборов и референдумов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5,6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Другие общегосударственные вопросы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13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18 985,7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18 506,9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97,5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03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3 547,2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3 468,6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97,8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Органы юстиции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03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04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2 168,4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2 168,4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510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03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09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1 355,2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1 278,6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94,4</w:t>
            </w:r>
          </w:p>
        </w:tc>
      </w:tr>
      <w:tr w:rsidR="003D767B" w:rsidTr="003D767B">
        <w:trPr>
          <w:trHeight w:val="510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03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14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23,6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21,6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91,5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Национальная экономика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04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14 673,7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12 748,7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86,9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Сельское хозяйство и рыболовство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04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05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4 238,3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2 313,2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54,6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Дорожное хозяйство (дорожные фонды)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04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09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10 415,4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10 415,4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Другие вопросы в области национальной экономики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04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12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20,0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Жилищно-коммунальное хозяйство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05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53 276,8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18 716,2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35,1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Жилищное хозяйство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05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243,0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242,6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99,8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Коммунальное хозяйство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05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02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52 843,7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18 283,6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34,6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Благоустройство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05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03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190,0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190,0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Охрана окружающей среды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06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333,0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333,0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Охрана объектов растительного и животного мира и среды их обитания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06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03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333,0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333,0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Образование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317 175,4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312 318,3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98,5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Дошкольное образование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110 655,3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109 092,3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98,6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Общее образование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02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161 133,1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159 682,3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99,1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Дополнительное образование детей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03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40 795,4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39 155,8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96,0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Профессиональная подготовка, переподготовка и повышение квалификации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05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Молодежная политика и оздоровление детей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2 566,0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2 482,6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96,7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Другие вопросы в области образования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07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09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2 020,7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1 905,3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94,3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Культура, кинематография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08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40 462,3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40 063,4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Культура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08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35 148,8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34 784,5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61D63">
              <w:t>Другие вопросы в области культуры, кинематографии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08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04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5 313,5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5 278,9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99,3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Социальная политика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10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24 647,8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24 647,1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Пенсионное обеспечение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10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1 196,1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1 195,5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99,9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Социальное обеспечение населения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10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03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13 370,9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13 370,9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Охрана семьи и детства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10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04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9 975,8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9 975,8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Другие вопросы в области социальной политики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10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06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105,0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105,0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Физическая культура и спорт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500,0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497,2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99,4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Физическая культура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11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500,0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497,2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99,4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Средства массовой информации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Pr="00C4631D" w:rsidRDefault="003D767B" w:rsidP="00E6135F">
            <w:pPr>
              <w:rPr>
                <w:bCs/>
              </w:rPr>
            </w:pPr>
            <w:r w:rsidRPr="00C4631D">
              <w:rPr>
                <w:bCs/>
              </w:rPr>
              <w:t>12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1 200,0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1 200,0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Default="003D767B" w:rsidP="00E6135F">
            <w:r>
              <w:t>Периодическая печать и издательства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12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02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1 200,0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1 200,0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Обслуживание государственного и муниципального долга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13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10,3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10,2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99,4</w:t>
            </w:r>
          </w:p>
        </w:tc>
      </w:tr>
      <w:tr w:rsidR="003D767B" w:rsidTr="003D767B">
        <w:trPr>
          <w:trHeight w:val="255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13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10,3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10,2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99,4</w:t>
            </w:r>
          </w:p>
        </w:tc>
      </w:tr>
      <w:tr w:rsidR="003D767B" w:rsidTr="003D767B">
        <w:trPr>
          <w:trHeight w:val="510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14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 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4,6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  <w:tr w:rsidR="003D767B" w:rsidTr="003D767B">
        <w:trPr>
          <w:trHeight w:val="510"/>
        </w:trPr>
        <w:tc>
          <w:tcPr>
            <w:tcW w:w="5225" w:type="dxa"/>
            <w:shd w:val="clear" w:color="auto" w:fill="auto"/>
          </w:tcPr>
          <w:p w:rsidR="003D767B" w:rsidRPr="00761D63" w:rsidRDefault="003D767B" w:rsidP="00E6135F">
            <w:r w:rsidRPr="00761D63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00" w:type="dxa"/>
            <w:shd w:val="clear" w:color="auto" w:fill="auto"/>
            <w:noWrap/>
          </w:tcPr>
          <w:p w:rsidR="003D767B" w:rsidRDefault="003D767B" w:rsidP="00E6135F">
            <w:r>
              <w:t>14</w:t>
            </w:r>
          </w:p>
        </w:tc>
        <w:tc>
          <w:tcPr>
            <w:tcW w:w="640" w:type="dxa"/>
            <w:shd w:val="clear" w:color="auto" w:fill="auto"/>
            <w:noWrap/>
          </w:tcPr>
          <w:p w:rsidR="003D767B" w:rsidRDefault="003D767B" w:rsidP="00E6135F">
            <w:r>
              <w:t>01</w:t>
            </w:r>
          </w:p>
        </w:tc>
        <w:tc>
          <w:tcPr>
            <w:tcW w:w="12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4,6</w:t>
            </w:r>
          </w:p>
        </w:tc>
        <w:tc>
          <w:tcPr>
            <w:tcW w:w="168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4,6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100,0</w:t>
            </w:r>
          </w:p>
        </w:tc>
      </w:tr>
    </w:tbl>
    <w:p w:rsidR="003D767B" w:rsidRDefault="003D767B" w:rsidP="003D767B">
      <w:pPr>
        <w:jc w:val="right"/>
        <w:rPr>
          <w:bCs/>
        </w:rPr>
      </w:pPr>
    </w:p>
    <w:p w:rsidR="003D767B" w:rsidRDefault="003D767B" w:rsidP="003D767B">
      <w:pPr>
        <w:jc w:val="right"/>
        <w:rPr>
          <w:bCs/>
        </w:rPr>
      </w:pPr>
    </w:p>
    <w:p w:rsidR="003D767B" w:rsidRDefault="003D767B" w:rsidP="003D767B">
      <w:pPr>
        <w:jc w:val="right"/>
        <w:rPr>
          <w:bCs/>
        </w:rPr>
      </w:pPr>
    </w:p>
    <w:p w:rsidR="003D767B" w:rsidRDefault="003D767B" w:rsidP="003D767B">
      <w:pPr>
        <w:jc w:val="right"/>
        <w:rPr>
          <w:bCs/>
        </w:rPr>
      </w:pPr>
    </w:p>
    <w:p w:rsidR="003D767B" w:rsidRDefault="003D767B" w:rsidP="003D767B">
      <w:pPr>
        <w:jc w:val="right"/>
        <w:rPr>
          <w:bCs/>
        </w:rPr>
      </w:pPr>
    </w:p>
    <w:p w:rsidR="003D767B" w:rsidRDefault="003D767B" w:rsidP="003D767B">
      <w:pPr>
        <w:jc w:val="right"/>
        <w:rPr>
          <w:bCs/>
        </w:rPr>
      </w:pPr>
    </w:p>
    <w:p w:rsidR="003D767B" w:rsidRDefault="003D767B" w:rsidP="003D767B">
      <w:pPr>
        <w:jc w:val="right"/>
        <w:rPr>
          <w:bCs/>
        </w:rPr>
      </w:pPr>
      <w:r>
        <w:rPr>
          <w:bCs/>
        </w:rPr>
        <w:t>Приложение №4</w:t>
      </w:r>
    </w:p>
    <w:p w:rsidR="003D767B" w:rsidRDefault="003D767B" w:rsidP="003D767B">
      <w:pPr>
        <w:jc w:val="right"/>
        <w:rPr>
          <w:bCs/>
        </w:rPr>
      </w:pPr>
      <w:r>
        <w:rPr>
          <w:bCs/>
        </w:rPr>
        <w:lastRenderedPageBreak/>
        <w:t xml:space="preserve">к решению Совета депутатов </w:t>
      </w:r>
    </w:p>
    <w:p w:rsidR="003D767B" w:rsidRDefault="003D767B" w:rsidP="003D767B">
      <w:pPr>
        <w:jc w:val="right"/>
        <w:rPr>
          <w:bCs/>
        </w:rPr>
      </w:pPr>
      <w:r>
        <w:rPr>
          <w:bCs/>
        </w:rPr>
        <w:t>Чамзинского муниципального района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bCs/>
        </w:rPr>
        <w:t>«</w:t>
      </w:r>
      <w:r w:rsidRPr="005743E7"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3D767B" w:rsidRDefault="003D767B" w:rsidP="003D767B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5743E7">
        <w:rPr>
          <w:rFonts w:ascii="Times New Roman" w:hAnsi="Times New Roman" w:cs="Times New Roman"/>
          <w:sz w:val="24"/>
          <w:szCs w:val="24"/>
        </w:rPr>
        <w:t>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43E7">
        <w:rPr>
          <w:rFonts w:ascii="Times New Roman" w:hAnsi="Times New Roman" w:cs="Times New Roman"/>
          <w:sz w:val="24"/>
          <w:szCs w:val="24"/>
        </w:rPr>
        <w:t xml:space="preserve">Чамзинского муниципального </w:t>
      </w:r>
    </w:p>
    <w:p w:rsidR="003D767B" w:rsidRDefault="003D767B" w:rsidP="003D767B">
      <w:pPr>
        <w:pStyle w:val="ConsNonformat"/>
        <w:ind w:right="0"/>
        <w:jc w:val="right"/>
        <w:rPr>
          <w:rFonts w:ascii="Times New Roman" w:hAnsi="Times New Roman" w:cs="Times New Roman"/>
        </w:rPr>
      </w:pPr>
      <w:r w:rsidRPr="005743E7">
        <w:rPr>
          <w:rFonts w:ascii="Times New Roman" w:hAnsi="Times New Roman" w:cs="Times New Roman"/>
        </w:rPr>
        <w:t>района</w:t>
      </w:r>
      <w:r>
        <w:rPr>
          <w:rFonts w:ascii="Times New Roman" w:hAnsi="Times New Roman" w:cs="Times New Roman"/>
        </w:rPr>
        <w:t xml:space="preserve"> </w:t>
      </w:r>
      <w:r w:rsidRPr="005743E7">
        <w:rPr>
          <w:rFonts w:ascii="Times New Roman" w:hAnsi="Times New Roman" w:cs="Times New Roman"/>
        </w:rPr>
        <w:t>за 201</w:t>
      </w:r>
      <w:r>
        <w:rPr>
          <w:rFonts w:ascii="Times New Roman" w:hAnsi="Times New Roman" w:cs="Times New Roman"/>
        </w:rPr>
        <w:t>8</w:t>
      </w:r>
      <w:r w:rsidRPr="005743E7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  <w:t>»</w:t>
      </w:r>
    </w:p>
    <w:p w:rsidR="003D767B" w:rsidRDefault="003D767B" w:rsidP="003D767B">
      <w:pPr>
        <w:pStyle w:val="ConsNonformat"/>
        <w:ind w:right="0"/>
        <w:jc w:val="right"/>
        <w:rPr>
          <w:rFonts w:ascii="Times New Roman" w:hAnsi="Times New Roman" w:cs="Times New Roman"/>
        </w:rPr>
      </w:pPr>
    </w:p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  <w:r w:rsidRPr="00B73D7F">
        <w:rPr>
          <w:rFonts w:ascii="Times New Roman" w:hAnsi="Times New Roman" w:cs="Times New Roman"/>
          <w:sz w:val="22"/>
          <w:szCs w:val="22"/>
        </w:rPr>
        <w:t>ИСТОЧНИКИ ВНУТРЕННЕГО ФИНАНСИРОВАНИЯ ДЕФИЦИТА РАЙОННОГО БЮДЖЕТА ЧАМЗИНСКОГО МУНИЦИПАЛЬНОГО РАЙОНА ПО КОДАМ КЛАССИФИКАЦИИ ИСТОЧНИКОВ ФИНАНСИРОВАНИЯ ДЕФИЦИТОВ БЮДЖЕТОВ ЗА 201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B73D7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ГОД</w:t>
      </w:r>
    </w:p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59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0"/>
        <w:gridCol w:w="3864"/>
        <w:gridCol w:w="1550"/>
        <w:gridCol w:w="1341"/>
        <w:gridCol w:w="1221"/>
      </w:tblGrid>
      <w:tr w:rsidR="003D767B" w:rsidTr="003D767B">
        <w:trPr>
          <w:trHeight w:val="255"/>
        </w:trPr>
        <w:tc>
          <w:tcPr>
            <w:tcW w:w="2620" w:type="dxa"/>
            <w:vMerge w:val="restart"/>
            <w:shd w:val="clear" w:color="auto" w:fill="auto"/>
            <w:noWrap/>
            <w:vAlign w:val="center"/>
          </w:tcPr>
          <w:p w:rsidR="003D767B" w:rsidRDefault="003D767B" w:rsidP="00E6135F">
            <w:pPr>
              <w:jc w:val="center"/>
            </w:pPr>
            <w:r>
              <w:t>Код</w:t>
            </w:r>
          </w:p>
        </w:tc>
        <w:tc>
          <w:tcPr>
            <w:tcW w:w="3864" w:type="dxa"/>
            <w:vMerge w:val="restart"/>
            <w:shd w:val="clear" w:color="auto" w:fill="auto"/>
            <w:vAlign w:val="center"/>
          </w:tcPr>
          <w:p w:rsidR="003D767B" w:rsidRPr="00C4631D" w:rsidRDefault="003D767B" w:rsidP="00E6135F">
            <w:pPr>
              <w:jc w:val="center"/>
            </w:pPr>
            <w:r w:rsidRPr="00C4631D"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91" w:type="dxa"/>
            <w:gridSpan w:val="2"/>
            <w:vMerge w:val="restart"/>
            <w:shd w:val="clear" w:color="auto" w:fill="auto"/>
            <w:noWrap/>
            <w:vAlign w:val="center"/>
          </w:tcPr>
          <w:p w:rsidR="003D767B" w:rsidRDefault="003D767B" w:rsidP="00E6135F">
            <w:pPr>
              <w:jc w:val="center"/>
            </w:pPr>
            <w:r>
              <w:t>Сумма, тыс.рублей</w:t>
            </w:r>
          </w:p>
        </w:tc>
        <w:tc>
          <w:tcPr>
            <w:tcW w:w="1221" w:type="dxa"/>
            <w:vMerge w:val="restart"/>
            <w:shd w:val="clear" w:color="auto" w:fill="auto"/>
            <w:noWrap/>
            <w:vAlign w:val="center"/>
          </w:tcPr>
          <w:p w:rsidR="003D767B" w:rsidRDefault="003D767B" w:rsidP="00E6135F">
            <w:pPr>
              <w:jc w:val="center"/>
            </w:pPr>
            <w:r>
              <w:t>% исполнения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vMerge/>
            <w:vAlign w:val="center"/>
          </w:tcPr>
          <w:p w:rsidR="003D767B" w:rsidRDefault="003D767B" w:rsidP="00E6135F"/>
        </w:tc>
        <w:tc>
          <w:tcPr>
            <w:tcW w:w="3864" w:type="dxa"/>
            <w:vMerge/>
            <w:vAlign w:val="center"/>
          </w:tcPr>
          <w:p w:rsidR="003D767B" w:rsidRDefault="003D767B" w:rsidP="00E6135F"/>
        </w:tc>
        <w:tc>
          <w:tcPr>
            <w:tcW w:w="2891" w:type="dxa"/>
            <w:gridSpan w:val="2"/>
            <w:vMerge/>
            <w:vAlign w:val="center"/>
          </w:tcPr>
          <w:p w:rsidR="003D767B" w:rsidRDefault="003D767B" w:rsidP="00E6135F"/>
        </w:tc>
        <w:tc>
          <w:tcPr>
            <w:tcW w:w="1221" w:type="dxa"/>
            <w:vMerge/>
            <w:vAlign w:val="center"/>
          </w:tcPr>
          <w:p w:rsidR="003D767B" w:rsidRDefault="003D767B" w:rsidP="00E6135F"/>
        </w:tc>
      </w:tr>
      <w:tr w:rsidR="003D767B" w:rsidTr="003D767B">
        <w:trPr>
          <w:trHeight w:val="517"/>
        </w:trPr>
        <w:tc>
          <w:tcPr>
            <w:tcW w:w="2620" w:type="dxa"/>
            <w:vMerge/>
            <w:vAlign w:val="center"/>
          </w:tcPr>
          <w:p w:rsidR="003D767B" w:rsidRDefault="003D767B" w:rsidP="00E6135F"/>
        </w:tc>
        <w:tc>
          <w:tcPr>
            <w:tcW w:w="3864" w:type="dxa"/>
            <w:vMerge/>
            <w:vAlign w:val="center"/>
          </w:tcPr>
          <w:p w:rsidR="003D767B" w:rsidRDefault="003D767B" w:rsidP="00E6135F"/>
        </w:tc>
        <w:tc>
          <w:tcPr>
            <w:tcW w:w="1550" w:type="dxa"/>
            <w:shd w:val="clear" w:color="auto" w:fill="auto"/>
            <w:noWrap/>
            <w:vAlign w:val="center"/>
          </w:tcPr>
          <w:p w:rsidR="003D767B" w:rsidRDefault="003D767B" w:rsidP="00E6135F">
            <w:pPr>
              <w:jc w:val="center"/>
            </w:pPr>
            <w:r>
              <w:t>Предусмотрено на 2018 год</w:t>
            </w:r>
          </w:p>
        </w:tc>
        <w:tc>
          <w:tcPr>
            <w:tcW w:w="1341" w:type="dxa"/>
            <w:shd w:val="clear" w:color="auto" w:fill="auto"/>
            <w:noWrap/>
            <w:vAlign w:val="center"/>
          </w:tcPr>
          <w:p w:rsidR="003D767B" w:rsidRDefault="003D767B" w:rsidP="00E6135F">
            <w:pPr>
              <w:jc w:val="center"/>
            </w:pPr>
            <w:r>
              <w:t>Исполнено в 2018 году</w:t>
            </w:r>
          </w:p>
        </w:tc>
        <w:tc>
          <w:tcPr>
            <w:tcW w:w="1221" w:type="dxa"/>
            <w:vMerge/>
            <w:vAlign w:val="center"/>
          </w:tcPr>
          <w:p w:rsidR="003D767B" w:rsidRDefault="003D767B" w:rsidP="00E6135F"/>
        </w:tc>
      </w:tr>
      <w:tr w:rsidR="003D767B" w:rsidTr="003D767B">
        <w:trPr>
          <w:trHeight w:val="255"/>
        </w:trPr>
        <w:tc>
          <w:tcPr>
            <w:tcW w:w="2620" w:type="dxa"/>
            <w:shd w:val="clear" w:color="auto" w:fill="auto"/>
            <w:noWrap/>
          </w:tcPr>
          <w:p w:rsidR="003D767B" w:rsidRDefault="003D767B" w:rsidP="00E6135F">
            <w:pPr>
              <w:jc w:val="center"/>
            </w:pPr>
            <w:r>
              <w:t>1</w:t>
            </w:r>
          </w:p>
        </w:tc>
        <w:tc>
          <w:tcPr>
            <w:tcW w:w="3864" w:type="dxa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2</w:t>
            </w:r>
          </w:p>
        </w:tc>
        <w:tc>
          <w:tcPr>
            <w:tcW w:w="1550" w:type="dxa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3</w:t>
            </w:r>
          </w:p>
        </w:tc>
        <w:tc>
          <w:tcPr>
            <w:tcW w:w="1341" w:type="dxa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 </w:t>
            </w:r>
          </w:p>
        </w:tc>
        <w:tc>
          <w:tcPr>
            <w:tcW w:w="1221" w:type="dxa"/>
            <w:shd w:val="clear" w:color="auto" w:fill="auto"/>
            <w:noWrap/>
            <w:vAlign w:val="bottom"/>
          </w:tcPr>
          <w:p w:rsidR="003D767B" w:rsidRDefault="003D767B" w:rsidP="00E6135F">
            <w:pPr>
              <w:jc w:val="center"/>
            </w:pPr>
            <w:r>
              <w:t> 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000 01 00 00 00 00 0000 000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ИСТОЧНИКИ ВНУТРЕННЕГО ФИНАНСИРОВАНИЯ ДЕФИЦИТОВ БЮДЖЕТОВ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13474,1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6313,8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46,9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000 01 01 00 00 00 0000 000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000 01 01 00 00 00 0000 700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000 01 01 00 00 05 0000 710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 xml:space="preserve">000 01 01 00 00 00 0000 800 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000 01 01 00 00 05 0000 810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000 01 02 00 00 00 0000 000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Кредиты кредитных организаций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5445,5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000 01 02 00 00 00 0000 700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Получение кредитов от кредитных организаций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5445,5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000 01 02 00 00 05 0000 710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5445,5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0,0 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000 01 02 00 00 00 0000 800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RPr="00C4631D" w:rsidTr="003D767B">
        <w:trPr>
          <w:trHeight w:val="510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000 01 02 00 00 05 0000 810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Погашение бюджетами муниципальных районов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 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0,0 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C4631D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000 01 03 00 00 00 0000 000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000 01 03 01 00 00 0000 000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7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lastRenderedPageBreak/>
              <w:t>000 01 03 01 00 00 0000 700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000 01 03 01 00 05 0000 710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RPr="00C4631D" w:rsidTr="003D767B">
        <w:trPr>
          <w:trHeight w:val="127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000 01 03 01 00 05 0000 710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 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 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C4631D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000 01 03 01 00 00 0000 800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000 01 03 01 00 05 0000 810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RPr="00C4631D" w:rsidTr="003D767B">
        <w:trPr>
          <w:trHeight w:val="127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000 01 03 01 00 05 0000 810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 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Pr="00C4631D" w:rsidRDefault="003D767B" w:rsidP="00E6135F">
            <w:pPr>
              <w:jc w:val="right"/>
            </w:pPr>
            <w:r>
              <w:t>0,0 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C4631D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000 01 05 00 00 00 0000 000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Изменение остатков средств на счетах по учету средств бюджетов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8028,6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4167,0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B56DA9" w:rsidRDefault="003D767B" w:rsidP="00E6135F">
            <w:pPr>
              <w:jc w:val="right"/>
            </w:pPr>
            <w:r>
              <w:t>51,9</w:t>
            </w:r>
          </w:p>
        </w:tc>
      </w:tr>
      <w:tr w:rsidR="003D767B" w:rsidTr="003D767B">
        <w:trPr>
          <w:trHeight w:val="330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000 01 05 00 00 00 0000 500</w:t>
            </w:r>
          </w:p>
        </w:tc>
        <w:tc>
          <w:tcPr>
            <w:tcW w:w="3864" w:type="dxa"/>
            <w:shd w:val="clear" w:color="auto" w:fill="FFFFFF"/>
          </w:tcPr>
          <w:p w:rsidR="003D767B" w:rsidRDefault="003D767B" w:rsidP="00E6135F">
            <w:r>
              <w:t>Увеличение остатков средств бюджетов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-504257,1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-455893,0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B56DA9" w:rsidRDefault="003D767B" w:rsidP="00E6135F">
            <w:pPr>
              <w:jc w:val="right"/>
            </w:pPr>
            <w:r>
              <w:t>90,4</w:t>
            </w:r>
          </w:p>
        </w:tc>
      </w:tr>
      <w:tr w:rsidR="003D767B" w:rsidTr="003D767B">
        <w:trPr>
          <w:trHeight w:val="330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000 01 05 02 00 00 0000 500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>Увеличение прочих остатков средств бюджетов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-504257,1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-455893,0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B56DA9" w:rsidRDefault="003D767B" w:rsidP="00E6135F">
            <w:pPr>
              <w:jc w:val="right"/>
            </w:pPr>
            <w:r>
              <w:t>90,4</w:t>
            </w:r>
          </w:p>
        </w:tc>
      </w:tr>
      <w:tr w:rsidR="003D767B" w:rsidTr="003D767B">
        <w:trPr>
          <w:trHeight w:val="345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000 01 05 02 01 00 0000 510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>Увеличение прочих остатков денежных средств бюджетов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-504257,1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-455893,0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B56DA9" w:rsidRDefault="003D767B" w:rsidP="00E6135F">
            <w:pPr>
              <w:jc w:val="right"/>
            </w:pPr>
            <w:r>
              <w:t>90,4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vMerge w:val="restart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000 01 05 02 01 05 0000 510</w:t>
            </w:r>
          </w:p>
        </w:tc>
        <w:tc>
          <w:tcPr>
            <w:tcW w:w="3864" w:type="dxa"/>
            <w:vMerge w:val="restart"/>
            <w:shd w:val="clear" w:color="auto" w:fill="FFFFFF"/>
          </w:tcPr>
          <w:p w:rsidR="003D767B" w:rsidRPr="00C4631D" w:rsidRDefault="003D767B" w:rsidP="00E6135F">
            <w:r w:rsidRPr="00C4631D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50" w:type="dxa"/>
            <w:vMerge w:val="restart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-504257,1</w:t>
            </w:r>
          </w:p>
        </w:tc>
        <w:tc>
          <w:tcPr>
            <w:tcW w:w="1341" w:type="dxa"/>
            <w:vMerge w:val="restart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-455893,0</w:t>
            </w:r>
          </w:p>
        </w:tc>
        <w:tc>
          <w:tcPr>
            <w:tcW w:w="1221" w:type="dxa"/>
            <w:vMerge w:val="restart"/>
            <w:shd w:val="clear" w:color="auto" w:fill="FFFFFF"/>
            <w:noWrap/>
          </w:tcPr>
          <w:p w:rsidR="003D767B" w:rsidRPr="00B56DA9" w:rsidRDefault="003D767B" w:rsidP="00E6135F">
            <w:pPr>
              <w:jc w:val="right"/>
            </w:pPr>
            <w:r>
              <w:t>90,4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vMerge/>
            <w:vAlign w:val="center"/>
          </w:tcPr>
          <w:p w:rsidR="003D767B" w:rsidRDefault="003D767B" w:rsidP="00E6135F"/>
        </w:tc>
        <w:tc>
          <w:tcPr>
            <w:tcW w:w="3864" w:type="dxa"/>
            <w:vMerge/>
            <w:vAlign w:val="center"/>
          </w:tcPr>
          <w:p w:rsidR="003D767B" w:rsidRDefault="003D767B" w:rsidP="00E6135F"/>
        </w:tc>
        <w:tc>
          <w:tcPr>
            <w:tcW w:w="1550" w:type="dxa"/>
            <w:vMerge/>
            <w:vAlign w:val="center"/>
          </w:tcPr>
          <w:p w:rsidR="003D767B" w:rsidRDefault="003D767B" w:rsidP="00E6135F"/>
        </w:tc>
        <w:tc>
          <w:tcPr>
            <w:tcW w:w="1341" w:type="dxa"/>
            <w:vMerge/>
            <w:vAlign w:val="center"/>
          </w:tcPr>
          <w:p w:rsidR="003D767B" w:rsidRDefault="003D767B" w:rsidP="00E6135F"/>
        </w:tc>
        <w:tc>
          <w:tcPr>
            <w:tcW w:w="1221" w:type="dxa"/>
            <w:vMerge/>
            <w:vAlign w:val="center"/>
          </w:tcPr>
          <w:p w:rsidR="003D767B" w:rsidRDefault="003D767B" w:rsidP="00E6135F"/>
        </w:tc>
      </w:tr>
      <w:tr w:rsidR="003D767B" w:rsidTr="003D767B">
        <w:trPr>
          <w:trHeight w:val="300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000 01 05 00 00 00 0000 600</w:t>
            </w:r>
          </w:p>
        </w:tc>
        <w:tc>
          <w:tcPr>
            <w:tcW w:w="3864" w:type="dxa"/>
            <w:shd w:val="clear" w:color="auto" w:fill="FFFFFF"/>
          </w:tcPr>
          <w:p w:rsidR="003D767B" w:rsidRDefault="003D767B" w:rsidP="00E6135F">
            <w:r>
              <w:t>Уменьшение остатков средств бюджетов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512285,8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460060,0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B56DA9" w:rsidRDefault="003D767B" w:rsidP="00E6135F">
            <w:pPr>
              <w:jc w:val="right"/>
            </w:pPr>
            <w:r>
              <w:t>89,8</w:t>
            </w:r>
          </w:p>
        </w:tc>
      </w:tr>
      <w:tr w:rsidR="003D767B" w:rsidTr="003D767B">
        <w:trPr>
          <w:trHeight w:val="285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000 01 05 02 00 00 0000 600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>Уменьшение прочих остатков средств бюджетов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512285,8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460060,0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B56DA9" w:rsidRDefault="003D767B" w:rsidP="00E6135F">
            <w:pPr>
              <w:jc w:val="right"/>
            </w:pPr>
            <w:r>
              <w:t>89,8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vMerge w:val="restart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000 01 05 02 01 00 0000 610</w:t>
            </w:r>
          </w:p>
        </w:tc>
        <w:tc>
          <w:tcPr>
            <w:tcW w:w="3864" w:type="dxa"/>
            <w:vMerge w:val="restart"/>
            <w:shd w:val="clear" w:color="auto" w:fill="FFFFFF"/>
          </w:tcPr>
          <w:p w:rsidR="003D767B" w:rsidRPr="00C4631D" w:rsidRDefault="003D767B" w:rsidP="00E6135F">
            <w:r w:rsidRPr="00C4631D">
              <w:t>Уменьшение прочих остатков денежных средств бюджетов</w:t>
            </w:r>
          </w:p>
        </w:tc>
        <w:tc>
          <w:tcPr>
            <w:tcW w:w="1550" w:type="dxa"/>
            <w:vMerge w:val="restart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512285,8</w:t>
            </w:r>
          </w:p>
        </w:tc>
        <w:tc>
          <w:tcPr>
            <w:tcW w:w="1341" w:type="dxa"/>
            <w:vMerge w:val="restart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460060,0</w:t>
            </w:r>
          </w:p>
        </w:tc>
        <w:tc>
          <w:tcPr>
            <w:tcW w:w="1221" w:type="dxa"/>
            <w:vMerge w:val="restart"/>
            <w:shd w:val="clear" w:color="auto" w:fill="FFFFFF"/>
            <w:noWrap/>
          </w:tcPr>
          <w:p w:rsidR="003D767B" w:rsidRPr="00B56DA9" w:rsidRDefault="003D767B" w:rsidP="00E6135F">
            <w:pPr>
              <w:jc w:val="right"/>
            </w:pPr>
            <w:r>
              <w:t>89,8</w:t>
            </w:r>
          </w:p>
        </w:tc>
      </w:tr>
      <w:tr w:rsidR="003D767B" w:rsidTr="003D767B">
        <w:trPr>
          <w:trHeight w:val="230"/>
        </w:trPr>
        <w:tc>
          <w:tcPr>
            <w:tcW w:w="2620" w:type="dxa"/>
            <w:vMerge/>
            <w:vAlign w:val="center"/>
          </w:tcPr>
          <w:p w:rsidR="003D767B" w:rsidRDefault="003D767B" w:rsidP="00E6135F"/>
        </w:tc>
        <w:tc>
          <w:tcPr>
            <w:tcW w:w="3864" w:type="dxa"/>
            <w:vMerge/>
            <w:vAlign w:val="center"/>
          </w:tcPr>
          <w:p w:rsidR="003D767B" w:rsidRDefault="003D767B" w:rsidP="00E6135F"/>
        </w:tc>
        <w:tc>
          <w:tcPr>
            <w:tcW w:w="1550" w:type="dxa"/>
            <w:vMerge/>
            <w:vAlign w:val="center"/>
          </w:tcPr>
          <w:p w:rsidR="003D767B" w:rsidRDefault="003D767B" w:rsidP="00E6135F"/>
        </w:tc>
        <w:tc>
          <w:tcPr>
            <w:tcW w:w="1341" w:type="dxa"/>
            <w:vMerge/>
            <w:vAlign w:val="center"/>
          </w:tcPr>
          <w:p w:rsidR="003D767B" w:rsidRDefault="003D767B" w:rsidP="00E6135F"/>
        </w:tc>
        <w:tc>
          <w:tcPr>
            <w:tcW w:w="1221" w:type="dxa"/>
            <w:vMerge/>
            <w:vAlign w:val="center"/>
          </w:tcPr>
          <w:p w:rsidR="003D767B" w:rsidRDefault="003D767B" w:rsidP="00E6135F"/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000 01 05 02 01 05 0000 610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512285,8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460060,0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B56DA9" w:rsidRDefault="003D767B" w:rsidP="00E6135F">
            <w:pPr>
              <w:jc w:val="right"/>
            </w:pPr>
            <w:r>
              <w:t>89,8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000 01 06 00 00 00 0000 000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Иные источники внутреннего финансирования дефицитов бюджетов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2146,8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36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000 01 06 04 00 00 0000 000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 xml:space="preserve">Исполнение государственных и муниципальных гарантий 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000 01 06 04 01 00 0000 000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153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lastRenderedPageBreak/>
              <w:t>000 01 06 04 01 05 0000 810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000 01 06 05 00 00 0000 000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pPr>
              <w:jc w:val="both"/>
            </w:pPr>
            <w:r w:rsidRPr="00C4631D"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2146,8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000 01 06 05 00 00 0000 600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10000,0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2346,8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23,5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000 01 06 05 01 00 0000 600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000 01 06 05 01 05 0000 640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0,0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000 01 06 05 02 00 0000 640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10000,0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2346,8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23,5</w:t>
            </w:r>
          </w:p>
        </w:tc>
      </w:tr>
      <w:tr w:rsidR="003D767B" w:rsidTr="003D767B">
        <w:trPr>
          <w:trHeight w:val="82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000 01 06 05 02 05 0000 640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10000,0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2346,8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23,5</w:t>
            </w:r>
          </w:p>
        </w:tc>
      </w:tr>
      <w:tr w:rsidR="003D767B" w:rsidTr="003D767B">
        <w:trPr>
          <w:trHeight w:val="1320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000 01 06 05 02 05 0000 640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 xml:space="preserve">Возврат бюджетных кредитов, предоставленных другим бюджетам бюджетной системы Российской       </w:t>
            </w:r>
            <w:r w:rsidRPr="00C4631D"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10000,0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2346,8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23,5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000 01 06 05 00 00 0000 500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-10000,0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-200,0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2,0</w:t>
            </w:r>
          </w:p>
        </w:tc>
      </w:tr>
      <w:tr w:rsidR="003D767B" w:rsidTr="003D767B">
        <w:trPr>
          <w:trHeight w:val="765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000 01 06 05 02 05 0000 540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-10000,0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-200,0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2,0</w:t>
            </w:r>
          </w:p>
        </w:tc>
      </w:tr>
      <w:tr w:rsidR="003D767B" w:rsidTr="003D767B">
        <w:trPr>
          <w:trHeight w:val="1035"/>
        </w:trPr>
        <w:tc>
          <w:tcPr>
            <w:tcW w:w="2620" w:type="dxa"/>
            <w:shd w:val="clear" w:color="auto" w:fill="FFFFFF"/>
          </w:tcPr>
          <w:p w:rsidR="003D767B" w:rsidRDefault="003D767B" w:rsidP="00E6135F">
            <w:pPr>
              <w:jc w:val="center"/>
            </w:pPr>
            <w:r>
              <w:t>000 01 06 05 02 05 0000 540</w:t>
            </w:r>
          </w:p>
        </w:tc>
        <w:tc>
          <w:tcPr>
            <w:tcW w:w="3864" w:type="dxa"/>
            <w:shd w:val="clear" w:color="auto" w:fill="FFFFFF"/>
          </w:tcPr>
          <w:p w:rsidR="003D767B" w:rsidRPr="00C4631D" w:rsidRDefault="003D767B" w:rsidP="00E6135F">
            <w:r w:rsidRPr="00C4631D"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550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-10000,0</w:t>
            </w:r>
          </w:p>
        </w:tc>
        <w:tc>
          <w:tcPr>
            <w:tcW w:w="1341" w:type="dxa"/>
            <w:shd w:val="clear" w:color="auto" w:fill="FFFFFF"/>
            <w:noWrap/>
          </w:tcPr>
          <w:p w:rsidR="003D767B" w:rsidRDefault="003D767B" w:rsidP="00E6135F">
            <w:pPr>
              <w:jc w:val="right"/>
            </w:pPr>
            <w:r>
              <w:t>-200,0</w:t>
            </w:r>
          </w:p>
        </w:tc>
        <w:tc>
          <w:tcPr>
            <w:tcW w:w="1221" w:type="dxa"/>
            <w:shd w:val="clear" w:color="auto" w:fill="FFFFFF"/>
            <w:noWrap/>
          </w:tcPr>
          <w:p w:rsidR="003D767B" w:rsidRPr="002C3216" w:rsidRDefault="003D767B" w:rsidP="00E6135F">
            <w:pPr>
              <w:jc w:val="right"/>
            </w:pPr>
            <w:r>
              <w:t>2,0</w:t>
            </w:r>
          </w:p>
        </w:tc>
      </w:tr>
      <w:tr w:rsidR="003D767B" w:rsidTr="003D767B">
        <w:trPr>
          <w:trHeight w:val="510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center"/>
            </w:pPr>
            <w:r>
              <w:t>000 01 00 00 00 00 0000 000</w:t>
            </w:r>
          </w:p>
        </w:tc>
        <w:tc>
          <w:tcPr>
            <w:tcW w:w="3864" w:type="dxa"/>
            <w:shd w:val="clear" w:color="auto" w:fill="auto"/>
          </w:tcPr>
          <w:p w:rsidR="003D767B" w:rsidRPr="00C4631D" w:rsidRDefault="003D767B" w:rsidP="00E6135F">
            <w:r w:rsidRPr="00C4631D">
              <w:t>Итого источников внутреннего финансирования дефицита районного бюджета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13474,1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6313,8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46,9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both"/>
            </w:pPr>
            <w:r>
              <w:t> </w:t>
            </w:r>
          </w:p>
        </w:tc>
        <w:tc>
          <w:tcPr>
            <w:tcW w:w="3864" w:type="dxa"/>
            <w:shd w:val="clear" w:color="auto" w:fill="auto"/>
          </w:tcPr>
          <w:p w:rsidR="003D767B" w:rsidRDefault="003D767B" w:rsidP="00E6135F">
            <w:r>
              <w:t>Привлечение средств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5445,5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2346,8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15,2</w:t>
            </w:r>
          </w:p>
        </w:tc>
      </w:tr>
      <w:tr w:rsidR="003D767B" w:rsidTr="003D767B">
        <w:trPr>
          <w:trHeight w:val="255"/>
        </w:trPr>
        <w:tc>
          <w:tcPr>
            <w:tcW w:w="2620" w:type="dxa"/>
            <w:shd w:val="clear" w:color="auto" w:fill="auto"/>
          </w:tcPr>
          <w:p w:rsidR="003D767B" w:rsidRDefault="003D767B" w:rsidP="00E6135F">
            <w:pPr>
              <w:jc w:val="both"/>
            </w:pPr>
            <w:r>
              <w:t> </w:t>
            </w:r>
          </w:p>
        </w:tc>
        <w:tc>
          <w:tcPr>
            <w:tcW w:w="3864" w:type="dxa"/>
            <w:shd w:val="clear" w:color="auto" w:fill="auto"/>
          </w:tcPr>
          <w:p w:rsidR="003D767B" w:rsidRDefault="003D767B" w:rsidP="00E6135F">
            <w:r>
              <w:t>Погашение основной суммы задолженности</w:t>
            </w:r>
          </w:p>
        </w:tc>
        <w:tc>
          <w:tcPr>
            <w:tcW w:w="1550" w:type="dxa"/>
            <w:shd w:val="clear" w:color="auto" w:fill="auto"/>
            <w:noWrap/>
          </w:tcPr>
          <w:p w:rsidR="003D767B" w:rsidRDefault="003D767B" w:rsidP="00E6135F">
            <w:pPr>
              <w:jc w:val="right"/>
            </w:pPr>
            <w:r>
              <w:t>0,0</w:t>
            </w:r>
          </w:p>
        </w:tc>
        <w:tc>
          <w:tcPr>
            <w:tcW w:w="1341" w:type="dxa"/>
            <w:shd w:val="clear" w:color="auto" w:fill="auto"/>
            <w:noWrap/>
          </w:tcPr>
          <w:p w:rsidR="003D767B" w:rsidRPr="00E16463" w:rsidRDefault="003D767B" w:rsidP="00E6135F">
            <w:pPr>
              <w:jc w:val="right"/>
            </w:pPr>
            <w:r>
              <w:t>-200,0</w:t>
            </w:r>
          </w:p>
        </w:tc>
        <w:tc>
          <w:tcPr>
            <w:tcW w:w="1221" w:type="dxa"/>
            <w:shd w:val="clear" w:color="auto" w:fill="auto"/>
            <w:noWrap/>
          </w:tcPr>
          <w:p w:rsidR="003D767B" w:rsidRPr="002C3216" w:rsidRDefault="003D767B" w:rsidP="00E6135F">
            <w:pPr>
              <w:jc w:val="right"/>
            </w:pPr>
            <w:r>
              <w:t>2,0</w:t>
            </w:r>
          </w:p>
        </w:tc>
      </w:tr>
    </w:tbl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2"/>
          <w:szCs w:val="22"/>
        </w:rPr>
      </w:pPr>
    </w:p>
    <w:p w:rsidR="003D767B" w:rsidRPr="00B73D7F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0"/>
          <w:szCs w:val="20"/>
        </w:rPr>
      </w:pPr>
    </w:p>
    <w:p w:rsidR="003D767B" w:rsidRDefault="003D767B" w:rsidP="003D767B">
      <w:pPr>
        <w:pStyle w:val="ConsNonformat"/>
        <w:ind w:right="0"/>
        <w:jc w:val="center"/>
        <w:rPr>
          <w:rFonts w:ascii="Times New Roman" w:hAnsi="Times New Roman" w:cs="Times New Roman"/>
          <w:sz w:val="20"/>
          <w:szCs w:val="20"/>
        </w:rPr>
      </w:pPr>
    </w:p>
    <w:p w:rsidR="000C096F" w:rsidRPr="006D012D" w:rsidRDefault="000C096F" w:rsidP="000C096F">
      <w:pPr>
        <w:jc w:val="center"/>
      </w:pPr>
      <w:r w:rsidRPr="006D012D">
        <w:t xml:space="preserve">Республика Мордовия                                         </w:t>
      </w:r>
    </w:p>
    <w:p w:rsidR="000C096F" w:rsidRPr="006D012D" w:rsidRDefault="000C096F" w:rsidP="000C096F">
      <w:pPr>
        <w:jc w:val="center"/>
      </w:pPr>
      <w:r w:rsidRPr="006D012D">
        <w:t>Совет депутатов Чамзинского муниципального района</w:t>
      </w:r>
    </w:p>
    <w:p w:rsidR="000C096F" w:rsidRPr="006D012D" w:rsidRDefault="000C096F" w:rsidP="000C096F">
      <w:pPr>
        <w:jc w:val="center"/>
        <w:rPr>
          <w:b/>
          <w:bCs/>
        </w:rPr>
      </w:pPr>
    </w:p>
    <w:p w:rsidR="000C096F" w:rsidRPr="006D012D" w:rsidRDefault="000C096F" w:rsidP="000C096F">
      <w:pPr>
        <w:rPr>
          <w:b/>
          <w:bCs/>
        </w:rPr>
      </w:pPr>
    </w:p>
    <w:p w:rsidR="000C096F" w:rsidRPr="006D012D" w:rsidRDefault="000C096F" w:rsidP="000C096F">
      <w:pPr>
        <w:jc w:val="center"/>
        <w:rPr>
          <w:b/>
          <w:bCs/>
        </w:rPr>
      </w:pPr>
      <w:r w:rsidRPr="006D012D">
        <w:rPr>
          <w:b/>
          <w:bCs/>
        </w:rPr>
        <w:t>РЕШЕНИЕ</w:t>
      </w:r>
    </w:p>
    <w:p w:rsidR="000C096F" w:rsidRPr="00755834" w:rsidRDefault="000C096F" w:rsidP="000C096F">
      <w:pPr>
        <w:jc w:val="center"/>
      </w:pPr>
      <w:r>
        <w:t>(ХХХ-</w:t>
      </w:r>
      <w:r w:rsidRPr="00755834">
        <w:t>я</w:t>
      </w:r>
      <w:r w:rsidRPr="009426EB">
        <w:t xml:space="preserve"> </w:t>
      </w:r>
      <w:r>
        <w:t xml:space="preserve">внеочередная </w:t>
      </w:r>
      <w:r w:rsidRPr="00755834">
        <w:t>сессия)</w:t>
      </w:r>
    </w:p>
    <w:p w:rsidR="000C096F" w:rsidRPr="001B64A9" w:rsidRDefault="000C096F" w:rsidP="000C096F">
      <w:pPr>
        <w:rPr>
          <w:b/>
          <w:bCs/>
        </w:rPr>
      </w:pPr>
    </w:p>
    <w:p w:rsidR="000C096F" w:rsidRPr="00770D87" w:rsidRDefault="000C096F" w:rsidP="000C096F">
      <w:pPr>
        <w:jc w:val="center"/>
        <w:rPr>
          <w:b/>
          <w:bCs/>
        </w:rPr>
      </w:pPr>
      <w:r>
        <w:rPr>
          <w:b/>
          <w:bCs/>
        </w:rPr>
        <w:t>30.04</w:t>
      </w:r>
      <w:r w:rsidRPr="001411D3">
        <w:rPr>
          <w:b/>
          <w:bCs/>
        </w:rPr>
        <w:t>.201</w:t>
      </w:r>
      <w:r>
        <w:rPr>
          <w:b/>
          <w:bCs/>
        </w:rPr>
        <w:t>9</w:t>
      </w:r>
      <w:r w:rsidRPr="001411D3">
        <w:rPr>
          <w:b/>
          <w:bCs/>
        </w:rPr>
        <w:t xml:space="preserve">г                    </w:t>
      </w:r>
      <w:r>
        <w:rPr>
          <w:b/>
          <w:bCs/>
        </w:rPr>
        <w:t xml:space="preserve">                            </w:t>
      </w:r>
      <w:r w:rsidRPr="001411D3">
        <w:rPr>
          <w:b/>
          <w:bCs/>
        </w:rPr>
        <w:t xml:space="preserve">                                                            </w:t>
      </w:r>
      <w:r>
        <w:rPr>
          <w:b/>
          <w:bCs/>
        </w:rPr>
        <w:t xml:space="preserve">                             </w:t>
      </w:r>
      <w:r w:rsidRPr="001411D3">
        <w:rPr>
          <w:b/>
          <w:bCs/>
        </w:rPr>
        <w:t>№</w:t>
      </w:r>
      <w:r w:rsidRPr="00770D87">
        <w:rPr>
          <w:b/>
          <w:bCs/>
        </w:rPr>
        <w:t xml:space="preserve"> </w:t>
      </w:r>
      <w:r>
        <w:rPr>
          <w:b/>
          <w:bCs/>
        </w:rPr>
        <w:t>199</w:t>
      </w:r>
    </w:p>
    <w:p w:rsidR="000C096F" w:rsidRPr="001411D3" w:rsidRDefault="000C096F" w:rsidP="000C096F">
      <w:pPr>
        <w:jc w:val="center"/>
      </w:pPr>
      <w:r w:rsidRPr="001411D3">
        <w:t>р.п.Чамзинка</w:t>
      </w:r>
    </w:p>
    <w:p w:rsidR="000C096F" w:rsidRDefault="000C096F" w:rsidP="000C096F">
      <w:pPr>
        <w:jc w:val="center"/>
        <w:rPr>
          <w:sz w:val="8"/>
          <w:szCs w:val="8"/>
        </w:rPr>
      </w:pPr>
    </w:p>
    <w:p w:rsidR="000C096F" w:rsidRDefault="000C096F" w:rsidP="000C096F">
      <w:pPr>
        <w:jc w:val="center"/>
        <w:rPr>
          <w:sz w:val="8"/>
          <w:szCs w:val="8"/>
        </w:rPr>
      </w:pPr>
    </w:p>
    <w:p w:rsidR="000C096F" w:rsidRPr="001B64A9" w:rsidRDefault="000C096F" w:rsidP="000C096F">
      <w:pPr>
        <w:jc w:val="center"/>
        <w:rPr>
          <w:sz w:val="8"/>
          <w:szCs w:val="8"/>
        </w:rPr>
      </w:pPr>
    </w:p>
    <w:p w:rsidR="000C096F" w:rsidRPr="001411D3" w:rsidRDefault="000C096F" w:rsidP="000C096F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0C096F" w:rsidRPr="001411D3" w:rsidRDefault="000C096F" w:rsidP="000C096F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>
        <w:rPr>
          <w:b/>
          <w:bCs/>
        </w:rPr>
        <w:t>8</w:t>
      </w:r>
      <w:r w:rsidRPr="001411D3">
        <w:rPr>
          <w:b/>
          <w:bCs/>
        </w:rPr>
        <w:t>г. №</w:t>
      </w:r>
      <w:r>
        <w:rPr>
          <w:b/>
          <w:bCs/>
        </w:rPr>
        <w:t xml:space="preserve"> 173</w:t>
      </w:r>
    </w:p>
    <w:p w:rsidR="000C096F" w:rsidRPr="001411D3" w:rsidRDefault="000C096F" w:rsidP="000C096F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0C096F" w:rsidRDefault="000C096F" w:rsidP="000C096F">
      <w:pPr>
        <w:jc w:val="center"/>
        <w:rPr>
          <w:b/>
          <w:bCs/>
        </w:rPr>
      </w:pPr>
      <w:r w:rsidRPr="001411D3">
        <w:rPr>
          <w:b/>
          <w:bCs/>
        </w:rPr>
        <w:t>на 201</w:t>
      </w:r>
      <w:r>
        <w:rPr>
          <w:b/>
          <w:bCs/>
        </w:rPr>
        <w:t>9</w:t>
      </w:r>
      <w:r w:rsidRPr="001411D3">
        <w:rPr>
          <w:b/>
          <w:bCs/>
        </w:rPr>
        <w:t xml:space="preserve"> год и плановый период 20</w:t>
      </w:r>
      <w:r>
        <w:rPr>
          <w:b/>
          <w:bCs/>
        </w:rPr>
        <w:t>20</w:t>
      </w:r>
      <w:r w:rsidRPr="001411D3">
        <w:rPr>
          <w:b/>
          <w:bCs/>
        </w:rPr>
        <w:t xml:space="preserve"> и 20</w:t>
      </w:r>
      <w:r>
        <w:rPr>
          <w:b/>
          <w:bCs/>
        </w:rPr>
        <w:t>21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0C096F" w:rsidRPr="001411D3" w:rsidRDefault="000C096F" w:rsidP="000C096F">
      <w:pPr>
        <w:jc w:val="center"/>
        <w:rPr>
          <w:u w:val="single"/>
        </w:rPr>
      </w:pPr>
    </w:p>
    <w:p w:rsidR="000C096F" w:rsidRDefault="000C096F" w:rsidP="000C096F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0C096F" w:rsidRDefault="000C096F" w:rsidP="000C096F">
      <w:pPr>
        <w:jc w:val="both"/>
        <w:rPr>
          <w:sz w:val="16"/>
          <w:szCs w:val="16"/>
        </w:rPr>
      </w:pPr>
    </w:p>
    <w:p w:rsidR="000C096F" w:rsidRPr="008D569D" w:rsidRDefault="000C096F" w:rsidP="000C096F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0C096F" w:rsidRPr="004204A1" w:rsidRDefault="000C096F" w:rsidP="000C096F">
      <w:pPr>
        <w:jc w:val="both"/>
        <w:rPr>
          <w:sz w:val="16"/>
          <w:szCs w:val="16"/>
        </w:rPr>
      </w:pPr>
    </w:p>
    <w:p w:rsidR="000C096F" w:rsidRDefault="000C096F" w:rsidP="000C096F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>
        <w:t>8</w:t>
      </w:r>
      <w:r w:rsidRPr="00B3248F">
        <w:t>г. № 1</w:t>
      </w:r>
      <w:r>
        <w:t>7</w:t>
      </w:r>
      <w:r w:rsidRPr="00B3248F">
        <w:t>3 «О бюджете Чамзинского муниципального района Республики Мордовия на 201</w:t>
      </w:r>
      <w:r>
        <w:t>9</w:t>
      </w:r>
      <w:r w:rsidRPr="00B3248F">
        <w:t xml:space="preserve"> год и плановый период 20</w:t>
      </w:r>
      <w:r>
        <w:t>20</w:t>
      </w:r>
      <w:r w:rsidRPr="00B3248F">
        <w:t xml:space="preserve"> и 202</w:t>
      </w:r>
      <w:r>
        <w:t>1</w:t>
      </w:r>
      <w:r w:rsidRPr="00B3248F">
        <w:t xml:space="preserve"> годов» следующие изменения:</w:t>
      </w:r>
    </w:p>
    <w:p w:rsidR="000C096F" w:rsidRPr="002100E1" w:rsidRDefault="000C096F" w:rsidP="000C096F">
      <w:pPr>
        <w:ind w:firstLine="708"/>
        <w:jc w:val="both"/>
      </w:pPr>
    </w:p>
    <w:p w:rsidR="000C096F" w:rsidRDefault="000C096F" w:rsidP="000C096F">
      <w:pPr>
        <w:numPr>
          <w:ilvl w:val="1"/>
          <w:numId w:val="7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 цифры «</w:t>
      </w:r>
      <w:r>
        <w:t>391 831,5</w:t>
      </w:r>
      <w:r w:rsidRPr="002100E1">
        <w:t>» заменить цифрами «</w:t>
      </w:r>
      <w:r>
        <w:t>391 660,0</w:t>
      </w:r>
      <w:r w:rsidRPr="002100E1">
        <w:t>», цифры «</w:t>
      </w:r>
      <w:r>
        <w:t>404 712,9</w:t>
      </w:r>
      <w:r w:rsidRPr="002100E1">
        <w:t>» заменить цифрами «</w:t>
      </w:r>
      <w:r>
        <w:t>404 541,4</w:t>
      </w:r>
      <w:r w:rsidRPr="002100E1">
        <w:t>».</w:t>
      </w:r>
    </w:p>
    <w:p w:rsidR="000C096F" w:rsidRDefault="000C096F" w:rsidP="000C096F">
      <w:pPr>
        <w:autoSpaceDE w:val="0"/>
        <w:autoSpaceDN w:val="0"/>
        <w:adjustRightInd w:val="0"/>
        <w:ind w:firstLine="540"/>
        <w:jc w:val="both"/>
      </w:pPr>
      <w:r>
        <w:t xml:space="preserve">1.2. В пункте 4 статьи 16 </w:t>
      </w:r>
      <w:r w:rsidRPr="00590BE5">
        <w:t>цифры «</w:t>
      </w:r>
      <w:r>
        <w:t>9 018,8</w:t>
      </w:r>
      <w:r w:rsidRPr="00590BE5">
        <w:t>»</w:t>
      </w:r>
      <w:r>
        <w:t xml:space="preserve"> заменить цифрами «9 019,7».</w:t>
      </w:r>
    </w:p>
    <w:p w:rsidR="000C096F" w:rsidRDefault="000C096F" w:rsidP="000C096F">
      <w:pPr>
        <w:ind w:left="540"/>
        <w:jc w:val="both"/>
      </w:pPr>
      <w:r>
        <w:t>1.3. В пункте 5 статьи 16 цифры «19 260,3» заменить цифрами «19 260,2»</w:t>
      </w:r>
      <w:r w:rsidRPr="00A55912">
        <w:t>.</w:t>
      </w:r>
      <w:r>
        <w:t xml:space="preserve"> </w:t>
      </w:r>
    </w:p>
    <w:p w:rsidR="000C096F" w:rsidRDefault="000C096F" w:rsidP="000C096F">
      <w:pPr>
        <w:ind w:left="540"/>
        <w:jc w:val="both"/>
      </w:pPr>
      <w:r>
        <w:t>1.4. В пункте 6 статьи 16 цифры «119 162,6» заменить цифрами «118 952,2».</w:t>
      </w:r>
    </w:p>
    <w:p w:rsidR="000C096F" w:rsidRDefault="000C096F" w:rsidP="000C096F">
      <w:pPr>
        <w:ind w:left="540"/>
        <w:jc w:val="both"/>
      </w:pPr>
      <w:r>
        <w:t>1.5. Приложение №4 изложить в следующей редакции:</w:t>
      </w:r>
    </w:p>
    <w:p w:rsidR="000C096F" w:rsidRDefault="005E7675" w:rsidP="000C096F">
      <w:pPr>
        <w:ind w:left="7788"/>
        <w:jc w:val="both"/>
      </w:pPr>
      <w:r>
        <w:t xml:space="preserve">                   </w:t>
      </w:r>
      <w:r w:rsidR="000C096F">
        <w:t>«Приложение №4</w:t>
      </w:r>
    </w:p>
    <w:p w:rsidR="000C096F" w:rsidRDefault="000C096F" w:rsidP="000C096F">
      <w:pPr>
        <w:ind w:left="7788"/>
        <w:jc w:val="both"/>
      </w:pPr>
    </w:p>
    <w:p w:rsidR="000C096F" w:rsidRDefault="000C096F" w:rsidP="000C096F">
      <w:pPr>
        <w:jc w:val="center"/>
      </w:pPr>
      <w:r>
        <w:t xml:space="preserve">ОБЪЕМ БЕЗВОЗМЕЗДНЫХ ПОСТУПЛЕНИЙ В БЮДЖЕТ </w:t>
      </w:r>
    </w:p>
    <w:p w:rsidR="000C096F" w:rsidRDefault="000C096F" w:rsidP="000C096F">
      <w:pPr>
        <w:jc w:val="center"/>
      </w:pPr>
      <w:r>
        <w:t xml:space="preserve">ЧАМЗИНСКОГО МУНИЦИПАЛЬНОГО РАЙОНА  РЕСПУБЛИКИ МОРДОВИЯ </w:t>
      </w:r>
    </w:p>
    <w:p w:rsidR="000C096F" w:rsidRDefault="000C096F" w:rsidP="000C096F">
      <w:pPr>
        <w:jc w:val="center"/>
      </w:pPr>
      <w:r>
        <w:t>НА 2019 ГОД И НА ПЛАНОВЫЙ ПЕРИОД 2020 И 2021 ГОДОВ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(тыс.рублей)</w:t>
      </w:r>
    </w:p>
    <w:tbl>
      <w:tblPr>
        <w:tblW w:w="104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5"/>
        <w:gridCol w:w="4320"/>
        <w:gridCol w:w="1260"/>
        <w:gridCol w:w="1260"/>
        <w:gridCol w:w="1260"/>
      </w:tblGrid>
      <w:tr w:rsidR="000C096F" w:rsidTr="00E6135F">
        <w:trPr>
          <w:trHeight w:val="255"/>
        </w:trPr>
        <w:tc>
          <w:tcPr>
            <w:tcW w:w="2345" w:type="dxa"/>
            <w:vMerge w:val="restart"/>
            <w:noWrap/>
            <w:vAlign w:val="center"/>
          </w:tcPr>
          <w:p w:rsidR="000C096F" w:rsidRPr="005C3FB2" w:rsidRDefault="000C096F" w:rsidP="00E6135F">
            <w:pPr>
              <w:jc w:val="center"/>
            </w:pPr>
            <w:r w:rsidRPr="005C3FB2">
              <w:t xml:space="preserve">Код </w:t>
            </w:r>
          </w:p>
        </w:tc>
        <w:tc>
          <w:tcPr>
            <w:tcW w:w="4320" w:type="dxa"/>
            <w:vMerge w:val="restart"/>
            <w:noWrap/>
            <w:vAlign w:val="center"/>
          </w:tcPr>
          <w:p w:rsidR="000C096F" w:rsidRPr="005C3FB2" w:rsidRDefault="000C096F" w:rsidP="00E6135F">
            <w:pPr>
              <w:jc w:val="center"/>
            </w:pPr>
            <w:r w:rsidRPr="005C3FB2">
              <w:t xml:space="preserve"> Наименование </w:t>
            </w:r>
          </w:p>
        </w:tc>
        <w:tc>
          <w:tcPr>
            <w:tcW w:w="3780" w:type="dxa"/>
            <w:gridSpan w:val="3"/>
            <w:noWrap/>
            <w:vAlign w:val="center"/>
          </w:tcPr>
          <w:p w:rsidR="000C096F" w:rsidRPr="005C3FB2" w:rsidRDefault="000C096F" w:rsidP="00E6135F">
            <w:pPr>
              <w:jc w:val="center"/>
            </w:pPr>
            <w:r w:rsidRPr="005C3FB2">
              <w:t>Сумма</w:t>
            </w:r>
          </w:p>
        </w:tc>
      </w:tr>
      <w:tr w:rsidR="000C096F" w:rsidTr="00E6135F">
        <w:trPr>
          <w:trHeight w:val="330"/>
        </w:trPr>
        <w:tc>
          <w:tcPr>
            <w:tcW w:w="2345" w:type="dxa"/>
            <w:vMerge/>
            <w:vAlign w:val="center"/>
          </w:tcPr>
          <w:p w:rsidR="000C096F" w:rsidRPr="005C3FB2" w:rsidRDefault="000C096F" w:rsidP="00E6135F"/>
        </w:tc>
        <w:tc>
          <w:tcPr>
            <w:tcW w:w="4320" w:type="dxa"/>
            <w:vMerge/>
            <w:vAlign w:val="center"/>
          </w:tcPr>
          <w:p w:rsidR="000C096F" w:rsidRPr="005C3FB2" w:rsidRDefault="000C096F" w:rsidP="00E6135F"/>
        </w:tc>
        <w:tc>
          <w:tcPr>
            <w:tcW w:w="1260" w:type="dxa"/>
            <w:noWrap/>
            <w:vAlign w:val="center"/>
          </w:tcPr>
          <w:p w:rsidR="000C096F" w:rsidRPr="005C3FB2" w:rsidRDefault="000C096F" w:rsidP="00E6135F">
            <w:pPr>
              <w:jc w:val="center"/>
            </w:pPr>
            <w:r w:rsidRPr="005C3FB2">
              <w:t>2019 год</w:t>
            </w:r>
          </w:p>
        </w:tc>
        <w:tc>
          <w:tcPr>
            <w:tcW w:w="1260" w:type="dxa"/>
            <w:noWrap/>
            <w:vAlign w:val="center"/>
          </w:tcPr>
          <w:p w:rsidR="000C096F" w:rsidRPr="005C3FB2" w:rsidRDefault="000C096F" w:rsidP="00E6135F">
            <w:pPr>
              <w:jc w:val="center"/>
            </w:pPr>
            <w:r w:rsidRPr="005C3FB2">
              <w:t>2020 год</w:t>
            </w:r>
          </w:p>
        </w:tc>
        <w:tc>
          <w:tcPr>
            <w:tcW w:w="1260" w:type="dxa"/>
            <w:noWrap/>
            <w:vAlign w:val="center"/>
          </w:tcPr>
          <w:p w:rsidR="000C096F" w:rsidRPr="005C3FB2" w:rsidRDefault="000C096F" w:rsidP="00E6135F">
            <w:pPr>
              <w:jc w:val="center"/>
            </w:pPr>
            <w:r w:rsidRPr="005C3FB2">
              <w:t>2021 год</w:t>
            </w:r>
          </w:p>
        </w:tc>
      </w:tr>
      <w:tr w:rsidR="000C096F" w:rsidTr="00E6135F">
        <w:trPr>
          <w:trHeight w:val="255"/>
        </w:trPr>
        <w:tc>
          <w:tcPr>
            <w:tcW w:w="2345" w:type="dxa"/>
            <w:noWrap/>
            <w:vAlign w:val="bottom"/>
          </w:tcPr>
          <w:p w:rsidR="000C096F" w:rsidRPr="005C3FB2" w:rsidRDefault="000C096F" w:rsidP="00E6135F">
            <w:pPr>
              <w:jc w:val="center"/>
            </w:pPr>
            <w:r w:rsidRPr="005C3FB2">
              <w:t>1</w:t>
            </w:r>
          </w:p>
        </w:tc>
        <w:tc>
          <w:tcPr>
            <w:tcW w:w="4320" w:type="dxa"/>
            <w:noWrap/>
            <w:vAlign w:val="bottom"/>
          </w:tcPr>
          <w:p w:rsidR="000C096F" w:rsidRPr="005C3FB2" w:rsidRDefault="000C096F" w:rsidP="00E6135F">
            <w:pPr>
              <w:jc w:val="center"/>
            </w:pPr>
            <w:r w:rsidRPr="005C3FB2">
              <w:t>2</w:t>
            </w:r>
          </w:p>
        </w:tc>
        <w:tc>
          <w:tcPr>
            <w:tcW w:w="1260" w:type="dxa"/>
            <w:noWrap/>
            <w:vAlign w:val="bottom"/>
          </w:tcPr>
          <w:p w:rsidR="000C096F" w:rsidRPr="005C3FB2" w:rsidRDefault="000C096F" w:rsidP="00E6135F">
            <w:pPr>
              <w:jc w:val="center"/>
            </w:pPr>
            <w:r w:rsidRPr="005C3FB2">
              <w:t>3</w:t>
            </w:r>
          </w:p>
        </w:tc>
        <w:tc>
          <w:tcPr>
            <w:tcW w:w="1260" w:type="dxa"/>
            <w:noWrap/>
            <w:vAlign w:val="bottom"/>
          </w:tcPr>
          <w:p w:rsidR="000C096F" w:rsidRPr="005C3FB2" w:rsidRDefault="000C096F" w:rsidP="00E6135F">
            <w:pPr>
              <w:jc w:val="center"/>
            </w:pPr>
            <w:r w:rsidRPr="005C3FB2">
              <w:t>4</w:t>
            </w:r>
          </w:p>
        </w:tc>
        <w:tc>
          <w:tcPr>
            <w:tcW w:w="1260" w:type="dxa"/>
            <w:noWrap/>
            <w:vAlign w:val="bottom"/>
          </w:tcPr>
          <w:p w:rsidR="000C096F" w:rsidRPr="005C3FB2" w:rsidRDefault="000C096F" w:rsidP="00E6135F">
            <w:pPr>
              <w:jc w:val="center"/>
            </w:pPr>
            <w:r w:rsidRPr="005C3FB2">
              <w:t>5</w:t>
            </w:r>
          </w:p>
        </w:tc>
      </w:tr>
      <w:tr w:rsidR="000C096F" w:rsidTr="00E6135F">
        <w:trPr>
          <w:trHeight w:val="285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2 00 00000 00 0000 000</w:t>
            </w:r>
          </w:p>
        </w:tc>
        <w:tc>
          <w:tcPr>
            <w:tcW w:w="4320" w:type="dxa"/>
            <w:vAlign w:val="bottom"/>
          </w:tcPr>
          <w:p w:rsidR="000C096F" w:rsidRPr="005C3FB2" w:rsidRDefault="000C096F" w:rsidP="00E6135F">
            <w:r w:rsidRPr="005C3FB2">
              <w:t>Безвозмездные поступления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272 707,8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210 272,6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208 653,7</w:t>
            </w:r>
          </w:p>
        </w:tc>
      </w:tr>
      <w:tr w:rsidR="000C096F" w:rsidTr="00E6135F">
        <w:trPr>
          <w:trHeight w:val="6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2 02 00000 00 0000 000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272 706,3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210 272,6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208 653,7</w:t>
            </w:r>
          </w:p>
        </w:tc>
      </w:tr>
      <w:tr w:rsidR="000C096F" w:rsidTr="00E6135F">
        <w:trPr>
          <w:trHeight w:val="6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2 02 20000 00 0000 150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19 599,3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35 710,3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32 888,2</w:t>
            </w:r>
          </w:p>
        </w:tc>
      </w:tr>
      <w:tr w:rsidR="000C096F" w:rsidTr="00E6135F">
        <w:trPr>
          <w:trHeight w:val="565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</w:pPr>
            <w:r w:rsidRPr="005C3FB2">
              <w:t>2 02 20077 05 0000 150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990,0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1 350,0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  <w:tr w:rsidR="000C096F" w:rsidTr="00E6135F">
        <w:trPr>
          <w:trHeight w:val="63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</w:pPr>
            <w:r w:rsidRPr="005C3FB2">
              <w:t>2 02 20077 05 0000 151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 xml:space="preserve">Субсидии бюджетам муниципальных районов на реализацию мероприятий по устойчивому развитию сельских территорий 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990,0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1 350,0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  <w:tr w:rsidR="000C096F" w:rsidTr="00E6135F">
        <w:trPr>
          <w:trHeight w:val="90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</w:pPr>
            <w:r w:rsidRPr="005C3FB2">
              <w:t>2 02 25519 05 0000 151</w:t>
            </w:r>
          </w:p>
        </w:tc>
        <w:tc>
          <w:tcPr>
            <w:tcW w:w="4320" w:type="dxa"/>
            <w:vAlign w:val="center"/>
          </w:tcPr>
          <w:p w:rsidR="000C096F" w:rsidRPr="005C3FB2" w:rsidRDefault="000C096F" w:rsidP="00E6135F">
            <w:pPr>
              <w:jc w:val="both"/>
              <w:rPr>
                <w:color w:val="000000"/>
              </w:rPr>
            </w:pPr>
            <w:r w:rsidRPr="005C3FB2">
              <w:rPr>
                <w:color w:val="000000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125,0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</w:tr>
      <w:tr w:rsidR="000C096F" w:rsidTr="00E6135F">
        <w:trPr>
          <w:trHeight w:val="120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</w:pPr>
            <w:r w:rsidRPr="005C3FB2">
              <w:t>2 02 25519 05 0000 151</w:t>
            </w:r>
          </w:p>
        </w:tc>
        <w:tc>
          <w:tcPr>
            <w:tcW w:w="4320" w:type="dxa"/>
            <w:vAlign w:val="center"/>
          </w:tcPr>
          <w:p w:rsidR="000C096F" w:rsidRPr="005C3FB2" w:rsidRDefault="000C096F" w:rsidP="00E6135F">
            <w:pPr>
              <w:jc w:val="both"/>
              <w:rPr>
                <w:color w:val="000000"/>
              </w:rPr>
            </w:pPr>
            <w:r w:rsidRPr="005C3FB2">
              <w:rPr>
                <w:color w:val="000000"/>
              </w:rPr>
              <w:t xml:space="preserve">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Санкт-Петербурга 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11,2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</w:tr>
      <w:tr w:rsidR="000C096F" w:rsidTr="00E6135F">
        <w:trPr>
          <w:trHeight w:val="150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</w:pPr>
            <w:r w:rsidRPr="005C3FB2">
              <w:lastRenderedPageBreak/>
              <w:t>2 02 25519 05 0000 151</w:t>
            </w:r>
          </w:p>
        </w:tc>
        <w:tc>
          <w:tcPr>
            <w:tcW w:w="4320" w:type="dxa"/>
            <w:vAlign w:val="center"/>
          </w:tcPr>
          <w:p w:rsidR="000C096F" w:rsidRPr="005C3FB2" w:rsidRDefault="000C096F" w:rsidP="00E6135F">
            <w:pPr>
              <w:jc w:val="both"/>
              <w:rPr>
                <w:color w:val="000000"/>
              </w:rPr>
            </w:pPr>
            <w:r w:rsidRPr="005C3FB2">
              <w:rPr>
                <w:color w:val="000000"/>
              </w:rPr>
              <w:t>Субсидии бюджетам муниципальных образований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96,0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</w:tr>
      <w:tr w:rsidR="000C096F" w:rsidTr="00E6135F">
        <w:trPr>
          <w:trHeight w:val="120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</w:pPr>
            <w:r w:rsidRPr="005C3FB2">
              <w:t>2 02 25467 05 0000 151</w:t>
            </w:r>
          </w:p>
        </w:tc>
        <w:tc>
          <w:tcPr>
            <w:tcW w:w="4320" w:type="dxa"/>
            <w:vAlign w:val="center"/>
          </w:tcPr>
          <w:p w:rsidR="000C096F" w:rsidRPr="005C3FB2" w:rsidRDefault="000C096F" w:rsidP="00E6135F">
            <w:pPr>
              <w:jc w:val="both"/>
              <w:rPr>
                <w:color w:val="000000"/>
              </w:rPr>
            </w:pPr>
            <w:r w:rsidRPr="005C3FB2">
              <w:rPr>
                <w:color w:val="000000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тыс.человек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2 800,0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</w:tr>
      <w:tr w:rsidR="000C096F" w:rsidTr="00E6135F">
        <w:trPr>
          <w:trHeight w:val="63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</w:pPr>
            <w:r w:rsidRPr="005C3FB2">
              <w:t>2 02 25497 05 0000 151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4 578,2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</w:tr>
      <w:tr w:rsidR="000C096F" w:rsidTr="00E6135F">
        <w:trPr>
          <w:trHeight w:val="3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2 02 29999 05 0000 150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Прочие субсидии бюджетам муниципальных районов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10 998,8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34 360,3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32 888,2</w:t>
            </w:r>
          </w:p>
        </w:tc>
      </w:tr>
      <w:tr w:rsidR="000C096F" w:rsidTr="00E6135F">
        <w:trPr>
          <w:trHeight w:val="207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  <w:rPr>
                <w:color w:val="000000"/>
              </w:rPr>
            </w:pPr>
            <w:r w:rsidRPr="005C3FB2">
              <w:rPr>
                <w:color w:val="000000"/>
              </w:rPr>
              <w:t>2 02 29999 05 7602 150</w:t>
            </w:r>
          </w:p>
        </w:tc>
        <w:tc>
          <w:tcPr>
            <w:tcW w:w="4320" w:type="dxa"/>
            <w:vAlign w:val="center"/>
          </w:tcPr>
          <w:p w:rsidR="000C096F" w:rsidRPr="005C3FB2" w:rsidRDefault="000C096F" w:rsidP="00E6135F">
            <w:pPr>
              <w:rPr>
                <w:color w:val="000000"/>
              </w:rPr>
            </w:pPr>
            <w:r w:rsidRPr="005C3FB2">
              <w:rPr>
                <w:color w:val="00000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10 998,8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34 360,3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32 888,2</w:t>
            </w:r>
          </w:p>
        </w:tc>
      </w:tr>
      <w:tr w:rsidR="000C096F" w:rsidTr="00E6135F">
        <w:trPr>
          <w:trHeight w:val="359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2 02 30000 00 0000 150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208 465,0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174 517,3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175 718,5</w:t>
            </w:r>
          </w:p>
        </w:tc>
      </w:tr>
      <w:tr w:rsidR="000C096F" w:rsidTr="00E6135F">
        <w:trPr>
          <w:trHeight w:val="57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2 02 35930 05 0000 150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2 166,3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1 613,6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1 645,6</w:t>
            </w:r>
          </w:p>
        </w:tc>
      </w:tr>
      <w:tr w:rsidR="000C096F" w:rsidTr="00E6135F">
        <w:trPr>
          <w:trHeight w:val="2415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2 02 35930 05 5930 150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2 166,3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1 613,6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1 645,6</w:t>
            </w:r>
          </w:p>
        </w:tc>
      </w:tr>
      <w:tr w:rsidR="000C096F" w:rsidTr="00E6135F">
        <w:trPr>
          <w:trHeight w:val="57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194 442,8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158 956,0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159 781,7</w:t>
            </w:r>
          </w:p>
        </w:tc>
      </w:tr>
      <w:tr w:rsidR="000C096F" w:rsidTr="00E6135F">
        <w:trPr>
          <w:trHeight w:val="1527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79,3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78,4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77,4</w:t>
            </w:r>
          </w:p>
        </w:tc>
      </w:tr>
      <w:tr w:rsidR="000C096F" w:rsidTr="00E6135F">
        <w:trPr>
          <w:trHeight w:val="1465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193,7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194,0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194,2</w:t>
            </w:r>
          </w:p>
        </w:tc>
      </w:tr>
      <w:tr w:rsidR="000C096F" w:rsidTr="00E6135F">
        <w:trPr>
          <w:trHeight w:val="1421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lastRenderedPageBreak/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321,7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322,1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322,5</w:t>
            </w:r>
          </w:p>
        </w:tc>
      </w:tr>
      <w:tr w:rsidR="000C096F" w:rsidTr="00E6135F">
        <w:trPr>
          <w:trHeight w:val="1415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236,0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236,3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236,6</w:t>
            </w:r>
          </w:p>
        </w:tc>
      </w:tr>
      <w:tr w:rsidR="000C096F" w:rsidTr="00E6135F">
        <w:trPr>
          <w:trHeight w:val="1324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218,0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218,3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218,8</w:t>
            </w:r>
          </w:p>
        </w:tc>
      </w:tr>
      <w:tr w:rsidR="000C096F" w:rsidTr="00E6135F">
        <w:trPr>
          <w:trHeight w:val="1261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0,3</w:t>
            </w:r>
          </w:p>
        </w:tc>
      </w:tr>
      <w:tr w:rsidR="000C096F" w:rsidTr="00E6135F">
        <w:trPr>
          <w:trHeight w:val="21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5 939,3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8 739,6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9 068,7</w:t>
            </w:r>
          </w:p>
        </w:tc>
      </w:tr>
      <w:tr w:rsidR="000C096F" w:rsidTr="00E6135F">
        <w:trPr>
          <w:trHeight w:val="39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111 918,7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89 827,7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91 203,7</w:t>
            </w:r>
          </w:p>
        </w:tc>
      </w:tr>
      <w:tr w:rsidR="000C096F" w:rsidTr="00E6135F">
        <w:trPr>
          <w:trHeight w:val="3038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lastRenderedPageBreak/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71 018,7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54 390,6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54 527,8</w:t>
            </w:r>
          </w:p>
        </w:tc>
      </w:tr>
      <w:tr w:rsidR="000C096F" w:rsidTr="00E6135F">
        <w:trPr>
          <w:trHeight w:val="36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2 02 03024 05 0000 150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  <w:tr w:rsidR="000C096F" w:rsidTr="00E6135F">
        <w:trPr>
          <w:trHeight w:val="1164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6,4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6,4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6,4</w:t>
            </w:r>
          </w:p>
        </w:tc>
      </w:tr>
      <w:tr w:rsidR="000C096F" w:rsidTr="00E6135F">
        <w:trPr>
          <w:trHeight w:val="3317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229,8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311,4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287,2</w:t>
            </w:r>
          </w:p>
        </w:tc>
      </w:tr>
      <w:tr w:rsidR="000C096F" w:rsidTr="00E6135F">
        <w:trPr>
          <w:trHeight w:val="2681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 xml:space="preserve"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</w:t>
            </w:r>
            <w:r w:rsidRPr="005C3FB2">
              <w:lastRenderedPageBreak/>
              <w:t>срок не менее 5 лет, и оказанию содействия в трудоустройстве молодого специалиста)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lastRenderedPageBreak/>
              <w:t>1 508,7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1 655,1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942,9</w:t>
            </w:r>
          </w:p>
        </w:tc>
      </w:tr>
      <w:tr w:rsidR="000C096F" w:rsidTr="00E6135F">
        <w:trPr>
          <w:trHeight w:val="2499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1 811,0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1 818,2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1 577,5</w:t>
            </w:r>
          </w:p>
        </w:tc>
      </w:tr>
      <w:tr w:rsidR="000C096F" w:rsidTr="00E6135F">
        <w:trPr>
          <w:trHeight w:val="1124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961,2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1 157,6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1 117,7</w:t>
            </w:r>
          </w:p>
        </w:tc>
      </w:tr>
      <w:tr w:rsidR="000C096F" w:rsidTr="00E6135F">
        <w:trPr>
          <w:trHeight w:val="581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2 02 30027 05 0000 150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9 366,0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11 476,6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11 819,9</w:t>
            </w:r>
          </w:p>
        </w:tc>
      </w:tr>
      <w:tr w:rsidR="000C096F" w:rsidTr="00E6135F">
        <w:trPr>
          <w:trHeight w:val="1262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2 02 35082 05 0000 150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2 487,664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2 468,7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2 468,7</w:t>
            </w:r>
          </w:p>
        </w:tc>
      </w:tr>
      <w:tr w:rsidR="000C096F" w:rsidTr="00E6135F">
        <w:trPr>
          <w:trHeight w:val="12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2 02 35120 05 0000 150</w:t>
            </w:r>
          </w:p>
        </w:tc>
        <w:tc>
          <w:tcPr>
            <w:tcW w:w="4320" w:type="dxa"/>
            <w:vAlign w:val="bottom"/>
          </w:tcPr>
          <w:p w:rsidR="000C096F" w:rsidRPr="005C3FB2" w:rsidRDefault="000C096F" w:rsidP="00E6135F">
            <w:r w:rsidRPr="005C3FB2">
              <w:t>Субвенции бюджетам муниципальных районов на осуществление полномочий по составлению (изменению) списков в присяжные заседатели федеральных судов общей юрисдикции в Российской Федерации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2,2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2,4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2,6</w:t>
            </w:r>
          </w:p>
        </w:tc>
      </w:tr>
      <w:tr w:rsidR="000C096F" w:rsidTr="00E6135F">
        <w:trPr>
          <w:trHeight w:val="30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  <w:rPr>
                <w:color w:val="000000"/>
              </w:rPr>
            </w:pPr>
            <w:r w:rsidRPr="005C3FB2">
              <w:rPr>
                <w:color w:val="000000"/>
              </w:rPr>
              <w:t>2 02 40000 00 0000 150</w:t>
            </w:r>
          </w:p>
        </w:tc>
        <w:tc>
          <w:tcPr>
            <w:tcW w:w="4320" w:type="dxa"/>
            <w:vAlign w:val="center"/>
          </w:tcPr>
          <w:p w:rsidR="000C096F" w:rsidRPr="005C3FB2" w:rsidRDefault="000C096F" w:rsidP="00E6135F">
            <w:pPr>
              <w:jc w:val="both"/>
              <w:rPr>
                <w:color w:val="000000"/>
              </w:rPr>
            </w:pPr>
            <w:r w:rsidRPr="005C3FB2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44 642,1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45,0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47,0</w:t>
            </w:r>
          </w:p>
        </w:tc>
      </w:tr>
      <w:tr w:rsidR="000C096F" w:rsidTr="00E6135F">
        <w:trPr>
          <w:trHeight w:val="1800"/>
        </w:trPr>
        <w:tc>
          <w:tcPr>
            <w:tcW w:w="2345" w:type="dxa"/>
          </w:tcPr>
          <w:p w:rsidR="000C096F" w:rsidRPr="005C3FB2" w:rsidRDefault="000C096F" w:rsidP="00E6135F">
            <w:pPr>
              <w:jc w:val="center"/>
            </w:pPr>
            <w:r w:rsidRPr="005C3FB2">
              <w:t>2 02 45159 05 0000 150</w:t>
            </w:r>
          </w:p>
        </w:tc>
        <w:tc>
          <w:tcPr>
            <w:tcW w:w="4320" w:type="dxa"/>
            <w:vAlign w:val="bottom"/>
          </w:tcPr>
          <w:p w:rsidR="000C096F" w:rsidRPr="005C3FB2" w:rsidRDefault="000C096F" w:rsidP="00E6135F">
            <w:pPr>
              <w:rPr>
                <w:color w:val="333333"/>
              </w:rPr>
            </w:pPr>
            <w:r w:rsidRPr="005C3FB2">
              <w:rPr>
                <w:color w:val="333333"/>
              </w:rPr>
              <w:t>Межбюджетные трансферты, передаваемые бюджетам муниципальных районов на реализацию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40 888,3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  <w:tr w:rsidR="000C096F" w:rsidTr="00E6135F">
        <w:trPr>
          <w:trHeight w:val="1200"/>
        </w:trPr>
        <w:tc>
          <w:tcPr>
            <w:tcW w:w="2345" w:type="dxa"/>
            <w:noWrap/>
            <w:vAlign w:val="bottom"/>
          </w:tcPr>
          <w:p w:rsidR="000C096F" w:rsidRPr="005C3FB2" w:rsidRDefault="000C096F" w:rsidP="00E6135F">
            <w:r w:rsidRPr="005C3FB2">
              <w:t xml:space="preserve"> 2 02 40014 00 0000 150 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3 753,7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45,0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47,0</w:t>
            </w:r>
          </w:p>
        </w:tc>
      </w:tr>
      <w:tr w:rsidR="000C096F" w:rsidTr="00E6135F">
        <w:trPr>
          <w:trHeight w:val="820"/>
        </w:trPr>
        <w:tc>
          <w:tcPr>
            <w:tcW w:w="2345" w:type="dxa"/>
            <w:noWrap/>
            <w:vAlign w:val="bottom"/>
          </w:tcPr>
          <w:p w:rsidR="000C096F" w:rsidRPr="005C3FB2" w:rsidRDefault="000C096F" w:rsidP="00E6135F">
            <w:r w:rsidRPr="005C3FB2">
              <w:lastRenderedPageBreak/>
              <w:t xml:space="preserve"> 2 02 40014 05 0000 150 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3 753,7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45,0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47,0</w:t>
            </w:r>
          </w:p>
        </w:tc>
      </w:tr>
      <w:tr w:rsidR="000C096F" w:rsidTr="00E6135F">
        <w:trPr>
          <w:trHeight w:val="158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2 02 40014 05 0000 150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3 710,7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  <w:tr w:rsidR="000C096F" w:rsidTr="00E6135F">
        <w:trPr>
          <w:trHeight w:val="214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2 02 40014 05 0000 150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43,0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45,0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47,0</w:t>
            </w:r>
          </w:p>
        </w:tc>
      </w:tr>
      <w:tr w:rsidR="000C096F" w:rsidTr="00E6135F">
        <w:trPr>
          <w:trHeight w:val="3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2 07 00000 00 0000 150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Прочие безвозмездные поступления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38,9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  <w:tr w:rsidR="000C096F" w:rsidTr="00E6135F">
        <w:trPr>
          <w:trHeight w:val="60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2 07 05000 05 0000 150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Прочие безвозмездные поступления в бюджеты муниципальных районов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38,9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  <w:tr w:rsidR="000C096F" w:rsidTr="00E6135F">
        <w:trPr>
          <w:trHeight w:val="181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</w:pPr>
            <w:r w:rsidRPr="005C3FB2">
              <w:t>2 07 05030 05 0000 150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Прочие безвозмездные поступления в бюджеты муниципальных районов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38,9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0,0 </w:t>
            </w:r>
          </w:p>
        </w:tc>
      </w:tr>
      <w:tr w:rsidR="000C096F" w:rsidTr="00E6135F">
        <w:trPr>
          <w:trHeight w:val="630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  <w:rPr>
                <w:color w:val="000000"/>
              </w:rPr>
            </w:pPr>
            <w:r w:rsidRPr="005C3FB2">
              <w:rPr>
                <w:color w:val="000000"/>
              </w:rPr>
              <w:t>2 19 00000 00 0000 150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r w:rsidRPr="005C3FB2"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-37,4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  <w:tr w:rsidR="000C096F" w:rsidTr="00E6135F">
        <w:trPr>
          <w:trHeight w:val="945"/>
        </w:trPr>
        <w:tc>
          <w:tcPr>
            <w:tcW w:w="2345" w:type="dxa"/>
            <w:noWrap/>
          </w:tcPr>
          <w:p w:rsidR="000C096F" w:rsidRPr="005C3FB2" w:rsidRDefault="000C096F" w:rsidP="00E6135F">
            <w:pPr>
              <w:jc w:val="center"/>
              <w:rPr>
                <w:color w:val="000000"/>
              </w:rPr>
            </w:pPr>
            <w:r w:rsidRPr="005C3FB2">
              <w:rPr>
                <w:color w:val="000000"/>
              </w:rPr>
              <w:t>2 19 60010 05 0000 150</w:t>
            </w:r>
          </w:p>
        </w:tc>
        <w:tc>
          <w:tcPr>
            <w:tcW w:w="4320" w:type="dxa"/>
          </w:tcPr>
          <w:p w:rsidR="000C096F" w:rsidRPr="005C3FB2" w:rsidRDefault="000C096F" w:rsidP="00E6135F">
            <w:pPr>
              <w:rPr>
                <w:color w:val="000000"/>
              </w:rPr>
            </w:pPr>
            <w:r w:rsidRPr="005C3FB2">
              <w:rPr>
                <w:color w:val="00000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-37,4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  <w:tc>
          <w:tcPr>
            <w:tcW w:w="1260" w:type="dxa"/>
            <w:noWrap/>
          </w:tcPr>
          <w:p w:rsidR="000C096F" w:rsidRPr="005C3FB2" w:rsidRDefault="000C096F" w:rsidP="00E6135F">
            <w:pPr>
              <w:jc w:val="right"/>
            </w:pPr>
            <w:r w:rsidRPr="005C3FB2">
              <w:t>0,0</w:t>
            </w:r>
          </w:p>
        </w:tc>
      </w:tr>
    </w:tbl>
    <w:p w:rsidR="000C096F" w:rsidRPr="00193106" w:rsidRDefault="000C096F" w:rsidP="000C096F">
      <w:pPr>
        <w:jc w:val="both"/>
      </w:pPr>
    </w:p>
    <w:p w:rsidR="000C096F" w:rsidRDefault="000C096F" w:rsidP="000C096F">
      <w:pPr>
        <w:numPr>
          <w:ilvl w:val="1"/>
          <w:numId w:val="9"/>
        </w:numPr>
        <w:jc w:val="both"/>
      </w:pPr>
      <w:r>
        <w:t xml:space="preserve"> </w:t>
      </w:r>
      <w:r w:rsidRPr="00932591">
        <w:t>Приложение №5 изложить в следующей редакции:</w:t>
      </w:r>
    </w:p>
    <w:p w:rsidR="000C096F" w:rsidRDefault="005E7675" w:rsidP="000C096F">
      <w:pPr>
        <w:ind w:left="7788"/>
        <w:jc w:val="both"/>
      </w:pPr>
      <w:r>
        <w:t xml:space="preserve">            </w:t>
      </w:r>
      <w:r w:rsidR="000C096F">
        <w:t>«Приложение №</w:t>
      </w:r>
      <w:r>
        <w:t xml:space="preserve"> </w:t>
      </w:r>
      <w:r w:rsidR="000C096F">
        <w:t>5</w:t>
      </w:r>
    </w:p>
    <w:p w:rsidR="000C096F" w:rsidRDefault="000C096F" w:rsidP="000C096F">
      <w:pPr>
        <w:ind w:left="7788"/>
        <w:jc w:val="both"/>
      </w:pPr>
    </w:p>
    <w:p w:rsidR="000C096F" w:rsidRDefault="000C096F" w:rsidP="000C096F">
      <w:pPr>
        <w:jc w:val="center"/>
      </w:pPr>
      <w:r w:rsidRPr="00B5171B">
        <w:t>РАСПРЕДЕЛЕНИЕ БЮДЖЕТНЫХ АССИГНОВАНИЙ РАЙОННОГО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</w:t>
      </w:r>
      <w:r>
        <w:t>В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5"/>
        <w:gridCol w:w="419"/>
        <w:gridCol w:w="494"/>
        <w:gridCol w:w="416"/>
        <w:gridCol w:w="416"/>
        <w:gridCol w:w="461"/>
        <w:gridCol w:w="750"/>
        <w:gridCol w:w="516"/>
        <w:gridCol w:w="1028"/>
        <w:gridCol w:w="1080"/>
        <w:gridCol w:w="1080"/>
      </w:tblGrid>
      <w:tr w:rsidR="000C096F" w:rsidRPr="002534D1" w:rsidTr="00E6135F">
        <w:trPr>
          <w:trHeight w:val="255"/>
        </w:trPr>
        <w:tc>
          <w:tcPr>
            <w:tcW w:w="3785" w:type="dxa"/>
            <w:vMerge w:val="restart"/>
            <w:noWrap/>
          </w:tcPr>
          <w:p w:rsidR="000C096F" w:rsidRPr="002534D1" w:rsidRDefault="000C096F" w:rsidP="00E6135F">
            <w:pPr>
              <w:jc w:val="center"/>
            </w:pPr>
            <w:r w:rsidRPr="002534D1">
              <w:t>Наименование</w:t>
            </w:r>
          </w:p>
        </w:tc>
        <w:tc>
          <w:tcPr>
            <w:tcW w:w="419" w:type="dxa"/>
            <w:vMerge w:val="restart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 xml:space="preserve"> Рз </w:t>
            </w:r>
          </w:p>
        </w:tc>
        <w:tc>
          <w:tcPr>
            <w:tcW w:w="494" w:type="dxa"/>
            <w:vMerge w:val="restart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 xml:space="preserve"> ПР </w:t>
            </w:r>
          </w:p>
        </w:tc>
        <w:tc>
          <w:tcPr>
            <w:tcW w:w="2043" w:type="dxa"/>
            <w:gridSpan w:val="4"/>
            <w:vMerge w:val="restart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 xml:space="preserve"> ЦСР 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ВР</w:t>
            </w:r>
          </w:p>
        </w:tc>
        <w:tc>
          <w:tcPr>
            <w:tcW w:w="3188" w:type="dxa"/>
            <w:gridSpan w:val="3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Сумма</w:t>
            </w:r>
          </w:p>
        </w:tc>
      </w:tr>
      <w:tr w:rsidR="000C096F" w:rsidRPr="002534D1" w:rsidTr="00E6135F">
        <w:trPr>
          <w:trHeight w:val="285"/>
        </w:trPr>
        <w:tc>
          <w:tcPr>
            <w:tcW w:w="3785" w:type="dxa"/>
            <w:vMerge/>
            <w:vAlign w:val="center"/>
          </w:tcPr>
          <w:p w:rsidR="000C096F" w:rsidRPr="002534D1" w:rsidRDefault="000C096F" w:rsidP="00E6135F"/>
        </w:tc>
        <w:tc>
          <w:tcPr>
            <w:tcW w:w="419" w:type="dxa"/>
            <w:vMerge/>
            <w:vAlign w:val="center"/>
          </w:tcPr>
          <w:p w:rsidR="000C096F" w:rsidRPr="002534D1" w:rsidRDefault="000C096F" w:rsidP="00E6135F"/>
        </w:tc>
        <w:tc>
          <w:tcPr>
            <w:tcW w:w="494" w:type="dxa"/>
            <w:vMerge/>
            <w:vAlign w:val="center"/>
          </w:tcPr>
          <w:p w:rsidR="000C096F" w:rsidRPr="002534D1" w:rsidRDefault="000C096F" w:rsidP="00E6135F"/>
        </w:tc>
        <w:tc>
          <w:tcPr>
            <w:tcW w:w="2043" w:type="dxa"/>
            <w:gridSpan w:val="4"/>
            <w:vMerge/>
            <w:vAlign w:val="center"/>
          </w:tcPr>
          <w:p w:rsidR="000C096F" w:rsidRPr="002534D1" w:rsidRDefault="000C096F" w:rsidP="00E6135F"/>
        </w:tc>
        <w:tc>
          <w:tcPr>
            <w:tcW w:w="516" w:type="dxa"/>
            <w:vMerge/>
            <w:vAlign w:val="center"/>
          </w:tcPr>
          <w:p w:rsidR="000C096F" w:rsidRPr="002534D1" w:rsidRDefault="000C096F" w:rsidP="00E6135F"/>
        </w:tc>
        <w:tc>
          <w:tcPr>
            <w:tcW w:w="1028" w:type="dxa"/>
            <w:vAlign w:val="center"/>
          </w:tcPr>
          <w:p w:rsidR="000C096F" w:rsidRPr="002534D1" w:rsidRDefault="000C096F" w:rsidP="00E6135F">
            <w:pPr>
              <w:jc w:val="center"/>
            </w:pPr>
            <w:r w:rsidRPr="002534D1">
              <w:t xml:space="preserve"> 2019 год </w:t>
            </w:r>
          </w:p>
        </w:tc>
        <w:tc>
          <w:tcPr>
            <w:tcW w:w="1080" w:type="dxa"/>
            <w:vAlign w:val="center"/>
          </w:tcPr>
          <w:p w:rsidR="000C096F" w:rsidRPr="002534D1" w:rsidRDefault="000C096F" w:rsidP="00E6135F">
            <w:pPr>
              <w:jc w:val="center"/>
            </w:pPr>
            <w:r w:rsidRPr="002534D1">
              <w:t xml:space="preserve"> 2020 год </w:t>
            </w:r>
          </w:p>
        </w:tc>
        <w:tc>
          <w:tcPr>
            <w:tcW w:w="1080" w:type="dxa"/>
            <w:vAlign w:val="center"/>
          </w:tcPr>
          <w:p w:rsidR="000C096F" w:rsidRPr="002534D1" w:rsidRDefault="000C096F" w:rsidP="00E6135F">
            <w:pPr>
              <w:jc w:val="center"/>
            </w:pPr>
            <w:r w:rsidRPr="002534D1">
              <w:t xml:space="preserve"> 2021 год </w:t>
            </w:r>
          </w:p>
        </w:tc>
      </w:tr>
      <w:tr w:rsidR="000C096F" w:rsidRPr="002534D1" w:rsidTr="00E6135F">
        <w:trPr>
          <w:trHeight w:val="285"/>
        </w:trPr>
        <w:tc>
          <w:tcPr>
            <w:tcW w:w="3785" w:type="dxa"/>
            <w:noWrap/>
          </w:tcPr>
          <w:p w:rsidR="000C096F" w:rsidRPr="002534D1" w:rsidRDefault="000C096F" w:rsidP="00E6135F">
            <w:pPr>
              <w:jc w:val="center"/>
            </w:pPr>
            <w:r w:rsidRPr="002534D1">
              <w:t>1</w:t>
            </w:r>
          </w:p>
        </w:tc>
        <w:tc>
          <w:tcPr>
            <w:tcW w:w="419" w:type="dxa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2</w:t>
            </w:r>
          </w:p>
        </w:tc>
        <w:tc>
          <w:tcPr>
            <w:tcW w:w="494" w:type="dxa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3</w:t>
            </w:r>
          </w:p>
        </w:tc>
        <w:tc>
          <w:tcPr>
            <w:tcW w:w="416" w:type="dxa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4</w:t>
            </w:r>
          </w:p>
        </w:tc>
        <w:tc>
          <w:tcPr>
            <w:tcW w:w="416" w:type="dxa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5</w:t>
            </w:r>
          </w:p>
        </w:tc>
        <w:tc>
          <w:tcPr>
            <w:tcW w:w="461" w:type="dxa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6</w:t>
            </w:r>
          </w:p>
        </w:tc>
        <w:tc>
          <w:tcPr>
            <w:tcW w:w="750" w:type="dxa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7</w:t>
            </w:r>
          </w:p>
        </w:tc>
        <w:tc>
          <w:tcPr>
            <w:tcW w:w="516" w:type="dxa"/>
            <w:noWrap/>
            <w:vAlign w:val="bottom"/>
          </w:tcPr>
          <w:p w:rsidR="000C096F" w:rsidRPr="002534D1" w:rsidRDefault="000C096F" w:rsidP="00E6135F">
            <w:pPr>
              <w:jc w:val="center"/>
            </w:pPr>
            <w:r w:rsidRPr="002534D1">
              <w:t>8</w:t>
            </w:r>
          </w:p>
        </w:tc>
        <w:tc>
          <w:tcPr>
            <w:tcW w:w="1028" w:type="dxa"/>
            <w:vAlign w:val="center"/>
          </w:tcPr>
          <w:p w:rsidR="000C096F" w:rsidRPr="002534D1" w:rsidRDefault="000C096F" w:rsidP="00E6135F">
            <w:pPr>
              <w:jc w:val="center"/>
            </w:pPr>
            <w:r w:rsidRPr="002534D1">
              <w:t>9</w:t>
            </w:r>
          </w:p>
        </w:tc>
        <w:tc>
          <w:tcPr>
            <w:tcW w:w="1080" w:type="dxa"/>
            <w:vAlign w:val="center"/>
          </w:tcPr>
          <w:p w:rsidR="000C096F" w:rsidRPr="002534D1" w:rsidRDefault="000C096F" w:rsidP="00E6135F">
            <w:pPr>
              <w:jc w:val="center"/>
            </w:pPr>
            <w:r w:rsidRPr="002534D1">
              <w:t>10</w:t>
            </w:r>
          </w:p>
        </w:tc>
        <w:tc>
          <w:tcPr>
            <w:tcW w:w="1080" w:type="dxa"/>
            <w:vAlign w:val="center"/>
          </w:tcPr>
          <w:p w:rsidR="000C096F" w:rsidRPr="002534D1" w:rsidRDefault="000C096F" w:rsidP="00E6135F">
            <w:pPr>
              <w:jc w:val="center"/>
            </w:pPr>
            <w:r w:rsidRPr="002534D1">
              <w:t>11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ВСЕГО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404 541,4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338 266,5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334 248,4</w:t>
            </w:r>
          </w:p>
        </w:tc>
      </w:tr>
      <w:tr w:rsidR="000C096F" w:rsidRPr="002534D1" w:rsidTr="00E6135F">
        <w:trPr>
          <w:trHeight w:val="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Общегосударственные вопросы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32 865,7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34 207,7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34 298,5</w:t>
            </w:r>
          </w:p>
        </w:tc>
      </w:tr>
      <w:tr w:rsidR="000C096F" w:rsidRPr="002534D1" w:rsidTr="00E6135F">
        <w:trPr>
          <w:trHeight w:val="72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</w:tr>
      <w:tr w:rsidR="000C096F" w:rsidRPr="002534D1" w:rsidTr="00E6135F">
        <w:trPr>
          <w:trHeight w:val="5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</w:tr>
      <w:tr w:rsidR="000C096F" w:rsidRPr="002534D1" w:rsidTr="00E6135F">
        <w:trPr>
          <w:trHeight w:val="1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Высшее должностное лицо муниципального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</w:tr>
      <w:tr w:rsidR="000C096F" w:rsidRPr="002534D1" w:rsidTr="00E6135F">
        <w:trPr>
          <w:trHeight w:val="24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1 177,2</w:t>
            </w:r>
          </w:p>
        </w:tc>
      </w:tr>
      <w:tr w:rsidR="000C096F" w:rsidRPr="002534D1" w:rsidTr="00E6135F">
        <w:trPr>
          <w:trHeight w:val="5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</w:tr>
      <w:tr w:rsidR="000C096F" w:rsidRPr="002534D1" w:rsidTr="00E6135F">
        <w:trPr>
          <w:trHeight w:val="31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</w:tr>
      <w:tr w:rsidR="000C096F" w:rsidRPr="002534D1" w:rsidTr="00E6135F">
        <w:trPr>
          <w:trHeight w:val="106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</w:tr>
      <w:tr w:rsidR="000C096F" w:rsidRPr="002534D1" w:rsidTr="00E6135F">
        <w:trPr>
          <w:trHeight w:val="56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975,3</w:t>
            </w:r>
          </w:p>
        </w:tc>
      </w:tr>
      <w:tr w:rsidR="000C096F" w:rsidRPr="002534D1" w:rsidTr="00E6135F">
        <w:trPr>
          <w:trHeight w:val="92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13 295,6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14 013,4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14 051,6</w:t>
            </w:r>
          </w:p>
        </w:tc>
      </w:tr>
      <w:tr w:rsidR="000C096F" w:rsidRPr="002534D1" w:rsidTr="00E6135F">
        <w:trPr>
          <w:trHeight w:val="4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</w:t>
            </w:r>
            <w:r>
              <w:t>грамма «</w:t>
            </w:r>
            <w:r w:rsidRPr="002534D1">
              <w:t>Развитие муниципальной службы в Чамзинском муниципальном районе Республики Мордовия (2015-2022 годы)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8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32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21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7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2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483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218,8</w:t>
            </w:r>
          </w:p>
        </w:tc>
      </w:tr>
      <w:tr w:rsidR="000C096F" w:rsidRPr="002534D1" w:rsidTr="00E6135F">
        <w:trPr>
          <w:trHeight w:val="804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 xml:space="preserve">Обеспечение реализации муниципальной программы </w:t>
            </w:r>
            <w:r>
              <w:t>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2016 - 2025 годы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218,8</w:t>
            </w:r>
          </w:p>
        </w:tc>
      </w:tr>
      <w:tr w:rsidR="000C096F" w:rsidRPr="002534D1" w:rsidTr="00E6135F">
        <w:trPr>
          <w:trHeight w:val="529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218,8</w:t>
            </w:r>
          </w:p>
        </w:tc>
      </w:tr>
      <w:tr w:rsidR="000C096F" w:rsidRPr="002534D1" w:rsidTr="00E6135F">
        <w:trPr>
          <w:trHeight w:val="11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218,8</w:t>
            </w:r>
          </w:p>
        </w:tc>
      </w:tr>
      <w:tr w:rsidR="000C096F" w:rsidRPr="002534D1" w:rsidTr="00E6135F">
        <w:trPr>
          <w:trHeight w:val="14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218,8</w:t>
            </w:r>
          </w:p>
        </w:tc>
      </w:tr>
      <w:tr w:rsidR="000C096F" w:rsidRPr="002534D1" w:rsidTr="00E6135F">
        <w:trPr>
          <w:trHeight w:val="106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211,8</w:t>
            </w:r>
          </w:p>
        </w:tc>
      </w:tr>
      <w:tr w:rsidR="000C096F" w:rsidRPr="002534D1" w:rsidTr="00E6135F">
        <w:trPr>
          <w:trHeight w:val="5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211,8</w:t>
            </w:r>
          </w:p>
        </w:tc>
      </w:tr>
      <w:tr w:rsidR="000C096F" w:rsidRPr="002534D1" w:rsidTr="00E6135F">
        <w:trPr>
          <w:trHeight w:val="5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</w:tr>
      <w:tr w:rsidR="000C096F" w:rsidRPr="002534D1" w:rsidTr="00E6135F">
        <w:trPr>
          <w:trHeight w:val="43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</w:tr>
      <w:tr w:rsidR="000C096F" w:rsidRPr="002534D1" w:rsidTr="00E6135F">
        <w:trPr>
          <w:trHeight w:val="276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77,4</w:t>
            </w:r>
          </w:p>
        </w:tc>
      </w:tr>
      <w:tr w:rsidR="000C096F" w:rsidRPr="002534D1" w:rsidTr="00E6135F">
        <w:trPr>
          <w:trHeight w:val="7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Обеспечение условий реализации муниципальной программы</w:t>
            </w:r>
            <w:r>
              <w:t>»</w:t>
            </w:r>
            <w:r w:rsidRPr="002534D1">
              <w:t xml:space="preserve">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77,4</w:t>
            </w:r>
          </w:p>
        </w:tc>
      </w:tr>
      <w:tr w:rsidR="000C096F" w:rsidRPr="002534D1" w:rsidTr="00E6135F">
        <w:trPr>
          <w:trHeight w:val="30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функций муниципального архива»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77,4</w:t>
            </w:r>
          </w:p>
        </w:tc>
      </w:tr>
      <w:tr w:rsidR="000C096F" w:rsidRPr="002534D1" w:rsidTr="00E6135F">
        <w:trPr>
          <w:trHeight w:val="109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77,4</w:t>
            </w:r>
          </w:p>
        </w:tc>
      </w:tr>
      <w:tr w:rsidR="000C096F" w:rsidRPr="002534D1" w:rsidTr="00E6135F">
        <w:trPr>
          <w:trHeight w:val="13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77,4</w:t>
            </w:r>
          </w:p>
        </w:tc>
      </w:tr>
      <w:tr w:rsidR="000C096F" w:rsidRPr="002534D1" w:rsidTr="005E7675">
        <w:trPr>
          <w:trHeight w:val="55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77,4</w:t>
            </w:r>
          </w:p>
        </w:tc>
      </w:tr>
      <w:tr w:rsidR="000C096F" w:rsidRPr="002534D1" w:rsidTr="00E6135F">
        <w:trPr>
          <w:trHeight w:val="30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77,4</w:t>
            </w:r>
          </w:p>
        </w:tc>
      </w:tr>
      <w:tr w:rsidR="000C096F" w:rsidRPr="002534D1" w:rsidTr="00E6135F">
        <w:trPr>
          <w:trHeight w:val="31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повышения эффективности управления муниципальными финансами в </w:t>
            </w:r>
            <w:r w:rsidRPr="002534D1">
              <w:lastRenderedPageBreak/>
              <w:t xml:space="preserve">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Повышение эффек</w:t>
            </w:r>
            <w: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</w:tr>
      <w:tr w:rsidR="000C096F" w:rsidRPr="002534D1" w:rsidTr="00E6135F">
        <w:trPr>
          <w:trHeight w:val="78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128,5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44105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44105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44105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</w:tr>
      <w:tr w:rsidR="000C096F" w:rsidRPr="002534D1" w:rsidTr="00E6135F">
        <w:trPr>
          <w:trHeight w:val="101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44108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</w:tr>
      <w:tr w:rsidR="000C096F" w:rsidRPr="002534D1" w:rsidTr="00E6135F">
        <w:trPr>
          <w:trHeight w:val="15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44108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</w:tr>
      <w:tr w:rsidR="000C096F" w:rsidRPr="002534D1" w:rsidTr="00E6135F">
        <w:trPr>
          <w:trHeight w:val="1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44108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52,9</w:t>
            </w:r>
          </w:p>
        </w:tc>
      </w:tr>
      <w:tr w:rsidR="000C096F" w:rsidRPr="002534D1" w:rsidTr="00E6135F">
        <w:trPr>
          <w:trHeight w:val="166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44109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</w:tr>
      <w:tr w:rsidR="000C096F" w:rsidRPr="002534D1" w:rsidTr="00E6135F">
        <w:trPr>
          <w:trHeight w:val="1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44109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44109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37,8</w:t>
            </w:r>
          </w:p>
        </w:tc>
      </w:tr>
      <w:tr w:rsidR="000C096F" w:rsidRPr="002534D1" w:rsidTr="00E6135F">
        <w:trPr>
          <w:trHeight w:val="721"/>
        </w:trPr>
        <w:tc>
          <w:tcPr>
            <w:tcW w:w="3785" w:type="dxa"/>
          </w:tcPr>
          <w:p w:rsidR="000C096F" w:rsidRPr="002534D1" w:rsidRDefault="000C096F" w:rsidP="005E7675">
            <w:r>
              <w:t>Муниципальная программа «</w:t>
            </w:r>
            <w:r w:rsidRPr="002534D1">
              <w:t>Формирование информационного общества в Чамзинском муниципальном районе Республики Мордовия на 2014-2022гг</w:t>
            </w:r>
            <w:r>
              <w:t>»</w:t>
            </w:r>
            <w:r w:rsidRPr="002534D1">
              <w:t>.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</w:tr>
      <w:tr w:rsidR="000C096F" w:rsidRPr="002534D1" w:rsidTr="00E6135F">
        <w:trPr>
          <w:trHeight w:val="44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Формирование электронного правительства в Чамзинском муниципальном районе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</w:tr>
      <w:tr w:rsidR="000C096F" w:rsidRPr="002534D1" w:rsidTr="00E6135F">
        <w:trPr>
          <w:trHeight w:val="83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</w:tr>
      <w:tr w:rsidR="000C096F" w:rsidRPr="002534D1" w:rsidTr="00E6135F">
        <w:trPr>
          <w:trHeight w:val="38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</w:tr>
      <w:tr w:rsidR="000C096F" w:rsidRPr="002534D1" w:rsidTr="00E6135F">
        <w:trPr>
          <w:trHeight w:val="23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</w:tr>
      <w:tr w:rsidR="000C096F" w:rsidRPr="002534D1" w:rsidTr="00E6135F">
        <w:trPr>
          <w:trHeight w:val="4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</w:tr>
      <w:tr w:rsidR="000C096F" w:rsidRPr="002534D1" w:rsidTr="00E6135F">
        <w:trPr>
          <w:trHeight w:val="6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72,0</w:t>
            </w:r>
          </w:p>
        </w:tc>
      </w:tr>
      <w:tr w:rsidR="000C096F" w:rsidRPr="002534D1" w:rsidTr="00E6135F">
        <w:trPr>
          <w:trHeight w:val="12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Чамзинского муниципальн</w:t>
            </w:r>
            <w:r>
              <w:t>ого района Республики Мордовия «</w:t>
            </w:r>
            <w:r w:rsidRPr="002534D1">
              <w:t>Обеспечение доступным и комфортным жильем и коммунальными услуга</w:t>
            </w:r>
            <w:r>
              <w:t>ми граждан Российской Федерации»</w:t>
            </w:r>
            <w:r w:rsidRPr="002534D1">
              <w:t xml:space="preserve"> на 2015-2025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Z0000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78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Z0820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0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Z0820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5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Z0820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3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Z0820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7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Z0820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936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523,1</w:t>
            </w:r>
          </w:p>
        </w:tc>
      </w:tr>
      <w:tr w:rsidR="000C096F" w:rsidRPr="002534D1" w:rsidTr="00E6135F">
        <w:trPr>
          <w:trHeight w:val="175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321,7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322,5</w:t>
            </w:r>
          </w:p>
        </w:tc>
      </w:tr>
      <w:tr w:rsidR="000C096F" w:rsidRPr="002534D1" w:rsidTr="00E6135F">
        <w:trPr>
          <w:trHeight w:val="972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321,7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322,5</w:t>
            </w:r>
          </w:p>
        </w:tc>
      </w:tr>
      <w:tr w:rsidR="000C096F" w:rsidRPr="002534D1" w:rsidTr="00E6135F">
        <w:trPr>
          <w:trHeight w:val="14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</w:t>
            </w:r>
            <w:r>
              <w:t>«</w:t>
            </w:r>
            <w:r w:rsidRPr="002534D1">
              <w:t>Об организации деятельности комиссий по делам несовершеннолетних и защите их прав в Республике Мордовия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321,7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322,5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288,2</w:t>
            </w:r>
          </w:p>
        </w:tc>
      </w:tr>
      <w:tr w:rsidR="000C096F" w:rsidRPr="002534D1" w:rsidTr="00E6135F">
        <w:trPr>
          <w:trHeight w:val="28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288,2</w:t>
            </w:r>
          </w:p>
        </w:tc>
      </w:tr>
      <w:tr w:rsidR="000C096F" w:rsidRPr="002534D1" w:rsidTr="00E6135F">
        <w:trPr>
          <w:trHeight w:val="13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34,3</w:t>
            </w:r>
          </w:p>
        </w:tc>
      </w:tr>
      <w:tr w:rsidR="000C096F" w:rsidRPr="002534D1" w:rsidTr="00E6135F">
        <w:trPr>
          <w:trHeight w:val="3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34,3</w:t>
            </w:r>
          </w:p>
        </w:tc>
      </w:tr>
      <w:tr w:rsidR="000C096F" w:rsidRPr="002534D1" w:rsidTr="00E6135F">
        <w:trPr>
          <w:trHeight w:val="52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200,6</w:t>
            </w:r>
          </w:p>
        </w:tc>
      </w:tr>
      <w:tr w:rsidR="000C096F" w:rsidRPr="002534D1" w:rsidTr="00E6135F">
        <w:trPr>
          <w:trHeight w:val="120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200,6</w:t>
            </w:r>
          </w:p>
        </w:tc>
      </w:tr>
      <w:tr w:rsidR="000C096F" w:rsidRPr="002534D1" w:rsidTr="00E6135F">
        <w:trPr>
          <w:trHeight w:val="91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194,2</w:t>
            </w:r>
          </w:p>
        </w:tc>
      </w:tr>
      <w:tr w:rsidR="000C096F" w:rsidRPr="002534D1" w:rsidTr="00E6135F">
        <w:trPr>
          <w:trHeight w:val="11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194,2</w:t>
            </w:r>
          </w:p>
        </w:tc>
      </w:tr>
      <w:tr w:rsidR="000C096F" w:rsidRPr="002534D1" w:rsidTr="00E6135F">
        <w:trPr>
          <w:trHeight w:val="9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194,2</w:t>
            </w:r>
          </w:p>
        </w:tc>
      </w:tr>
      <w:tr w:rsidR="000C096F" w:rsidRPr="002534D1" w:rsidTr="00E6135F">
        <w:trPr>
          <w:trHeight w:val="102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</w:tr>
      <w:tr w:rsidR="000C096F" w:rsidRPr="002534D1" w:rsidTr="00E6135F">
        <w:trPr>
          <w:trHeight w:val="1964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</w:t>
            </w:r>
            <w:r>
              <w:t>«</w:t>
            </w:r>
            <w:r w:rsidRPr="002534D1">
              <w:t>Об административной ответственности на территории Республики Мордовия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</w:tr>
      <w:tr w:rsidR="000C096F" w:rsidRPr="002534D1" w:rsidTr="00E6135F">
        <w:trPr>
          <w:trHeight w:val="4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</w:tr>
      <w:tr w:rsidR="000C096F" w:rsidRPr="002534D1" w:rsidTr="00E6135F">
        <w:trPr>
          <w:trHeight w:val="6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11 999,0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12 747,4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12 785,2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11 999,0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12 747,4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12 785,2</w:t>
            </w:r>
          </w:p>
        </w:tc>
      </w:tr>
      <w:tr w:rsidR="000C096F" w:rsidRPr="002534D1" w:rsidTr="00E6135F">
        <w:trPr>
          <w:trHeight w:val="2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10 258,1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8 462,3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8 810,7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9 241,1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7 420,3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7 730,6</w:t>
            </w:r>
          </w:p>
        </w:tc>
      </w:tr>
      <w:tr w:rsidR="000C096F" w:rsidRPr="002534D1" w:rsidTr="00E6135F">
        <w:trPr>
          <w:trHeight w:val="118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9 241,1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7 420,3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7 730,6</w:t>
            </w:r>
          </w:p>
        </w:tc>
      </w:tr>
      <w:tr w:rsidR="000C096F" w:rsidRPr="002534D1" w:rsidTr="00E6135F">
        <w:trPr>
          <w:trHeight w:val="15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9 241,1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7 420,3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7 730,6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1 017,0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1 042,0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1 080,1</w:t>
            </w:r>
          </w:p>
        </w:tc>
      </w:tr>
      <w:tr w:rsidR="000C096F" w:rsidRPr="002534D1" w:rsidTr="00E6135F">
        <w:trPr>
          <w:trHeight w:val="10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99,7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102,2</w:t>
            </w:r>
          </w:p>
        </w:tc>
      </w:tr>
      <w:tr w:rsidR="000C096F" w:rsidRPr="002534D1" w:rsidTr="00E6135F">
        <w:trPr>
          <w:trHeight w:val="25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99,7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102,2</w:t>
            </w:r>
          </w:p>
        </w:tc>
      </w:tr>
      <w:tr w:rsidR="000C096F" w:rsidRPr="002534D1" w:rsidTr="00E6135F">
        <w:trPr>
          <w:trHeight w:val="25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917,3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977,9</w:t>
            </w:r>
          </w:p>
        </w:tc>
      </w:tr>
      <w:tr w:rsidR="000C096F" w:rsidRPr="002534D1" w:rsidTr="00E6135F">
        <w:trPr>
          <w:trHeight w:val="27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917,3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977,9</w:t>
            </w:r>
          </w:p>
        </w:tc>
      </w:tr>
      <w:tr w:rsidR="000C096F" w:rsidRPr="002534D1" w:rsidTr="00E6135F">
        <w:trPr>
          <w:trHeight w:val="1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1 740,9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4 285,1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3 974,5</w:t>
            </w:r>
          </w:p>
        </w:tc>
      </w:tr>
      <w:tr w:rsidR="000C096F" w:rsidRPr="002534D1" w:rsidTr="00E6135F">
        <w:trPr>
          <w:trHeight w:val="129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</w:t>
            </w:r>
            <w:r w:rsidRPr="002534D1">
              <w:lastRenderedPageBreak/>
              <w:t>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1 740,9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4 285,1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3 974,5</w:t>
            </w:r>
          </w:p>
        </w:tc>
      </w:tr>
      <w:tr w:rsidR="000C096F" w:rsidRPr="002534D1" w:rsidTr="00E6135F">
        <w:trPr>
          <w:trHeight w:val="116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1 740,9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4 285,1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3 974,5</w:t>
            </w:r>
          </w:p>
        </w:tc>
      </w:tr>
      <w:tr w:rsidR="000C096F" w:rsidRPr="002534D1" w:rsidTr="00E6135F">
        <w:trPr>
          <w:trHeight w:val="4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1 740,9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4 285,1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3 974,5</w:t>
            </w:r>
          </w:p>
        </w:tc>
      </w:tr>
      <w:tr w:rsidR="000C096F" w:rsidRPr="002534D1" w:rsidTr="00E6135F">
        <w:trPr>
          <w:trHeight w:val="5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 </w:t>
            </w:r>
          </w:p>
        </w:tc>
        <w:tc>
          <w:tcPr>
            <w:tcW w:w="461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 </w:t>
            </w:r>
          </w:p>
        </w:tc>
        <w:tc>
          <w:tcPr>
            <w:tcW w:w="750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 </w:t>
            </w:r>
          </w:p>
        </w:tc>
        <w:tc>
          <w:tcPr>
            <w:tcW w:w="1028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236</w:t>
            </w:r>
          </w:p>
        </w:tc>
        <w:tc>
          <w:tcPr>
            <w:tcW w:w="1080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236,3</w:t>
            </w:r>
          </w:p>
        </w:tc>
        <w:tc>
          <w:tcPr>
            <w:tcW w:w="1080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236,6</w:t>
            </w:r>
          </w:p>
        </w:tc>
      </w:tr>
      <w:tr w:rsidR="000C096F" w:rsidRPr="002534D1" w:rsidTr="00E6135F">
        <w:trPr>
          <w:trHeight w:val="70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 </w:t>
            </w:r>
          </w:p>
        </w:tc>
        <w:tc>
          <w:tcPr>
            <w:tcW w:w="1028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236,0</w:t>
            </w:r>
          </w:p>
        </w:tc>
        <w:tc>
          <w:tcPr>
            <w:tcW w:w="1080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236,3</w:t>
            </w:r>
          </w:p>
        </w:tc>
        <w:tc>
          <w:tcPr>
            <w:tcW w:w="1080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236,6</w:t>
            </w:r>
          </w:p>
        </w:tc>
      </w:tr>
      <w:tr w:rsidR="000C096F" w:rsidRPr="002534D1" w:rsidTr="00E6135F">
        <w:trPr>
          <w:trHeight w:val="10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236,6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236,6</w:t>
            </w:r>
          </w:p>
        </w:tc>
      </w:tr>
      <w:tr w:rsidR="000C096F" w:rsidRPr="002534D1" w:rsidTr="00E6135F">
        <w:trPr>
          <w:trHeight w:val="101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230,7</w:t>
            </w:r>
          </w:p>
        </w:tc>
      </w:tr>
      <w:tr w:rsidR="000C096F" w:rsidRPr="002534D1" w:rsidTr="00E6135F">
        <w:trPr>
          <w:trHeight w:val="34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230,7</w:t>
            </w:r>
          </w:p>
        </w:tc>
      </w:tr>
      <w:tr w:rsidR="000C096F" w:rsidRPr="002534D1" w:rsidTr="00E6135F">
        <w:trPr>
          <w:trHeight w:val="36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5,9</w:t>
            </w:r>
          </w:p>
        </w:tc>
      </w:tr>
      <w:tr w:rsidR="000C096F" w:rsidRPr="002534D1" w:rsidTr="00E6135F">
        <w:trPr>
          <w:trHeight w:val="56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5,9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Судебная система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2,6</w:t>
            </w:r>
          </w:p>
        </w:tc>
      </w:tr>
      <w:tr w:rsidR="000C096F" w:rsidRPr="002534D1" w:rsidTr="00E6135F">
        <w:trPr>
          <w:trHeight w:val="3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2,6</w:t>
            </w:r>
          </w:p>
        </w:tc>
      </w:tr>
      <w:tr w:rsidR="000C096F" w:rsidRPr="002534D1" w:rsidTr="00E6135F">
        <w:trPr>
          <w:trHeight w:val="1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2,6</w:t>
            </w:r>
          </w:p>
        </w:tc>
      </w:tr>
      <w:tr w:rsidR="000C096F" w:rsidRPr="002534D1" w:rsidTr="00E6135F">
        <w:trPr>
          <w:trHeight w:val="10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51200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2,6</w:t>
            </w:r>
          </w:p>
        </w:tc>
      </w:tr>
      <w:tr w:rsidR="000C096F" w:rsidRPr="002534D1" w:rsidTr="00E6135F">
        <w:trPr>
          <w:trHeight w:val="5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51200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2,6</w:t>
            </w:r>
          </w:p>
        </w:tc>
      </w:tr>
      <w:tr w:rsidR="000C096F" w:rsidRPr="002534D1" w:rsidTr="00E6135F">
        <w:trPr>
          <w:trHeight w:val="4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51200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2,6</w:t>
            </w:r>
          </w:p>
        </w:tc>
      </w:tr>
      <w:tr w:rsidR="000C096F" w:rsidRPr="002534D1" w:rsidTr="00E6135F">
        <w:trPr>
          <w:trHeight w:val="24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3 279,3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3 055,6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3 065,7</w:t>
            </w:r>
          </w:p>
        </w:tc>
      </w:tr>
      <w:tr w:rsidR="000C096F" w:rsidRPr="002534D1" w:rsidTr="00E6135F">
        <w:trPr>
          <w:trHeight w:val="7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3 279,3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3 055,6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3 065,7</w:t>
            </w:r>
          </w:p>
        </w:tc>
      </w:tr>
      <w:tr w:rsidR="000C096F" w:rsidRPr="002534D1" w:rsidTr="00E6135F">
        <w:trPr>
          <w:trHeight w:val="141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Подпрограмма «Эффективное использование бюджетного потенциала»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3 279,3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3 055,6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3 065,7</w:t>
            </w:r>
          </w:p>
        </w:tc>
      </w:tr>
      <w:tr w:rsidR="000C096F" w:rsidRPr="002534D1" w:rsidTr="00E6135F">
        <w:trPr>
          <w:trHeight w:val="111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3 126,3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3 018,7</w:t>
            </w:r>
          </w:p>
        </w:tc>
      </w:tr>
      <w:tr w:rsidR="000C096F" w:rsidRPr="002534D1" w:rsidTr="00E6135F">
        <w:trPr>
          <w:trHeight w:val="26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3 126,3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3 018,7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2 930,4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2 807,5</w:t>
            </w:r>
          </w:p>
        </w:tc>
      </w:tr>
      <w:tr w:rsidR="000C096F" w:rsidRPr="002534D1" w:rsidTr="00E6135F">
        <w:trPr>
          <w:trHeight w:val="12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2 930,4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2 807,5</w:t>
            </w:r>
          </w:p>
        </w:tc>
      </w:tr>
      <w:tr w:rsidR="000C096F" w:rsidRPr="002534D1" w:rsidTr="00E6135F">
        <w:trPr>
          <w:trHeight w:val="5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2 930,4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195,9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211,2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210,0</w:t>
            </w:r>
          </w:p>
        </w:tc>
      </w:tr>
      <w:tr w:rsidR="000C096F" w:rsidRPr="002534D1" w:rsidTr="00E6135F">
        <w:trPr>
          <w:trHeight w:val="116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1,2</w:t>
            </w:r>
          </w:p>
        </w:tc>
      </w:tr>
      <w:tr w:rsidR="000C096F" w:rsidRPr="002534D1" w:rsidTr="00E6135F">
        <w:trPr>
          <w:trHeight w:val="23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1,2</w:t>
            </w:r>
          </w:p>
        </w:tc>
      </w:tr>
      <w:tr w:rsidR="000C096F" w:rsidRPr="002534D1" w:rsidTr="00E6135F">
        <w:trPr>
          <w:trHeight w:val="3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8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6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1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«Развитие информационных систем и ресурсов»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5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7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2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47,0</w:t>
            </w:r>
          </w:p>
        </w:tc>
      </w:tr>
      <w:tr w:rsidR="000C096F" w:rsidRPr="002534D1" w:rsidTr="00E6135F">
        <w:trPr>
          <w:trHeight w:val="7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47,0</w:t>
            </w:r>
          </w:p>
        </w:tc>
      </w:tr>
      <w:tr w:rsidR="000C096F" w:rsidRPr="002534D1" w:rsidTr="00E6135F">
        <w:trPr>
          <w:trHeight w:val="7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47,0</w:t>
            </w:r>
          </w:p>
        </w:tc>
      </w:tr>
      <w:tr w:rsidR="000C096F" w:rsidRPr="002534D1" w:rsidTr="00E6135F">
        <w:trPr>
          <w:trHeight w:val="7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47,0</w:t>
            </w:r>
          </w:p>
        </w:tc>
      </w:tr>
      <w:tr w:rsidR="000C096F" w:rsidRPr="002534D1" w:rsidTr="00E6135F">
        <w:trPr>
          <w:trHeight w:val="3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47,0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Резервные фонды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</w:tr>
      <w:tr w:rsidR="000C096F" w:rsidRPr="002534D1" w:rsidTr="00E6135F">
        <w:trPr>
          <w:trHeight w:val="22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</w:tr>
      <w:tr w:rsidR="000C096F" w:rsidRPr="002534D1" w:rsidTr="00E6135F">
        <w:trPr>
          <w:trHeight w:val="6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</w:tr>
      <w:tr w:rsidR="000C096F" w:rsidRPr="002534D1" w:rsidTr="00E6135F">
        <w:trPr>
          <w:trHeight w:val="39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Резервный фонд администрации муниципальных образований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Резервные средства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870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Другие общегосударственные вопросы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15 10</w:t>
            </w:r>
            <w:r>
              <w:t>4</w:t>
            </w:r>
            <w:r w:rsidRPr="002534D1">
              <w:t>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15 359,1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15 401,4</w:t>
            </w:r>
          </w:p>
        </w:tc>
      </w:tr>
      <w:tr w:rsidR="000C096F" w:rsidRPr="002534D1" w:rsidTr="00E6135F">
        <w:trPr>
          <w:trHeight w:val="770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6 040,1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5 441,8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5 451,6</w:t>
            </w:r>
          </w:p>
        </w:tc>
      </w:tr>
      <w:tr w:rsidR="000C096F" w:rsidRPr="002534D1" w:rsidTr="00E6135F">
        <w:trPr>
          <w:trHeight w:val="92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 xml:space="preserve">Обеспечение реализации муниципальной программы </w:t>
            </w:r>
            <w:r>
              <w:t>«</w:t>
            </w:r>
            <w:r w:rsidRPr="002534D1">
              <w:t xml:space="preserve">Развитие образования в </w:t>
            </w:r>
            <w:r>
              <w:t>Чамзинском муниципальном районе» на 2016 - 2025 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6 04</w:t>
            </w:r>
            <w:r>
              <w:t>4</w:t>
            </w:r>
            <w:r w:rsidRPr="002534D1">
              <w:t>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5 441,8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5 451,6</w:t>
            </w:r>
          </w:p>
        </w:tc>
      </w:tr>
      <w:tr w:rsidR="000C096F" w:rsidRPr="002534D1" w:rsidTr="00E6135F">
        <w:trPr>
          <w:trHeight w:val="66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6 04</w:t>
            </w:r>
            <w:r>
              <w:t>4</w:t>
            </w:r>
            <w:r w:rsidRPr="002534D1">
              <w:t>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5 441,8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5 451,6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Резервные средства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4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5 03</w:t>
            </w:r>
            <w:r>
              <w:t>9</w:t>
            </w:r>
            <w:r w:rsidRPr="002534D1">
              <w:t>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3 742,6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3 877,0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Централизованные бухгалтерии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5 03</w:t>
            </w:r>
            <w:r>
              <w:t>9</w:t>
            </w:r>
            <w:r w:rsidRPr="002534D1">
              <w:t>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3 742,6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3 877,0</w:t>
            </w:r>
          </w:p>
        </w:tc>
      </w:tr>
      <w:tr w:rsidR="000C096F" w:rsidRPr="002534D1" w:rsidTr="00E6135F">
        <w:trPr>
          <w:trHeight w:val="12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4 412,8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3 393,8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3 518,4</w:t>
            </w:r>
          </w:p>
        </w:tc>
      </w:tr>
      <w:tr w:rsidR="000C096F" w:rsidRPr="002534D1" w:rsidTr="00E6135F">
        <w:trPr>
          <w:trHeight w:val="25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4 412,8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3 393,8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3 518,4</w:t>
            </w:r>
          </w:p>
        </w:tc>
      </w:tr>
      <w:tr w:rsidR="000C096F" w:rsidRPr="002534D1" w:rsidTr="00E6135F">
        <w:trPr>
          <w:trHeight w:val="33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627,1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348,8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358,6</w:t>
            </w:r>
          </w:p>
        </w:tc>
      </w:tr>
      <w:tr w:rsidR="000C096F" w:rsidRPr="002534D1" w:rsidTr="00E6135F">
        <w:trPr>
          <w:trHeight w:val="5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627,1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348,8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358,6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680,2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1 699,2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1 574,6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680,2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1 699,2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1 574,6</w:t>
            </w:r>
          </w:p>
        </w:tc>
      </w:tr>
      <w:tr w:rsidR="000C096F" w:rsidRPr="002534D1" w:rsidTr="00E6135F">
        <w:trPr>
          <w:trHeight w:val="112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680,2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1 699,2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1 574,6</w:t>
            </w:r>
          </w:p>
        </w:tc>
      </w:tr>
      <w:tr w:rsidR="000C096F" w:rsidRPr="002534D1" w:rsidTr="00E6135F">
        <w:trPr>
          <w:trHeight w:val="2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680,2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1 699,2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1 574,6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303,4</w:t>
            </w:r>
          </w:p>
        </w:tc>
      </w:tr>
      <w:tr w:rsidR="000C096F" w:rsidRPr="002534D1" w:rsidTr="00E6135F">
        <w:trPr>
          <w:trHeight w:val="13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Обеспечение условий реализации муниципальной программы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303,4</w:t>
            </w:r>
          </w:p>
        </w:tc>
      </w:tr>
      <w:tr w:rsidR="000C096F" w:rsidRPr="002534D1" w:rsidTr="00E6135F">
        <w:trPr>
          <w:trHeight w:val="37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210,9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215,8</w:t>
            </w:r>
          </w:p>
        </w:tc>
      </w:tr>
      <w:tr w:rsidR="000C096F" w:rsidRPr="002534D1" w:rsidTr="00E6135F">
        <w:trPr>
          <w:trHeight w:val="5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210,9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215,8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Архивные учреждения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210,9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215,8</w:t>
            </w:r>
          </w:p>
        </w:tc>
      </w:tr>
      <w:tr w:rsidR="000C096F" w:rsidRPr="002534D1" w:rsidTr="00E6135F">
        <w:trPr>
          <w:trHeight w:val="121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141,4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139,3</w:t>
            </w:r>
          </w:p>
        </w:tc>
      </w:tr>
      <w:tr w:rsidR="000C096F" w:rsidRPr="002534D1" w:rsidTr="00E6135F">
        <w:trPr>
          <w:trHeight w:val="35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141,4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139,3</w:t>
            </w:r>
          </w:p>
        </w:tc>
      </w:tr>
      <w:tr w:rsidR="000C096F" w:rsidRPr="002534D1" w:rsidTr="00E6135F">
        <w:trPr>
          <w:trHeight w:val="4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75,1</w:t>
            </w:r>
          </w:p>
        </w:tc>
      </w:tr>
      <w:tr w:rsidR="000C096F" w:rsidRPr="002534D1" w:rsidTr="00E6135F">
        <w:trPr>
          <w:trHeight w:val="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75,1</w:t>
            </w:r>
          </w:p>
        </w:tc>
      </w:tr>
      <w:tr w:rsidR="000C096F" w:rsidRPr="002534D1" w:rsidTr="00E6135F">
        <w:trPr>
          <w:trHeight w:val="96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1,4</w:t>
            </w:r>
          </w:p>
        </w:tc>
      </w:tr>
      <w:tr w:rsidR="000C096F" w:rsidRPr="002534D1" w:rsidTr="00E6135F">
        <w:trPr>
          <w:trHeight w:val="104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28,</w:t>
            </w:r>
            <w:r>
              <w:t>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87,6</w:t>
            </w:r>
          </w:p>
        </w:tc>
      </w:tr>
      <w:tr w:rsidR="000C096F" w:rsidRPr="002534D1" w:rsidTr="00E6135F">
        <w:trPr>
          <w:trHeight w:val="115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28,</w:t>
            </w:r>
            <w:r>
              <w:t>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87,6</w:t>
            </w:r>
          </w:p>
        </w:tc>
      </w:tr>
      <w:tr w:rsidR="000C096F" w:rsidRPr="002534D1" w:rsidTr="00E6135F">
        <w:trPr>
          <w:trHeight w:val="10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28,</w:t>
            </w:r>
            <w:r>
              <w:t>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87,6</w:t>
            </w:r>
          </w:p>
        </w:tc>
      </w:tr>
      <w:tr w:rsidR="000C096F" w:rsidRPr="002534D1" w:rsidTr="00E6135F">
        <w:trPr>
          <w:trHeight w:val="35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28,</w:t>
            </w:r>
            <w:r>
              <w:t>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87,6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</w:tr>
      <w:tr w:rsidR="000C096F" w:rsidRPr="002534D1" w:rsidTr="00E6135F">
        <w:trPr>
          <w:trHeight w:val="60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</w:tr>
      <w:tr w:rsidR="000C096F" w:rsidRPr="002534D1" w:rsidTr="00E6135F">
        <w:trPr>
          <w:trHeight w:val="79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</w:tr>
      <w:tr w:rsidR="000C096F" w:rsidRPr="002534D1" w:rsidTr="00E6135F">
        <w:trPr>
          <w:trHeight w:val="7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сфере муниципального 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</w:tr>
      <w:tr w:rsidR="000C096F" w:rsidRPr="002534D1" w:rsidTr="00E6135F">
        <w:trPr>
          <w:trHeight w:val="4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</w:tr>
      <w:tr w:rsidR="000C096F" w:rsidRPr="002534D1" w:rsidTr="00E6135F">
        <w:trPr>
          <w:trHeight w:val="69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260,0</w:t>
            </w:r>
          </w:p>
        </w:tc>
      </w:tr>
      <w:tr w:rsidR="000C096F" w:rsidRPr="002534D1" w:rsidTr="00E6135F">
        <w:trPr>
          <w:trHeight w:val="5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повышения эффективности управления муниципальными финансами в </w:t>
            </w:r>
            <w:r w:rsidRPr="002534D1">
              <w:lastRenderedPageBreak/>
              <w:t xml:space="preserve">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1 016,4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1 016,7</w:t>
            </w:r>
          </w:p>
        </w:tc>
      </w:tr>
      <w:tr w:rsidR="000C096F" w:rsidRPr="002534D1" w:rsidTr="00E6135F">
        <w:trPr>
          <w:trHeight w:val="264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644,0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922,4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922,7</w:t>
            </w:r>
          </w:p>
        </w:tc>
      </w:tr>
      <w:tr w:rsidR="000C096F" w:rsidRPr="002534D1" w:rsidTr="00E6135F">
        <w:trPr>
          <w:trHeight w:val="34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«Реализация государственной политики в сфере закупок»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644,0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922,4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922,7</w:t>
            </w:r>
          </w:p>
        </w:tc>
      </w:tr>
      <w:tr w:rsidR="000C096F" w:rsidRPr="002534D1" w:rsidTr="00E6135F">
        <w:trPr>
          <w:trHeight w:val="34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644,0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922,4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922,7</w:t>
            </w:r>
          </w:p>
        </w:tc>
      </w:tr>
      <w:tr w:rsidR="000C096F" w:rsidRPr="002534D1" w:rsidTr="00E6135F">
        <w:trPr>
          <w:trHeight w:val="18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644,0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922,4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922,7</w:t>
            </w:r>
          </w:p>
        </w:tc>
      </w:tr>
      <w:tr w:rsidR="000C096F" w:rsidRPr="002534D1" w:rsidTr="00E6135F">
        <w:trPr>
          <w:trHeight w:val="6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913,0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913,0</w:t>
            </w:r>
          </w:p>
        </w:tc>
      </w:tr>
      <w:tr w:rsidR="000C096F" w:rsidRPr="002534D1" w:rsidTr="00E6135F">
        <w:trPr>
          <w:trHeight w:val="3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9,7</w:t>
            </w:r>
          </w:p>
        </w:tc>
      </w:tr>
      <w:tr w:rsidR="000C096F" w:rsidRPr="002534D1" w:rsidTr="00E6135F">
        <w:trPr>
          <w:trHeight w:val="23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Повышение эффек</w:t>
            </w:r>
            <w: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</w:tr>
      <w:tr w:rsidR="000C096F" w:rsidRPr="002534D1" w:rsidTr="00E6135F">
        <w:trPr>
          <w:trHeight w:val="42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</w:tr>
      <w:tr w:rsidR="000C096F" w:rsidRPr="002534D1" w:rsidTr="00E6135F">
        <w:trPr>
          <w:trHeight w:val="50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</w:t>
            </w:r>
            <w:r w:rsidRPr="002534D1">
              <w:lastRenderedPageBreak/>
              <w:t>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44107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</w:tr>
      <w:tr w:rsidR="000C096F" w:rsidRPr="002534D1" w:rsidTr="00E6135F">
        <w:trPr>
          <w:trHeight w:val="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44107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</w:tr>
      <w:tr w:rsidR="000C096F" w:rsidRPr="002534D1" w:rsidTr="00E6135F">
        <w:trPr>
          <w:trHeight w:val="1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44107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94,0</w:t>
            </w:r>
          </w:p>
        </w:tc>
      </w:tr>
      <w:tr w:rsidR="000C096F" w:rsidRPr="002534D1" w:rsidTr="00E6135F">
        <w:trPr>
          <w:trHeight w:val="679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 xml:space="preserve">Муниципальная программа </w:t>
            </w:r>
            <w:r>
              <w:t>«</w:t>
            </w:r>
            <w:r w:rsidRPr="002534D1">
              <w:t>Формирование информационного общества в Чамзинском муниципальном районе Республики Мордовия на 2014-2022гг</w:t>
            </w:r>
            <w:r>
              <w:t>»</w:t>
            </w:r>
            <w:r w:rsidRPr="002534D1">
              <w:t>.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300,0</w:t>
            </w:r>
          </w:p>
        </w:tc>
      </w:tr>
      <w:tr w:rsidR="000C096F" w:rsidRPr="002534D1" w:rsidTr="00E6135F">
        <w:trPr>
          <w:trHeight w:val="5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Развитие инфраструктуры информационного общества в Чамзинском муниципальном районе Республики Мордовия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300,0</w:t>
            </w:r>
          </w:p>
        </w:tc>
      </w:tr>
      <w:tr w:rsidR="000C096F" w:rsidRPr="002534D1" w:rsidTr="00E6135F">
        <w:trPr>
          <w:trHeight w:val="75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</w:tr>
      <w:tr w:rsidR="000C096F" w:rsidRPr="002534D1" w:rsidTr="00E6135F">
        <w:trPr>
          <w:trHeight w:val="2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</w:tr>
      <w:tr w:rsidR="000C096F" w:rsidRPr="002534D1" w:rsidTr="00E6135F">
        <w:trPr>
          <w:trHeight w:val="47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</w:tr>
      <w:tr w:rsidR="000C096F" w:rsidRPr="002534D1" w:rsidTr="00E6135F">
        <w:trPr>
          <w:trHeight w:val="31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150,0</w:t>
            </w:r>
          </w:p>
        </w:tc>
      </w:tr>
      <w:tr w:rsidR="000C096F" w:rsidRPr="002534D1" w:rsidTr="00E6135F">
        <w:trPr>
          <w:trHeight w:val="32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 xml:space="preserve">Формирование электронного правительства в </w:t>
            </w:r>
            <w:r>
              <w:t>Чамзинском муниципальном районе»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53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4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33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196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>Обеспечение информационной безопасности информационных систем и инфраструктуры</w:t>
            </w:r>
            <w:r>
              <w:t>»</w:t>
            </w:r>
            <w:r w:rsidRPr="002534D1">
              <w:t xml:space="preserve">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«Определении угроз безопасности информации»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40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3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33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36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Муниципальная программа «Гармонизация межнациональных и межконфессиональных отношений в Чамзинском муниципальном районе на 2014-2025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11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3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Мероприятия, направленные на развитие межнациональных отношений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879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666,9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666,9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7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666,9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1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Многофункциональные центры предоставления государственных услуг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666,9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0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64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38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4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</w:t>
            </w:r>
            <w:r>
              <w:t>льная программа «</w:t>
            </w:r>
            <w:r w:rsidRPr="002534D1"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1 130,0</w:t>
            </w:r>
          </w:p>
        </w:tc>
      </w:tr>
      <w:tr w:rsidR="000C096F" w:rsidRPr="002534D1" w:rsidTr="00E6135F">
        <w:trPr>
          <w:trHeight w:val="183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790,0</w:t>
            </w:r>
          </w:p>
        </w:tc>
      </w:tr>
      <w:tr w:rsidR="000C096F" w:rsidRPr="002534D1" w:rsidTr="00E6135F">
        <w:trPr>
          <w:trHeight w:val="30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31,0</w:t>
            </w:r>
          </w:p>
        </w:tc>
      </w:tr>
      <w:tr w:rsidR="000C096F" w:rsidRPr="002534D1" w:rsidTr="00E6135F">
        <w:trPr>
          <w:trHeight w:val="5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31,0</w:t>
            </w:r>
          </w:p>
        </w:tc>
      </w:tr>
      <w:tr w:rsidR="000C096F" w:rsidRPr="002534D1" w:rsidTr="00E6135F">
        <w:trPr>
          <w:trHeight w:val="4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759,0</w:t>
            </w:r>
          </w:p>
        </w:tc>
      </w:tr>
      <w:tr w:rsidR="000C096F" w:rsidRPr="002534D1" w:rsidTr="00E6135F">
        <w:trPr>
          <w:trHeight w:val="53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759,0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759,0</w:t>
            </w:r>
          </w:p>
        </w:tc>
      </w:tr>
      <w:tr w:rsidR="000C096F" w:rsidRPr="002534D1" w:rsidTr="00E6135F">
        <w:trPr>
          <w:trHeight w:val="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759,0</w:t>
            </w:r>
          </w:p>
        </w:tc>
      </w:tr>
      <w:tr w:rsidR="000C096F" w:rsidRPr="002534D1" w:rsidTr="00E6135F">
        <w:trPr>
          <w:trHeight w:val="5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</w:tr>
      <w:tr w:rsidR="000C096F" w:rsidRPr="002534D1" w:rsidTr="00E6135F">
        <w:trPr>
          <w:trHeight w:val="53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</w:tr>
      <w:tr w:rsidR="000C096F" w:rsidRPr="002534D1" w:rsidTr="00E6135F">
        <w:trPr>
          <w:trHeight w:val="1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выполнение кадастровых работ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</w:tr>
      <w:tr w:rsidR="000C096F" w:rsidRPr="002534D1" w:rsidTr="00E6135F">
        <w:trPr>
          <w:trHeight w:val="2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200,0</w:t>
            </w:r>
          </w:p>
        </w:tc>
      </w:tr>
      <w:tr w:rsidR="000C096F" w:rsidRPr="002534D1" w:rsidTr="00E6135F">
        <w:trPr>
          <w:trHeight w:val="14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28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4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5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Основное мероприятие «Определение рыночной стоимости земельных </w:t>
            </w:r>
            <w:r w:rsidRPr="002534D1">
              <w:lastRenderedPageBreak/>
              <w:t>участков, государственная стоимость на которые не разграничена»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</w:tr>
      <w:tr w:rsidR="000C096F" w:rsidRPr="002534D1" w:rsidTr="00E6135F">
        <w:trPr>
          <w:trHeight w:val="12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</w:tr>
      <w:tr w:rsidR="000C096F" w:rsidRPr="002534D1" w:rsidTr="00E6135F">
        <w:trPr>
          <w:trHeight w:val="3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</w:tr>
      <w:tr w:rsidR="000C096F" w:rsidRPr="002534D1" w:rsidTr="00E6135F">
        <w:trPr>
          <w:trHeight w:val="1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</w:tr>
      <w:tr w:rsidR="000C096F" w:rsidRPr="002534D1" w:rsidTr="00E6135F">
        <w:trPr>
          <w:trHeight w:val="4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</w:tr>
      <w:tr w:rsidR="000C096F" w:rsidRPr="002534D1" w:rsidTr="00E6135F">
        <w:trPr>
          <w:trHeight w:val="157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3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6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65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51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51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27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43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67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6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49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49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69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90,0</w:t>
            </w:r>
          </w:p>
        </w:tc>
      </w:tr>
      <w:tr w:rsidR="000C096F" w:rsidRPr="002534D1" w:rsidTr="00E6135F">
        <w:trPr>
          <w:trHeight w:val="4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27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1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13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35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37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5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23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6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6 057,5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6 800,0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6 799,7</w:t>
            </w:r>
          </w:p>
        </w:tc>
      </w:tr>
      <w:tr w:rsidR="000C096F" w:rsidRPr="002534D1" w:rsidTr="00E6135F">
        <w:trPr>
          <w:trHeight w:val="2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6 057,5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6 800,0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6 799,7</w:t>
            </w:r>
          </w:p>
        </w:tc>
      </w:tr>
      <w:tr w:rsidR="000C096F" w:rsidRPr="002534D1" w:rsidTr="00E6135F">
        <w:trPr>
          <w:trHeight w:val="44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580,4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231,2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сфере муниципального 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231,2</w:t>
            </w:r>
          </w:p>
        </w:tc>
      </w:tr>
      <w:tr w:rsidR="000C096F" w:rsidRPr="002534D1" w:rsidTr="00E6135F">
        <w:trPr>
          <w:trHeight w:val="5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193,7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193,7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37,5</w:t>
            </w:r>
          </w:p>
        </w:tc>
      </w:tr>
      <w:tr w:rsidR="000C096F" w:rsidRPr="002534D1" w:rsidTr="00E6135F">
        <w:trPr>
          <w:trHeight w:val="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330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360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Исполнение судебных актов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830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5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5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Исполнение судебных актов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830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7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4 740,3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4 750,9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4 379,2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3 941,1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3 925,7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3 526,0</w:t>
            </w:r>
          </w:p>
        </w:tc>
      </w:tr>
      <w:tr w:rsidR="000C096F" w:rsidRPr="002534D1" w:rsidTr="00E6135F">
        <w:trPr>
          <w:trHeight w:val="7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1 049,7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749,2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349,8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1 049,7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749,2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349,8</w:t>
            </w:r>
          </w:p>
        </w:tc>
      </w:tr>
      <w:tr w:rsidR="000C096F" w:rsidRPr="002534D1" w:rsidTr="00E6135F">
        <w:trPr>
          <w:trHeight w:val="32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2 496,8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2 782,1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2 781,8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2 496,8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2 782,1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2 781,8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394,4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394,4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394,4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394,4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Централизованные бухгалтерии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825,2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853,2</w:t>
            </w:r>
          </w:p>
        </w:tc>
      </w:tr>
      <w:tr w:rsidR="000C096F" w:rsidRPr="002534D1" w:rsidTr="00E6135F">
        <w:trPr>
          <w:trHeight w:val="108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798,3</w:t>
            </w:r>
          </w:p>
        </w:tc>
      </w:tr>
      <w:tr w:rsidR="000C096F" w:rsidRPr="002534D1" w:rsidTr="00E6135F">
        <w:trPr>
          <w:trHeight w:val="22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798,3</w:t>
            </w:r>
          </w:p>
        </w:tc>
      </w:tr>
      <w:tr w:rsidR="000C096F" w:rsidRPr="002534D1" w:rsidTr="00E6135F">
        <w:trPr>
          <w:trHeight w:val="48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54,9</w:t>
            </w:r>
          </w:p>
        </w:tc>
      </w:tr>
      <w:tr w:rsidR="000C096F" w:rsidRPr="002534D1" w:rsidTr="00E6135F">
        <w:trPr>
          <w:trHeight w:val="4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61230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54,9</w:t>
            </w:r>
          </w:p>
        </w:tc>
      </w:tr>
      <w:tr w:rsidR="000C096F" w:rsidRPr="002534D1" w:rsidTr="00E6135F">
        <w:trPr>
          <w:trHeight w:val="68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1 817,9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2 189,3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1 817,9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2 189,3</w:t>
            </w:r>
          </w:p>
        </w:tc>
      </w:tr>
      <w:tr w:rsidR="000C096F" w:rsidRPr="002534D1" w:rsidTr="00E6135F">
        <w:trPr>
          <w:trHeight w:val="10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534D1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1 817,9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2 189,3</w:t>
            </w:r>
          </w:p>
        </w:tc>
      </w:tr>
      <w:tr w:rsidR="000C096F" w:rsidRPr="002534D1" w:rsidTr="00E6135F">
        <w:trPr>
          <w:trHeight w:val="4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1 817,9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2 189,3</w:t>
            </w:r>
          </w:p>
        </w:tc>
      </w:tr>
      <w:tr w:rsidR="000C096F" w:rsidRPr="002534D1" w:rsidTr="00E6135F">
        <w:trPr>
          <w:trHeight w:val="10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3 430,3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2 725,4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2 760,5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Органы юстиции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2 378,5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1 613,6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1 645,6</w:t>
            </w:r>
          </w:p>
        </w:tc>
      </w:tr>
      <w:tr w:rsidR="000C096F" w:rsidRPr="002534D1" w:rsidTr="00E6135F">
        <w:trPr>
          <w:trHeight w:val="47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2 378,5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1 613,6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1 645,6</w:t>
            </w:r>
          </w:p>
        </w:tc>
      </w:tr>
      <w:tr w:rsidR="000C096F" w:rsidRPr="002534D1" w:rsidTr="00E6135F">
        <w:trPr>
          <w:trHeight w:val="66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2 378,5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1 613,6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1 645,6</w:t>
            </w:r>
          </w:p>
        </w:tc>
      </w:tr>
      <w:tr w:rsidR="000C096F" w:rsidRPr="002534D1" w:rsidTr="00E6135F">
        <w:trPr>
          <w:trHeight w:val="1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3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4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7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Единая субвенция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2 166,3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1 613,6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1 645,6</w:t>
            </w:r>
          </w:p>
        </w:tc>
      </w:tr>
      <w:tr w:rsidR="000C096F" w:rsidRPr="002534D1" w:rsidTr="00E6135F">
        <w:trPr>
          <w:trHeight w:val="2656"/>
        </w:trPr>
        <w:tc>
          <w:tcPr>
            <w:tcW w:w="3785" w:type="dxa"/>
          </w:tcPr>
          <w:p w:rsidR="000C096F" w:rsidRPr="000805A6" w:rsidRDefault="000C096F" w:rsidP="00E6135F">
            <w:r w:rsidRPr="000805A6"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1 521,2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1 613,6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1 645,6</w:t>
            </w:r>
          </w:p>
        </w:tc>
      </w:tr>
      <w:tr w:rsidR="000C096F" w:rsidRPr="002534D1" w:rsidTr="00E6135F">
        <w:trPr>
          <w:trHeight w:val="126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1 198,3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1 198,5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1 198,6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1 198,3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1 198,5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1 198,6</w:t>
            </w:r>
          </w:p>
        </w:tc>
      </w:tr>
      <w:tr w:rsidR="000C096F" w:rsidRPr="002534D1" w:rsidTr="00E6135F">
        <w:trPr>
          <w:trHeight w:val="26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355,6</w:t>
            </w:r>
          </w:p>
        </w:tc>
      </w:tr>
      <w:tr w:rsidR="000C096F" w:rsidRPr="002534D1" w:rsidTr="00E6135F">
        <w:trPr>
          <w:trHeight w:val="28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355,6</w:t>
            </w:r>
          </w:p>
        </w:tc>
      </w:tr>
      <w:tr w:rsidR="000C096F" w:rsidRPr="002534D1" w:rsidTr="00E6135F">
        <w:trPr>
          <w:trHeight w:val="123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91,4</w:t>
            </w:r>
          </w:p>
        </w:tc>
      </w:tr>
      <w:tr w:rsidR="000C096F" w:rsidRPr="002534D1" w:rsidTr="00E6135F">
        <w:trPr>
          <w:trHeight w:val="2319"/>
        </w:trPr>
        <w:tc>
          <w:tcPr>
            <w:tcW w:w="3785" w:type="dxa"/>
          </w:tcPr>
          <w:p w:rsidR="000C096F" w:rsidRPr="003703CE" w:rsidRDefault="000C096F" w:rsidP="00E6135F">
            <w:r w:rsidRPr="003703CE"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645,1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0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523,3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523,3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59304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64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1 061,8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1 064,9</w:t>
            </w:r>
          </w:p>
        </w:tc>
      </w:tr>
      <w:tr w:rsidR="000C096F" w:rsidRPr="002534D1" w:rsidTr="00E6135F">
        <w:trPr>
          <w:trHeight w:val="9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</w:tr>
      <w:tr w:rsidR="000C096F" w:rsidRPr="002534D1" w:rsidTr="00E6135F">
        <w:trPr>
          <w:trHeight w:val="765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>Повышение эффек</w:t>
            </w:r>
            <w: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</w:tr>
      <w:tr w:rsidR="000C096F" w:rsidRPr="002534D1" w:rsidTr="00E6135F">
        <w:trPr>
          <w:trHeight w:val="29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</w:tr>
      <w:tr w:rsidR="000C096F" w:rsidRPr="002534D1" w:rsidTr="00E6135F">
        <w:trPr>
          <w:trHeight w:val="79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</w:tr>
      <w:tr w:rsidR="000C096F" w:rsidRPr="002534D1" w:rsidTr="00E6135F">
        <w:trPr>
          <w:trHeight w:val="160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</w:tr>
      <w:tr w:rsidR="000C096F" w:rsidRPr="002534D1" w:rsidTr="00E6135F">
        <w:trPr>
          <w:trHeight w:val="1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966,8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1 026,8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1 029,9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966,8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1 026,8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1 029,9</w:t>
            </w:r>
          </w:p>
        </w:tc>
      </w:tr>
      <w:tr w:rsidR="000C096F" w:rsidRPr="002534D1" w:rsidTr="00E6135F">
        <w:trPr>
          <w:trHeight w:val="2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851,8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706,1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732,4</w:t>
            </w:r>
          </w:p>
        </w:tc>
      </w:tr>
      <w:tr w:rsidR="000C096F" w:rsidRPr="002534D1" w:rsidTr="00E6135F">
        <w:trPr>
          <w:trHeight w:val="3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851,8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706,1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732,4</w:t>
            </w:r>
          </w:p>
        </w:tc>
      </w:tr>
      <w:tr w:rsidR="000C096F" w:rsidRPr="002534D1" w:rsidTr="00E6135F">
        <w:trPr>
          <w:trHeight w:val="117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628,0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651,4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628,0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651,4</w:t>
            </w:r>
          </w:p>
        </w:tc>
      </w:tr>
      <w:tr w:rsidR="000C096F" w:rsidRPr="002534D1" w:rsidTr="00E6135F">
        <w:trPr>
          <w:trHeight w:val="3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76,2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80,0</w:t>
            </w:r>
          </w:p>
        </w:tc>
      </w:tr>
      <w:tr w:rsidR="000C096F" w:rsidRPr="002534D1" w:rsidTr="00E6135F">
        <w:trPr>
          <w:trHeight w:val="4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76,2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1,0</w:t>
            </w:r>
          </w:p>
        </w:tc>
      </w:tr>
      <w:tr w:rsidR="000C096F" w:rsidRPr="002534D1" w:rsidTr="00E6135F">
        <w:trPr>
          <w:trHeight w:val="66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297,5</w:t>
            </w:r>
          </w:p>
        </w:tc>
      </w:tr>
      <w:tr w:rsidR="000C096F" w:rsidRPr="002534D1" w:rsidTr="00E6135F">
        <w:trPr>
          <w:trHeight w:val="13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</w:t>
            </w:r>
            <w:r>
              <w:t>е</w:t>
            </w:r>
            <w:r w:rsidRPr="002534D1">
              <w:t xml:space="preserve">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297,5</w:t>
            </w:r>
          </w:p>
        </w:tc>
      </w:tr>
      <w:tr w:rsidR="000C096F" w:rsidRPr="002534D1" w:rsidTr="00E6135F">
        <w:trPr>
          <w:trHeight w:val="26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297,5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Фонд оплаты труда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297,5</w:t>
            </w:r>
          </w:p>
        </w:tc>
      </w:tr>
      <w:tr w:rsidR="000C096F" w:rsidRPr="002534D1" w:rsidTr="00E6135F">
        <w:trPr>
          <w:trHeight w:val="46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1024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14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35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36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24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26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Национальная экономика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8 992,9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12 588,4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14 851,5</w:t>
            </w:r>
          </w:p>
        </w:tc>
      </w:tr>
      <w:tr w:rsidR="000C096F" w:rsidRPr="002534D1" w:rsidTr="00E6135F">
        <w:trPr>
          <w:trHeight w:val="2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Сельское хозяйство и рыболовство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4 510,7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4 942,3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3 925,3</w:t>
            </w:r>
          </w:p>
        </w:tc>
      </w:tr>
      <w:tr w:rsidR="000C096F" w:rsidRPr="002534D1" w:rsidTr="00E6135F">
        <w:trPr>
          <w:trHeight w:val="10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3 549,5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Подпрограмма «Поддержка и развитие кадрового потенциала в АПК»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3 549,5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2 807,6</w:t>
            </w:r>
          </w:p>
        </w:tc>
      </w:tr>
      <w:tr w:rsidR="000C096F" w:rsidRPr="002534D1" w:rsidTr="00E6135F">
        <w:trPr>
          <w:trHeight w:val="8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3 549,5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2 807,6</w:t>
            </w:r>
          </w:p>
        </w:tc>
      </w:tr>
      <w:tr w:rsidR="000C096F" w:rsidRPr="002534D1" w:rsidTr="00E6135F">
        <w:trPr>
          <w:trHeight w:val="114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3 549,5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2 807,6</w:t>
            </w:r>
          </w:p>
        </w:tc>
      </w:tr>
      <w:tr w:rsidR="000C096F" w:rsidRPr="002534D1" w:rsidTr="00E6135F">
        <w:trPr>
          <w:trHeight w:val="49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</w:t>
            </w:r>
            <w:r>
              <w:t>т 27 февраля 2015 года N 91-УГ «</w:t>
            </w:r>
            <w:r w:rsidRPr="002534D1">
              <w:t xml:space="preserve"> дополнительных мерах по подготовке и закреплению молодых специалистов в сельскохозяйственном производстве</w:t>
            </w:r>
            <w:r>
              <w:t>»</w:t>
            </w:r>
            <w:r w:rsidRPr="002534D1">
              <w:t xml:space="preserve"> и оказанию содействия в трудоустройстве студента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287,2</w:t>
            </w:r>
          </w:p>
        </w:tc>
      </w:tr>
      <w:tr w:rsidR="000C096F" w:rsidRPr="002534D1" w:rsidTr="00E6135F">
        <w:trPr>
          <w:trHeight w:val="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360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287,2</w:t>
            </w:r>
          </w:p>
        </w:tc>
      </w:tr>
      <w:tr w:rsidR="000C096F" w:rsidRPr="002534D1" w:rsidTr="00E6135F">
        <w:trPr>
          <w:trHeight w:val="4116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t>т 27 февраля 2015 года N 91-УГ «О д</w:t>
            </w:r>
            <w:r w:rsidRPr="002534D1">
              <w:t>ополнительных мерах по подготовке и закреплению молодых специалистов в сельскохозяйственном производстве</w:t>
            </w:r>
            <w:r>
              <w:t>»</w:t>
            </w:r>
            <w:r w:rsidRPr="002534D1">
              <w:t xml:space="preserve"> и оказанию содействия в трудоустройстве молодого специалиста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1 655,1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942,9</w:t>
            </w:r>
          </w:p>
        </w:tc>
      </w:tr>
      <w:tr w:rsidR="000C096F" w:rsidRPr="002534D1" w:rsidTr="00E6135F">
        <w:trPr>
          <w:trHeight w:val="10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1 655,1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942,9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330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1 655,1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942,9</w:t>
            </w:r>
          </w:p>
        </w:tc>
      </w:tr>
      <w:tr w:rsidR="000C096F" w:rsidRPr="002534D1" w:rsidTr="00E6135F">
        <w:trPr>
          <w:trHeight w:val="40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t>«</w:t>
            </w:r>
            <w:r w:rsidRPr="002534D1"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t>»</w:t>
            </w:r>
            <w:r w:rsidRPr="002534D1">
              <w:t>, и оказанию содействия в трудоустройстве молодого специалиста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1 577,5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1 577,5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330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1 818,2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1 577,5</w:t>
            </w:r>
          </w:p>
        </w:tc>
      </w:tr>
      <w:tr w:rsidR="000C096F" w:rsidRPr="002534D1" w:rsidTr="00E6135F">
        <w:trPr>
          <w:trHeight w:val="102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961,2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1 157,6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1 117,7</w:t>
            </w:r>
          </w:p>
        </w:tc>
      </w:tr>
      <w:tr w:rsidR="000C096F" w:rsidRPr="002534D1" w:rsidTr="00E6135F">
        <w:trPr>
          <w:trHeight w:val="12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961,2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1 157,6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1 117,7</w:t>
            </w:r>
          </w:p>
        </w:tc>
      </w:tr>
      <w:tr w:rsidR="000C096F" w:rsidRPr="002534D1" w:rsidTr="00E6135F">
        <w:trPr>
          <w:trHeight w:val="23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961,2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1 157,6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1 117,7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961,2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1 157,6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1 117,7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Дорожное хозяйство (дорожные фонды)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4 432,2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7 566,1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10 846,2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Муниципальная программа «Развитие автомобильных дорог в Чамзинском муниципальном районе Республики Мордовия на 2015-2021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4 432,2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7 566,1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10 846,2</w:t>
            </w:r>
          </w:p>
        </w:tc>
      </w:tr>
      <w:tr w:rsidR="000C096F" w:rsidRPr="002534D1" w:rsidTr="00E6135F">
        <w:trPr>
          <w:trHeight w:val="42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Основное мероприятие </w:t>
            </w:r>
            <w:r>
              <w:t>«</w:t>
            </w:r>
            <w:r w:rsidRPr="002534D1">
              <w:t>Капитальный ремонт, ремонт и содержание автомобильных дорог общего пользования местного значения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4 432,2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7 566,1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10 846,2</w:t>
            </w:r>
          </w:p>
        </w:tc>
      </w:tr>
      <w:tr w:rsidR="000C096F" w:rsidRPr="002534D1" w:rsidTr="00E6135F">
        <w:trPr>
          <w:trHeight w:val="3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2 368,2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5 423,1</w:t>
            </w:r>
          </w:p>
        </w:tc>
      </w:tr>
      <w:tr w:rsidR="000C096F" w:rsidRPr="002534D1" w:rsidTr="00E6135F">
        <w:trPr>
          <w:trHeight w:val="5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2 368,2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5 423,1</w:t>
            </w:r>
          </w:p>
        </w:tc>
      </w:tr>
      <w:tr w:rsidR="000C096F" w:rsidRPr="002534D1" w:rsidTr="00E6135F">
        <w:trPr>
          <w:trHeight w:val="37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2 368,2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5 423,1</w:t>
            </w:r>
          </w:p>
        </w:tc>
      </w:tr>
      <w:tr w:rsidR="000C096F" w:rsidRPr="002534D1" w:rsidTr="00E6135F">
        <w:trPr>
          <w:trHeight w:val="57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2 368,2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5 423,1</w:t>
            </w:r>
          </w:p>
        </w:tc>
      </w:tr>
      <w:tr w:rsidR="000C096F" w:rsidRPr="002534D1" w:rsidTr="00E6135F">
        <w:trPr>
          <w:trHeight w:val="95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2 064,0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5 423,1</w:t>
            </w:r>
          </w:p>
        </w:tc>
      </w:tr>
      <w:tr w:rsidR="000C096F" w:rsidRPr="002534D1" w:rsidTr="00E6135F">
        <w:trPr>
          <w:trHeight w:val="339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2 064,0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5 423,1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2 064,0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5 423,1</w:t>
            </w:r>
          </w:p>
        </w:tc>
      </w:tr>
      <w:tr w:rsidR="000C096F" w:rsidRPr="002534D1" w:rsidTr="00E6135F">
        <w:trPr>
          <w:trHeight w:val="12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2 064,0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3 783,0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5 423,1</w:t>
            </w:r>
          </w:p>
        </w:tc>
      </w:tr>
      <w:tr w:rsidR="000C096F" w:rsidRPr="002534D1" w:rsidTr="00E6135F">
        <w:trPr>
          <w:trHeight w:val="42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Другие вопросы в области национальной экономики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80,0</w:t>
            </w:r>
          </w:p>
        </w:tc>
      </w:tr>
      <w:tr w:rsidR="000C096F" w:rsidRPr="002534D1" w:rsidTr="00E6135F">
        <w:trPr>
          <w:trHeight w:val="102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</w:tr>
      <w:tr w:rsidR="000C096F" w:rsidRPr="002534D1" w:rsidTr="00E6135F">
        <w:trPr>
          <w:trHeight w:val="38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4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229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5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27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91310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91310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8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91310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810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63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43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43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45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67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Жилищно-коммунальное хозяйство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5 356,5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1 994,0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605,4</w:t>
            </w:r>
          </w:p>
        </w:tc>
      </w:tr>
      <w:tr w:rsidR="000C096F" w:rsidRPr="002534D1" w:rsidTr="00E6135F">
        <w:trPr>
          <w:trHeight w:val="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Жилищное хозяйство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315,4</w:t>
            </w:r>
          </w:p>
        </w:tc>
      </w:tr>
      <w:tr w:rsidR="000C096F" w:rsidRPr="002534D1" w:rsidTr="00E6135F">
        <w:trPr>
          <w:trHeight w:val="110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315,4</w:t>
            </w:r>
          </w:p>
        </w:tc>
      </w:tr>
      <w:tr w:rsidR="000C096F" w:rsidRPr="002534D1" w:rsidTr="00E6135F">
        <w:trPr>
          <w:trHeight w:val="12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«Капитальный ремонт МКД»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315,4</w:t>
            </w:r>
          </w:p>
        </w:tc>
      </w:tr>
      <w:tr w:rsidR="000C096F" w:rsidRPr="002534D1" w:rsidTr="00E6135F">
        <w:trPr>
          <w:trHeight w:val="3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Взнос на капитальный ремонт общего имущества в многоквартирном доме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315,4</w:t>
            </w:r>
          </w:p>
        </w:tc>
      </w:tr>
      <w:tr w:rsidR="000C096F" w:rsidRPr="002534D1" w:rsidTr="00E6135F">
        <w:trPr>
          <w:trHeight w:val="62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315,4</w:t>
            </w:r>
          </w:p>
        </w:tc>
      </w:tr>
      <w:tr w:rsidR="000C096F" w:rsidRPr="002534D1" w:rsidTr="00E6135F">
        <w:trPr>
          <w:trHeight w:val="1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Коммунальное хозяйство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4 874,3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развитие сельского хозяйства и регулирование рынков сельскохозяйственной продукции, сырья и продовольствия в </w:t>
            </w:r>
            <w:r w:rsidRPr="002534D1">
              <w:lastRenderedPageBreak/>
              <w:t>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1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Устойчивое развитие сельских территорий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12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L0000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5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L5673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10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L5673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2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L5673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10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</w:t>
            </w:r>
            <w:r>
              <w:t>программа «</w:t>
            </w:r>
            <w:r w:rsidRPr="002534D1"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t>»</w:t>
            </w:r>
            <w:r w:rsidRPr="002534D1">
              <w:t xml:space="preserve"> на 2016-2021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1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Основное мероприятие </w:t>
            </w:r>
            <w:r>
              <w:t>«</w:t>
            </w:r>
            <w:r w:rsidRPr="002534D1">
              <w:t>Повышение энергоэффективности в энергетике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6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0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4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9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6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«Модернизация и реформирование жилищно-коммунального хозяйства» на 2016-2021 годы в Чамзинском муниципальном районе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3 710,7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 xml:space="preserve">1 </w:t>
            </w:r>
            <w:r>
              <w:t>8</w:t>
            </w:r>
            <w:r w:rsidRPr="002534D1">
              <w:t>82,8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7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1 8</w:t>
            </w:r>
            <w:r w:rsidRPr="002534D1">
              <w:t>82,8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56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1 8</w:t>
            </w:r>
            <w:r w:rsidRPr="002534D1">
              <w:t>82,8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3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1 8</w:t>
            </w:r>
            <w:r w:rsidRPr="002534D1">
              <w:t>82,8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33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Бюджетные инвестиции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1 8</w:t>
            </w:r>
            <w:r w:rsidRPr="002534D1">
              <w:t>82,8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«Модернизация объектов водоснабжения»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1 8</w:t>
            </w:r>
            <w:r w:rsidRPr="002534D1">
              <w:t>00,3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1 8</w:t>
            </w:r>
            <w:r w:rsidRPr="002534D1">
              <w:t>00,3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57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1 8</w:t>
            </w:r>
            <w:r w:rsidRPr="002534D1">
              <w:t>00,3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7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 xml:space="preserve">1 </w:t>
            </w:r>
            <w:r>
              <w:t>5</w:t>
            </w:r>
            <w:r w:rsidRPr="002534D1">
              <w:t>48,0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67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1 5</w:t>
            </w:r>
            <w:r w:rsidRPr="002534D1">
              <w:t>48,0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Бюджетные инвестиции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45102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 xml:space="preserve">Региональный проект </w:t>
            </w:r>
            <w:r>
              <w:t>«</w:t>
            </w:r>
            <w:r w:rsidRPr="002534D1">
              <w:t>Чистая вода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G5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G5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52430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0,0</w:t>
            </w:r>
          </w:p>
        </w:tc>
      </w:tr>
      <w:tr w:rsidR="000C096F" w:rsidRPr="002534D1" w:rsidTr="00E6135F">
        <w:trPr>
          <w:trHeight w:val="41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G5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52430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Бюджетные инвестиции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G5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52430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</w:tcPr>
          <w:p w:rsidR="000C096F" w:rsidRPr="002534D1" w:rsidRDefault="000C096F" w:rsidP="00E6135F">
            <w:pPr>
              <w:jc w:val="right"/>
              <w:rPr>
                <w:color w:val="000000"/>
              </w:rPr>
            </w:pPr>
            <w:r w:rsidRPr="002534D1">
              <w:rPr>
                <w:color w:val="000000"/>
              </w:rPr>
              <w:t>0,0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Благоустройство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</w:tr>
      <w:tr w:rsidR="000C096F" w:rsidRPr="002534D1" w:rsidTr="00E6135F">
        <w:trPr>
          <w:trHeight w:val="63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</w:tr>
      <w:tr w:rsidR="000C096F" w:rsidRPr="002534D1" w:rsidTr="00E6135F">
        <w:trPr>
          <w:trHeight w:val="5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Повышение эффективности межбюджетных отношений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</w:tr>
      <w:tr w:rsidR="000C096F" w:rsidRPr="002534D1" w:rsidTr="00E6135F">
        <w:trPr>
          <w:trHeight w:val="5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</w:tr>
      <w:tr w:rsidR="000C096F" w:rsidRPr="002534D1" w:rsidTr="00E6135F">
        <w:trPr>
          <w:trHeight w:val="10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</w:tr>
      <w:tr w:rsidR="000C096F" w:rsidRPr="002534D1" w:rsidTr="00E6135F">
        <w:trPr>
          <w:trHeight w:val="17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</w:tr>
      <w:tr w:rsidR="000C096F" w:rsidRPr="002534D1" w:rsidTr="00E6135F">
        <w:trPr>
          <w:trHeight w:val="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44104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190,0</w:t>
            </w:r>
          </w:p>
        </w:tc>
      </w:tr>
      <w:tr w:rsidR="000C096F" w:rsidRPr="002534D1" w:rsidTr="00E6135F">
        <w:trPr>
          <w:trHeight w:val="18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Охрана окружающей среды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</w:tr>
      <w:tr w:rsidR="000C096F" w:rsidRPr="002534D1" w:rsidTr="00E6135F">
        <w:trPr>
          <w:trHeight w:val="3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Охрана объектов растительного и животного мира и среды их обитания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</w:t>
            </w:r>
            <w:r w:rsidRPr="002534D1">
              <w:t>Охрана окружающей среды и повышение экологической</w:t>
            </w:r>
            <w:r>
              <w:t xml:space="preserve"> безопасности на 2018-2022 годы»</w:t>
            </w:r>
            <w:r w:rsidRPr="002534D1">
              <w:t xml:space="preserve">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</w:tr>
      <w:tr w:rsidR="000C096F" w:rsidRPr="002534D1" w:rsidTr="00E6135F">
        <w:trPr>
          <w:trHeight w:val="8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</w:tr>
      <w:tr w:rsidR="000C096F" w:rsidRPr="002534D1" w:rsidTr="00E6135F">
        <w:trPr>
          <w:trHeight w:val="80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44106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44106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</w:tr>
      <w:tr w:rsidR="000C096F" w:rsidRPr="002534D1" w:rsidTr="00E6135F">
        <w:trPr>
          <w:trHeight w:val="13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44106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381,3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Образование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289 663,1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206 312,7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190 052,6</w:t>
            </w:r>
          </w:p>
        </w:tc>
      </w:tr>
      <w:tr w:rsidR="000C096F" w:rsidRPr="002534D1" w:rsidTr="00E6135F">
        <w:trPr>
          <w:trHeight w:val="15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Дошкольное образование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125 201,3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67 571,2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62 495,4</w:t>
            </w:r>
          </w:p>
        </w:tc>
      </w:tr>
      <w:tr w:rsidR="000C096F" w:rsidRPr="002534D1" w:rsidTr="00E6135F">
        <w:trPr>
          <w:trHeight w:val="81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</w:t>
            </w:r>
            <w:r>
              <w:t>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125 201,3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67 571,2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62 495,4</w:t>
            </w:r>
          </w:p>
        </w:tc>
      </w:tr>
      <w:tr w:rsidR="000C096F" w:rsidRPr="002534D1" w:rsidTr="00E6135F">
        <w:trPr>
          <w:trHeight w:val="6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Развитие дошкольного образования в Чамзинском муниципальном районе</w:t>
            </w:r>
            <w:r>
              <w:t>»</w:t>
            </w:r>
            <w:r w:rsidRPr="002534D1">
              <w:t xml:space="preserve"> на 2016-2025 годы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124 478,2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67 571,2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62 495,4</w:t>
            </w:r>
          </w:p>
        </w:tc>
      </w:tr>
      <w:tr w:rsidR="000C096F" w:rsidRPr="002534D1" w:rsidTr="00E6135F">
        <w:trPr>
          <w:trHeight w:val="39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26,5</w:t>
            </w:r>
          </w:p>
        </w:tc>
      </w:tr>
      <w:tr w:rsidR="000C096F" w:rsidRPr="002534D1" w:rsidTr="00E6135F">
        <w:trPr>
          <w:trHeight w:val="2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</w:tr>
      <w:tr w:rsidR="000C096F" w:rsidRPr="002534D1" w:rsidTr="00E6135F">
        <w:trPr>
          <w:trHeight w:val="2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</w:tr>
      <w:tr w:rsidR="000C096F" w:rsidRPr="002534D1" w:rsidTr="00E6135F">
        <w:trPr>
          <w:trHeight w:val="9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Премии и гранты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</w:tr>
      <w:tr w:rsidR="000C096F" w:rsidRPr="002534D1" w:rsidTr="00E6135F">
        <w:trPr>
          <w:trHeight w:val="24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62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t xml:space="preserve"> </w:t>
            </w:r>
            <w:r w:rsidRPr="002534D1"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44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7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71 018,7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54 390,6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54 527,8</w:t>
            </w:r>
          </w:p>
        </w:tc>
      </w:tr>
      <w:tr w:rsidR="000C096F" w:rsidRPr="002534D1" w:rsidTr="00E6135F">
        <w:trPr>
          <w:trHeight w:val="5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71 018,7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54 390,6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54 527,8</w:t>
            </w:r>
          </w:p>
        </w:tc>
      </w:tr>
      <w:tr w:rsidR="000C096F" w:rsidRPr="002534D1" w:rsidTr="00E6135F">
        <w:trPr>
          <w:trHeight w:val="231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71 018,7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54 390,6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54 527,8</w:t>
            </w:r>
          </w:p>
        </w:tc>
      </w:tr>
      <w:tr w:rsidR="000C096F" w:rsidRPr="002534D1" w:rsidTr="00E6135F">
        <w:trPr>
          <w:trHeight w:val="30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71 018,7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54 390,6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54 527,8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71 018,7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54 390,6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54 527,8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11 802,3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13 154,1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7 941,1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11 802,3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13 154,1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7 941,1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11 802,3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13 154,1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7 941,1</w:t>
            </w:r>
          </w:p>
        </w:tc>
      </w:tr>
      <w:tr w:rsidR="000C096F" w:rsidRPr="002534D1" w:rsidTr="00E6135F">
        <w:trPr>
          <w:trHeight w:val="12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11 802,3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13 154,1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7 941,1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11 802,3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13 154,1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7 941,1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3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0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5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</w:t>
            </w:r>
            <w:r>
              <w:t>иятие «</w:t>
            </w:r>
            <w:r w:rsidRPr="002534D1">
              <w:t xml:space="preserve">Развитие инфраструктуры </w:t>
            </w:r>
            <w:r>
              <w:t>системы дошкольного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717,3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25000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Детский сад на 70 мест в п.Комсомольский Чамзинского муниципального района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25010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25010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Бюджетные инвестиции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25010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Резервный фонд администрации муниципальных образований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6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Бюджетные инвестиции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870"/>
        </w:trPr>
        <w:tc>
          <w:tcPr>
            <w:tcW w:w="3785" w:type="dxa"/>
            <w:vAlign w:val="bottom"/>
          </w:tcPr>
          <w:p w:rsidR="000C096F" w:rsidRPr="002534D1" w:rsidRDefault="000C096F" w:rsidP="00E6135F">
            <w:r>
              <w:t>Региональный проект «</w:t>
            </w:r>
            <w:r w:rsidRPr="002534D1">
              <w:t>Содействие занятости женщин - создание условий дошкольного образования для дете</w:t>
            </w:r>
            <w:r>
              <w:t>й в возрасте до трех лет»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Р2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40 888,3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21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Р2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51590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40 888,3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Р2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51590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40 888,3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Бюджетные инвестиции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Р2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51590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40 888,3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8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3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723,1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Общее образование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127 910,8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106 433,0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102 730,0</w:t>
            </w:r>
          </w:p>
        </w:tc>
      </w:tr>
      <w:tr w:rsidR="000C096F" w:rsidRPr="002534D1" w:rsidTr="00E6135F">
        <w:trPr>
          <w:trHeight w:val="470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127 910,8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106 433,0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102 730,0</w:t>
            </w:r>
          </w:p>
        </w:tc>
      </w:tr>
      <w:tr w:rsidR="000C096F" w:rsidRPr="002534D1" w:rsidTr="00E6135F">
        <w:trPr>
          <w:trHeight w:val="7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Развитие общего образования в Чамзинском муниципальном районе</w:t>
            </w:r>
            <w:r>
              <w:t>»</w:t>
            </w:r>
            <w:r w:rsidRPr="002534D1">
              <w:t xml:space="preserve"> на 2016-2025 годы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127 302,2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106 387,1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102 681,6</w:t>
            </w:r>
          </w:p>
        </w:tc>
      </w:tr>
      <w:tr w:rsidR="000C096F" w:rsidRPr="002534D1" w:rsidTr="00E6135F">
        <w:trPr>
          <w:trHeight w:val="14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111 918,7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89 827,7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91 203,7</w:t>
            </w:r>
          </w:p>
        </w:tc>
      </w:tr>
      <w:tr w:rsidR="000C096F" w:rsidRPr="002534D1" w:rsidTr="00E6135F">
        <w:trPr>
          <w:trHeight w:val="13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111 918,7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89 827,7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91 203,7</w:t>
            </w:r>
          </w:p>
        </w:tc>
      </w:tr>
      <w:tr w:rsidR="000C096F" w:rsidRPr="002534D1" w:rsidTr="00E6135F">
        <w:trPr>
          <w:trHeight w:val="339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111 918,7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89 827,7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91 203,7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111 918,7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89 827,7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91 203,7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111 918,7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89 827,7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91 203,7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15 320,5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16 521,4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11 439,9</w:t>
            </w:r>
          </w:p>
        </w:tc>
      </w:tr>
      <w:tr w:rsidR="000C096F" w:rsidRPr="002534D1" w:rsidTr="00E6135F">
        <w:trPr>
          <w:trHeight w:val="22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15 320,5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16 521,4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11 439,9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15 320,5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16 521,4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11 439,9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15 320,5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16 521,4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11 439,9</w:t>
            </w:r>
          </w:p>
        </w:tc>
      </w:tr>
      <w:tr w:rsidR="000C096F" w:rsidRPr="002534D1" w:rsidTr="00E6135F">
        <w:trPr>
          <w:trHeight w:val="15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15 320,5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16 521,4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11 439,9</w:t>
            </w:r>
          </w:p>
        </w:tc>
      </w:tr>
      <w:tr w:rsidR="000C096F" w:rsidRPr="002534D1" w:rsidTr="00E6135F">
        <w:trPr>
          <w:trHeight w:val="94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«Развитие системы работы с кадрами»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Поощрение лучших учителей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</w:tr>
      <w:tr w:rsidR="000C096F" w:rsidRPr="002534D1" w:rsidTr="00E6135F">
        <w:trPr>
          <w:trHeight w:val="17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Премии и гранты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23,0</w:t>
            </w:r>
          </w:p>
        </w:tc>
      </w:tr>
      <w:tr w:rsidR="000C096F" w:rsidRPr="002534D1" w:rsidTr="00E6135F">
        <w:trPr>
          <w:trHeight w:val="7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124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t xml:space="preserve"> </w:t>
            </w:r>
            <w:r w:rsidRPr="002534D1"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30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>Выявление и поддержка одаренных детей и молодежи в Чамзинском муниципальном районе</w:t>
            </w:r>
            <w:r>
              <w:t>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 xml:space="preserve">4 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48,4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 xml:space="preserve">4 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48,4</w:t>
            </w:r>
          </w:p>
        </w:tc>
      </w:tr>
      <w:tr w:rsidR="000C096F" w:rsidRPr="002534D1" w:rsidTr="00E6135F">
        <w:trPr>
          <w:trHeight w:val="2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</w:tr>
      <w:tr w:rsidR="000C096F" w:rsidRPr="002534D1" w:rsidTr="00E6135F">
        <w:trPr>
          <w:trHeight w:val="67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Премии и гранты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3,5</w:t>
            </w:r>
          </w:p>
        </w:tc>
      </w:tr>
      <w:tr w:rsidR="000C096F" w:rsidRPr="002534D1" w:rsidTr="00E6135F">
        <w:trPr>
          <w:trHeight w:val="31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44,9</w:t>
            </w:r>
          </w:p>
        </w:tc>
      </w:tr>
      <w:tr w:rsidR="000C096F" w:rsidRPr="002534D1" w:rsidTr="00E6135F">
        <w:trPr>
          <w:trHeight w:val="2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44,9</w:t>
            </w:r>
          </w:p>
        </w:tc>
      </w:tr>
      <w:tr w:rsidR="000C096F" w:rsidRPr="002534D1" w:rsidTr="00E6135F">
        <w:trPr>
          <w:trHeight w:val="95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5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8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5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529,0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Дополнительное образование детей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33 047,4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29 905,2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22 397,7</w:t>
            </w:r>
          </w:p>
        </w:tc>
      </w:tr>
      <w:tr w:rsidR="000C096F" w:rsidRPr="002534D1" w:rsidTr="00E6135F">
        <w:trPr>
          <w:trHeight w:val="5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</w:t>
            </w:r>
            <w:r>
              <w:t>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21 229,8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18 315,7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13 633,8</w:t>
            </w:r>
          </w:p>
        </w:tc>
      </w:tr>
      <w:tr w:rsidR="000C096F" w:rsidRPr="002534D1" w:rsidTr="00E6135F">
        <w:trPr>
          <w:trHeight w:val="293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>Развитие дополнительного образования детей в Чамзинском муниципальном районе</w:t>
            </w:r>
            <w:r>
              <w:t>»</w:t>
            </w:r>
            <w:r w:rsidRPr="002534D1">
              <w:t xml:space="preserve"> на 2016-2025 годы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21 229,8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18 315,7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13 633,8</w:t>
            </w:r>
          </w:p>
        </w:tc>
      </w:tr>
      <w:tr w:rsidR="000C096F" w:rsidRPr="002534D1" w:rsidTr="00E6135F">
        <w:trPr>
          <w:trHeight w:val="2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21 183,3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18 294,2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13 612,3</w:t>
            </w:r>
          </w:p>
        </w:tc>
      </w:tr>
      <w:tr w:rsidR="000C096F" w:rsidRPr="002534D1" w:rsidTr="00E6135F">
        <w:trPr>
          <w:trHeight w:val="2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18 662,5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10 823,7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6 630,3</w:t>
            </w:r>
          </w:p>
        </w:tc>
      </w:tr>
      <w:tr w:rsidR="000C096F" w:rsidRPr="002534D1" w:rsidTr="00E6135F">
        <w:trPr>
          <w:trHeight w:val="12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18 662,5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10 823,7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6 630,3</w:t>
            </w:r>
          </w:p>
        </w:tc>
      </w:tr>
      <w:tr w:rsidR="000C096F" w:rsidRPr="002534D1" w:rsidTr="00E6135F">
        <w:trPr>
          <w:trHeight w:val="37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18 662,5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10 823,7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6 630,3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18 662,5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10 823,7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6 630,3</w:t>
            </w:r>
          </w:p>
        </w:tc>
      </w:tr>
      <w:tr w:rsidR="000C096F" w:rsidRPr="002534D1" w:rsidTr="00E6135F">
        <w:trPr>
          <w:trHeight w:val="255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2 520,8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7 470,5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6 982,0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2 520,8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7 470,5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6 982,0</w:t>
            </w:r>
          </w:p>
        </w:tc>
      </w:tr>
      <w:tr w:rsidR="000C096F" w:rsidRPr="002534D1" w:rsidTr="00E6135F">
        <w:trPr>
          <w:trHeight w:val="5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2 520,8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7 470,5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6 982,0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2 520,8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7 470,5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6 982,0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46,5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21,5</w:t>
            </w:r>
          </w:p>
        </w:tc>
      </w:tr>
      <w:tr w:rsidR="000C096F" w:rsidRPr="002534D1" w:rsidTr="00E6135F">
        <w:trPr>
          <w:trHeight w:val="19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</w:tr>
      <w:tr w:rsidR="000C096F" w:rsidRPr="002534D1" w:rsidTr="00E6135F">
        <w:trPr>
          <w:trHeight w:val="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</w:tr>
      <w:tr w:rsidR="000C096F" w:rsidRPr="002534D1" w:rsidTr="00E6135F">
        <w:trPr>
          <w:trHeight w:val="2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Премии и гранты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02030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350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11,5</w:t>
            </w:r>
          </w:p>
        </w:tc>
      </w:tr>
      <w:tr w:rsidR="000C096F" w:rsidRPr="002534D1" w:rsidTr="00E6135F">
        <w:trPr>
          <w:trHeight w:val="25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119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t xml:space="preserve"> </w:t>
            </w:r>
            <w:r w:rsidRPr="002534D1"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4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11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4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5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64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11 589,5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8 763,9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«Культура»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11 589,5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8 763,9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«Дополнительное образование детей»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11 589,5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8 763,9</w:t>
            </w:r>
          </w:p>
        </w:tc>
      </w:tr>
      <w:tr w:rsidR="000C096F" w:rsidRPr="002534D1" w:rsidTr="00E6135F">
        <w:trPr>
          <w:trHeight w:val="62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10 411,3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6 430,3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3 911,9</w:t>
            </w:r>
          </w:p>
        </w:tc>
      </w:tr>
      <w:tr w:rsidR="000C096F" w:rsidRPr="002534D1" w:rsidTr="00E6135F">
        <w:trPr>
          <w:trHeight w:val="28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10 411,3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6 430,3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3 911,9</w:t>
            </w:r>
          </w:p>
        </w:tc>
      </w:tr>
      <w:tr w:rsidR="000C096F" w:rsidRPr="002534D1" w:rsidTr="00E6135F">
        <w:trPr>
          <w:trHeight w:val="35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10 411,3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6 430,3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3 911,9</w:t>
            </w:r>
          </w:p>
        </w:tc>
      </w:tr>
      <w:tr w:rsidR="000C096F" w:rsidRPr="002534D1" w:rsidTr="00E6135F">
        <w:trPr>
          <w:trHeight w:val="19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10 411,3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6 430,3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3 911,9</w:t>
            </w:r>
          </w:p>
        </w:tc>
      </w:tr>
      <w:tr w:rsidR="000C096F" w:rsidRPr="002534D1" w:rsidTr="00E6135F">
        <w:trPr>
          <w:trHeight w:val="5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1 406,3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5 159,2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4 852,0</w:t>
            </w:r>
          </w:p>
        </w:tc>
      </w:tr>
      <w:tr w:rsidR="000C096F" w:rsidRPr="002534D1" w:rsidTr="00E6135F">
        <w:trPr>
          <w:trHeight w:val="7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1 406,3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5 159,2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4 852,0</w:t>
            </w:r>
          </w:p>
        </w:tc>
      </w:tr>
      <w:tr w:rsidR="000C096F" w:rsidRPr="002534D1" w:rsidTr="00E6135F">
        <w:trPr>
          <w:trHeight w:val="23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1 406,3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5 159,2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4 852,0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1 406,3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5 159,2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4 852,0</w:t>
            </w:r>
          </w:p>
        </w:tc>
      </w:tr>
      <w:tr w:rsidR="000C096F" w:rsidRPr="002534D1" w:rsidTr="00E6135F">
        <w:trPr>
          <w:trHeight w:val="35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Профессиональная подготовка, переподготовка и повышение квалификации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315,0</w:t>
            </w:r>
          </w:p>
        </w:tc>
      </w:tr>
      <w:tr w:rsidR="000C096F" w:rsidRPr="002534D1" w:rsidTr="00E6135F">
        <w:trPr>
          <w:trHeight w:val="37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</w:t>
            </w:r>
            <w:r>
              <w:t>«</w:t>
            </w:r>
            <w:r w:rsidRPr="002534D1">
              <w:t>Развитие муниципальной службы в Чамзинском муниципальном районе Респу</w:t>
            </w:r>
            <w:r>
              <w:t>блики Мордовия (2015-2022 годы)»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</w:tr>
      <w:tr w:rsidR="000C096F" w:rsidRPr="002534D1" w:rsidTr="00E6135F">
        <w:trPr>
          <w:trHeight w:val="33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</w:tr>
      <w:tr w:rsidR="000C096F" w:rsidRPr="002534D1" w:rsidTr="00E6135F">
        <w:trPr>
          <w:trHeight w:val="21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</w:tr>
      <w:tr w:rsidR="000C096F" w:rsidRPr="002534D1" w:rsidTr="00E6135F">
        <w:trPr>
          <w:trHeight w:val="45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</w:tr>
      <w:tr w:rsidR="000C096F" w:rsidRPr="002534D1" w:rsidTr="00E6135F">
        <w:trPr>
          <w:trHeight w:val="3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</w:tr>
      <w:tr w:rsidR="000C096F" w:rsidRPr="002534D1" w:rsidTr="00E6135F">
        <w:trPr>
          <w:trHeight w:val="1056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</w:t>
            </w:r>
            <w:r w:rsidRPr="002534D1"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t>»</w:t>
            </w:r>
            <w:r w:rsidRPr="002534D1">
              <w:t xml:space="preserve"> на 2016-2021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 xml:space="preserve">Основное мероприятие </w:t>
            </w:r>
            <w:r>
              <w:t>«</w:t>
            </w:r>
            <w:r w:rsidRPr="002534D1">
              <w:t>Повышение энерго</w:t>
            </w:r>
            <w:r>
              <w:t>эффективности в бюджетной сфере»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</w:tr>
      <w:tr w:rsidR="000C096F" w:rsidRPr="002534D1" w:rsidTr="00E6135F">
        <w:trPr>
          <w:trHeight w:val="21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</w:tr>
      <w:tr w:rsidR="000C096F" w:rsidRPr="002534D1" w:rsidTr="00E6135F">
        <w:trPr>
          <w:trHeight w:val="4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</w:tr>
      <w:tr w:rsidR="000C096F" w:rsidRPr="002534D1" w:rsidTr="00E6135F">
        <w:trPr>
          <w:trHeight w:val="3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310,0</w:t>
            </w:r>
          </w:p>
        </w:tc>
      </w:tr>
      <w:tr w:rsidR="000C096F" w:rsidRPr="002534D1" w:rsidTr="00E6135F">
        <w:trPr>
          <w:trHeight w:val="1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Молодежная политика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1 791,1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102,1</w:t>
            </w:r>
          </w:p>
        </w:tc>
      </w:tr>
      <w:tr w:rsidR="000C096F" w:rsidRPr="002534D1" w:rsidTr="00E6135F">
        <w:trPr>
          <w:trHeight w:val="2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«Социальная поддержка граждан» на 2017-2022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1 689,0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4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Подпрограмма «Организация отдыха и оздоровления детей»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1 689,0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7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1 689,0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S0000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1 689,0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Организация отдыха детей в каникулярное время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S6170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1 689,0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S6170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1 689,0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S6170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1 689,0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401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102,1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«Патриотическое воспитание»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</w:tr>
      <w:tr w:rsidR="000C096F" w:rsidRPr="002534D1" w:rsidTr="00E6135F">
        <w:trPr>
          <w:trHeight w:val="3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</w:tr>
      <w:tr w:rsidR="000C096F" w:rsidRPr="002534D1" w:rsidTr="00E6135F">
        <w:trPr>
          <w:trHeight w:val="14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48,1</w:t>
            </w:r>
          </w:p>
        </w:tc>
      </w:tr>
      <w:tr w:rsidR="000C096F" w:rsidRPr="002534D1" w:rsidTr="00E6135F">
        <w:trPr>
          <w:trHeight w:val="130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15,3</w:t>
            </w:r>
          </w:p>
        </w:tc>
      </w:tr>
      <w:tr w:rsidR="000C096F" w:rsidRPr="002534D1" w:rsidTr="00E6135F">
        <w:trPr>
          <w:trHeight w:val="8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15,3</w:t>
            </w:r>
          </w:p>
        </w:tc>
      </w:tr>
      <w:tr w:rsidR="000C096F" w:rsidRPr="002534D1" w:rsidTr="00E6135F">
        <w:trPr>
          <w:trHeight w:val="1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32,8</w:t>
            </w:r>
          </w:p>
        </w:tc>
      </w:tr>
      <w:tr w:rsidR="000C096F" w:rsidRPr="002534D1" w:rsidTr="00E6135F">
        <w:trPr>
          <w:trHeight w:val="34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32,8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«Поддержка молодежи в сфере науки и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22,1</w:t>
            </w:r>
          </w:p>
        </w:tc>
      </w:tr>
      <w:tr w:rsidR="000C096F" w:rsidRPr="002534D1" w:rsidTr="00E6135F">
        <w:trPr>
          <w:trHeight w:val="52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17,0</w:t>
            </w:r>
          </w:p>
        </w:tc>
      </w:tr>
      <w:tr w:rsidR="000C096F" w:rsidRPr="002534D1" w:rsidTr="00E6135F">
        <w:trPr>
          <w:trHeight w:val="29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17,0</w:t>
            </w:r>
          </w:p>
        </w:tc>
      </w:tr>
      <w:tr w:rsidR="000C096F" w:rsidRPr="002534D1" w:rsidTr="00E6135F">
        <w:trPr>
          <w:trHeight w:val="68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</w:tr>
      <w:tr w:rsidR="000C096F" w:rsidRPr="002534D1" w:rsidTr="00E6135F">
        <w:trPr>
          <w:trHeight w:val="59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10,5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6,7</w:t>
            </w:r>
          </w:p>
        </w:tc>
      </w:tr>
      <w:tr w:rsidR="000C096F" w:rsidRPr="002534D1" w:rsidTr="00E6135F">
        <w:trPr>
          <w:trHeight w:val="26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3,8</w:t>
            </w:r>
          </w:p>
        </w:tc>
      </w:tr>
      <w:tr w:rsidR="000C096F" w:rsidRPr="002534D1" w:rsidTr="00E6135F">
        <w:trPr>
          <w:trHeight w:val="29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</w:tr>
      <w:tr w:rsidR="000C096F" w:rsidRPr="002534D1" w:rsidTr="00E6135F">
        <w:trPr>
          <w:trHeight w:val="12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</w:tr>
      <w:tr w:rsidR="000C096F" w:rsidRPr="002534D1" w:rsidTr="00E6135F">
        <w:trPr>
          <w:trHeight w:val="15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8,4</w:t>
            </w:r>
          </w:p>
        </w:tc>
      </w:tr>
      <w:tr w:rsidR="000C096F" w:rsidRPr="002534D1" w:rsidTr="00E6135F">
        <w:trPr>
          <w:trHeight w:val="4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2,5</w:t>
            </w:r>
          </w:p>
        </w:tc>
      </w:tr>
      <w:tr w:rsidR="000C096F" w:rsidRPr="002534D1" w:rsidTr="00E6135F">
        <w:trPr>
          <w:trHeight w:val="1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5,9</w:t>
            </w:r>
          </w:p>
        </w:tc>
      </w:tr>
      <w:tr w:rsidR="000C096F" w:rsidRPr="002534D1" w:rsidTr="00E6135F">
        <w:trPr>
          <w:trHeight w:val="3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«Вовлечение в предпринимательскую деятельность»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</w:tr>
      <w:tr w:rsidR="000C096F" w:rsidRPr="002534D1" w:rsidTr="00E6135F">
        <w:trPr>
          <w:trHeight w:val="8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</w:tr>
      <w:tr w:rsidR="000C096F" w:rsidRPr="002534D1" w:rsidTr="00E6135F">
        <w:trPr>
          <w:trHeight w:val="10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6,4</w:t>
            </w:r>
          </w:p>
        </w:tc>
      </w:tr>
      <w:tr w:rsidR="000C096F" w:rsidRPr="002534D1" w:rsidTr="00E6135F">
        <w:trPr>
          <w:trHeight w:val="9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1,5</w:t>
            </w:r>
          </w:p>
        </w:tc>
      </w:tr>
      <w:tr w:rsidR="000C096F" w:rsidRPr="002534D1" w:rsidTr="00E6135F">
        <w:trPr>
          <w:trHeight w:val="2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4,9</w:t>
            </w:r>
          </w:p>
        </w:tc>
      </w:tr>
      <w:tr w:rsidR="000C096F" w:rsidRPr="002534D1" w:rsidTr="00E6135F">
        <w:trPr>
          <w:trHeight w:val="12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4,9</w:t>
            </w:r>
          </w:p>
        </w:tc>
      </w:tr>
      <w:tr w:rsidR="000C096F" w:rsidRPr="002534D1" w:rsidTr="00E6135F">
        <w:trPr>
          <w:trHeight w:val="32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«Молодежная культура и творчество»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42110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6,6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Другие вопросы в области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1 693,5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1 986,2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2 012,4</w:t>
            </w:r>
          </w:p>
        </w:tc>
      </w:tr>
      <w:tr w:rsidR="000C096F" w:rsidRPr="002534D1" w:rsidTr="00E6135F">
        <w:trPr>
          <w:trHeight w:val="284"/>
        </w:trPr>
        <w:tc>
          <w:tcPr>
            <w:tcW w:w="3785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t xml:space="preserve">Муниципальная программа </w:t>
            </w:r>
            <w:r>
              <w:t>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1 677,7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1 970,4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1 996,6</w:t>
            </w:r>
          </w:p>
        </w:tc>
      </w:tr>
      <w:tr w:rsidR="000C096F" w:rsidRPr="002534D1" w:rsidTr="00E6135F">
        <w:trPr>
          <w:trHeight w:val="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Развитие дошкольного образования в Чамзинском муниципальном районе</w:t>
            </w:r>
            <w:r>
              <w:t>»</w:t>
            </w:r>
            <w:r w:rsidRPr="002534D1">
              <w:t xml:space="preserve"> на 2016-2025 годы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</w:tr>
      <w:tr w:rsidR="000C096F" w:rsidRPr="002534D1" w:rsidTr="00E6135F">
        <w:trPr>
          <w:trHeight w:val="5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</w:tr>
      <w:tr w:rsidR="000C096F" w:rsidRPr="002534D1" w:rsidTr="00E6135F">
        <w:trPr>
          <w:trHeight w:val="43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</w:tr>
      <w:tr w:rsidR="000C096F" w:rsidRPr="002534D1" w:rsidTr="00E6135F">
        <w:trPr>
          <w:trHeight w:val="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</w:tr>
      <w:tr w:rsidR="000C096F" w:rsidRPr="002534D1" w:rsidTr="00E6135F">
        <w:trPr>
          <w:trHeight w:val="38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</w:tr>
      <w:tr w:rsidR="000C096F" w:rsidRPr="002534D1" w:rsidTr="00E6135F">
        <w:trPr>
          <w:trHeight w:val="2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3,0</w:t>
            </w:r>
          </w:p>
        </w:tc>
      </w:tr>
      <w:tr w:rsidR="000C096F" w:rsidRPr="002534D1" w:rsidTr="00E6135F">
        <w:trPr>
          <w:trHeight w:val="783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>Развитие общего образования в Чамзинском муниципальном районе</w:t>
            </w:r>
            <w:r>
              <w:t>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131,0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93,1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93,1</w:t>
            </w:r>
          </w:p>
        </w:tc>
      </w:tr>
      <w:tr w:rsidR="000C096F" w:rsidRPr="002534D1" w:rsidTr="00E6135F">
        <w:trPr>
          <w:trHeight w:val="219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</w:tr>
      <w:tr w:rsidR="000C096F" w:rsidRPr="002534D1" w:rsidTr="00E6135F">
        <w:trPr>
          <w:trHeight w:val="44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</w:tr>
      <w:tr w:rsidR="000C096F" w:rsidRPr="002534D1" w:rsidTr="00E6135F">
        <w:trPr>
          <w:trHeight w:val="12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</w:tr>
      <w:tr w:rsidR="000C096F" w:rsidRPr="002534D1" w:rsidTr="00E6135F">
        <w:trPr>
          <w:trHeight w:val="6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</w:tr>
      <w:tr w:rsidR="000C096F" w:rsidRPr="002534D1" w:rsidTr="00E6135F">
        <w:trPr>
          <w:trHeight w:val="25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78,1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«Развитие системы работы с кадрами»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3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15,0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8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22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>Выявление и поддержка одаренных детей и молодежи в Чамзинском муниципальном районе</w:t>
            </w:r>
            <w:r>
              <w:t>»</w:t>
            </w:r>
            <w:r w:rsidRPr="002534D1">
              <w:t xml:space="preserve"> на 2016-2025 годы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142,9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142,9</w:t>
            </w:r>
          </w:p>
        </w:tc>
      </w:tr>
      <w:tr w:rsidR="000C096F" w:rsidRPr="002534D1" w:rsidTr="00E6135F">
        <w:trPr>
          <w:trHeight w:val="37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142,9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142,9</w:t>
            </w:r>
          </w:p>
        </w:tc>
      </w:tr>
      <w:tr w:rsidR="000C096F" w:rsidRPr="002534D1" w:rsidTr="00E6135F">
        <w:trPr>
          <w:trHeight w:val="1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142,9</w:t>
            </w:r>
          </w:p>
        </w:tc>
      </w:tr>
      <w:tr w:rsidR="000C096F" w:rsidRPr="002534D1" w:rsidTr="00E6135F">
        <w:trPr>
          <w:trHeight w:val="34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4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142,9</w:t>
            </w:r>
          </w:p>
        </w:tc>
      </w:tr>
      <w:tr w:rsidR="000C096F" w:rsidRPr="002534D1" w:rsidTr="00E6135F">
        <w:trPr>
          <w:trHeight w:val="73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 xml:space="preserve">Обеспечение реализации муниципальной программы </w:t>
            </w:r>
            <w:r>
              <w:t>«</w:t>
            </w:r>
            <w:r w:rsidRPr="002534D1">
              <w:t xml:space="preserve">Развитие образования в </w:t>
            </w:r>
            <w:r>
              <w:t>Чамзинском муниципальном районе» на 2016 - 2025 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1 346,1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1 757,6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1 757,6</w:t>
            </w:r>
          </w:p>
        </w:tc>
      </w:tr>
      <w:tr w:rsidR="000C096F" w:rsidRPr="002534D1" w:rsidTr="00E6135F">
        <w:trPr>
          <w:trHeight w:val="2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1 346,1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1 757,6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1 757,6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1 18</w:t>
            </w:r>
            <w:r>
              <w:t>2</w:t>
            </w:r>
            <w:r w:rsidRPr="002534D1">
              <w:t>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1 208,8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1 250,0</w:t>
            </w:r>
          </w:p>
        </w:tc>
      </w:tr>
      <w:tr w:rsidR="000C096F" w:rsidRPr="002534D1" w:rsidTr="00E6135F">
        <w:trPr>
          <w:trHeight w:val="637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1 18</w:t>
            </w:r>
            <w:r>
              <w:t>2</w:t>
            </w:r>
            <w:r w:rsidRPr="002534D1">
              <w:t>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1 208,8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1 250,0</w:t>
            </w:r>
          </w:p>
        </w:tc>
      </w:tr>
      <w:tr w:rsidR="000C096F" w:rsidRPr="002534D1" w:rsidTr="00E6135F">
        <w:trPr>
          <w:trHeight w:val="7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</w:t>
            </w:r>
            <w:r>
              <w:t> </w:t>
            </w:r>
            <w:r w:rsidRPr="002534D1">
              <w:t>1</w:t>
            </w:r>
            <w:r>
              <w:t>43,6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1 185,3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1 226,5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1 143,6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1 185,3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1 226,5</w:t>
            </w:r>
          </w:p>
        </w:tc>
      </w:tr>
      <w:tr w:rsidR="000C096F" w:rsidRPr="002534D1" w:rsidTr="00E6135F">
        <w:trPr>
          <w:trHeight w:val="65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23,5</w:t>
            </w:r>
          </w:p>
        </w:tc>
      </w:tr>
      <w:tr w:rsidR="000C096F" w:rsidRPr="002534D1" w:rsidTr="00E6135F">
        <w:trPr>
          <w:trHeight w:val="15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23,5</w:t>
            </w:r>
          </w:p>
        </w:tc>
      </w:tr>
      <w:tr w:rsidR="000C096F" w:rsidRPr="002534D1" w:rsidTr="00E6135F">
        <w:trPr>
          <w:trHeight w:val="105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548,8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507,6</w:t>
            </w:r>
          </w:p>
        </w:tc>
      </w:tr>
      <w:tr w:rsidR="000C096F" w:rsidRPr="002534D1" w:rsidTr="00E6135F">
        <w:trPr>
          <w:trHeight w:val="99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548,8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507,6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548,8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507,6</w:t>
            </w:r>
          </w:p>
        </w:tc>
      </w:tr>
      <w:tr w:rsidR="000C096F" w:rsidRPr="002534D1" w:rsidTr="00E6135F">
        <w:trPr>
          <w:trHeight w:val="35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163,9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548,8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507,6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99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55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21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27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2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66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5,8</w:t>
            </w:r>
          </w:p>
        </w:tc>
      </w:tr>
      <w:tr w:rsidR="000C096F" w:rsidRPr="002534D1" w:rsidTr="00E6135F">
        <w:trPr>
          <w:trHeight w:val="593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</w:tr>
      <w:tr w:rsidR="000C096F" w:rsidRPr="002534D1" w:rsidTr="00E6135F">
        <w:trPr>
          <w:trHeight w:val="43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2,2</w:t>
            </w:r>
          </w:p>
        </w:tc>
      </w:tr>
      <w:tr w:rsidR="000C096F" w:rsidRPr="002534D1" w:rsidTr="00E6135F">
        <w:trPr>
          <w:trHeight w:val="1174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</w:tr>
      <w:tr w:rsidR="000C096F" w:rsidRPr="002534D1" w:rsidTr="00E6135F">
        <w:trPr>
          <w:trHeight w:val="5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</w:tr>
      <w:tr w:rsidR="000C096F" w:rsidRPr="002534D1" w:rsidTr="00E6135F">
        <w:trPr>
          <w:trHeight w:val="1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</w:tr>
      <w:tr w:rsidR="000C096F" w:rsidRPr="002534D1" w:rsidTr="00E6135F">
        <w:trPr>
          <w:trHeight w:val="59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</w:tr>
      <w:tr w:rsidR="000C096F" w:rsidRPr="002534D1" w:rsidTr="00E6135F">
        <w:trPr>
          <w:trHeight w:val="43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2,1</w:t>
            </w:r>
          </w:p>
        </w:tc>
      </w:tr>
      <w:tr w:rsidR="000C096F" w:rsidRPr="002534D1" w:rsidTr="00E6135F">
        <w:trPr>
          <w:trHeight w:val="115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</w:tr>
      <w:tr w:rsidR="000C096F" w:rsidRPr="002534D1" w:rsidTr="00E6135F">
        <w:trPr>
          <w:trHeight w:val="1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</w:tr>
      <w:tr w:rsidR="000C096F" w:rsidRPr="002534D1" w:rsidTr="00E6135F">
        <w:trPr>
          <w:trHeight w:val="36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Культура, кинематография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34 506,8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41 506,5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43 624,0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Культура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31 055,7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36 555,1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38 672,6</w:t>
            </w:r>
          </w:p>
        </w:tc>
      </w:tr>
      <w:tr w:rsidR="000C096F" w:rsidRPr="002534D1" w:rsidTr="00E6135F">
        <w:trPr>
          <w:trHeight w:val="437"/>
        </w:trPr>
        <w:tc>
          <w:tcPr>
            <w:tcW w:w="3785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30 596,9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36 491,4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38 608,9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«Культура»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30 596,9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36 491,4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38 608,9</w:t>
            </w:r>
          </w:p>
        </w:tc>
      </w:tr>
      <w:tr w:rsidR="000C096F" w:rsidRPr="002534D1" w:rsidTr="00E6135F">
        <w:trPr>
          <w:trHeight w:val="16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</w:tr>
      <w:tr w:rsidR="000C096F" w:rsidRPr="002534D1" w:rsidTr="00E6135F">
        <w:trPr>
          <w:trHeight w:val="16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Мероприятия в области культуры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</w:tr>
      <w:tr w:rsidR="000C096F" w:rsidRPr="002534D1" w:rsidTr="00E6135F">
        <w:trPr>
          <w:trHeight w:val="5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550,0</w:t>
            </w:r>
          </w:p>
        </w:tc>
      </w:tr>
      <w:tr w:rsidR="000C096F" w:rsidRPr="002534D1" w:rsidTr="00E6135F">
        <w:trPr>
          <w:trHeight w:val="11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18 494,3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24 999,1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26 399,9</w:t>
            </w:r>
          </w:p>
        </w:tc>
      </w:tr>
      <w:tr w:rsidR="000C096F" w:rsidRPr="002534D1" w:rsidTr="00E6135F">
        <w:trPr>
          <w:trHeight w:val="5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16 182,2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16 992,9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18 774,6</w:t>
            </w:r>
          </w:p>
        </w:tc>
      </w:tr>
      <w:tr w:rsidR="000C096F" w:rsidRPr="002534D1" w:rsidTr="00E6135F">
        <w:trPr>
          <w:trHeight w:val="1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16 182,2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16 992,9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18 774,6</w:t>
            </w:r>
          </w:p>
        </w:tc>
      </w:tr>
      <w:tr w:rsidR="000C096F" w:rsidRPr="002534D1" w:rsidTr="00E6135F">
        <w:trPr>
          <w:trHeight w:val="3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16 182,2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16 992,9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18 774,6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16 182,2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16 992,9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18 774,6</w:t>
            </w:r>
          </w:p>
        </w:tc>
      </w:tr>
      <w:tr w:rsidR="000C096F" w:rsidRPr="002534D1" w:rsidTr="00E6135F">
        <w:trPr>
          <w:trHeight w:val="111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2 185,8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8 006,2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7 625,3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2 185,8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8 006,2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7 625,3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2 185,8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8 006,2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7 625,3</w:t>
            </w:r>
          </w:p>
        </w:tc>
      </w:tr>
      <w:tr w:rsidR="000C096F" w:rsidRPr="002534D1" w:rsidTr="00E6135F">
        <w:trPr>
          <w:trHeight w:val="1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2 185,8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8 006,2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7 625,3</w:t>
            </w:r>
          </w:p>
        </w:tc>
      </w:tr>
      <w:tr w:rsidR="000C096F" w:rsidRPr="002534D1" w:rsidTr="00E6135F">
        <w:trPr>
          <w:trHeight w:val="51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L0000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Поддержка отрасли культуры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Поддержка лучших сельских учреждений культуры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8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L5191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126,3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2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«Развитие библиотечного дела»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8 592,4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10 942,3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11 659,0</w:t>
            </w:r>
          </w:p>
        </w:tc>
      </w:tr>
      <w:tr w:rsidR="000C096F" w:rsidRPr="002534D1" w:rsidTr="00E6135F">
        <w:trPr>
          <w:trHeight w:val="20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7 474,5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7 525,5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8 291,4</w:t>
            </w:r>
          </w:p>
        </w:tc>
      </w:tr>
      <w:tr w:rsidR="000C096F" w:rsidRPr="002534D1" w:rsidTr="00E6135F">
        <w:trPr>
          <w:trHeight w:val="25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Библиотеки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7 474,5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7 525,5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8 291,4</w:t>
            </w:r>
          </w:p>
        </w:tc>
      </w:tr>
      <w:tr w:rsidR="000C096F" w:rsidRPr="002534D1" w:rsidTr="00E6135F">
        <w:trPr>
          <w:trHeight w:val="14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7 474,5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7 525,5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8 291,4</w:t>
            </w:r>
          </w:p>
        </w:tc>
      </w:tr>
      <w:tr w:rsidR="000C096F" w:rsidRPr="002534D1" w:rsidTr="00E6135F">
        <w:trPr>
          <w:trHeight w:val="1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7 474,5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7 525,5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8 291,4</w:t>
            </w:r>
          </w:p>
        </w:tc>
      </w:tr>
      <w:tr w:rsidR="000C096F" w:rsidRPr="002534D1" w:rsidTr="00E6135F">
        <w:trPr>
          <w:trHeight w:val="6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3 416,8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3 367,6</w:t>
            </w:r>
          </w:p>
        </w:tc>
      </w:tr>
      <w:tr w:rsidR="000C096F" w:rsidRPr="002534D1" w:rsidTr="00E6135F">
        <w:trPr>
          <w:trHeight w:val="9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</w:t>
            </w:r>
            <w:r w:rsidRPr="002534D1">
              <w:lastRenderedPageBreak/>
              <w:t>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3 416,8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3 367,6</w:t>
            </w:r>
          </w:p>
        </w:tc>
      </w:tr>
      <w:tr w:rsidR="000C096F" w:rsidRPr="002534D1" w:rsidTr="00E6135F">
        <w:trPr>
          <w:trHeight w:val="2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3 416,8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3 367,6</w:t>
            </w:r>
          </w:p>
        </w:tc>
      </w:tr>
      <w:tr w:rsidR="000C096F" w:rsidRPr="002534D1" w:rsidTr="00E6135F">
        <w:trPr>
          <w:trHeight w:val="8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1 009,6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3 416,8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3 367,6</w:t>
            </w:r>
          </w:p>
        </w:tc>
      </w:tr>
      <w:tr w:rsidR="000C096F" w:rsidRPr="002534D1" w:rsidTr="00E6135F">
        <w:trPr>
          <w:trHeight w:val="54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L0000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Поддержка отрасли культуры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25"/>
        </w:trPr>
        <w:tc>
          <w:tcPr>
            <w:tcW w:w="3785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L5193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6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L5193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0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L5193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305"/>
        </w:trPr>
        <w:tc>
          <w:tcPr>
            <w:tcW w:w="3785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L5194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L5194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0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L5194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2 960,2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61140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L0000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2 828,3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L4670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2 828,3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2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L4670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2 828,3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L4670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2 828,3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967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</w:tr>
      <w:tr w:rsidR="000C096F" w:rsidRPr="002534D1" w:rsidTr="00E6135F">
        <w:trPr>
          <w:trHeight w:val="36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</w:tr>
      <w:tr w:rsidR="000C096F" w:rsidRPr="002534D1" w:rsidTr="00E6135F">
        <w:trPr>
          <w:trHeight w:val="3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</w:tr>
      <w:tr w:rsidR="000C096F" w:rsidRPr="002534D1" w:rsidTr="00E6135F">
        <w:trPr>
          <w:trHeight w:val="34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</w:tr>
      <w:tr w:rsidR="000C096F" w:rsidRPr="002534D1" w:rsidTr="00E6135F">
        <w:trPr>
          <w:trHeight w:val="5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60,0</w:t>
            </w:r>
          </w:p>
        </w:tc>
      </w:tr>
      <w:tr w:rsidR="000C096F" w:rsidRPr="002534D1" w:rsidTr="00E6135F">
        <w:trPr>
          <w:trHeight w:val="1266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</w:t>
            </w:r>
            <w:r w:rsidRPr="002534D1"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</w:t>
            </w:r>
            <w:r>
              <w:t>льного района на 2015-2021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0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1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90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</w:tr>
      <w:tr w:rsidR="000C096F" w:rsidRPr="002534D1" w:rsidTr="00E6135F">
        <w:trPr>
          <w:trHeight w:val="83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</w:tr>
      <w:tr w:rsidR="000C096F" w:rsidRPr="002534D1" w:rsidTr="00E6135F">
        <w:trPr>
          <w:trHeight w:val="49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</w:tr>
      <w:tr w:rsidR="000C096F" w:rsidRPr="002534D1" w:rsidTr="00E6135F">
        <w:trPr>
          <w:trHeight w:val="159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</w:tr>
      <w:tr w:rsidR="000C096F" w:rsidRPr="002534D1" w:rsidTr="00E6135F">
        <w:trPr>
          <w:trHeight w:val="59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</w:tr>
      <w:tr w:rsidR="000C096F" w:rsidRPr="002534D1" w:rsidTr="00E6135F">
        <w:trPr>
          <w:trHeight w:val="6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42290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3,7</w:t>
            </w:r>
          </w:p>
        </w:tc>
      </w:tr>
      <w:tr w:rsidR="000C096F" w:rsidRPr="002534D1" w:rsidTr="00E6135F">
        <w:trPr>
          <w:trHeight w:val="9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Другие вопросы в области культуры, кинематографии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3 451,1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4 951,4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4 951,4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3 451,1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4 951,4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4 951,4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«Культура»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3 451,1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4 951,4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4 951,4</w:t>
            </w:r>
          </w:p>
        </w:tc>
      </w:tr>
      <w:tr w:rsidR="000C096F" w:rsidRPr="002534D1" w:rsidTr="00E6135F">
        <w:trPr>
          <w:trHeight w:val="96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2 992,1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4 338,0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4 338,0</w:t>
            </w:r>
          </w:p>
        </w:tc>
      </w:tr>
      <w:tr w:rsidR="000C096F" w:rsidRPr="002534D1" w:rsidTr="00E6135F">
        <w:trPr>
          <w:trHeight w:val="7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2 636,0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2 983,4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3 085,0</w:t>
            </w:r>
          </w:p>
        </w:tc>
      </w:tr>
      <w:tr w:rsidR="000C096F" w:rsidRPr="002534D1" w:rsidTr="00E6135F">
        <w:trPr>
          <w:trHeight w:val="35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2 636,0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2 983,4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3 085,0</w:t>
            </w:r>
          </w:p>
        </w:tc>
      </w:tr>
      <w:tr w:rsidR="000C096F" w:rsidRPr="002534D1" w:rsidTr="00E6135F">
        <w:trPr>
          <w:trHeight w:val="11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2 636,0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2 983,4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3 085,0</w:t>
            </w:r>
          </w:p>
        </w:tc>
      </w:tr>
      <w:tr w:rsidR="000C096F" w:rsidRPr="002534D1" w:rsidTr="00E6135F">
        <w:trPr>
          <w:trHeight w:val="28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2 636,0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2 983,4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3 085,0</w:t>
            </w:r>
          </w:p>
        </w:tc>
      </w:tr>
      <w:tr w:rsidR="000C096F" w:rsidRPr="002534D1" w:rsidTr="00E6135F">
        <w:trPr>
          <w:trHeight w:val="89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1 354,6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1 253,0</w:t>
            </w:r>
          </w:p>
        </w:tc>
      </w:tr>
      <w:tr w:rsidR="000C096F" w:rsidRPr="002534D1" w:rsidTr="00E6135F">
        <w:trPr>
          <w:trHeight w:val="7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1 354,6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1 253,0</w:t>
            </w:r>
          </w:p>
        </w:tc>
      </w:tr>
      <w:tr w:rsidR="000C096F" w:rsidRPr="002534D1" w:rsidTr="00E6135F">
        <w:trPr>
          <w:trHeight w:val="124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1 354,6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1 253,0</w:t>
            </w:r>
          </w:p>
        </w:tc>
      </w:tr>
      <w:tr w:rsidR="000C096F" w:rsidRPr="002534D1" w:rsidTr="00E6135F">
        <w:trPr>
          <w:trHeight w:val="1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356,1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1 354,6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1 253,0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«Развитие библиотечного дела»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459,0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613,4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613,4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421,9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436,2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421,9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436,2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534D1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421,9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436,2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61020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404,3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421,9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436,2</w:t>
            </w:r>
          </w:p>
        </w:tc>
      </w:tr>
      <w:tr w:rsidR="000C096F" w:rsidRPr="002534D1" w:rsidTr="00E6135F">
        <w:trPr>
          <w:trHeight w:val="99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177,2</w:t>
            </w:r>
          </w:p>
        </w:tc>
      </w:tr>
      <w:tr w:rsidR="000C096F" w:rsidRPr="002534D1" w:rsidTr="00E6135F">
        <w:trPr>
          <w:trHeight w:val="129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177,2</w:t>
            </w:r>
          </w:p>
        </w:tc>
      </w:tr>
      <w:tr w:rsidR="000C096F" w:rsidRPr="002534D1" w:rsidTr="00E6135F">
        <w:trPr>
          <w:trHeight w:val="79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177,2</w:t>
            </w:r>
          </w:p>
        </w:tc>
      </w:tr>
      <w:tr w:rsidR="000C096F" w:rsidRPr="002534D1" w:rsidTr="00E6135F">
        <w:trPr>
          <w:trHeight w:val="30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08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76020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191,5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177,2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Социальная политика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24 845,0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25 472,2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26 220,4</w:t>
            </w:r>
          </w:p>
        </w:tc>
      </w:tr>
      <w:tr w:rsidR="000C096F" w:rsidRPr="002534D1" w:rsidTr="00E6135F">
        <w:trPr>
          <w:trHeight w:val="1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Пенсионное обеспечение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1 240,7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1 286,6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1 338,1</w:t>
            </w:r>
          </w:p>
        </w:tc>
      </w:tr>
      <w:tr w:rsidR="000C096F" w:rsidRPr="002534D1" w:rsidTr="00E6135F">
        <w:trPr>
          <w:trHeight w:val="419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</w:t>
            </w:r>
            <w:r w:rsidRPr="002534D1">
              <w:t>Развитие муниципальной службы в Чамзинском муниципальном районе Респу</w:t>
            </w:r>
            <w:r>
              <w:t>блики Мордовия (2015-2022 годы)»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1 240,7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1 286,6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1 338,1</w:t>
            </w:r>
          </w:p>
        </w:tc>
      </w:tr>
      <w:tr w:rsidR="000C096F" w:rsidRPr="002534D1" w:rsidTr="00E6135F">
        <w:trPr>
          <w:trHeight w:val="216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1 240,7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1 286,6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1 338,1</w:t>
            </w:r>
          </w:p>
        </w:tc>
      </w:tr>
      <w:tr w:rsidR="000C096F" w:rsidRPr="002534D1" w:rsidTr="00E6135F">
        <w:trPr>
          <w:trHeight w:val="4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03000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1 240,7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1 286,6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1 338,1</w:t>
            </w:r>
          </w:p>
        </w:tc>
      </w:tr>
      <w:tr w:rsidR="000C096F" w:rsidRPr="002534D1" w:rsidTr="00E6135F">
        <w:trPr>
          <w:trHeight w:val="43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03010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1 240,7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1 286,6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1 338,1</w:t>
            </w:r>
          </w:p>
        </w:tc>
      </w:tr>
      <w:tr w:rsidR="000C096F" w:rsidRPr="002534D1" w:rsidTr="00E6135F">
        <w:trPr>
          <w:trHeight w:val="33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03010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1 240,7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1 286,6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1 338,1</w:t>
            </w:r>
          </w:p>
        </w:tc>
      </w:tr>
      <w:tr w:rsidR="000C096F" w:rsidRPr="002534D1" w:rsidTr="00E6135F">
        <w:trPr>
          <w:trHeight w:val="2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03010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1 240,7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1 286,6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1 338,1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населения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11 669,7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10 140,3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10 493,7</w:t>
            </w:r>
          </w:p>
        </w:tc>
      </w:tr>
      <w:tr w:rsidR="000C096F" w:rsidRPr="002534D1" w:rsidTr="00E6135F">
        <w:trPr>
          <w:trHeight w:val="4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</w:t>
            </w:r>
            <w:r>
              <w:t>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6 554,6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9 379,5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9 732,9</w:t>
            </w:r>
          </w:p>
        </w:tc>
      </w:tr>
      <w:tr w:rsidR="000C096F" w:rsidRPr="002534D1" w:rsidTr="00E6135F">
        <w:trPr>
          <w:trHeight w:val="54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Развитие общего образования в Чамзинском муниципальном районе</w:t>
            </w:r>
            <w:r>
              <w:t>»</w:t>
            </w:r>
            <w:r w:rsidRPr="002534D1">
              <w:t xml:space="preserve"> на 2016-2025 годы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6 554,6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9 379,5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9 732,9</w:t>
            </w:r>
          </w:p>
        </w:tc>
      </w:tr>
      <w:tr w:rsidR="000C096F" w:rsidRPr="002534D1" w:rsidTr="00E6135F">
        <w:trPr>
          <w:trHeight w:val="162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6 554,6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9 379,5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9 732,9</w:t>
            </w:r>
          </w:p>
        </w:tc>
      </w:tr>
      <w:tr w:rsidR="000C096F" w:rsidRPr="002534D1" w:rsidTr="00E6135F">
        <w:trPr>
          <w:trHeight w:val="42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615,3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639,9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664,2</w:t>
            </w:r>
          </w:p>
        </w:tc>
      </w:tr>
      <w:tr w:rsidR="000C096F" w:rsidRPr="002534D1" w:rsidTr="00E6135F">
        <w:trPr>
          <w:trHeight w:val="1241"/>
        </w:trPr>
        <w:tc>
          <w:tcPr>
            <w:tcW w:w="3785" w:type="dxa"/>
          </w:tcPr>
          <w:p w:rsidR="000C096F" w:rsidRPr="002534D1" w:rsidRDefault="000C096F" w:rsidP="00E6135F">
            <w:pPr>
              <w:rPr>
                <w:color w:val="000000"/>
              </w:rPr>
            </w:pPr>
            <w:r w:rsidRPr="002534D1">
              <w:rPr>
                <w:color w:val="00000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42470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615,3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639,9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664,2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42470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615,3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639,9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664,2</w:t>
            </w:r>
          </w:p>
        </w:tc>
      </w:tr>
      <w:tr w:rsidR="000C096F" w:rsidRPr="002534D1" w:rsidTr="00E6135F">
        <w:trPr>
          <w:trHeight w:val="1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42470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615,3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639,9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664,2</w:t>
            </w:r>
          </w:p>
        </w:tc>
      </w:tr>
      <w:tr w:rsidR="000C096F" w:rsidRPr="002534D1" w:rsidTr="00E6135F">
        <w:trPr>
          <w:trHeight w:val="58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5 939,3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8 739,6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9 068,7</w:t>
            </w:r>
          </w:p>
        </w:tc>
      </w:tr>
      <w:tr w:rsidR="000C096F" w:rsidRPr="002534D1" w:rsidTr="00E6135F">
        <w:trPr>
          <w:trHeight w:val="1583"/>
        </w:trPr>
        <w:tc>
          <w:tcPr>
            <w:tcW w:w="3785" w:type="dxa"/>
          </w:tcPr>
          <w:p w:rsidR="000C096F" w:rsidRPr="00933784" w:rsidRDefault="000C096F" w:rsidP="00E6135F">
            <w:r w:rsidRPr="00933784"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5 939,3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8 739,6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9 068,7</w:t>
            </w:r>
          </w:p>
        </w:tc>
      </w:tr>
      <w:tr w:rsidR="000C096F" w:rsidRPr="002534D1" w:rsidTr="00E6135F">
        <w:trPr>
          <w:trHeight w:val="4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5 939,3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8 739,6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9 068,7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07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5 939,3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8 739,6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9 068,7</w:t>
            </w:r>
          </w:p>
        </w:tc>
      </w:tr>
      <w:tr w:rsidR="000C096F" w:rsidRPr="002534D1" w:rsidTr="00E6135F">
        <w:trPr>
          <w:trHeight w:val="281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«Социальная поддержка граждан»</w:t>
            </w:r>
            <w:r w:rsidRPr="002534D1">
              <w:t xml:space="preserve"> на 2017-2022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Развитие мер социальной поддер</w:t>
            </w:r>
            <w:r>
              <w:t>жки отдельных категорий граждан»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45"/>
        </w:trPr>
        <w:tc>
          <w:tcPr>
            <w:tcW w:w="3785" w:type="dxa"/>
          </w:tcPr>
          <w:p w:rsidR="000C096F" w:rsidRPr="002534D1" w:rsidRDefault="000C096F" w:rsidP="00E6135F">
            <w:r>
              <w:t>Основное мероприятие «</w:t>
            </w:r>
            <w:r w:rsidRPr="002534D1">
              <w:t>Совершенствование организации предоставления социальных выплат отдельным категориям граждан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4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57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Материальная помощь гражданам, оказавшимся в трудной жизненной ситуации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01160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01160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2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01160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</w:tr>
      <w:tr w:rsidR="000C096F" w:rsidRPr="002534D1" w:rsidTr="00E6135F">
        <w:trPr>
          <w:trHeight w:val="127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264,5</w:t>
            </w:r>
          </w:p>
        </w:tc>
      </w:tr>
      <w:tr w:rsidR="000C096F" w:rsidRPr="002534D1" w:rsidTr="00E6135F">
        <w:trPr>
          <w:trHeight w:val="23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Устойчивое развитие с</w:t>
            </w:r>
            <w:r>
              <w:t>ельских территорий»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264,5</w:t>
            </w:r>
          </w:p>
        </w:tc>
      </w:tr>
      <w:tr w:rsidR="000C096F" w:rsidRPr="002534D1" w:rsidTr="00E6135F">
        <w:trPr>
          <w:trHeight w:val="67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396,9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264,5</w:t>
            </w:r>
          </w:p>
        </w:tc>
      </w:tr>
      <w:tr w:rsidR="000C096F" w:rsidRPr="002534D1" w:rsidTr="00E6135F">
        <w:trPr>
          <w:trHeight w:val="11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Улучшение жилищных условий сельского населения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47,1</w:t>
            </w:r>
          </w:p>
        </w:tc>
      </w:tr>
      <w:tr w:rsidR="000C096F" w:rsidRPr="002534D1" w:rsidTr="00E6135F">
        <w:trPr>
          <w:trHeight w:val="3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47,1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110,9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47,1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47,1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Обеспечение жильем молодых семей и молодых специалистов на селе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217,4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217,4</w:t>
            </w:r>
          </w:p>
        </w:tc>
      </w:tr>
      <w:tr w:rsidR="000C096F" w:rsidRPr="002534D1" w:rsidTr="00E6135F">
        <w:trPr>
          <w:trHeight w:val="138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217,4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217,4</w:t>
            </w:r>
          </w:p>
        </w:tc>
      </w:tr>
      <w:tr w:rsidR="000C096F" w:rsidRPr="002534D1" w:rsidTr="00E6135F">
        <w:trPr>
          <w:trHeight w:val="36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02050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286,0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217,4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217,4</w:t>
            </w:r>
          </w:p>
        </w:tc>
      </w:tr>
      <w:tr w:rsidR="000C096F" w:rsidRPr="002534D1" w:rsidTr="00E6135F">
        <w:trPr>
          <w:trHeight w:val="112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Чамзинского муниципальн</w:t>
            </w:r>
            <w:r>
              <w:t>ого района Республики Мордовия «</w:t>
            </w:r>
            <w:r w:rsidRPr="002534D1">
              <w:t>Обеспечение доступным и комфортным жильем и коммунальными услуга</w:t>
            </w:r>
            <w:r>
              <w:t>ми граждан Российской Федерации»</w:t>
            </w:r>
            <w:r w:rsidRPr="002534D1">
              <w:t xml:space="preserve">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4 712,9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</w:tr>
      <w:tr w:rsidR="000C096F" w:rsidRPr="002534D1" w:rsidTr="00E6135F">
        <w:trPr>
          <w:trHeight w:val="4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О</w:t>
            </w:r>
            <w:r>
              <w:t>беспечение жильем молодых семей»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4 712,9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жильем молодых семей»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4 712,9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</w:tr>
      <w:tr w:rsidR="000C096F" w:rsidRPr="002534D1" w:rsidTr="00E6135F">
        <w:trPr>
          <w:trHeight w:val="5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L0000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4 712,9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</w:tr>
      <w:tr w:rsidR="000C096F" w:rsidRPr="002534D1" w:rsidTr="00E6135F">
        <w:trPr>
          <w:trHeight w:val="3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молодым семьям социальных выплат на строительство и</w:t>
            </w:r>
            <w:r>
              <w:t>ли</w:t>
            </w:r>
            <w:r w:rsidRPr="002534D1">
              <w:t xml:space="preserve"> приобретение жилья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L4970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4 712,9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</w:tr>
      <w:tr w:rsidR="000C096F" w:rsidRPr="002534D1" w:rsidTr="00E6135F">
        <w:trPr>
          <w:trHeight w:val="25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L4970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4 712,9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</w:tr>
      <w:tr w:rsidR="000C096F" w:rsidRPr="002534D1" w:rsidTr="00E6135F">
        <w:trPr>
          <w:trHeight w:val="47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L4970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4 712,9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496,0</w:t>
            </w:r>
          </w:p>
        </w:tc>
      </w:tr>
      <w:tr w:rsidR="000C096F" w:rsidRPr="002534D1" w:rsidTr="00E6135F">
        <w:trPr>
          <w:trHeight w:val="51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</w:tr>
      <w:tr w:rsidR="000C096F" w:rsidRPr="002534D1" w:rsidTr="00E6135F">
        <w:trPr>
          <w:trHeight w:val="71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</w:tr>
      <w:tr w:rsidR="000C096F" w:rsidRPr="002534D1" w:rsidTr="00E6135F">
        <w:trPr>
          <w:trHeight w:val="103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</w:tr>
      <w:tr w:rsidR="000C096F" w:rsidRPr="002534D1" w:rsidTr="00E6135F">
        <w:trPr>
          <w:trHeight w:val="89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</w:tr>
      <w:tr w:rsidR="000C096F" w:rsidRPr="002534D1" w:rsidTr="00E6135F">
        <w:trPr>
          <w:trHeight w:val="10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</w:tr>
      <w:tr w:rsidR="000C096F" w:rsidRPr="002534D1" w:rsidTr="00E6135F">
        <w:trPr>
          <w:trHeight w:val="47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89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00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77060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Охрана семьи и детства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11 834,7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13 945,3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14 288,6</w:t>
            </w:r>
          </w:p>
        </w:tc>
      </w:tr>
      <w:tr w:rsidR="000C096F" w:rsidRPr="002534D1" w:rsidTr="00E6135F">
        <w:trPr>
          <w:trHeight w:val="809"/>
        </w:trPr>
        <w:tc>
          <w:tcPr>
            <w:tcW w:w="3785" w:type="dxa"/>
          </w:tcPr>
          <w:p w:rsidR="000C096F" w:rsidRPr="002534D1" w:rsidRDefault="000C096F" w:rsidP="00E6135F">
            <w:r>
              <w:t>Муниципальная программа 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9 366,0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11 476,6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11 819,9</w:t>
            </w:r>
          </w:p>
        </w:tc>
      </w:tr>
      <w:tr w:rsidR="000C096F" w:rsidRPr="002534D1" w:rsidTr="00E6135F">
        <w:trPr>
          <w:trHeight w:val="882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 xml:space="preserve">Обеспечение реализации муниципальной программы </w:t>
            </w:r>
            <w:r>
              <w:t>«</w:t>
            </w:r>
            <w:r w:rsidRPr="002534D1">
              <w:t>Развитие образования в Чамзинском муниципальном районе</w:t>
            </w:r>
            <w:r>
              <w:t>» на 2016 - 2025 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9 366,0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11 476,6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11 819,9</w:t>
            </w:r>
          </w:p>
        </w:tc>
      </w:tr>
      <w:tr w:rsidR="000C096F" w:rsidRPr="002534D1" w:rsidTr="00E6135F">
        <w:trPr>
          <w:trHeight w:val="10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Основное мероприятие «Оказание мер государственной поддержки детям-сиротам, детям, оставшимся без попечения родителей, а также </w:t>
            </w:r>
            <w:r w:rsidRPr="002534D1">
              <w:lastRenderedPageBreak/>
              <w:t>гражданам, желающим взять детей на воспитание в семью»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lastRenderedPageBreak/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9 366,0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11 476,6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11 819,9</w:t>
            </w:r>
          </w:p>
        </w:tc>
      </w:tr>
      <w:tr w:rsidR="000C096F" w:rsidRPr="002534D1" w:rsidTr="00E6135F">
        <w:trPr>
          <w:trHeight w:val="58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9 366,0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11 476,6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11 819,9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9 366,0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11 476,6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11 819,9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Социальное обеспечение и иные выплаты населению</w:t>
            </w:r>
            <w:r w:rsidRPr="002534D1">
              <w:br w:type="page"/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9 366,0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11 476,6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11 819,9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5 794,0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6 854,9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6 936,5</w:t>
            </w:r>
          </w:p>
        </w:tc>
      </w:tr>
      <w:tr w:rsidR="000C096F" w:rsidRPr="002534D1" w:rsidTr="00E6135F">
        <w:trPr>
          <w:trHeight w:val="31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77180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320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3 572,0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4 621,7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4 883,4</w:t>
            </w:r>
          </w:p>
        </w:tc>
      </w:tr>
      <w:tr w:rsidR="000C096F" w:rsidRPr="002534D1" w:rsidTr="00E6135F">
        <w:trPr>
          <w:trHeight w:val="69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Чамзинского муниципальн</w:t>
            </w:r>
            <w:r>
              <w:t>ого района Республики Мордовия «</w:t>
            </w:r>
            <w:r w:rsidRPr="002534D1">
              <w:t>Обеспечение доступным и комфортным жильем и коммунальными услуга</w:t>
            </w:r>
            <w:r>
              <w:t>ми граждан Российской Федерации»</w:t>
            </w:r>
            <w:r w:rsidRPr="002534D1">
              <w:t xml:space="preserve">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</w:tr>
      <w:tr w:rsidR="000C096F" w:rsidRPr="002534D1" w:rsidTr="00E6135F">
        <w:trPr>
          <w:trHeight w:val="56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</w:tr>
      <w:tr w:rsidR="000C096F" w:rsidRPr="002534D1" w:rsidTr="00E6135F">
        <w:trPr>
          <w:trHeight w:val="90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</w:tr>
      <w:tr w:rsidR="000C096F" w:rsidRPr="002534D1" w:rsidTr="00E6135F">
        <w:trPr>
          <w:trHeight w:val="142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R0000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</w:tr>
      <w:tr w:rsidR="000C096F" w:rsidRPr="002534D1" w:rsidTr="00E6135F">
        <w:trPr>
          <w:trHeight w:val="17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R0820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</w:tr>
      <w:tr w:rsidR="000C096F" w:rsidRPr="002534D1" w:rsidTr="00E6135F">
        <w:trPr>
          <w:trHeight w:val="29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R0820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Бюджетные инвестиции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R0820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410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2 468,7</w:t>
            </w:r>
          </w:p>
        </w:tc>
      </w:tr>
      <w:tr w:rsidR="000C096F" w:rsidRPr="002534D1" w:rsidTr="00E6135F">
        <w:trPr>
          <w:trHeight w:val="2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Другие вопросы в области социальной политики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29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</w:t>
            </w:r>
            <w:r>
              <w:t>«Социальная поддержка граждан»</w:t>
            </w:r>
            <w:r w:rsidRPr="002534D1">
              <w:t xml:space="preserve"> на 2017-2022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55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Повышение эффективности государственной поддержки социально ориентирова</w:t>
            </w:r>
            <w:r>
              <w:t>нных некоммерческих организаций»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Основное мероприятие </w:t>
            </w:r>
            <w:r>
              <w:t>«</w:t>
            </w:r>
            <w:r w:rsidRPr="002534D1">
              <w:t>Оказание финансовой поддержки СОНКО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39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53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361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39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10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630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Физическая культура и спорт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</w:tr>
      <w:tr w:rsidR="000C096F" w:rsidRPr="002534D1" w:rsidTr="00E6135F">
        <w:trPr>
          <w:trHeight w:val="16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Физическая культура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</w:tr>
      <w:tr w:rsidR="000C096F" w:rsidRPr="002534D1" w:rsidTr="00E6135F">
        <w:trPr>
          <w:trHeight w:val="106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500,0</w:t>
            </w:r>
          </w:p>
        </w:tc>
      </w:tr>
      <w:tr w:rsidR="000C096F" w:rsidRPr="002534D1" w:rsidTr="00E6135F">
        <w:trPr>
          <w:trHeight w:val="78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</w:tr>
      <w:tr w:rsidR="000C096F" w:rsidRPr="002534D1" w:rsidTr="00E6135F">
        <w:trPr>
          <w:trHeight w:val="58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</w:tr>
      <w:tr w:rsidR="000C096F" w:rsidRPr="002534D1" w:rsidTr="00E6135F">
        <w:trPr>
          <w:trHeight w:val="41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спорта и физической культуры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450,0</w:t>
            </w:r>
          </w:p>
        </w:tc>
      </w:tr>
      <w:tr w:rsidR="000C096F" w:rsidRPr="002534D1" w:rsidTr="00E6135F">
        <w:trPr>
          <w:trHeight w:val="106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180,0</w:t>
            </w:r>
          </w:p>
        </w:tc>
      </w:tr>
      <w:tr w:rsidR="000C096F" w:rsidRPr="002534D1" w:rsidTr="00E6135F">
        <w:trPr>
          <w:trHeight w:val="34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110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180,0</w:t>
            </w:r>
          </w:p>
        </w:tc>
      </w:tr>
      <w:tr w:rsidR="000C096F" w:rsidRPr="002534D1" w:rsidTr="00E6135F">
        <w:trPr>
          <w:trHeight w:val="1530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270,0</w:t>
            </w:r>
          </w:p>
        </w:tc>
      </w:tr>
      <w:tr w:rsidR="000C096F" w:rsidRPr="002534D1" w:rsidTr="00E6135F">
        <w:trPr>
          <w:trHeight w:val="5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270,0</w:t>
            </w:r>
          </w:p>
        </w:tc>
      </w:tr>
      <w:tr w:rsidR="000C096F" w:rsidRPr="002534D1" w:rsidTr="00E6135F">
        <w:trPr>
          <w:trHeight w:val="1036"/>
        </w:trPr>
        <w:tc>
          <w:tcPr>
            <w:tcW w:w="3785" w:type="dxa"/>
          </w:tcPr>
          <w:p w:rsidR="000C096F" w:rsidRPr="002534D1" w:rsidRDefault="000C096F" w:rsidP="00E6135F">
            <w:pPr>
              <w:jc w:val="both"/>
            </w:pPr>
            <w:r w:rsidRPr="002534D1"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41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43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в области спорта и физической культуры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49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51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11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06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04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50,0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Средства массовой информации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1 210,0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Периодическая печать и издательства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1 210,0</w:t>
            </w:r>
          </w:p>
        </w:tc>
      </w:tr>
      <w:tr w:rsidR="000C096F" w:rsidRPr="002534D1" w:rsidTr="00E6135F">
        <w:trPr>
          <w:trHeight w:val="24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</w:t>
            </w:r>
            <w:r>
              <w:t>«</w:t>
            </w:r>
            <w:r w:rsidRPr="002534D1">
              <w:t>Социальная поддержка граждан</w:t>
            </w:r>
            <w:r>
              <w:t>»</w:t>
            </w:r>
            <w:r w:rsidRPr="002534D1">
              <w:t xml:space="preserve"> на 2017-2022 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</w:tr>
      <w:tr w:rsidR="000C096F" w:rsidRPr="002534D1" w:rsidTr="00E6135F">
        <w:trPr>
          <w:trHeight w:val="48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Повышение эффективности государственной поддержки социально ориентированных некоммерческих организаций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Основное мероприятие </w:t>
            </w:r>
            <w:r>
              <w:t>«</w:t>
            </w:r>
            <w:r w:rsidRPr="002534D1">
              <w:t>Оказание финансовой поддержки СОНКО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</w:tr>
      <w:tr w:rsidR="000C096F" w:rsidRPr="002534D1" w:rsidTr="00E6135F">
        <w:trPr>
          <w:trHeight w:val="106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</w:tr>
      <w:tr w:rsidR="000C096F" w:rsidRPr="002534D1" w:rsidTr="00E6135F">
        <w:trPr>
          <w:trHeight w:val="64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</w:tr>
      <w:tr w:rsidR="000C096F" w:rsidRPr="002534D1" w:rsidTr="00E6135F">
        <w:trPr>
          <w:trHeight w:val="12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91010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630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1 200,0</w:t>
            </w:r>
          </w:p>
        </w:tc>
      </w:tr>
      <w:tr w:rsidR="000C096F" w:rsidRPr="002534D1" w:rsidTr="00E6135F">
        <w:trPr>
          <w:trHeight w:val="68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84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4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109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52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12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38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42300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240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7,0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10,0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Обслуживание государственного и муниципального долга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100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575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>Управление муниципальным долгом Чамзинского муниципаль</w:t>
            </w:r>
            <w:r>
              <w:t>ного района Республики Мордовия»</w:t>
            </w:r>
            <w:r w:rsidRPr="002534D1">
              <w:t xml:space="preserve">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71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Процентные платежи по муниципальному долгу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Обслуживание государственного (муниципального) долга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700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Обслуживание муниципального долга 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13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2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41240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730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10,3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2 782,5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2 904,3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3 021,5</w:t>
            </w:r>
          </w:p>
        </w:tc>
      </w:tr>
      <w:tr w:rsidR="000C096F" w:rsidRPr="002534D1" w:rsidTr="00E6135F">
        <w:trPr>
          <w:trHeight w:val="44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</w:tr>
      <w:tr w:rsidR="000C096F" w:rsidRPr="002534D1" w:rsidTr="00E6135F">
        <w:trPr>
          <w:trHeight w:val="764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0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</w:tr>
      <w:tr w:rsidR="000C096F" w:rsidRPr="002534D1" w:rsidTr="00E6135F">
        <w:trPr>
          <w:trHeight w:val="33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Подпрограмма </w:t>
            </w:r>
            <w:r>
              <w:t>«</w:t>
            </w:r>
            <w:r w:rsidRPr="002534D1">
              <w:t>Повышение эффек</w:t>
            </w:r>
            <w: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Дотации на выравнивание бюджетной обеспеченности поселений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Дотации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44010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510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4,8</w:t>
            </w:r>
          </w:p>
        </w:tc>
      </w:tr>
      <w:tr w:rsidR="000C096F" w:rsidRPr="002534D1" w:rsidTr="00E6135F">
        <w:trPr>
          <w:trHeight w:val="132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Прочие межбюджетные трансферты общего характера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2 899,5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3 016,7</w:t>
            </w:r>
          </w:p>
        </w:tc>
      </w:tr>
      <w:tr w:rsidR="000C096F" w:rsidRPr="002534D1" w:rsidTr="00E6135F">
        <w:trPr>
          <w:trHeight w:val="928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2 899,5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3 016,7</w:t>
            </w:r>
          </w:p>
        </w:tc>
      </w:tr>
      <w:tr w:rsidR="000C096F" w:rsidRPr="002534D1" w:rsidTr="00E6135F">
        <w:trPr>
          <w:trHeight w:val="429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>Повышение эффективности межбюд</w:t>
            </w:r>
            <w:r>
              <w:t>жетных отношений»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2 899,5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3 016,7</w:t>
            </w:r>
          </w:p>
        </w:tc>
      </w:tr>
      <w:tr w:rsidR="000C096F" w:rsidRPr="002534D1" w:rsidTr="00E6135F">
        <w:trPr>
          <w:trHeight w:val="2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lastRenderedPageBreak/>
              <w:t xml:space="preserve">Основное мероприятие </w:t>
            </w:r>
            <w:r>
              <w:t>«</w:t>
            </w:r>
            <w:r w:rsidRPr="002534D1">
              <w:t>Финансовая поддержка поселений для решения вопросов местного значения</w:t>
            </w:r>
            <w:r>
              <w:t>»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2 899,5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3 016,7</w:t>
            </w:r>
          </w:p>
        </w:tc>
      </w:tr>
      <w:tr w:rsidR="000C096F" w:rsidRPr="002534D1" w:rsidTr="00E6135F">
        <w:trPr>
          <w:trHeight w:val="469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44200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2 899,5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3 016,7</w:t>
            </w:r>
          </w:p>
        </w:tc>
      </w:tr>
      <w:tr w:rsidR="000C096F" w:rsidRPr="002534D1" w:rsidTr="00E6135F">
        <w:trPr>
          <w:trHeight w:val="163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2 899,5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3 016,7</w:t>
            </w:r>
          </w:p>
        </w:tc>
      </w:tr>
      <w:tr w:rsidR="000C096F" w:rsidRPr="002534D1" w:rsidTr="00E6135F">
        <w:trPr>
          <w:trHeight w:val="51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2 899,5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3 016,7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0C096F" w:rsidRPr="002534D1" w:rsidRDefault="000C096F" w:rsidP="00E6135F">
            <w:r w:rsidRPr="002534D1">
              <w:t>14</w:t>
            </w:r>
          </w:p>
        </w:tc>
        <w:tc>
          <w:tcPr>
            <w:tcW w:w="494" w:type="dxa"/>
            <w:noWrap/>
          </w:tcPr>
          <w:p w:rsidR="000C096F" w:rsidRPr="002534D1" w:rsidRDefault="000C096F" w:rsidP="00E6135F">
            <w:r w:rsidRPr="002534D1">
              <w:t>03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17</w:t>
            </w:r>
          </w:p>
        </w:tc>
        <w:tc>
          <w:tcPr>
            <w:tcW w:w="416" w:type="dxa"/>
            <w:noWrap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  <w:noWrap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750" w:type="dxa"/>
            <w:noWrap/>
          </w:tcPr>
          <w:p w:rsidR="000C096F" w:rsidRPr="002534D1" w:rsidRDefault="000C096F" w:rsidP="00E6135F">
            <w:r w:rsidRPr="002534D1">
              <w:t>44203</w:t>
            </w:r>
          </w:p>
        </w:tc>
        <w:tc>
          <w:tcPr>
            <w:tcW w:w="516" w:type="dxa"/>
            <w:noWrap/>
          </w:tcPr>
          <w:p w:rsidR="000C096F" w:rsidRPr="002534D1" w:rsidRDefault="000C096F" w:rsidP="00E6135F">
            <w:r w:rsidRPr="002534D1">
              <w:t>540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2 777,7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2 899,5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3 016,7</w:t>
            </w:r>
          </w:p>
        </w:tc>
      </w:tr>
      <w:tr w:rsidR="000C096F" w:rsidRPr="002534D1" w:rsidTr="00E6135F">
        <w:trPr>
          <w:trHeight w:val="126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Условно утвержденные расходы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8 456,7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16 712,4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Условно утвержденные расходы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8 456,7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16 712,4</w:t>
            </w:r>
          </w:p>
        </w:tc>
      </w:tr>
      <w:tr w:rsidR="000C096F" w:rsidRPr="002534D1" w:rsidTr="00E6135F">
        <w:trPr>
          <w:trHeight w:val="527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Муниципальная программа </w:t>
            </w:r>
            <w:r>
              <w:t>«</w:t>
            </w:r>
            <w:r w:rsidRPr="002534D1">
              <w:t xml:space="preserve">Развитие образования в </w:t>
            </w:r>
            <w:r>
              <w:t>Чамзинском муниципальном районе»</w:t>
            </w:r>
            <w:r w:rsidRPr="002534D1">
              <w:t xml:space="preserve"> на 2016-2025 годы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10 177,9</w:t>
            </w:r>
          </w:p>
        </w:tc>
      </w:tr>
      <w:tr w:rsidR="000C096F" w:rsidRPr="002534D1" w:rsidTr="00E6135F">
        <w:trPr>
          <w:trHeight w:val="848"/>
        </w:trPr>
        <w:tc>
          <w:tcPr>
            <w:tcW w:w="3785" w:type="dxa"/>
          </w:tcPr>
          <w:p w:rsidR="000C096F" w:rsidRPr="002534D1" w:rsidRDefault="000C096F" w:rsidP="00E6135F">
            <w:r>
              <w:t>Подпрограмма «</w:t>
            </w:r>
            <w:r w:rsidRPr="002534D1">
              <w:t xml:space="preserve">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10 177,9</w:t>
            </w:r>
          </w:p>
        </w:tc>
      </w:tr>
      <w:tr w:rsidR="000C096F" w:rsidRPr="002534D1" w:rsidTr="00E6135F">
        <w:trPr>
          <w:trHeight w:val="46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10 177,9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10 177,9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Условно утвержденные расходы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41990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10 177,9</w:t>
            </w:r>
          </w:p>
        </w:tc>
      </w:tr>
      <w:tr w:rsidR="000C096F" w:rsidRPr="002534D1" w:rsidTr="00E6135F">
        <w:trPr>
          <w:trHeight w:val="510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41990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10 177,9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Резервные средства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02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3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01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41990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870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4 989,5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10 177,9</w:t>
            </w:r>
          </w:p>
        </w:tc>
      </w:tr>
      <w:tr w:rsidR="000C096F" w:rsidRPr="002534D1" w:rsidTr="00E6135F">
        <w:trPr>
          <w:trHeight w:val="815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3 467,2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6 534,5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«Культура»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3 467,2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6 534,5</w:t>
            </w:r>
          </w:p>
        </w:tc>
      </w:tr>
      <w:tr w:rsidR="000C096F" w:rsidRPr="002534D1" w:rsidTr="00E6135F">
        <w:trPr>
          <w:trHeight w:val="18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Основное мероприятие «Дополнительное образование детей»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3 467,2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6 534,5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 xml:space="preserve">Расходы, связанные с муниципальным управлением 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41000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3 467,2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6 534,5</w:t>
            </w:r>
          </w:p>
        </w:tc>
      </w:tr>
      <w:tr w:rsidR="000C096F" w:rsidRPr="002534D1" w:rsidTr="00E6135F">
        <w:trPr>
          <w:trHeight w:val="70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Условно утвержденные расходы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41990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 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3 467,2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6 534,5</w:t>
            </w:r>
          </w:p>
        </w:tc>
      </w:tr>
      <w:tr w:rsidR="000C096F" w:rsidRPr="002534D1" w:rsidTr="00E6135F">
        <w:trPr>
          <w:trHeight w:val="84"/>
        </w:trPr>
        <w:tc>
          <w:tcPr>
            <w:tcW w:w="3785" w:type="dxa"/>
            <w:vAlign w:val="bottom"/>
          </w:tcPr>
          <w:p w:rsidR="000C096F" w:rsidRPr="002534D1" w:rsidRDefault="000C096F" w:rsidP="00E6135F">
            <w:r w:rsidRPr="002534D1">
              <w:t>Иные бюджетные ассигнования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41990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800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3 467,2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6 534,5</w:t>
            </w:r>
          </w:p>
        </w:tc>
      </w:tr>
      <w:tr w:rsidR="000C096F" w:rsidRPr="002534D1" w:rsidTr="00E6135F">
        <w:trPr>
          <w:trHeight w:val="205"/>
        </w:trPr>
        <w:tc>
          <w:tcPr>
            <w:tcW w:w="3785" w:type="dxa"/>
          </w:tcPr>
          <w:p w:rsidR="000C096F" w:rsidRPr="002534D1" w:rsidRDefault="000C096F" w:rsidP="00E6135F">
            <w:r w:rsidRPr="002534D1">
              <w:t>Резервные средства</w:t>
            </w:r>
          </w:p>
        </w:tc>
        <w:tc>
          <w:tcPr>
            <w:tcW w:w="419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94" w:type="dxa"/>
          </w:tcPr>
          <w:p w:rsidR="000C096F" w:rsidRPr="002534D1" w:rsidRDefault="000C096F" w:rsidP="00E6135F">
            <w:r w:rsidRPr="002534D1">
              <w:t>99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416" w:type="dxa"/>
          </w:tcPr>
          <w:p w:rsidR="000C096F" w:rsidRPr="002534D1" w:rsidRDefault="000C096F" w:rsidP="00E6135F">
            <w:r w:rsidRPr="002534D1">
              <w:t>1</w:t>
            </w:r>
          </w:p>
        </w:tc>
        <w:tc>
          <w:tcPr>
            <w:tcW w:w="461" w:type="dxa"/>
          </w:tcPr>
          <w:p w:rsidR="000C096F" w:rsidRPr="002534D1" w:rsidRDefault="000C096F" w:rsidP="00E6135F">
            <w:r w:rsidRPr="002534D1">
              <w:t>05</w:t>
            </w:r>
          </w:p>
        </w:tc>
        <w:tc>
          <w:tcPr>
            <w:tcW w:w="750" w:type="dxa"/>
          </w:tcPr>
          <w:p w:rsidR="000C096F" w:rsidRPr="002534D1" w:rsidRDefault="000C096F" w:rsidP="00E6135F">
            <w:r w:rsidRPr="002534D1">
              <w:t>41990</w:t>
            </w:r>
          </w:p>
        </w:tc>
        <w:tc>
          <w:tcPr>
            <w:tcW w:w="516" w:type="dxa"/>
          </w:tcPr>
          <w:p w:rsidR="000C096F" w:rsidRPr="002534D1" w:rsidRDefault="000C096F" w:rsidP="00E6135F">
            <w:r w:rsidRPr="002534D1">
              <w:t>870</w:t>
            </w:r>
          </w:p>
        </w:tc>
        <w:tc>
          <w:tcPr>
            <w:tcW w:w="1028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0,0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3 467,2</w:t>
            </w:r>
          </w:p>
        </w:tc>
        <w:tc>
          <w:tcPr>
            <w:tcW w:w="1080" w:type="dxa"/>
            <w:noWrap/>
          </w:tcPr>
          <w:p w:rsidR="000C096F" w:rsidRPr="002534D1" w:rsidRDefault="000C096F" w:rsidP="00E6135F">
            <w:pPr>
              <w:jc w:val="right"/>
            </w:pPr>
            <w:r w:rsidRPr="002534D1">
              <w:t>6 534,5</w:t>
            </w:r>
          </w:p>
        </w:tc>
      </w:tr>
    </w:tbl>
    <w:p w:rsidR="000C096F" w:rsidRDefault="000C096F" w:rsidP="000C096F">
      <w:pPr>
        <w:jc w:val="both"/>
      </w:pPr>
    </w:p>
    <w:p w:rsidR="000C096F" w:rsidRDefault="000C096F" w:rsidP="000C096F">
      <w:pPr>
        <w:jc w:val="both"/>
      </w:pPr>
    </w:p>
    <w:p w:rsidR="000C096F" w:rsidRPr="00011975" w:rsidRDefault="000C096F" w:rsidP="000C096F">
      <w:pPr>
        <w:jc w:val="both"/>
      </w:pPr>
    </w:p>
    <w:p w:rsidR="000C096F" w:rsidRPr="0079216E" w:rsidRDefault="000C096F" w:rsidP="000C096F">
      <w:pPr>
        <w:numPr>
          <w:ilvl w:val="1"/>
          <w:numId w:val="9"/>
        </w:numPr>
        <w:jc w:val="both"/>
      </w:pPr>
      <w:r>
        <w:t xml:space="preserve"> </w:t>
      </w:r>
      <w:r w:rsidRPr="0079216E">
        <w:t>Приложение №6 изложить в следующей редакции:</w:t>
      </w:r>
    </w:p>
    <w:p w:rsidR="000C096F" w:rsidRDefault="000C096F" w:rsidP="000C096F">
      <w:pPr>
        <w:ind w:left="7788"/>
        <w:jc w:val="both"/>
      </w:pPr>
      <w:r>
        <w:t>«Приложение №6</w:t>
      </w:r>
    </w:p>
    <w:p w:rsidR="000C096F" w:rsidRDefault="000C096F" w:rsidP="000C096F">
      <w:pPr>
        <w:ind w:left="7788"/>
        <w:jc w:val="both"/>
      </w:pPr>
    </w:p>
    <w:p w:rsidR="000C096F" w:rsidRDefault="000C096F" w:rsidP="000C096F">
      <w:pPr>
        <w:jc w:val="center"/>
      </w:pPr>
      <w:r w:rsidRPr="00AB22F9">
        <w:t>ВЕДОМСТВЕННАЯ СТРУКТУРА РАСХОДОВ РАЙОННОГО БЮДЖЕТА ЧАМЗИНСКОГО МУНИЦИПАЛЬНОГО РАЙОНА РЕСПУБЛИКИ МОРДОВИЯ НА 2019 ГОД И НА ПЛАНОВЫЙ ПЕРИОД 2020 И 2021 ГОДОВ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8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2"/>
        <w:gridCol w:w="590"/>
        <w:gridCol w:w="416"/>
        <w:gridCol w:w="540"/>
        <w:gridCol w:w="520"/>
        <w:gridCol w:w="380"/>
        <w:gridCol w:w="461"/>
        <w:gridCol w:w="760"/>
        <w:gridCol w:w="516"/>
        <w:gridCol w:w="1084"/>
        <w:gridCol w:w="1134"/>
        <w:gridCol w:w="1200"/>
      </w:tblGrid>
      <w:tr w:rsidR="000C096F" w:rsidRPr="00E350F2" w:rsidTr="00E6135F">
        <w:trPr>
          <w:trHeight w:val="255"/>
        </w:trPr>
        <w:tc>
          <w:tcPr>
            <w:tcW w:w="2982" w:type="dxa"/>
            <w:vMerge w:val="restart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Наименование </w:t>
            </w:r>
          </w:p>
        </w:tc>
        <w:tc>
          <w:tcPr>
            <w:tcW w:w="590" w:type="dxa"/>
            <w:vMerge w:val="restart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 Адм </w:t>
            </w:r>
          </w:p>
        </w:tc>
        <w:tc>
          <w:tcPr>
            <w:tcW w:w="416" w:type="dxa"/>
            <w:vMerge w:val="restart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 Рз </w:t>
            </w:r>
          </w:p>
        </w:tc>
        <w:tc>
          <w:tcPr>
            <w:tcW w:w="540" w:type="dxa"/>
            <w:vMerge w:val="restart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 Прз </w:t>
            </w:r>
          </w:p>
        </w:tc>
        <w:tc>
          <w:tcPr>
            <w:tcW w:w="2121" w:type="dxa"/>
            <w:gridSpan w:val="4"/>
            <w:vMerge w:val="restart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 Цср 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 Вр </w:t>
            </w:r>
          </w:p>
        </w:tc>
        <w:tc>
          <w:tcPr>
            <w:tcW w:w="3418" w:type="dxa"/>
            <w:gridSpan w:val="3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Сумма</w:t>
            </w:r>
          </w:p>
        </w:tc>
      </w:tr>
      <w:tr w:rsidR="000C096F" w:rsidRPr="00E350F2" w:rsidTr="00E6135F">
        <w:trPr>
          <w:trHeight w:val="285"/>
        </w:trPr>
        <w:tc>
          <w:tcPr>
            <w:tcW w:w="2982" w:type="dxa"/>
            <w:vMerge/>
            <w:vAlign w:val="center"/>
          </w:tcPr>
          <w:p w:rsidR="000C096F" w:rsidRPr="00E350F2" w:rsidRDefault="000C096F" w:rsidP="00E6135F"/>
        </w:tc>
        <w:tc>
          <w:tcPr>
            <w:tcW w:w="590" w:type="dxa"/>
            <w:vMerge/>
            <w:vAlign w:val="center"/>
          </w:tcPr>
          <w:p w:rsidR="000C096F" w:rsidRPr="00E350F2" w:rsidRDefault="000C096F" w:rsidP="00E6135F"/>
        </w:tc>
        <w:tc>
          <w:tcPr>
            <w:tcW w:w="416" w:type="dxa"/>
            <w:vMerge/>
            <w:vAlign w:val="center"/>
          </w:tcPr>
          <w:p w:rsidR="000C096F" w:rsidRPr="00E350F2" w:rsidRDefault="000C096F" w:rsidP="00E6135F"/>
        </w:tc>
        <w:tc>
          <w:tcPr>
            <w:tcW w:w="540" w:type="dxa"/>
            <w:vMerge/>
            <w:vAlign w:val="center"/>
          </w:tcPr>
          <w:p w:rsidR="000C096F" w:rsidRPr="00E350F2" w:rsidRDefault="000C096F" w:rsidP="00E6135F"/>
        </w:tc>
        <w:tc>
          <w:tcPr>
            <w:tcW w:w="2121" w:type="dxa"/>
            <w:gridSpan w:val="4"/>
            <w:vMerge/>
            <w:vAlign w:val="center"/>
          </w:tcPr>
          <w:p w:rsidR="000C096F" w:rsidRPr="00E350F2" w:rsidRDefault="000C096F" w:rsidP="00E6135F"/>
        </w:tc>
        <w:tc>
          <w:tcPr>
            <w:tcW w:w="516" w:type="dxa"/>
            <w:vMerge/>
            <w:vAlign w:val="center"/>
          </w:tcPr>
          <w:p w:rsidR="000C096F" w:rsidRPr="00E350F2" w:rsidRDefault="000C096F" w:rsidP="00E6135F"/>
        </w:tc>
        <w:tc>
          <w:tcPr>
            <w:tcW w:w="1084" w:type="dxa"/>
            <w:vAlign w:val="center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 2019 год </w:t>
            </w:r>
          </w:p>
        </w:tc>
        <w:tc>
          <w:tcPr>
            <w:tcW w:w="1134" w:type="dxa"/>
            <w:vAlign w:val="center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 2020 год </w:t>
            </w:r>
          </w:p>
        </w:tc>
        <w:tc>
          <w:tcPr>
            <w:tcW w:w="1200" w:type="dxa"/>
            <w:vAlign w:val="center"/>
          </w:tcPr>
          <w:p w:rsidR="000C096F" w:rsidRPr="00E350F2" w:rsidRDefault="000C096F" w:rsidP="00E6135F">
            <w:pPr>
              <w:jc w:val="center"/>
            </w:pPr>
            <w:r w:rsidRPr="00E350F2">
              <w:t xml:space="preserve"> 2021 год 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pPr>
              <w:jc w:val="center"/>
            </w:pPr>
            <w:r w:rsidRPr="00E350F2">
              <w:t>1</w:t>
            </w:r>
          </w:p>
        </w:tc>
        <w:tc>
          <w:tcPr>
            <w:tcW w:w="590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2</w:t>
            </w:r>
          </w:p>
        </w:tc>
        <w:tc>
          <w:tcPr>
            <w:tcW w:w="416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3</w:t>
            </w:r>
          </w:p>
        </w:tc>
        <w:tc>
          <w:tcPr>
            <w:tcW w:w="540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4</w:t>
            </w:r>
          </w:p>
        </w:tc>
        <w:tc>
          <w:tcPr>
            <w:tcW w:w="520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5</w:t>
            </w:r>
          </w:p>
        </w:tc>
        <w:tc>
          <w:tcPr>
            <w:tcW w:w="380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6</w:t>
            </w:r>
          </w:p>
        </w:tc>
        <w:tc>
          <w:tcPr>
            <w:tcW w:w="461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7</w:t>
            </w:r>
          </w:p>
        </w:tc>
        <w:tc>
          <w:tcPr>
            <w:tcW w:w="760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8</w:t>
            </w:r>
          </w:p>
        </w:tc>
        <w:tc>
          <w:tcPr>
            <w:tcW w:w="516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9</w:t>
            </w:r>
          </w:p>
        </w:tc>
        <w:tc>
          <w:tcPr>
            <w:tcW w:w="1084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10</w:t>
            </w:r>
          </w:p>
        </w:tc>
        <w:tc>
          <w:tcPr>
            <w:tcW w:w="1134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11</w:t>
            </w:r>
          </w:p>
        </w:tc>
        <w:tc>
          <w:tcPr>
            <w:tcW w:w="1200" w:type="dxa"/>
            <w:noWrap/>
            <w:vAlign w:val="bottom"/>
          </w:tcPr>
          <w:p w:rsidR="000C096F" w:rsidRPr="00E350F2" w:rsidRDefault="000C096F" w:rsidP="00E6135F">
            <w:pPr>
              <w:jc w:val="center"/>
            </w:pPr>
            <w:r w:rsidRPr="00E350F2">
              <w:t>12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t>ВСЕГО</w:t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404 541,4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338 266,5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334 248,4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Администрация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89 474,7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42 605,2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43 347,7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20 177,6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19 980,4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19 998,9</w:t>
            </w:r>
          </w:p>
        </w:tc>
      </w:tr>
      <w:tr w:rsidR="000C096F" w:rsidRPr="00E350F2" w:rsidTr="00E6135F">
        <w:trPr>
          <w:trHeight w:val="7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Высшее должностное лицо муниципального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1 177,2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975,3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11 094,3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11 088,3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11 122,1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Развитие муниципальной службы в Чамзинском муниципальном районе Республики Мордовия (2015-2022 годы)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67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>Обеспечение условий реализации муниципальной программы</w:t>
            </w:r>
            <w:r>
              <w:t>»</w:t>
            </w:r>
            <w:r w:rsidRPr="00E350F2">
              <w:t xml:space="preserve">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функций муниципального архива»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77,4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77,4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77,4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77,4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Муни</w:t>
            </w:r>
            <w:r>
              <w:t>ципальная программа «</w:t>
            </w:r>
            <w:r w:rsidRPr="00E350F2">
              <w:t>Формирование информационного общества в Чамзинском муниципальном районе Республики Мордовия на 2014-2022гг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</w:tr>
      <w:tr w:rsidR="000C096F" w:rsidRPr="00E350F2" w:rsidTr="00E6135F">
        <w:trPr>
          <w:trHeight w:val="65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 xml:space="preserve">Формирование электронного правительства в </w:t>
            </w:r>
            <w:r>
              <w:t>Чамзинском муниципальном районе»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</w:tr>
      <w:tr w:rsidR="000C096F" w:rsidRPr="00E350F2" w:rsidTr="00E6135F">
        <w:trPr>
          <w:trHeight w:val="31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</w:tr>
      <w:tr w:rsidR="000C096F" w:rsidRPr="00E350F2" w:rsidTr="00E6135F">
        <w:trPr>
          <w:trHeight w:val="19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</w:tr>
      <w:tr w:rsidR="000C096F" w:rsidRPr="00E350F2" w:rsidTr="00E6135F">
        <w:trPr>
          <w:trHeight w:val="6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72,0</w:t>
            </w:r>
          </w:p>
        </w:tc>
      </w:tr>
      <w:tr w:rsidR="000C096F" w:rsidRPr="00E350F2" w:rsidTr="00E6135F">
        <w:trPr>
          <w:trHeight w:val="14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Чамзинского муниципальн</w:t>
            </w:r>
            <w:r>
              <w:t>ого района Республики Мордовия «</w:t>
            </w:r>
            <w:r w:rsidRPr="00E350F2">
              <w:t>Обеспечение доступным и комфортным жильем и коммунальными услугами граждан Российской Федерации</w:t>
            </w:r>
            <w:r>
              <w:t>»</w:t>
            </w:r>
            <w:r w:rsidRPr="00E350F2">
              <w:t xml:space="preserve"> на 2015-2025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Z0000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Z0820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Z0820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2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Z0820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Z0820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3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Z0820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88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521,8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522,5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523,1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321,7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322,5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321,7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322,5</w:t>
            </w:r>
          </w:p>
        </w:tc>
      </w:tr>
      <w:tr w:rsidR="000C096F" w:rsidRPr="00E350F2" w:rsidTr="00E6135F">
        <w:trPr>
          <w:trHeight w:val="33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</w:t>
            </w:r>
            <w:r>
              <w:t>«</w:t>
            </w:r>
            <w:r w:rsidRPr="00E350F2">
              <w:t>Об организации деятельности комиссий по делам несовершеннолетних и защит</w:t>
            </w:r>
            <w:r>
              <w:t>е их прав в Республике Мордовия»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321,7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322,5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288,2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288,2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34,3</w:t>
            </w:r>
          </w:p>
        </w:tc>
      </w:tr>
      <w:tr w:rsidR="000C096F" w:rsidRPr="00E350F2" w:rsidTr="00E6135F">
        <w:trPr>
          <w:trHeight w:val="24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34,3</w:t>
            </w:r>
          </w:p>
        </w:tc>
      </w:tr>
      <w:tr w:rsidR="000C096F" w:rsidRPr="00E350F2" w:rsidTr="00E6135F">
        <w:trPr>
          <w:trHeight w:val="74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200,6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200,6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194,2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194,2</w:t>
            </w:r>
          </w:p>
        </w:tc>
      </w:tr>
      <w:tr w:rsidR="000C096F" w:rsidRPr="00E350F2" w:rsidTr="00E6135F">
        <w:trPr>
          <w:trHeight w:val="31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194,2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</w:t>
            </w:r>
            <w:r>
              <w:t>ия от 15 июня 2015 года N 38-З «</w:t>
            </w:r>
            <w:r w:rsidRPr="00E350F2">
              <w:t xml:space="preserve">Об административной ответственности на территории </w:t>
            </w:r>
            <w:r>
              <w:t>Республики Мордовия»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</w:tr>
      <w:tr w:rsidR="000C096F" w:rsidRPr="00E350F2" w:rsidTr="00E6135F">
        <w:trPr>
          <w:trHeight w:val="80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10 144,2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10 169,1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10 203,0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10 144,2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10 169,1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10 203,0</w:t>
            </w:r>
          </w:p>
        </w:tc>
      </w:tr>
      <w:tr w:rsidR="000C096F" w:rsidRPr="00E350F2" w:rsidTr="00E6135F">
        <w:trPr>
          <w:trHeight w:val="19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8 638,2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6 689,1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6 974,3</w:t>
            </w:r>
          </w:p>
        </w:tc>
      </w:tr>
      <w:tr w:rsidR="000C096F" w:rsidRPr="00E350F2" w:rsidTr="00E6135F">
        <w:trPr>
          <w:trHeight w:val="44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7 732,7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5 769,2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6 020,5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7 732,7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5 769,2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6 020,5</w:t>
            </w:r>
          </w:p>
        </w:tc>
      </w:tr>
      <w:tr w:rsidR="000C096F" w:rsidRPr="00E350F2" w:rsidTr="00E6135F">
        <w:trPr>
          <w:trHeight w:val="26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7 732,7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5 769,2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6 020,5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905,5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919,9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953,8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99,7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99,7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818,9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851,6</w:t>
            </w:r>
          </w:p>
        </w:tc>
      </w:tr>
      <w:tr w:rsidR="000C096F" w:rsidRPr="00E350F2" w:rsidTr="00E6135F">
        <w:trPr>
          <w:trHeight w:val="36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818,9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851,6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3 480,0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3 228,7</w:t>
            </w:r>
          </w:p>
        </w:tc>
      </w:tr>
      <w:tr w:rsidR="000C096F" w:rsidRPr="00E350F2" w:rsidTr="00E6135F">
        <w:trPr>
          <w:trHeight w:val="125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3 480,0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3 228,7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3 480,0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3 228,7</w:t>
            </w:r>
          </w:p>
        </w:tc>
      </w:tr>
      <w:tr w:rsidR="000C096F" w:rsidRPr="00E350F2" w:rsidTr="00E6135F">
        <w:trPr>
          <w:trHeight w:val="30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3 480,0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3 228,7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236,6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236,6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236,6</w:t>
            </w:r>
          </w:p>
        </w:tc>
      </w:tr>
      <w:tr w:rsidR="000C096F" w:rsidRPr="00E350F2" w:rsidTr="00E6135F">
        <w:trPr>
          <w:trHeight w:val="25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236,6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230,7</w:t>
            </w:r>
          </w:p>
        </w:tc>
      </w:tr>
      <w:tr w:rsidR="000C096F" w:rsidRPr="00E350F2" w:rsidTr="00E6135F">
        <w:trPr>
          <w:trHeight w:val="55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230,7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5,9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Судебная система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2,6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2,6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2,6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51200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2,6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51200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2,6</w:t>
            </w:r>
          </w:p>
        </w:tc>
      </w:tr>
      <w:tr w:rsidR="000C096F" w:rsidRPr="00E350F2" w:rsidTr="00E6135F">
        <w:trPr>
          <w:trHeight w:val="36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51200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2,6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7 903,9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7 712,5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7 697,0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303,4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303,4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303,4</w:t>
            </w:r>
          </w:p>
        </w:tc>
      </w:tr>
      <w:tr w:rsidR="000C096F" w:rsidRPr="00E350F2" w:rsidTr="00E6135F">
        <w:trPr>
          <w:trHeight w:val="70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210,9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215,8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Архивные учреждения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210,9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215,8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141,4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137,1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139,3</w:t>
            </w:r>
          </w:p>
        </w:tc>
      </w:tr>
      <w:tr w:rsidR="000C096F" w:rsidRPr="00E350F2" w:rsidTr="00E6135F">
        <w:trPr>
          <w:trHeight w:val="9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141,4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137,1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139,3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59,6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75,1</w:t>
            </w:r>
          </w:p>
        </w:tc>
      </w:tr>
      <w:tr w:rsidR="000C096F" w:rsidRPr="00E350F2" w:rsidTr="00E6135F">
        <w:trPr>
          <w:trHeight w:val="5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59,6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75,1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  <w:vAlign w:val="bottom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1,4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1,4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28,</w:t>
            </w:r>
            <w:r>
              <w:t>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87,6</w:t>
            </w:r>
          </w:p>
        </w:tc>
      </w:tr>
      <w:tr w:rsidR="000C096F" w:rsidRPr="00E350F2" w:rsidTr="00E6135F">
        <w:trPr>
          <w:trHeight w:val="148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28,</w:t>
            </w:r>
            <w:r>
              <w:t>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87,6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28,</w:t>
            </w:r>
            <w:r>
              <w:t>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87,6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28,</w:t>
            </w:r>
            <w:r>
              <w:t>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87,6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сфере муниципального 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</w:tr>
      <w:tr w:rsidR="000C096F" w:rsidRPr="00E350F2" w:rsidTr="00E6135F">
        <w:trPr>
          <w:trHeight w:val="54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260,0</w:t>
            </w:r>
          </w:p>
        </w:tc>
      </w:tr>
      <w:tr w:rsidR="000C096F" w:rsidRPr="00E350F2" w:rsidTr="00E6135F">
        <w:trPr>
          <w:trHeight w:val="73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644,0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644,0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«Реализация государственной политики в сфере закупок»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644,0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922,7</w:t>
            </w:r>
          </w:p>
        </w:tc>
      </w:tr>
      <w:tr w:rsidR="000C096F" w:rsidRPr="00E350F2" w:rsidTr="00E6135F">
        <w:trPr>
          <w:trHeight w:val="36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644,0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922,7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644,0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922,7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913,0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913,0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9,7</w:t>
            </w:r>
          </w:p>
        </w:tc>
      </w:tr>
      <w:tr w:rsidR="000C096F" w:rsidRPr="00E350F2" w:rsidTr="00E6135F">
        <w:trPr>
          <w:trHeight w:val="4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9,7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>
              <w:t>Муниципальная программа «</w:t>
            </w:r>
            <w:r w:rsidRPr="00E350F2">
              <w:t>Формирование информационного общества в Чамзинском муниципальном районе Республики Мордовия на 2014-2022гг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300,0</w:t>
            </w:r>
          </w:p>
        </w:tc>
      </w:tr>
      <w:tr w:rsidR="000C096F" w:rsidRPr="00E350F2" w:rsidTr="00E6135F">
        <w:trPr>
          <w:trHeight w:val="84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Развитие инфраструктуры информационного общества в Чамзинском муниципальном районе Республики Мордовия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</w:tr>
      <w:tr w:rsidR="000C096F" w:rsidRPr="00E350F2" w:rsidTr="00E6135F">
        <w:trPr>
          <w:trHeight w:val="44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</w:tr>
      <w:tr w:rsidR="000C096F" w:rsidRPr="00E350F2" w:rsidTr="00E6135F">
        <w:trPr>
          <w:trHeight w:val="3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</w:tr>
      <w:tr w:rsidR="000C096F" w:rsidRPr="00E350F2" w:rsidTr="00E6135F">
        <w:trPr>
          <w:trHeight w:val="53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150,0</w:t>
            </w:r>
          </w:p>
        </w:tc>
      </w:tr>
      <w:tr w:rsidR="000C096F" w:rsidRPr="00E350F2" w:rsidTr="00E6135F">
        <w:trPr>
          <w:trHeight w:val="62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 xml:space="preserve">Формирование электронного правительства в </w:t>
            </w:r>
            <w:r>
              <w:t>Чамзинском муниципальном районе»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314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30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23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«О</w:t>
            </w:r>
            <w:r w:rsidRPr="00E350F2">
              <w:t>беспечение информационной безопасности информац</w:t>
            </w:r>
            <w:r>
              <w:t>ионных систем и инфраструктуры»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41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«Определении угроз безопасности информации»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7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8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64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5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49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34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Мероприятия, направленные на развитие межнациональных отношений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477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Многофункциональные центры предоставления государственных услуг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4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9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  <w:vAlign w:val="bottom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580,0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219,0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171,0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440,0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31,0</w:t>
            </w:r>
          </w:p>
        </w:tc>
      </w:tr>
      <w:tr w:rsidR="000C096F" w:rsidRPr="00E350F2" w:rsidTr="00E6135F">
        <w:trPr>
          <w:trHeight w:val="28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440,0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31,0</w:t>
            </w:r>
          </w:p>
        </w:tc>
      </w:tr>
      <w:tr w:rsidR="000C096F" w:rsidRPr="00E350F2" w:rsidTr="00E6135F">
        <w:trPr>
          <w:trHeight w:val="58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440,0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440,0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31,0</w:t>
            </w:r>
          </w:p>
        </w:tc>
      </w:tr>
      <w:tr w:rsidR="000C096F" w:rsidRPr="00E350F2" w:rsidTr="00E6135F">
        <w:trPr>
          <w:trHeight w:val="55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440,0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25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53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65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8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</w:tr>
      <w:tr w:rsidR="000C096F" w:rsidRPr="00E350F2" w:rsidTr="00E6135F">
        <w:trPr>
          <w:trHeight w:val="52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</w:tr>
      <w:tr w:rsidR="000C096F" w:rsidRPr="00E350F2" w:rsidTr="00E6135F">
        <w:trPr>
          <w:trHeight w:val="69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46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58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9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59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71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309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55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61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81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90,0</w:t>
            </w:r>
          </w:p>
        </w:tc>
      </w:tr>
      <w:tr w:rsidR="000C096F" w:rsidRPr="00E350F2" w:rsidTr="00E6135F">
        <w:trPr>
          <w:trHeight w:val="52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4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64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61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68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17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59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63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5 150,4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5 600,2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5 599,9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5 150,4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5 600,2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5 599,9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580,4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231,2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231,2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сфере муниципального 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329,8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231,2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231,2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193,7</w:t>
            </w:r>
          </w:p>
        </w:tc>
      </w:tr>
      <w:tr w:rsidR="000C096F" w:rsidRPr="00E350F2" w:rsidTr="00E6135F">
        <w:trPr>
          <w:trHeight w:val="47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193,7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37,5</w:t>
            </w:r>
          </w:p>
        </w:tc>
      </w:tr>
      <w:tr w:rsidR="000C096F" w:rsidRPr="00E350F2" w:rsidTr="00E6135F">
        <w:trPr>
          <w:trHeight w:val="21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330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360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27,5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250,6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250,6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Исполнение судебных актов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830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250,6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6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3 941,1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3 925,7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3 526,0</w:t>
            </w:r>
          </w:p>
        </w:tc>
      </w:tr>
      <w:tr w:rsidR="000C096F" w:rsidRPr="00E350F2" w:rsidTr="00E6135F">
        <w:trPr>
          <w:trHeight w:val="20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3 941,1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3 925,7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3 526,0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1 049,7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749,2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349,8</w:t>
            </w:r>
          </w:p>
        </w:tc>
      </w:tr>
      <w:tr w:rsidR="000C096F" w:rsidRPr="00E350F2" w:rsidTr="00E6135F">
        <w:trPr>
          <w:trHeight w:val="20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1 049,7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749,2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349,8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2 496,8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2 782,1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2 781,8</w:t>
            </w:r>
          </w:p>
        </w:tc>
      </w:tr>
      <w:tr w:rsidR="000C096F" w:rsidRPr="00E350F2" w:rsidTr="00E6135F">
        <w:trPr>
          <w:trHeight w:val="20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  <w:r w:rsidRPr="00E350F2">
              <w:br w:type="page"/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2 496,8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2 782,1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2 781,8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394,4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394,4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394,4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394,4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628,9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1 443,3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1 842,7</w:t>
            </w:r>
          </w:p>
        </w:tc>
      </w:tr>
      <w:tr w:rsidR="000C096F" w:rsidRPr="00E350F2" w:rsidTr="00E6135F">
        <w:trPr>
          <w:trHeight w:val="1569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628,9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1 443,3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1 842,7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628,9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1 443,3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1 842,7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628,9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1 443,3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1 842,7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3 395,3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2 690,4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2 725,5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Органы юстиции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2 378,5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1 613,6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1 645,6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2 378,5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1 613,6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1 645,6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2 378,5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1 613,6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1 645,6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9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Единая субвенция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2 166,3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1 613,6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1 645,6</w:t>
            </w:r>
          </w:p>
        </w:tc>
      </w:tr>
      <w:tr w:rsidR="000C096F" w:rsidRPr="00E350F2" w:rsidTr="00E6135F">
        <w:trPr>
          <w:trHeight w:val="3225"/>
        </w:trPr>
        <w:tc>
          <w:tcPr>
            <w:tcW w:w="2982" w:type="dxa"/>
          </w:tcPr>
          <w:p w:rsidR="000C096F" w:rsidRPr="000A721E" w:rsidRDefault="000C096F" w:rsidP="00E6135F">
            <w:r w:rsidRPr="000A721E"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1 521,2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1 613,6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1 645,6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1 198,5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1 198,6</w:t>
            </w:r>
          </w:p>
        </w:tc>
      </w:tr>
      <w:tr w:rsidR="000C096F" w:rsidRPr="00E350F2" w:rsidTr="00E6135F">
        <w:trPr>
          <w:trHeight w:val="26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1 198,5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1 198,6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355,6</w:t>
            </w:r>
          </w:p>
        </w:tc>
      </w:tr>
      <w:tr w:rsidR="000C096F" w:rsidRPr="00E350F2" w:rsidTr="00E6135F">
        <w:trPr>
          <w:trHeight w:val="48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355,6</w:t>
            </w:r>
          </w:p>
        </w:tc>
      </w:tr>
      <w:tr w:rsidR="000C096F" w:rsidRPr="00E350F2" w:rsidTr="00E6135F">
        <w:trPr>
          <w:trHeight w:val="12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91,4</w:t>
            </w:r>
          </w:p>
        </w:tc>
      </w:tr>
      <w:tr w:rsidR="000C096F" w:rsidRPr="00E350F2" w:rsidTr="00E6135F">
        <w:trPr>
          <w:trHeight w:val="17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91,4</w:t>
            </w:r>
          </w:p>
        </w:tc>
      </w:tr>
      <w:tr w:rsidR="000C096F" w:rsidRPr="00E350F2" w:rsidTr="00E6135F">
        <w:trPr>
          <w:trHeight w:val="3089"/>
        </w:trPr>
        <w:tc>
          <w:tcPr>
            <w:tcW w:w="2982" w:type="dxa"/>
          </w:tcPr>
          <w:p w:rsidR="000C096F" w:rsidRPr="003703CE" w:rsidRDefault="000C096F" w:rsidP="00E6135F">
            <w:r w:rsidRPr="003703CE"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645,1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523,3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5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523,3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121,8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59304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121,8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81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966,8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1 026,8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1 029,9</w:t>
            </w:r>
          </w:p>
        </w:tc>
      </w:tr>
      <w:tr w:rsidR="000C096F" w:rsidRPr="00E350F2" w:rsidTr="00E6135F">
        <w:trPr>
          <w:trHeight w:val="929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966,8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1 026,8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1 029,9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966,8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1 026,8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1 029,9</w:t>
            </w:r>
          </w:p>
        </w:tc>
      </w:tr>
      <w:tr w:rsidR="000C096F" w:rsidRPr="00E350F2" w:rsidTr="00E6135F">
        <w:trPr>
          <w:trHeight w:val="69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851,8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706,1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732,4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851,8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706,1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732,4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628,0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651,4</w:t>
            </w:r>
          </w:p>
        </w:tc>
      </w:tr>
      <w:tr w:rsidR="000C096F" w:rsidRPr="00E350F2" w:rsidTr="00E6135F">
        <w:trPr>
          <w:trHeight w:val="27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628,0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651,4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76,2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80,0</w:t>
            </w:r>
          </w:p>
        </w:tc>
      </w:tr>
      <w:tr w:rsidR="000C096F" w:rsidRPr="00E350F2" w:rsidTr="00E6135F">
        <w:trPr>
          <w:trHeight w:val="43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76,2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1,0</w:t>
            </w:r>
          </w:p>
        </w:tc>
      </w:tr>
      <w:tr w:rsidR="000C096F" w:rsidRPr="00E350F2" w:rsidTr="00E6135F">
        <w:trPr>
          <w:trHeight w:val="25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320,7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297,5</w:t>
            </w:r>
          </w:p>
        </w:tc>
      </w:tr>
      <w:tr w:rsidR="000C096F" w:rsidRPr="00E350F2" w:rsidTr="00E6135F">
        <w:trPr>
          <w:trHeight w:val="138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320,7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297,5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320,7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297,5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Фонд оплаты труда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320,7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297,5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Другие вопросы  в области национальной безопасности и </w:t>
            </w:r>
            <w:r w:rsidRPr="00E350F2">
              <w:lastRenderedPageBreak/>
              <w:t>правоохранительной деятельности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lastRenderedPageBreak/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1070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8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58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83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Национальная экономика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6 928,9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8 805,4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9 428,4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Сельское хозяйство и рыболовство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4 510,7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4 942,3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3 925,3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3 549,5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3 784,7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2 807,6</w:t>
            </w:r>
          </w:p>
        </w:tc>
      </w:tr>
      <w:tr w:rsidR="000C096F" w:rsidRPr="00E350F2" w:rsidTr="00E6135F">
        <w:trPr>
          <w:trHeight w:val="304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Подпрограмма «Поддержка и развитие кадрового потенциала в АПК»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3 549,5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3 784,7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2 807,6</w:t>
            </w:r>
          </w:p>
        </w:tc>
      </w:tr>
      <w:tr w:rsidR="000C096F" w:rsidRPr="00E350F2" w:rsidTr="00E6135F">
        <w:trPr>
          <w:trHeight w:val="102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3 549,5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3 784,7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2 807,6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3 549,5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3 784,7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2 807,6</w:t>
            </w:r>
          </w:p>
        </w:tc>
      </w:tr>
      <w:tr w:rsidR="000C096F" w:rsidRPr="00E350F2" w:rsidTr="00E6135F">
        <w:trPr>
          <w:trHeight w:val="7213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</w:t>
            </w:r>
            <w:r>
              <w:t>т 27 февраля 2015 года N 91-УГ «</w:t>
            </w:r>
            <w:r w:rsidRPr="00E350F2">
              <w:t>О дополнительных мерах по подготовке и закреплению молодых специалистов в се</w:t>
            </w:r>
            <w:r>
              <w:t>льскохозяйственном производстве»</w:t>
            </w:r>
            <w:r w:rsidRPr="00E350F2">
              <w:t>, и оказанию содействия в трудоустройстве студента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229,8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287,2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229,8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287,2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360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229,8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287,2</w:t>
            </w:r>
          </w:p>
        </w:tc>
      </w:tr>
      <w:tr w:rsidR="000C096F" w:rsidRPr="00E350F2" w:rsidTr="00E6135F">
        <w:trPr>
          <w:trHeight w:val="34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t>т 27 февраля 2015 года N 91-УГ «</w:t>
            </w:r>
            <w:r w:rsidRPr="00E350F2">
              <w:t>О дополнительных мерах по подготовке и закреплению молодых специалистов в се</w:t>
            </w:r>
            <w:r>
              <w:t>льскохозяйственном производстве»</w:t>
            </w:r>
            <w:r w:rsidRPr="00E350F2">
              <w:t>, и оказанию содействия в трудоустройстве молодого специалиста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1 655,1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942,9</w:t>
            </w:r>
          </w:p>
        </w:tc>
      </w:tr>
      <w:tr w:rsidR="000C096F" w:rsidRPr="00E350F2" w:rsidTr="00E6135F">
        <w:trPr>
          <w:trHeight w:val="7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1 655,1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942,9</w:t>
            </w:r>
          </w:p>
        </w:tc>
      </w:tr>
      <w:tr w:rsidR="000C096F" w:rsidRPr="00E350F2" w:rsidTr="00E6135F">
        <w:trPr>
          <w:trHeight w:val="464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330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1 655,1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942,9</w:t>
            </w:r>
          </w:p>
        </w:tc>
      </w:tr>
      <w:tr w:rsidR="000C096F" w:rsidRPr="00E350F2" w:rsidTr="00E6135F">
        <w:trPr>
          <w:trHeight w:val="522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t>т 27 февраля 2015 года N 91-УГ «</w:t>
            </w:r>
            <w:r w:rsidRPr="00E350F2">
              <w:t>О дополнительных мерах по подготовке и закреплению молодых специалистов в се</w:t>
            </w:r>
            <w:r>
              <w:t>льскохозяйственном производстве»</w:t>
            </w:r>
            <w:r w:rsidRPr="00E350F2">
              <w:t>, и оказанию содействия в трудоустройстве молодого специалиста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1 811,0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1 818,2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1 577,5</w:t>
            </w:r>
          </w:p>
        </w:tc>
      </w:tr>
      <w:tr w:rsidR="000C096F" w:rsidRPr="00E350F2" w:rsidTr="00E6135F">
        <w:trPr>
          <w:trHeight w:val="17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1 811,0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1 818,2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1 577,5</w:t>
            </w:r>
          </w:p>
        </w:tc>
      </w:tr>
      <w:tr w:rsidR="000C096F" w:rsidRPr="00E350F2" w:rsidTr="00E6135F">
        <w:trPr>
          <w:trHeight w:val="28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330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1 811,0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1 818,2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1 577,5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1 157,6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1 117,7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1 157,6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1 117,7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1 157,6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1 117,7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1 157,6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1 117,7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1 157,6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1 117,7</w:t>
            </w:r>
          </w:p>
        </w:tc>
      </w:tr>
      <w:tr w:rsidR="000C096F" w:rsidRPr="00E350F2" w:rsidTr="00E6135F">
        <w:trPr>
          <w:trHeight w:val="47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961,2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1 157,6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1 117,7</w:t>
            </w:r>
          </w:p>
        </w:tc>
      </w:tr>
      <w:tr w:rsidR="000C096F" w:rsidRPr="00E350F2" w:rsidTr="00E6135F">
        <w:trPr>
          <w:trHeight w:val="102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Дорожное хозяйство (дорожные фонды)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2 368,2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автомобильных дорог в Чамзинском муниципальном районе Республики Мордовия на 2015-2021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2 368,2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881"/>
        </w:trPr>
        <w:tc>
          <w:tcPr>
            <w:tcW w:w="2982" w:type="dxa"/>
          </w:tcPr>
          <w:p w:rsidR="000C096F" w:rsidRPr="00E350F2" w:rsidRDefault="000C096F" w:rsidP="00E6135F">
            <w:r>
              <w:t>Основное мероприятие «</w:t>
            </w:r>
            <w:r w:rsidRPr="00E350F2">
              <w:t>Капитальный ремонт, ремонт и содержание автомобильных дорог общег</w:t>
            </w:r>
            <w:r>
              <w:t>о пользования местного значения»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2 368,2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27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2 368,2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100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2 368,2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2 368,2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5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2 368,2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Другие вопросы в области национальной экономики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80,0</w:t>
            </w:r>
          </w:p>
        </w:tc>
      </w:tr>
      <w:tr w:rsidR="000C096F" w:rsidRPr="00E350F2" w:rsidTr="00E6135F">
        <w:trPr>
          <w:trHeight w:val="62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</w:tr>
      <w:tr w:rsidR="000C096F" w:rsidRPr="00E350F2" w:rsidTr="00E6135F">
        <w:trPr>
          <w:trHeight w:val="20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63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48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91310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91310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91310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4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53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Жилищно-коммунальное хозяйство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4 166,5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315,4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Жилищное хозяйство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315,4</w:t>
            </w:r>
          </w:p>
        </w:tc>
      </w:tr>
      <w:tr w:rsidR="000C096F" w:rsidRPr="00E350F2" w:rsidTr="00E6135F">
        <w:trPr>
          <w:trHeight w:val="999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315,4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«Капитальный ремонт МКД»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315,4</w:t>
            </w:r>
          </w:p>
        </w:tc>
      </w:tr>
      <w:tr w:rsidR="000C096F" w:rsidRPr="00E350F2" w:rsidTr="00E6135F">
        <w:trPr>
          <w:trHeight w:val="37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Взнос на капитальный ремонт общего имущества в многоквартирном доме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315,4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315,4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Коммунальное хозяйство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3 874,3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t>»</w:t>
            </w:r>
            <w:r w:rsidRPr="00E350F2">
              <w:t xml:space="preserve"> на 2016-2021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>
              <w:t>Основное мероприятие «</w:t>
            </w:r>
            <w:r w:rsidRPr="00E350F2">
              <w:t>Повышение энергоэффективности в энергетике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2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энергосбережению и повышению энергоэффективности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871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3 710,7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607"/>
        </w:trPr>
        <w:tc>
          <w:tcPr>
            <w:tcW w:w="2982" w:type="dxa"/>
            <w:vAlign w:val="bottom"/>
          </w:tcPr>
          <w:p w:rsidR="000C096F" w:rsidRPr="00E350F2" w:rsidRDefault="000C096F" w:rsidP="00E6135F">
            <w:r w:rsidRPr="00E350F2"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1 582,8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8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 xml:space="preserve">1 </w:t>
            </w:r>
            <w:r>
              <w:t>8</w:t>
            </w:r>
            <w:r w:rsidRPr="00E350F2">
              <w:t>82,8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1 8</w:t>
            </w:r>
            <w:r w:rsidRPr="00E350F2">
              <w:t>82,8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1 8</w:t>
            </w:r>
            <w:r w:rsidRPr="00E350F2">
              <w:t>82,8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Бюджетные инвестиции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1 8</w:t>
            </w:r>
            <w:r w:rsidRPr="00E350F2">
              <w:t>82,8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Основное мероприятие «Модернизация объектов водоснабжения»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1 8</w:t>
            </w:r>
            <w:r w:rsidRPr="00E350F2">
              <w:t>00,3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28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1 8</w:t>
            </w:r>
            <w:r w:rsidRPr="00E350F2">
              <w:t>00,3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1 8</w:t>
            </w:r>
            <w:r w:rsidRPr="00E350F2">
              <w:t>00,3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 xml:space="preserve">1 </w:t>
            </w:r>
            <w:r>
              <w:t>5</w:t>
            </w:r>
            <w:r w:rsidRPr="00E350F2">
              <w:t>48,0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3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1 5</w:t>
            </w:r>
            <w:r w:rsidRPr="00E350F2">
              <w:t>48,0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Бюджетные инвестиции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70"/>
        </w:trPr>
        <w:tc>
          <w:tcPr>
            <w:tcW w:w="2982" w:type="dxa"/>
            <w:vAlign w:val="bottom"/>
          </w:tcPr>
          <w:p w:rsidR="000C096F" w:rsidRPr="00E350F2" w:rsidRDefault="000C096F" w:rsidP="00E6135F">
            <w:r>
              <w:t>Региональный проект «Чистая вода»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G5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3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G5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52430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G5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52430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Бюджетные инвестиции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G5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52430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Образование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41 620,7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Дошкольное образование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41 605,7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41 605,7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 xml:space="preserve">Развитие дошкольного образования в </w:t>
            </w:r>
            <w:r>
              <w:t>Чамзинском муниципальном районе»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41 605,7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</w:t>
            </w:r>
            <w:r>
              <w:t xml:space="preserve"> «</w:t>
            </w:r>
            <w:r w:rsidRPr="00E350F2">
              <w:t xml:space="preserve">Развитие инфраструктуры </w:t>
            </w:r>
            <w:r>
              <w:t>системы дошкольного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717,3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25000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43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Детский сад на 70 мест в п.Комсомольский Чамзинского муниципального района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25010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25010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Бюджетные инвестиции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25010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4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Резервный фонд администрации муниципальных образований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Бюджетные инвестиции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80"/>
        </w:trPr>
        <w:tc>
          <w:tcPr>
            <w:tcW w:w="2982" w:type="dxa"/>
            <w:vAlign w:val="bottom"/>
          </w:tcPr>
          <w:p w:rsidR="000C096F" w:rsidRPr="00E350F2" w:rsidRDefault="000C096F" w:rsidP="00E6135F">
            <w:r w:rsidRPr="00E350F2">
              <w:t xml:space="preserve">Региональный проект </w:t>
            </w:r>
            <w:r>
              <w:t>«</w:t>
            </w:r>
            <w:r w:rsidRPr="00E350F2">
              <w:t>Содействие занятости женщин - создание условий дошкольного образования для детей в возрасте до трех лет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Р2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40 888,3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890"/>
        </w:trPr>
        <w:tc>
          <w:tcPr>
            <w:tcW w:w="2982" w:type="dxa"/>
            <w:vAlign w:val="bottom"/>
          </w:tcPr>
          <w:p w:rsidR="000C096F" w:rsidRPr="00E350F2" w:rsidRDefault="000C096F" w:rsidP="00E6135F">
            <w:r w:rsidRPr="00E350F2"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Р2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51590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40 888,3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Р2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51590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40 888,3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Бюджетные инвестиции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Р2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51590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40 888,3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1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Профессиональная подготовка, переподготовка и повышение квалификации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315,0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>«</w:t>
            </w:r>
            <w:r w:rsidRPr="00E350F2">
              <w:t>Развитие муниципальной службы в Чамзинском муниципальном районе Респу</w:t>
            </w:r>
            <w:r>
              <w:t>блики Мордовия (2015-2022 годы)»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</w:tr>
      <w:tr w:rsidR="000C096F" w:rsidRPr="00E350F2" w:rsidTr="00E6135F">
        <w:trPr>
          <w:trHeight w:val="461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t>»</w:t>
            </w:r>
            <w:r w:rsidRPr="00E350F2">
              <w:t xml:space="preserve"> на 2016-2021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>
              <w:t>Основное мероприятие «</w:t>
            </w:r>
            <w:r w:rsidRPr="00E350F2">
              <w:t>Повышение энергоэффективности в бюджетной сфере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энергосбережению и повышению энергоэффективности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</w:tr>
      <w:tr w:rsidR="000C096F" w:rsidRPr="00E350F2" w:rsidTr="00E6135F">
        <w:trPr>
          <w:trHeight w:val="77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  <w:r w:rsidRPr="00E350F2">
              <w:br w:type="page"/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Культура, кинематография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3 451,1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4 951,4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4 951,4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Другие вопросы в области культуры, кинематографии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3 451,1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4 951,4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4 951,4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3 451,1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4 951,4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4 951,4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«Культура»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3 451,1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4 951,4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4 951,4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2 992,1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4 338,0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4 338,0</w:t>
            </w:r>
          </w:p>
        </w:tc>
      </w:tr>
      <w:tr w:rsidR="000C096F" w:rsidRPr="00E350F2" w:rsidTr="00E6135F">
        <w:trPr>
          <w:trHeight w:val="52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2 636,0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2 983,4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3 085,0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2 636,0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2 983,4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3 085,0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2 636,0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2 983,4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3 085,0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2 636,0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2 983,4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3 085,0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1 354,6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1 253,0</w:t>
            </w:r>
          </w:p>
        </w:tc>
      </w:tr>
      <w:tr w:rsidR="000C096F" w:rsidRPr="00E350F2" w:rsidTr="00E6135F">
        <w:trPr>
          <w:trHeight w:val="15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1 354,6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1 253,0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1 354,6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1 253,0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1 354,6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1 253,0</w:t>
            </w:r>
          </w:p>
        </w:tc>
      </w:tr>
      <w:tr w:rsidR="000C096F" w:rsidRPr="00E350F2" w:rsidTr="00E6135F">
        <w:trPr>
          <w:trHeight w:val="9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«Развитие библиотечного дела»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613,4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613,4</w:t>
            </w:r>
          </w:p>
        </w:tc>
      </w:tr>
      <w:tr w:rsidR="000C096F" w:rsidRPr="00E350F2" w:rsidTr="00E6135F">
        <w:trPr>
          <w:trHeight w:val="4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421,9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436,2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421,9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436,2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421,9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436,2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404,3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421,9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436,2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177,2</w:t>
            </w:r>
          </w:p>
        </w:tc>
      </w:tr>
      <w:tr w:rsidR="000C096F" w:rsidRPr="00E350F2" w:rsidTr="00E6135F">
        <w:trPr>
          <w:trHeight w:val="144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177,2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177,2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177,2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Социальная политика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8 527,6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4 351,6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4 403,1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Пенсионное обеспечение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1 240,7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1 286,6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1 338,1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Развитие муниципальной службы в Чамзинском муниципальном районе Республики Мордовия (2015-2022 годы)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1 240,7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1 286,6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1 338,1</w:t>
            </w:r>
          </w:p>
        </w:tc>
      </w:tr>
      <w:tr w:rsidR="000C096F" w:rsidRPr="00E350F2" w:rsidTr="00E6135F">
        <w:trPr>
          <w:trHeight w:val="267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1 240,7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1 286,6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1 338,1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03000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1 240,7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1 286,6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1 338,1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Доплаты к пенсиям муниципальных служащих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03010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1 240,7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1 286,6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1 338,1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03010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1 240,7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1 286,6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1 338,1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03010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1 240,7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1 286,6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1 338,1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4 718,2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496,3</w:t>
            </w:r>
          </w:p>
        </w:tc>
      </w:tr>
      <w:tr w:rsidR="000C096F" w:rsidRPr="00E350F2" w:rsidTr="00E6135F">
        <w:trPr>
          <w:trHeight w:val="36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>«</w:t>
            </w:r>
            <w:r w:rsidRPr="00E350F2">
              <w:t>Социальная поддержка граждан</w:t>
            </w:r>
            <w:r>
              <w:t xml:space="preserve">» </w:t>
            </w:r>
            <w:r w:rsidRPr="00E350F2">
              <w:t xml:space="preserve"> на 2017-2022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>Развитие мер социальной поддержки отдельных категорий граждан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Основное мероприятие </w:t>
            </w:r>
            <w:r>
              <w:t>«</w:t>
            </w:r>
            <w:r w:rsidRPr="00E350F2">
              <w:t>Совершенствование организации предоставления социальных выплат отдельным категориям граждан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4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Материальная помощь гражданам, оказавшимся в трудной жизненной ситуации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01160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01160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01160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Муниципальная программа Чамзинского муниципального района Республики Мордови</w:t>
            </w:r>
            <w:r>
              <w:t>я «</w:t>
            </w:r>
            <w:r w:rsidRPr="00E350F2">
              <w:t>Обеспечение доступным и комфортным жильем и коммунальными услугами граждан Российской Федерации</w:t>
            </w:r>
            <w:r>
              <w:t>»</w:t>
            </w:r>
            <w:r w:rsidRPr="00E350F2">
              <w:t xml:space="preserve">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4 712,9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Обеспечение жильем молодых семей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4 712,9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жильем молодых семей» на 2015-2025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4 712,9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</w:tr>
      <w:tr w:rsidR="000C096F" w:rsidRPr="00E350F2" w:rsidTr="00E6135F">
        <w:trPr>
          <w:trHeight w:val="23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L0000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4 712,9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</w:tr>
      <w:tr w:rsidR="000C096F" w:rsidRPr="00E350F2" w:rsidTr="00E6135F">
        <w:trPr>
          <w:trHeight w:val="24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молодым семьям социальных выплат на строительство и</w:t>
            </w:r>
            <w:r>
              <w:t>ли</w:t>
            </w:r>
            <w:r w:rsidRPr="00E350F2">
              <w:t xml:space="preserve"> приобретение жилья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L4970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4 712,9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L4970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4 712,9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</w:tr>
      <w:tr w:rsidR="000C096F" w:rsidRPr="00E350F2" w:rsidTr="00E6135F">
        <w:trPr>
          <w:trHeight w:val="26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L4970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4 712,9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496,0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</w:tr>
      <w:tr w:rsidR="000C096F" w:rsidRPr="00E350F2" w:rsidTr="00E6135F">
        <w:trPr>
          <w:trHeight w:val="25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0,3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Охрана семьи и детства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Муниципальная программа Чамзинского муниципального района Республик</w:t>
            </w:r>
            <w:r>
              <w:t>и Мордовия «</w:t>
            </w:r>
            <w:r w:rsidRPr="00E350F2">
              <w:t>Обеспечение доступным и комфортным жильем и коммунальными услугами граждан Российской Федерации</w:t>
            </w:r>
            <w:r>
              <w:t>»</w:t>
            </w:r>
            <w:r w:rsidRPr="00E350F2">
              <w:t xml:space="preserve">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R0000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</w:tr>
      <w:tr w:rsidR="000C096F" w:rsidRPr="00E350F2" w:rsidTr="00E6135F">
        <w:trPr>
          <w:trHeight w:val="25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R0820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R0820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Бюджетные инвестиции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26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R0820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410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2 468,7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Другие вопросы в области социальной политики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22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 xml:space="preserve">«Социальная поддержка граждан» </w:t>
            </w:r>
            <w:r w:rsidRPr="00E350F2">
              <w:t>на 2017-2022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99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Повышение эффективности государственной поддержки социально ориентированных некоммерческих организаций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>
              <w:t>Основное мероприятие «</w:t>
            </w:r>
            <w:r w:rsidRPr="00E350F2">
              <w:t>Оказание финансовой поддержки СОНКО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34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47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630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Средства массовой информации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1 210,0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Периодическая печать и издательства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1 210,0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>«</w:t>
            </w:r>
            <w:r w:rsidRPr="00E350F2">
              <w:t>Социальная поддержка граждан</w:t>
            </w:r>
            <w:r>
              <w:t>»</w:t>
            </w:r>
            <w:r w:rsidRPr="00E350F2">
              <w:t xml:space="preserve"> на 2017-2022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</w:tr>
      <w:tr w:rsidR="000C096F" w:rsidRPr="00E350F2" w:rsidTr="00E6135F">
        <w:trPr>
          <w:trHeight w:val="60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>
              <w:t>Основное мероприятие «</w:t>
            </w:r>
            <w:r w:rsidRPr="00E350F2">
              <w:t>Оказ</w:t>
            </w:r>
            <w:r>
              <w:t>ание финансовой поддержки СОНКО»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</w:tr>
      <w:tr w:rsidR="000C096F" w:rsidRPr="00E350F2" w:rsidTr="00E6135F">
        <w:trPr>
          <w:trHeight w:val="54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</w:tr>
      <w:tr w:rsidR="000C096F" w:rsidRPr="00E350F2" w:rsidTr="00E6135F">
        <w:trPr>
          <w:trHeight w:val="48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91010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630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1 200,0</w:t>
            </w:r>
          </w:p>
        </w:tc>
      </w:tr>
      <w:tr w:rsidR="000C096F" w:rsidRPr="00E350F2" w:rsidTr="00E6135F">
        <w:trPr>
          <w:trHeight w:val="56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8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7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227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35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900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12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38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10 528,0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13 857,5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14 272,9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3 668,1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4 789,1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4 847,2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</w:tr>
      <w:tr w:rsidR="000C096F" w:rsidRPr="00E350F2" w:rsidTr="00E6135F">
        <w:trPr>
          <w:trHeight w:val="96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Повышение эффективности межбюджетных отн</w:t>
            </w:r>
            <w:r>
              <w:t>ошений»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</w:tr>
      <w:tr w:rsidR="000C096F" w:rsidRPr="00E350F2" w:rsidTr="00E6135F">
        <w:trPr>
          <w:trHeight w:val="5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128,5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44105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44105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44105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rPr>
                <w:color w:val="000000"/>
              </w:rPr>
              <w:lastRenderedPageBreak/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44108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44108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44108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52,9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44109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44109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44109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37,8</w:t>
            </w:r>
          </w:p>
        </w:tc>
      </w:tr>
      <w:tr w:rsidR="000C096F" w:rsidRPr="00E350F2" w:rsidTr="00E6135F">
        <w:trPr>
          <w:trHeight w:val="39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3 279,3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3 055,6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3 065,7</w:t>
            </w:r>
          </w:p>
        </w:tc>
      </w:tr>
      <w:tr w:rsidR="000C096F" w:rsidRPr="00E350F2" w:rsidTr="00E6135F">
        <w:trPr>
          <w:trHeight w:val="122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3 279,3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3 055,6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3 065,7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t>Подпрограмма «Эффективное использование бюджетного потенциала»</w:t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3 279,3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3 055,6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3 065,7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3 126,3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3 018,7</w:t>
            </w:r>
          </w:p>
        </w:tc>
      </w:tr>
      <w:tr w:rsidR="000C096F" w:rsidRPr="00E350F2" w:rsidTr="00E6135F">
        <w:trPr>
          <w:trHeight w:val="12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3 126,3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3 018,7</w:t>
            </w:r>
          </w:p>
        </w:tc>
      </w:tr>
      <w:tr w:rsidR="000C096F" w:rsidRPr="00E350F2" w:rsidTr="00E6135F">
        <w:trPr>
          <w:trHeight w:val="3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2 930,4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2 807,5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2 930,4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2 807,5</w:t>
            </w:r>
          </w:p>
        </w:tc>
      </w:tr>
      <w:tr w:rsidR="000C096F" w:rsidRPr="00E350F2" w:rsidTr="00E6135F">
        <w:trPr>
          <w:trHeight w:val="32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2 930,4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2 807,5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195,9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211,2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194,7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194,7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201,9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1,2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«Развитие информационных систем и ресурсов»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47,0</w:t>
            </w:r>
          </w:p>
        </w:tc>
      </w:tr>
      <w:tr w:rsidR="000C096F" w:rsidRPr="00E350F2" w:rsidTr="00E6135F">
        <w:trPr>
          <w:trHeight w:val="1178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47,0</w:t>
            </w:r>
          </w:p>
        </w:tc>
      </w:tr>
      <w:tr w:rsidR="000C096F" w:rsidRPr="00E350F2" w:rsidTr="00E6135F">
        <w:trPr>
          <w:trHeight w:val="70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45101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Резервные фонды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Резервный фонд администрации муниципальных образований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</w:tr>
      <w:tr w:rsidR="000C096F" w:rsidRPr="00E350F2" w:rsidTr="00E6135F">
        <w:trPr>
          <w:trHeight w:val="2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Резервные средства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870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248,9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1 053,0</w:t>
            </w:r>
          </w:p>
        </w:tc>
      </w:tr>
      <w:tr w:rsidR="000C096F" w:rsidRPr="00E350F2" w:rsidTr="00E6135F">
        <w:trPr>
          <w:trHeight w:val="26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</w:tr>
      <w:tr w:rsidR="000C096F" w:rsidRPr="00E350F2" w:rsidTr="00E6135F">
        <w:trPr>
          <w:trHeight w:val="230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>Повышение эффек</w:t>
            </w:r>
            <w: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</w:tr>
      <w:tr w:rsidR="000C096F" w:rsidRPr="00E350F2" w:rsidTr="00E6135F">
        <w:trPr>
          <w:trHeight w:val="94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</w:tr>
      <w:tr w:rsidR="000C096F" w:rsidRPr="00E350F2" w:rsidTr="00E6135F">
        <w:trPr>
          <w:trHeight w:val="819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</w:t>
            </w:r>
            <w:r w:rsidRPr="00E350F2">
              <w:lastRenderedPageBreak/>
              <w:t>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lastRenderedPageBreak/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44107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44107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44107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94,0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959,0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759,0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759,0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759,0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759,0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711,0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759,0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выполнение кадастровых работ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42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91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>Повышение эффек</w:t>
            </w:r>
            <w: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69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Национальная экономика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2 064,0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Дорожное хозяйство (дорожные фонды)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2 064,0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автомобильных дорог в Чамзинском муниципальном районе Республики Мордовия на 2015-2021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2 064,0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635"/>
        </w:trPr>
        <w:tc>
          <w:tcPr>
            <w:tcW w:w="2982" w:type="dxa"/>
          </w:tcPr>
          <w:p w:rsidR="000C096F" w:rsidRPr="00E350F2" w:rsidRDefault="000C096F" w:rsidP="00E6135F">
            <w:r>
              <w:t>Основное мероприятие «</w:t>
            </w:r>
            <w:r w:rsidRPr="00E350F2">
              <w:t>Капитальный ремонт, ремонт и содержание автомобильных дорог общего пользования местного значения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2 064,0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2 064,0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510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2 064,0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2 064,0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44102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2 064,0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3 783,0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5 423,1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Жилищно-коммунальное хозяйство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Коммунальное хозяйство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>Устойчивое развитие сельских территорий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L0000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L5673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L5673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L5673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Благоустройство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</w:tr>
      <w:tr w:rsidR="000C096F" w:rsidRPr="00E350F2" w:rsidTr="00E6135F">
        <w:trPr>
          <w:trHeight w:val="40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Повышение эффек</w:t>
            </w:r>
            <w: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</w:tr>
      <w:tr w:rsidR="000C096F" w:rsidRPr="00E350F2" w:rsidTr="00E6135F">
        <w:trPr>
          <w:trHeight w:val="85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</w:tr>
      <w:tr w:rsidR="000C096F" w:rsidRPr="00E350F2" w:rsidTr="00E6135F">
        <w:trPr>
          <w:trHeight w:val="280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44104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Охрана окружающей среды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</w:tr>
      <w:tr w:rsidR="000C096F" w:rsidRPr="00E350F2" w:rsidTr="00E6135F">
        <w:trPr>
          <w:trHeight w:val="45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Охрана объектов растительного и животного мира и среды их обитания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Охрана окружающей среды и повышение экологической безопасности на 2018-2022 годы</w:t>
            </w:r>
            <w:r>
              <w:t>»</w:t>
            </w:r>
            <w:r w:rsidRPr="00E350F2">
              <w:t xml:space="preserve">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</w:tr>
      <w:tr w:rsidR="000C096F" w:rsidRPr="00E350F2" w:rsidTr="00E6135F">
        <w:trPr>
          <w:trHeight w:val="152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</w:tr>
      <w:tr w:rsidR="000C096F" w:rsidRPr="00E350F2" w:rsidTr="00E6135F">
        <w:trPr>
          <w:trHeight w:val="9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44106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44106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44106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381,3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Социальная политика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Подпрограмма "Устойчивое развитие сельских территорий"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264,5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Улучшение жилищных условий сельского населения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110,9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110,9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110,9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47,1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Обеспечение жильем молодых семей и молодых специалистов на селе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217,4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217,4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217,4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217,4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8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217,4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217,4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Обслуживание государственного и муниципального долга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Обслуживание государственного внутреннего и муниципального долга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>Управление муниципальным долгом Чамзинского муниципаль</w:t>
            </w:r>
            <w:r>
              <w:t>ного района Республики Мордовия»</w:t>
            </w:r>
            <w:r w:rsidRPr="00E350F2">
              <w:t xml:space="preserve">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125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Процентные платежи по муниципальному долгу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Обслуживание государственного (муниципального) долга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700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Обслуживание муниципального долга 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730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10,3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2 782,5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2 904,3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3 021,5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Повышение эффек</w:t>
            </w:r>
            <w: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</w:tr>
      <w:tr w:rsidR="000C096F" w:rsidRPr="00E350F2" w:rsidTr="00E6135F">
        <w:trPr>
          <w:trHeight w:val="75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Дотации на выравнивание бюджетной обеспеченности поселений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Дотации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4,8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Прочие межбюджетные трансферты общего характера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2 899,5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3 016,7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2 899,5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3 016,7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Повышение эффективности межбюджетных отноше</w:t>
            </w:r>
            <w:r>
              <w:t>ний»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2 899,5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3 016,7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>
              <w:t>Основное мероприятие «</w:t>
            </w:r>
            <w:r w:rsidRPr="00E350F2">
              <w:t>Финансовая поддержка поселений для решения вопросов местного значения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2 899,5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3 016,7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2 899,5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3 016,7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2 899,5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3 016,7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2 899,5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3 016,7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901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14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17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44203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540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2 899,5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3 016,7</w:t>
            </w:r>
          </w:p>
        </w:tc>
      </w:tr>
      <w:tr w:rsidR="000C096F" w:rsidRPr="00E350F2" w:rsidTr="00E6135F">
        <w:trPr>
          <w:trHeight w:val="5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304 538,7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281 803,8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276 627,8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9 020,0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9 438,2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9 452,4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2 072,8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2 796,6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2 801,0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Развитие образования в Чамзинском муниципальном районе</w:t>
            </w:r>
            <w:r>
              <w:t xml:space="preserve">» </w:t>
            </w:r>
            <w:r w:rsidRPr="00E350F2">
              <w:t>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218,8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Обеспечение реализации муниципальной программы "Развитие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2016 - 2025 годы"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218,8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218,8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218,8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218,8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211,8</w:t>
            </w:r>
          </w:p>
        </w:tc>
      </w:tr>
      <w:tr w:rsidR="000C096F" w:rsidRPr="00E350F2" w:rsidTr="00E6135F">
        <w:trPr>
          <w:trHeight w:val="46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211,4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211,8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</w:tr>
      <w:tr w:rsidR="000C096F" w:rsidRPr="00E350F2" w:rsidTr="00E6135F">
        <w:trPr>
          <w:trHeight w:val="81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  <w:r w:rsidRPr="00E350F2">
              <w:br w:type="page"/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1 854,8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2 578,3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2 582,2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lastRenderedPageBreak/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1 854,8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2 578,3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2 582,2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1 619,9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1 773,2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1 836,4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1 508,4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1 651,1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1 710,1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1 508,4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1 651,1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1 710,1</w:t>
            </w:r>
          </w:p>
        </w:tc>
      </w:tr>
      <w:tr w:rsidR="000C096F" w:rsidRPr="00E350F2" w:rsidTr="00E6135F">
        <w:trPr>
          <w:trHeight w:val="35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1 508,4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1 651,1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1 710,1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126,3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126,3</w:t>
            </w:r>
          </w:p>
        </w:tc>
      </w:tr>
      <w:tr w:rsidR="000C096F" w:rsidRPr="00E350F2" w:rsidTr="00E6135F">
        <w:trPr>
          <w:trHeight w:val="6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126,3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745,8</w:t>
            </w:r>
          </w:p>
        </w:tc>
      </w:tr>
      <w:tr w:rsidR="000C096F" w:rsidRPr="00E350F2" w:rsidTr="00E6135F">
        <w:trPr>
          <w:trHeight w:val="156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745,8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745,8</w:t>
            </w:r>
          </w:p>
        </w:tc>
      </w:tr>
      <w:tr w:rsidR="000C096F" w:rsidRPr="00E350F2" w:rsidTr="00E6135F">
        <w:trPr>
          <w:trHeight w:val="61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65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805,1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745,8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6 9</w:t>
            </w:r>
            <w:r>
              <w:t>51</w:t>
            </w:r>
            <w:r w:rsidRPr="00E350F2">
              <w:t>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6 641,6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6 651,4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>
              <w:lastRenderedPageBreak/>
              <w:t>Муниципальная программа 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6 04</w:t>
            </w:r>
            <w:r>
              <w:t>4</w:t>
            </w:r>
            <w:r w:rsidRPr="00E350F2">
              <w:t>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5 441,8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5 451,6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Default="000C096F" w:rsidP="00E6135F">
            <w:r w:rsidRPr="00E350F2">
              <w:t xml:space="preserve">Подпрограмма </w:t>
            </w:r>
          </w:p>
          <w:p w:rsidR="000C096F" w:rsidRPr="00E350F2" w:rsidRDefault="000C096F" w:rsidP="00E6135F">
            <w:r>
              <w:t>«</w:t>
            </w:r>
            <w:r w:rsidRPr="00E350F2">
              <w:t>Обеспечение реализации муницип</w:t>
            </w:r>
            <w:r>
              <w:t>альной программы «</w:t>
            </w:r>
            <w:r w:rsidRPr="00E350F2">
              <w:t>Развитие образования в Чамзинском муниципальном районе</w:t>
            </w:r>
            <w:r>
              <w:t>» на 2016 - 2025 годы»</w:t>
            </w:r>
            <w:r w:rsidRPr="00E350F2">
              <w:t xml:space="preserve">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6 04</w:t>
            </w:r>
            <w:r>
              <w:t>4</w:t>
            </w:r>
            <w:r w:rsidRPr="00E350F2">
              <w:t>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5 441,8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5 451,6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6 04</w:t>
            </w:r>
            <w:r>
              <w:t>4</w:t>
            </w:r>
            <w:r w:rsidRPr="00E350F2">
              <w:t>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5 441,8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5 451,6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Резервные средства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2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41180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67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5 03</w:t>
            </w:r>
            <w:r>
              <w:t>7</w:t>
            </w:r>
            <w:r w:rsidRPr="00E350F2">
              <w:t>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3 742,6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3 877,0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Централизованные бухгалтерии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5 03</w:t>
            </w:r>
            <w:r>
              <w:t>7</w:t>
            </w:r>
            <w:r w:rsidRPr="00E350F2">
              <w:t>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3 742,6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3 877,0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4 412,8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3 393,8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3 518,4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4 412,8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3 393,8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3 518,4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</w:t>
            </w:r>
            <w:r>
              <w:t>7</w:t>
            </w:r>
            <w:r w:rsidRPr="00E350F2">
              <w:t>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348,8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358,6</w:t>
            </w:r>
          </w:p>
        </w:tc>
      </w:tr>
      <w:tr w:rsidR="000C096F" w:rsidRPr="00E350F2" w:rsidTr="00E6135F">
        <w:trPr>
          <w:trHeight w:val="60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</w:t>
            </w:r>
            <w:r>
              <w:t>7</w:t>
            </w:r>
            <w:r w:rsidRPr="00E350F2">
              <w:t>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348,8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358,6</w:t>
            </w:r>
          </w:p>
        </w:tc>
      </w:tr>
      <w:tr w:rsidR="000C096F" w:rsidRPr="00E350F2" w:rsidTr="00E6135F">
        <w:trPr>
          <w:trHeight w:val="91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680,2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1 699,2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1 574,6</w:t>
            </w:r>
          </w:p>
        </w:tc>
      </w:tr>
      <w:tr w:rsidR="000C096F" w:rsidRPr="00E350F2" w:rsidTr="00E6135F">
        <w:trPr>
          <w:trHeight w:val="131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Финансовое обеспечение деятельности муниципальных казенных учреждений и финансовое обеспечение выполнения муниципального </w:t>
            </w:r>
            <w:r w:rsidRPr="00E350F2">
              <w:lastRenderedPageBreak/>
              <w:t>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lastRenderedPageBreak/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680,2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1 699,2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1 574,6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680,2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1 699,2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1 574,6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680,2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1 699,2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1 574,6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907,1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1 199,8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1 199,8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907,1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1 199,8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1 199,8</w:t>
            </w:r>
          </w:p>
        </w:tc>
      </w:tr>
      <w:tr w:rsidR="000C096F" w:rsidRPr="00E350F2" w:rsidTr="00E6135F">
        <w:trPr>
          <w:trHeight w:val="57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799,2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825,2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853,2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Централизованные бухгалтерии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799,2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825,2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853,2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798,3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770,3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798,3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54,9</w:t>
            </w:r>
          </w:p>
        </w:tc>
      </w:tr>
      <w:tr w:rsidR="000C096F" w:rsidRPr="00E350F2" w:rsidTr="00E6135F">
        <w:trPr>
          <w:trHeight w:val="67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61230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54,9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107,9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374,6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346,6</w:t>
            </w:r>
          </w:p>
        </w:tc>
      </w:tr>
      <w:tr w:rsidR="000C096F" w:rsidRPr="00E350F2" w:rsidTr="00E6135F">
        <w:trPr>
          <w:trHeight w:val="160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107,9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374,6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346,6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107,9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374,6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346,6</w:t>
            </w:r>
          </w:p>
        </w:tc>
      </w:tr>
      <w:tr w:rsidR="000C096F" w:rsidRPr="00E350F2" w:rsidTr="00E6135F">
        <w:trPr>
          <w:trHeight w:val="36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13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89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00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107,9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374,6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346,6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Образование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248 042,4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205 997,7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189 737,6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Дошкольное образование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83 595,6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67 571,2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62 495,4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>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83 595,6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67 571,2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62 495,4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 xml:space="preserve">Развитие дошкольного образования в </w:t>
            </w:r>
            <w:r>
              <w:t>Чамзинском муниципальном районе»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82 872,5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67 571,2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62 495,4</w:t>
            </w:r>
          </w:p>
        </w:tc>
      </w:tr>
      <w:tr w:rsidR="000C096F" w:rsidRPr="00E350F2" w:rsidTr="00E6135F">
        <w:trPr>
          <w:trHeight w:val="54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Премии и гранты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</w:tr>
      <w:tr w:rsidR="000C096F" w:rsidRPr="00E350F2" w:rsidTr="00E6135F">
        <w:trPr>
          <w:trHeight w:val="29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14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t xml:space="preserve"> </w:t>
            </w:r>
            <w:r w:rsidRPr="00E350F2"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169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71 018,7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54 390,6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54 527,8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71 018,7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54 390,6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54 527,8</w:t>
            </w:r>
          </w:p>
        </w:tc>
      </w:tr>
      <w:tr w:rsidR="000C096F" w:rsidRPr="00E350F2" w:rsidTr="00E6135F">
        <w:trPr>
          <w:trHeight w:val="433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71 018,7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54 390,6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54 527,8</w:t>
            </w:r>
          </w:p>
        </w:tc>
      </w:tr>
      <w:tr w:rsidR="000C096F" w:rsidRPr="00E350F2" w:rsidTr="00E6135F">
        <w:trPr>
          <w:trHeight w:val="81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71 018,7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54 390,6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54 527,8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71 018,7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54 390,6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54 527,8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11 802,3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13 154,1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7 941,1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11 802,3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13 154,1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7 941,1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11 802,3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13 154,1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7 941,1</w:t>
            </w:r>
          </w:p>
        </w:tc>
      </w:tr>
      <w:tr w:rsidR="000C096F" w:rsidRPr="00E350F2" w:rsidTr="00E6135F">
        <w:trPr>
          <w:trHeight w:val="62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11 802,3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13 154,1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7 941,1</w:t>
            </w:r>
          </w:p>
        </w:tc>
      </w:tr>
      <w:tr w:rsidR="000C096F" w:rsidRPr="00E350F2" w:rsidTr="00E6135F">
        <w:trPr>
          <w:trHeight w:val="14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11 802,3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13 154,1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7 941,1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723,1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6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723,1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7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723,1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723,1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723,1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723,1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Общее образование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127 910,8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106 433,0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102 730,0</w:t>
            </w:r>
          </w:p>
        </w:tc>
      </w:tr>
      <w:tr w:rsidR="000C096F" w:rsidRPr="00E350F2" w:rsidTr="00E6135F">
        <w:trPr>
          <w:trHeight w:val="826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127 910,8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106 433,0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102 730,0</w:t>
            </w:r>
          </w:p>
        </w:tc>
      </w:tr>
      <w:tr w:rsidR="000C096F" w:rsidRPr="00E350F2" w:rsidTr="00E6135F">
        <w:trPr>
          <w:trHeight w:val="691"/>
        </w:trPr>
        <w:tc>
          <w:tcPr>
            <w:tcW w:w="2982" w:type="dxa"/>
          </w:tcPr>
          <w:p w:rsidR="000C096F" w:rsidRPr="00E350F2" w:rsidRDefault="000C096F" w:rsidP="00E6135F">
            <w:r>
              <w:t>Подрограмма «</w:t>
            </w:r>
            <w:r w:rsidRPr="00E350F2">
              <w:t>Развитие общего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127 302,2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106 387,1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102 681,6</w:t>
            </w:r>
          </w:p>
        </w:tc>
      </w:tr>
      <w:tr w:rsidR="000C096F" w:rsidRPr="00E350F2" w:rsidTr="00E6135F">
        <w:trPr>
          <w:trHeight w:val="163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111 918,7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89 827,7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91 203,7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111 918,7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89 827,7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91 203,7</w:t>
            </w:r>
          </w:p>
        </w:tc>
      </w:tr>
      <w:tr w:rsidR="000C096F" w:rsidRPr="00E350F2" w:rsidTr="00E6135F">
        <w:trPr>
          <w:trHeight w:val="46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111 918,7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89 827,7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91 203,7</w:t>
            </w:r>
          </w:p>
        </w:tc>
      </w:tr>
      <w:tr w:rsidR="000C096F" w:rsidRPr="00E350F2" w:rsidTr="00E6135F">
        <w:trPr>
          <w:trHeight w:val="55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111 918,7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89 827,7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91 203,7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111 918,7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89 827,7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91 203,7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«Изменение школьной инфраструктуры»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15 320,5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16 521,4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11 439,9</w:t>
            </w:r>
          </w:p>
        </w:tc>
      </w:tr>
      <w:tr w:rsidR="000C096F" w:rsidRPr="00E350F2" w:rsidTr="00E6135F">
        <w:trPr>
          <w:trHeight w:val="45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15 320,5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16 521,4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11 439,9</w:t>
            </w:r>
          </w:p>
        </w:tc>
      </w:tr>
      <w:tr w:rsidR="000C096F" w:rsidRPr="00E350F2" w:rsidTr="00E6135F">
        <w:trPr>
          <w:trHeight w:val="32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15 320,5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16 521,4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11 439,9</w:t>
            </w:r>
          </w:p>
        </w:tc>
      </w:tr>
      <w:tr w:rsidR="000C096F" w:rsidRPr="00E350F2" w:rsidTr="00E6135F">
        <w:trPr>
          <w:trHeight w:val="64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15 320,5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16 521,4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11 439,9</w:t>
            </w:r>
          </w:p>
        </w:tc>
      </w:tr>
      <w:tr w:rsidR="000C096F" w:rsidRPr="00E350F2" w:rsidTr="00E6135F">
        <w:trPr>
          <w:trHeight w:val="15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15 320,5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16 521,4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11 439,9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«Развитие системы работы с кадрами»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Поощрение лучших учителей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Премии и гранты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23,0</w:t>
            </w:r>
          </w:p>
        </w:tc>
      </w:tr>
      <w:tr w:rsidR="000C096F" w:rsidRPr="00E350F2" w:rsidTr="00E6135F">
        <w:trPr>
          <w:trHeight w:val="40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142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t xml:space="preserve"> </w:t>
            </w:r>
            <w:r w:rsidRPr="00E350F2"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14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35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1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4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6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Выявление и поддержка одаренных детей и молодежи в Чамзинском муниципальном районе</w:t>
            </w:r>
            <w:r>
              <w:t>»</w:t>
            </w:r>
            <w:r w:rsidRPr="00E350F2">
              <w:t xml:space="preserve"> на 2016-2025 годы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 xml:space="preserve">4 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48,4</w:t>
            </w:r>
          </w:p>
        </w:tc>
      </w:tr>
      <w:tr w:rsidR="000C096F" w:rsidRPr="00E350F2" w:rsidTr="00E6135F">
        <w:trPr>
          <w:trHeight w:val="228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«Выявление и поддержка одаренных детей и молодежи»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 xml:space="preserve">4 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48,4</w:t>
            </w:r>
          </w:p>
        </w:tc>
      </w:tr>
      <w:tr w:rsidR="000C096F" w:rsidRPr="00E350F2" w:rsidTr="00E6135F">
        <w:trPr>
          <w:trHeight w:val="11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Премии и гранты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3,5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44,9</w:t>
            </w:r>
          </w:p>
        </w:tc>
      </w:tr>
      <w:tr w:rsidR="000C096F" w:rsidRPr="00E350F2" w:rsidTr="00E6135F">
        <w:trPr>
          <w:trHeight w:val="52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44,9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42,4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44,9</w:t>
            </w:r>
          </w:p>
        </w:tc>
      </w:tr>
      <w:tr w:rsidR="000C096F" w:rsidRPr="00E350F2" w:rsidTr="00E6135F">
        <w:trPr>
          <w:trHeight w:val="60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5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4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5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Предоставление субсидий бюджетным, автономным </w:t>
            </w:r>
            <w:r w:rsidRPr="00E350F2">
              <w:lastRenderedPageBreak/>
              <w:t>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lastRenderedPageBreak/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5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529,0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Дополнительное образование детей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33 047,4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29 905,2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22 397,7</w:t>
            </w:r>
          </w:p>
        </w:tc>
      </w:tr>
      <w:tr w:rsidR="000C096F" w:rsidRPr="00E350F2" w:rsidTr="00E6135F">
        <w:trPr>
          <w:trHeight w:val="42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>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21 229,8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18 315,7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13 633,8</w:t>
            </w:r>
          </w:p>
        </w:tc>
      </w:tr>
      <w:tr w:rsidR="000C096F" w:rsidRPr="00E350F2" w:rsidTr="00E6135F">
        <w:trPr>
          <w:trHeight w:val="663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>Развитие дополнительного образования детей в Чамзинском муниципальном районе</w:t>
            </w:r>
            <w:r>
              <w:t>»</w:t>
            </w:r>
            <w:r w:rsidRPr="00E350F2">
              <w:t xml:space="preserve"> на 2016-2025 годы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21 229,8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18 315,7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13 633,8</w:t>
            </w:r>
          </w:p>
        </w:tc>
      </w:tr>
      <w:tr w:rsidR="000C096F" w:rsidRPr="00E350F2" w:rsidTr="00E6135F">
        <w:trPr>
          <w:trHeight w:val="44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21 183,3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18 294,2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13 612,3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18 662,5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10 823,7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6 630,3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18 662,5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10 823,7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6 630,3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18 662,5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10 823,7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6 630,3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18 662,5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10 823,7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6 630,3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2 520,8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7 470,5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6 982,0</w:t>
            </w:r>
          </w:p>
        </w:tc>
      </w:tr>
      <w:tr w:rsidR="000C096F" w:rsidRPr="00E350F2" w:rsidTr="00E6135F">
        <w:trPr>
          <w:trHeight w:val="130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2 520,8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7 470,5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6 982,0</w:t>
            </w:r>
          </w:p>
        </w:tc>
      </w:tr>
      <w:tr w:rsidR="000C096F" w:rsidRPr="00E350F2" w:rsidTr="00E6135F">
        <w:trPr>
          <w:trHeight w:val="50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2 520,8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7 470,5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6 982,0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2 520,8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7 470,5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6 982,0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46,5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21,5</w:t>
            </w:r>
          </w:p>
        </w:tc>
      </w:tr>
      <w:tr w:rsidR="000C096F" w:rsidRPr="00E350F2" w:rsidTr="00E6135F">
        <w:trPr>
          <w:trHeight w:val="13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</w:tr>
      <w:tr w:rsidR="000C096F" w:rsidRPr="00E350F2" w:rsidTr="00E6135F">
        <w:trPr>
          <w:trHeight w:val="32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Премии и гранты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02030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350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11,5</w:t>
            </w:r>
          </w:p>
        </w:tc>
      </w:tr>
      <w:tr w:rsidR="000C096F" w:rsidRPr="00E350F2" w:rsidTr="00E6135F">
        <w:trPr>
          <w:trHeight w:val="30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152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t xml:space="preserve"> </w:t>
            </w:r>
            <w:r w:rsidRPr="00E350F2"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42320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24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0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25,0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18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«Развитие культуры и туризма Чамзинского муниципального района на 2014-2021 годы»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11 589,5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8 763,9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«Культура»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11 589,5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8 763,9</w:t>
            </w:r>
          </w:p>
        </w:tc>
      </w:tr>
      <w:tr w:rsidR="000C096F" w:rsidRPr="00E350F2" w:rsidTr="00E6135F">
        <w:trPr>
          <w:trHeight w:val="37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«Дополнительное образование детей»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11 589,5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8 763,9</w:t>
            </w:r>
          </w:p>
        </w:tc>
      </w:tr>
      <w:tr w:rsidR="000C096F" w:rsidRPr="00E350F2" w:rsidTr="00E6135F">
        <w:trPr>
          <w:trHeight w:val="31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10 411,3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6 430,3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3 911,9</w:t>
            </w:r>
          </w:p>
        </w:tc>
      </w:tr>
      <w:tr w:rsidR="000C096F" w:rsidRPr="00E350F2" w:rsidTr="00E6135F">
        <w:trPr>
          <w:trHeight w:val="17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10 411,3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6 430,3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3 911,9</w:t>
            </w:r>
          </w:p>
        </w:tc>
      </w:tr>
      <w:tr w:rsidR="000C096F" w:rsidRPr="00E350F2" w:rsidTr="00E6135F">
        <w:trPr>
          <w:trHeight w:val="39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10 411,3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6 430,3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3 911,9</w:t>
            </w:r>
          </w:p>
        </w:tc>
      </w:tr>
      <w:tr w:rsidR="000C096F" w:rsidRPr="00E350F2" w:rsidTr="00E6135F">
        <w:trPr>
          <w:trHeight w:val="7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10 411,3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6 430,3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3 911,9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1 406,3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5 159,2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4 852,0</w:t>
            </w:r>
          </w:p>
        </w:tc>
      </w:tr>
      <w:tr w:rsidR="000C096F" w:rsidRPr="00E350F2" w:rsidTr="00E6135F">
        <w:trPr>
          <w:trHeight w:val="124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</w:t>
            </w:r>
            <w:r w:rsidRPr="00E350F2">
              <w:lastRenderedPageBreak/>
              <w:t>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lastRenderedPageBreak/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1 406,3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5 159,2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4 852,0</w:t>
            </w:r>
          </w:p>
        </w:tc>
      </w:tr>
      <w:tr w:rsidR="000C096F" w:rsidRPr="00E350F2" w:rsidTr="00E6135F">
        <w:trPr>
          <w:trHeight w:val="45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1 406,3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5 159,2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4 852,0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1 406,3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5 159,2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4 852,0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Молодежная политика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1 791,1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102,1</w:t>
            </w:r>
          </w:p>
        </w:tc>
      </w:tr>
      <w:tr w:rsidR="000C096F" w:rsidRPr="00E350F2" w:rsidTr="00E6135F">
        <w:trPr>
          <w:trHeight w:val="2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«Социальная поддержка граждан» на 2017-2022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1 689,0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Подпрограмма «Организация отдыха и оздоровления детей»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1 689,0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0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1 689,0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5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S0000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1 689,0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1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Организация отдыха детей в каникулярное время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S6170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1 689,0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0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S6170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1 689,0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S6170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1 689,0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11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102,1</w:t>
            </w:r>
          </w:p>
        </w:tc>
      </w:tr>
      <w:tr w:rsidR="000C096F" w:rsidRPr="00E350F2" w:rsidTr="00E6135F">
        <w:trPr>
          <w:trHeight w:val="20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«Патриотическое воспитание»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</w:tr>
      <w:tr w:rsidR="000C096F" w:rsidRPr="00E350F2" w:rsidTr="00E6135F">
        <w:trPr>
          <w:trHeight w:val="31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48,1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15,3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15,3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32,8</w:t>
            </w:r>
          </w:p>
        </w:tc>
      </w:tr>
      <w:tr w:rsidR="000C096F" w:rsidRPr="00E350F2" w:rsidTr="00E6135F">
        <w:trPr>
          <w:trHeight w:val="58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32,8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Основное мероприятие «Поддержка молодежи в сфере науки и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22,1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17,0</w:t>
            </w:r>
          </w:p>
        </w:tc>
      </w:tr>
      <w:tr w:rsidR="000C096F" w:rsidRPr="00E350F2" w:rsidTr="00E6135F">
        <w:trPr>
          <w:trHeight w:val="54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17,0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10,5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6,7</w:t>
            </w:r>
          </w:p>
        </w:tc>
      </w:tr>
      <w:tr w:rsidR="000C096F" w:rsidRPr="00E350F2" w:rsidTr="00E6135F">
        <w:trPr>
          <w:trHeight w:val="10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3,8</w:t>
            </w:r>
          </w:p>
        </w:tc>
      </w:tr>
      <w:tr w:rsidR="000C096F" w:rsidRPr="00E350F2" w:rsidTr="00E6135F">
        <w:trPr>
          <w:trHeight w:val="62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3,8</w:t>
            </w:r>
          </w:p>
        </w:tc>
      </w:tr>
      <w:tr w:rsidR="000C096F" w:rsidRPr="00E350F2" w:rsidTr="00E6135F">
        <w:trPr>
          <w:trHeight w:val="79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</w:tr>
      <w:tr w:rsidR="000C096F" w:rsidRPr="00E350F2" w:rsidTr="00E6135F">
        <w:trPr>
          <w:trHeight w:val="481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</w:tr>
      <w:tr w:rsidR="000C096F" w:rsidRPr="00E350F2" w:rsidTr="00E6135F">
        <w:trPr>
          <w:trHeight w:val="7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8,4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5,9</w:t>
            </w:r>
          </w:p>
        </w:tc>
      </w:tr>
      <w:tr w:rsidR="000C096F" w:rsidRPr="00E350F2" w:rsidTr="00E6135F">
        <w:trPr>
          <w:trHeight w:val="85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5,9</w:t>
            </w:r>
          </w:p>
        </w:tc>
      </w:tr>
      <w:tr w:rsidR="000C096F" w:rsidRPr="00E350F2" w:rsidTr="00E6135F">
        <w:trPr>
          <w:trHeight w:val="307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«Вовлечение в предпринимательскую деятельность»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6,4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4,9</w:t>
            </w:r>
          </w:p>
        </w:tc>
      </w:tr>
      <w:tr w:rsidR="000C096F" w:rsidRPr="00E350F2" w:rsidTr="00E6135F">
        <w:trPr>
          <w:trHeight w:val="57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4,9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«Молодежная культура и творчество»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</w:tr>
      <w:tr w:rsidR="000C096F" w:rsidRPr="00E350F2" w:rsidTr="00E6135F">
        <w:trPr>
          <w:trHeight w:val="51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42110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6,6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Другие вопросы в области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1 693,5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1 986,2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2 012,4</w:t>
            </w:r>
          </w:p>
        </w:tc>
      </w:tr>
      <w:tr w:rsidR="000C096F" w:rsidRPr="00E350F2" w:rsidTr="00E6135F">
        <w:trPr>
          <w:trHeight w:val="1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</w:t>
            </w:r>
            <w:r>
              <w:t>ипальная программа 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1 677,7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1 970,4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1 996,6</w:t>
            </w:r>
          </w:p>
        </w:tc>
      </w:tr>
      <w:tr w:rsidR="000C096F" w:rsidRPr="00E350F2" w:rsidTr="00E6135F">
        <w:trPr>
          <w:trHeight w:val="75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 xml:space="preserve">Развитие дошкольного образования в </w:t>
            </w:r>
            <w:r>
              <w:t>Чамзинском муниципальном районе» на</w:t>
            </w:r>
            <w:r w:rsidRPr="00E350F2">
              <w:t xml:space="preserve"> 2016-2025 годы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</w:tr>
      <w:tr w:rsidR="000C096F" w:rsidRPr="00E350F2" w:rsidTr="00E6135F">
        <w:trPr>
          <w:trHeight w:val="62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</w:tr>
      <w:tr w:rsidR="000C096F" w:rsidRPr="00E350F2" w:rsidTr="00E6135F">
        <w:trPr>
          <w:trHeight w:val="60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3,0</w:t>
            </w:r>
          </w:p>
        </w:tc>
      </w:tr>
      <w:tr w:rsidR="000C096F" w:rsidRPr="00E350F2" w:rsidTr="00E6135F">
        <w:trPr>
          <w:trHeight w:val="595"/>
        </w:trPr>
        <w:tc>
          <w:tcPr>
            <w:tcW w:w="2982" w:type="dxa"/>
          </w:tcPr>
          <w:p w:rsidR="000C096F" w:rsidRDefault="000C096F" w:rsidP="00E6135F">
            <w:r w:rsidRPr="00E350F2">
              <w:t>Под</w:t>
            </w:r>
            <w:r>
              <w:t>п</w:t>
            </w:r>
            <w:r w:rsidRPr="00E350F2">
              <w:t xml:space="preserve">рограмма </w:t>
            </w:r>
          </w:p>
          <w:p w:rsidR="000C096F" w:rsidRPr="00E350F2" w:rsidRDefault="000C096F" w:rsidP="00E6135F">
            <w:r>
              <w:t>«</w:t>
            </w:r>
            <w:r w:rsidRPr="00E350F2">
              <w:t>"Развитие общего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131,0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93,1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93,1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«Изменение школьной инфраструктуры»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</w:tr>
      <w:tr w:rsidR="000C096F" w:rsidRPr="00E350F2" w:rsidTr="00E6135F">
        <w:trPr>
          <w:trHeight w:val="31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  <w:r w:rsidRPr="00E350F2">
              <w:br w:type="page"/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78,1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«Развитие системы работы с кадрами»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64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«Сохранение и укрепление здоровья школьников»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70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687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>Выявление и поддержка одаренных детей и молодежи в Чамзинском муниципальном районе</w:t>
            </w:r>
            <w:r>
              <w:t>»</w:t>
            </w:r>
            <w:r w:rsidRPr="00E350F2">
              <w:t xml:space="preserve"> на 2016-2025 годы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142,9</w:t>
            </w:r>
          </w:p>
        </w:tc>
      </w:tr>
      <w:tr w:rsidR="000C096F" w:rsidRPr="00E350F2" w:rsidTr="00E6135F">
        <w:trPr>
          <w:trHeight w:val="314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«Выявление и поддержка одаренных детей и молодежи»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142,9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142,9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142,9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142,9</w:t>
            </w:r>
          </w:p>
        </w:tc>
      </w:tr>
      <w:tr w:rsidR="000C096F" w:rsidRPr="00E350F2" w:rsidTr="00E6135F">
        <w:trPr>
          <w:trHeight w:val="34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4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197,6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142,9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 xml:space="preserve">Обеспечение реализации муниципальной программы </w:t>
            </w:r>
            <w:r>
              <w:t>«</w:t>
            </w:r>
            <w:r w:rsidRPr="00E350F2">
              <w:t>Развитие образования в Чамзинском муниципальном районе</w:t>
            </w:r>
            <w:r>
              <w:t>» на 2016 - 2025 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1 346,1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1 757,6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1 757,6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методического, информационного и организационного сопровождения сферы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1 346,1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1 757,6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1 757,6</w:t>
            </w:r>
          </w:p>
        </w:tc>
      </w:tr>
      <w:tr w:rsidR="000C096F" w:rsidRPr="00E350F2" w:rsidTr="00E6135F">
        <w:trPr>
          <w:trHeight w:val="8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1 18</w:t>
            </w:r>
            <w:r>
              <w:t>2</w:t>
            </w:r>
            <w:r w:rsidRPr="00E350F2">
              <w:t>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1 208,8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1 250,0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1 18</w:t>
            </w:r>
            <w:r>
              <w:t>2</w:t>
            </w:r>
            <w:r w:rsidRPr="00E350F2">
              <w:t>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1 208,8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1 250,0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1 143,6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1 185,3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1 226,5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1 143,6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1 185,3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1 226,5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23,5</w:t>
            </w:r>
          </w:p>
        </w:tc>
      </w:tr>
      <w:tr w:rsidR="000C096F" w:rsidRPr="00E350F2" w:rsidTr="00E6135F">
        <w:trPr>
          <w:trHeight w:val="78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23,5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548,8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507,6</w:t>
            </w:r>
          </w:p>
        </w:tc>
      </w:tr>
      <w:tr w:rsidR="000C096F" w:rsidRPr="00E350F2" w:rsidTr="00E6135F">
        <w:trPr>
          <w:trHeight w:val="124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548,8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507,6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548,8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507,6</w:t>
            </w:r>
          </w:p>
        </w:tc>
      </w:tr>
      <w:tr w:rsidR="000C096F" w:rsidRPr="00E350F2" w:rsidTr="00E6135F">
        <w:trPr>
          <w:trHeight w:val="17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163,9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548,8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507,6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367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5E7675">
        <w:trPr>
          <w:trHeight w:val="55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64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10,0</w:t>
            </w:r>
          </w:p>
        </w:tc>
      </w:tr>
      <w:tr w:rsidR="000C096F" w:rsidRPr="00E350F2" w:rsidTr="00E6135F">
        <w:trPr>
          <w:trHeight w:val="114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5,8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</w:tr>
      <w:tr w:rsidR="000C096F" w:rsidRPr="00E350F2" w:rsidTr="00E6135F">
        <w:trPr>
          <w:trHeight w:val="43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</w:tr>
      <w:tr w:rsidR="000C096F" w:rsidRPr="00E350F2" w:rsidTr="00E6135F">
        <w:trPr>
          <w:trHeight w:val="73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</w:tr>
      <w:tr w:rsidR="000C096F" w:rsidRPr="00E350F2" w:rsidTr="00E6135F">
        <w:trPr>
          <w:trHeight w:val="53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2,2</w:t>
            </w:r>
          </w:p>
        </w:tc>
      </w:tr>
      <w:tr w:rsidR="000C096F" w:rsidRPr="00E350F2" w:rsidTr="00E6135F">
        <w:trPr>
          <w:trHeight w:val="1247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</w:tr>
      <w:tr w:rsidR="000C096F" w:rsidRPr="00E350F2" w:rsidTr="00E6135F">
        <w:trPr>
          <w:trHeight w:val="34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</w:tr>
      <w:tr w:rsidR="000C096F" w:rsidRPr="00E350F2" w:rsidTr="00E6135F">
        <w:trPr>
          <w:trHeight w:val="12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</w:tr>
      <w:tr w:rsidR="000C096F" w:rsidRPr="00E350F2" w:rsidTr="00E6135F">
        <w:trPr>
          <w:trHeight w:val="65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2,1</w:t>
            </w:r>
          </w:p>
        </w:tc>
      </w:tr>
      <w:tr w:rsidR="000C096F" w:rsidRPr="00E350F2" w:rsidTr="00E6135F">
        <w:trPr>
          <w:trHeight w:val="178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</w:tr>
      <w:tr w:rsidR="000C096F" w:rsidRPr="00E350F2" w:rsidTr="00E6135F">
        <w:trPr>
          <w:trHeight w:val="36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</w:tr>
      <w:tr w:rsidR="000C096F" w:rsidRPr="00E350F2" w:rsidTr="00E6135F">
        <w:trPr>
          <w:trHeight w:val="52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09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1,6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Культура, кинематография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31 055,7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36 555,1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38 672,6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Культура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31 055,7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36 555,1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38 672,6</w:t>
            </w:r>
          </w:p>
        </w:tc>
      </w:tr>
      <w:tr w:rsidR="000C096F" w:rsidRPr="00E350F2" w:rsidTr="00E6135F">
        <w:trPr>
          <w:trHeight w:val="717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30 596,9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36 491,4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38 608,9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Подпрограмма «Культура»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культуры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</w:tr>
      <w:tr w:rsidR="000C096F" w:rsidRPr="00E350F2" w:rsidTr="00E6135F">
        <w:trPr>
          <w:trHeight w:val="47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42250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550,0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18 494,3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24 999,1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26 399,9</w:t>
            </w:r>
          </w:p>
        </w:tc>
      </w:tr>
      <w:tr w:rsidR="000C096F" w:rsidRPr="00E350F2" w:rsidTr="00E6135F">
        <w:trPr>
          <w:trHeight w:val="5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16 182,2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16 992,9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18 774,6</w:t>
            </w:r>
          </w:p>
        </w:tc>
      </w:tr>
      <w:tr w:rsidR="000C096F" w:rsidRPr="00E350F2" w:rsidTr="00E6135F">
        <w:trPr>
          <w:trHeight w:val="43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16 182,2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16 992,9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18 774,6</w:t>
            </w:r>
          </w:p>
        </w:tc>
      </w:tr>
      <w:tr w:rsidR="000C096F" w:rsidRPr="00E350F2" w:rsidTr="00E6135F">
        <w:trPr>
          <w:trHeight w:val="54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16 182,2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16 992,9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18 774,6</w:t>
            </w:r>
          </w:p>
        </w:tc>
      </w:tr>
      <w:tr w:rsidR="000C096F" w:rsidRPr="00E350F2" w:rsidTr="00E6135F">
        <w:trPr>
          <w:trHeight w:val="23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16 182,2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16 992,9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18 774,6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2 185,8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8 006,2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7 625,3</w:t>
            </w:r>
          </w:p>
        </w:tc>
      </w:tr>
      <w:tr w:rsidR="000C096F" w:rsidRPr="00E350F2" w:rsidTr="00E6135F">
        <w:trPr>
          <w:trHeight w:val="140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2 185,8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8 006,2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7 625,3</w:t>
            </w:r>
          </w:p>
        </w:tc>
      </w:tr>
      <w:tr w:rsidR="000C096F" w:rsidRPr="00E350F2" w:rsidTr="00E6135F">
        <w:trPr>
          <w:trHeight w:val="60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2 185,8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8 006,2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7 625,3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2 185,8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8 006,2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7 625,3</w:t>
            </w:r>
          </w:p>
        </w:tc>
      </w:tr>
      <w:tr w:rsidR="000C096F" w:rsidRPr="00E350F2" w:rsidTr="00E6135F">
        <w:trPr>
          <w:trHeight w:val="39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L0000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rPr>
                <w:color w:val="000000"/>
              </w:rPr>
              <w:t>Поддержка отрасли культуры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80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rPr>
                <w:color w:val="000000"/>
              </w:rPr>
              <w:t>Поддержка лучших сельских учреждений культуры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80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3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L5191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126,3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«Развитие библиотечного дела»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8 592,4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10 942,3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11 659,0</w:t>
            </w:r>
          </w:p>
        </w:tc>
      </w:tr>
      <w:tr w:rsidR="000C096F" w:rsidRPr="00E350F2" w:rsidTr="00E6135F">
        <w:trPr>
          <w:trHeight w:val="55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7 474,5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7 525,5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8 291,4</w:t>
            </w:r>
          </w:p>
        </w:tc>
      </w:tr>
      <w:tr w:rsidR="000C096F" w:rsidRPr="00E350F2" w:rsidTr="00E6135F">
        <w:trPr>
          <w:trHeight w:val="7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Библиотеки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7 474,5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7 525,5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8 291,4</w:t>
            </w:r>
          </w:p>
        </w:tc>
      </w:tr>
      <w:tr w:rsidR="000C096F" w:rsidRPr="00E350F2" w:rsidTr="00E6135F">
        <w:trPr>
          <w:trHeight w:val="5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7 474,5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7 525,5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8 291,4</w:t>
            </w:r>
          </w:p>
        </w:tc>
      </w:tr>
      <w:tr w:rsidR="000C096F" w:rsidRPr="00E350F2" w:rsidTr="00E6135F">
        <w:trPr>
          <w:trHeight w:val="19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61160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7 474,5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7 525,5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8 291,4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3 416,8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3 367,6</w:t>
            </w:r>
          </w:p>
        </w:tc>
      </w:tr>
      <w:tr w:rsidR="000C096F" w:rsidRPr="00E350F2" w:rsidTr="00E6135F">
        <w:trPr>
          <w:trHeight w:val="148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3 416,8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3 367,6</w:t>
            </w:r>
          </w:p>
        </w:tc>
      </w:tr>
      <w:tr w:rsidR="000C096F" w:rsidRPr="00E350F2" w:rsidTr="00E6135F">
        <w:trPr>
          <w:trHeight w:val="51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3 416,8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3 367,6</w:t>
            </w:r>
          </w:p>
        </w:tc>
      </w:tr>
      <w:tr w:rsidR="000C096F" w:rsidRPr="00E350F2" w:rsidTr="00E6135F">
        <w:trPr>
          <w:trHeight w:val="1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76020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1 009,6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3 416,8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3 367,6</w:t>
            </w:r>
          </w:p>
        </w:tc>
      </w:tr>
      <w:tr w:rsidR="000C096F" w:rsidRPr="00E350F2" w:rsidTr="00E6135F">
        <w:trPr>
          <w:trHeight w:val="39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L0000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rPr>
                <w:color w:val="000000"/>
              </w:rPr>
              <w:t>Поддержка отрасли культуры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27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rPr>
                <w:color w:val="00000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L5193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63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L5193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L5193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609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rPr>
                <w:color w:val="00000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L5194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5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L5194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L5194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97,0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96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2 960,2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60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131,9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7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131,9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8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131,9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61140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131,9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1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L0000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2 828,3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0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L4670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2 828,3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68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L4670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2 828,3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86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L4670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2 828,3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</w:tr>
      <w:tr w:rsidR="000C096F" w:rsidRPr="00E350F2" w:rsidTr="00E6135F">
        <w:trPr>
          <w:trHeight w:val="36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</w:tr>
      <w:tr w:rsidR="000C096F" w:rsidRPr="00E350F2" w:rsidTr="00E6135F">
        <w:trPr>
          <w:trHeight w:val="30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</w:tr>
      <w:tr w:rsidR="000C096F" w:rsidRPr="00E350F2" w:rsidTr="00E6135F">
        <w:trPr>
          <w:trHeight w:val="51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33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60,0</w:t>
            </w:r>
          </w:p>
        </w:tc>
      </w:tr>
      <w:tr w:rsidR="000C096F" w:rsidRPr="00E350F2" w:rsidTr="00E6135F">
        <w:trPr>
          <w:trHeight w:val="16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>«</w:t>
            </w:r>
            <w:r w:rsidRPr="00E350F2"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t>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395,1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42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3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83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379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6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53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238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35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45,1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</w:tr>
      <w:tr w:rsidR="000C096F" w:rsidRPr="00E350F2" w:rsidTr="00E6135F">
        <w:trPr>
          <w:trHeight w:val="104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</w:tr>
      <w:tr w:rsidR="000C096F" w:rsidRPr="00E350F2" w:rsidTr="00E6135F">
        <w:trPr>
          <w:trHeight w:val="115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</w:tr>
      <w:tr w:rsidR="000C096F" w:rsidRPr="00E350F2" w:rsidTr="00E6135F">
        <w:trPr>
          <w:trHeight w:val="32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</w:tr>
      <w:tr w:rsidR="000C096F" w:rsidRPr="00E350F2" w:rsidTr="00E6135F">
        <w:trPr>
          <w:trHeight w:val="27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</w:tr>
      <w:tr w:rsidR="000C096F" w:rsidRPr="00E350F2" w:rsidTr="00E6135F">
        <w:trPr>
          <w:trHeight w:val="61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08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37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42290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3,7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Социальная политика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15 920,6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20 856,1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21 552,8</w:t>
            </w:r>
          </w:p>
        </w:tc>
      </w:tr>
      <w:tr w:rsidR="000C096F" w:rsidRPr="00E350F2" w:rsidTr="00E6135F">
        <w:trPr>
          <w:trHeight w:val="14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6 554,6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9 379,5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9 732,9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>
              <w:t>Муниципальная программа 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639,9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664,2</w:t>
            </w:r>
          </w:p>
        </w:tc>
      </w:tr>
      <w:tr w:rsidR="000C096F" w:rsidRPr="00E350F2" w:rsidTr="00E6135F">
        <w:trPr>
          <w:trHeight w:val="547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Развитие общего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639,9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664,2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«Сохранение и укрепление здоровья школьников»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639,9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664,2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639,9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664,2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pPr>
              <w:rPr>
                <w:color w:val="000000"/>
              </w:rPr>
            </w:pPr>
            <w:r w:rsidRPr="00E350F2">
              <w:rPr>
                <w:color w:val="000000"/>
              </w:rPr>
              <w:lastRenderedPageBreak/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42470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639,9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664,2</w:t>
            </w:r>
          </w:p>
        </w:tc>
      </w:tr>
      <w:tr w:rsidR="000C096F" w:rsidRPr="00E350F2" w:rsidTr="00E6135F">
        <w:trPr>
          <w:trHeight w:val="60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42470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639,9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664,2</w:t>
            </w:r>
          </w:p>
        </w:tc>
      </w:tr>
      <w:tr w:rsidR="000C096F" w:rsidRPr="00E350F2" w:rsidTr="00E6135F">
        <w:trPr>
          <w:trHeight w:val="29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42470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615,3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639,9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664,2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5 939,3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8 739,6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9 068,7</w:t>
            </w:r>
          </w:p>
        </w:tc>
      </w:tr>
      <w:tr w:rsidR="000C096F" w:rsidRPr="00E350F2" w:rsidTr="00E6135F">
        <w:trPr>
          <w:trHeight w:val="22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5 939,3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8 739,6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9 068,7</w:t>
            </w:r>
          </w:p>
        </w:tc>
      </w:tr>
      <w:tr w:rsidR="000C096F" w:rsidRPr="00E350F2" w:rsidTr="00E6135F">
        <w:trPr>
          <w:trHeight w:val="459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5 939,3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8 739,6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9 068,7</w:t>
            </w:r>
          </w:p>
        </w:tc>
      </w:tr>
      <w:tr w:rsidR="000C096F" w:rsidRPr="00E350F2" w:rsidTr="00E6135F">
        <w:trPr>
          <w:trHeight w:val="144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2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07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77070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610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5 939,3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8 739,6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9 068,7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Охрана семьи и детства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9 366,0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11 476,6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11 819,9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>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9 366,0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11 476,6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11 819,9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>
              <w:t>Подпрограмма «</w:t>
            </w:r>
            <w:r w:rsidRPr="00E350F2">
              <w:t xml:space="preserve">Обеспечение реализации муниципальной программы </w:t>
            </w:r>
            <w:r>
              <w:t>«</w:t>
            </w:r>
            <w:r w:rsidRPr="00E350F2">
              <w:t>Развитие образования в Чамзинском муниципаль</w:t>
            </w:r>
            <w:r>
              <w:t>ном районе» на 2016 - 2025 годы»</w:t>
            </w:r>
            <w:r w:rsidRPr="00E350F2">
              <w:t xml:space="preserve"> 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9 366,0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11 476,6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11 819,9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9 366,0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11 476,6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11 819,9</w:t>
            </w:r>
          </w:p>
        </w:tc>
      </w:tr>
      <w:tr w:rsidR="000C096F" w:rsidRPr="00E350F2" w:rsidTr="00E6135F">
        <w:trPr>
          <w:trHeight w:val="153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 w:rsidRPr="00E350F2">
              <w:lastRenderedPageBreak/>
              <w:t>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lastRenderedPageBreak/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9 366,0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11 476,6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11 819,9</w:t>
            </w:r>
          </w:p>
        </w:tc>
      </w:tr>
      <w:tr w:rsidR="000C096F" w:rsidRPr="00E350F2" w:rsidTr="00E6135F">
        <w:trPr>
          <w:trHeight w:val="739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9 366,0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11 476,6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11 819,9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9 366,0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11 476,6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11 819,9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5 794,0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6 854,9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6 936,5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10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6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03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77180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320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3 572,0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4 621,7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4 883,4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Физическая культура и спорт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Физическая культура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</w:tr>
      <w:tr w:rsidR="000C096F" w:rsidRPr="00E350F2" w:rsidTr="00E6135F">
        <w:trPr>
          <w:trHeight w:val="427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500,0</w:t>
            </w:r>
          </w:p>
        </w:tc>
      </w:tr>
      <w:tr w:rsidR="000C096F" w:rsidRPr="00E350F2" w:rsidTr="00E6135F">
        <w:trPr>
          <w:trHeight w:val="592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</w:tr>
      <w:tr w:rsidR="000C096F" w:rsidRPr="00E350F2" w:rsidTr="00E6135F">
        <w:trPr>
          <w:trHeight w:val="126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спорта и физической культуры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450,0</w:t>
            </w:r>
          </w:p>
        </w:tc>
      </w:tr>
      <w:tr w:rsidR="000C096F" w:rsidRPr="00E350F2" w:rsidTr="00E6135F">
        <w:trPr>
          <w:trHeight w:val="204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110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180,0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270,0</w:t>
            </w:r>
          </w:p>
        </w:tc>
      </w:tr>
      <w:tr w:rsidR="000C096F" w:rsidRPr="00E350F2" w:rsidTr="00E6135F">
        <w:trPr>
          <w:trHeight w:val="56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270,0</w:t>
            </w:r>
          </w:p>
        </w:tc>
      </w:tr>
      <w:tr w:rsidR="000C096F" w:rsidRPr="00E350F2" w:rsidTr="00E6135F">
        <w:trPr>
          <w:trHeight w:val="1316"/>
        </w:trPr>
        <w:tc>
          <w:tcPr>
            <w:tcW w:w="2982" w:type="dxa"/>
          </w:tcPr>
          <w:p w:rsidR="000C096F" w:rsidRPr="00E350F2" w:rsidRDefault="000C096F" w:rsidP="00E6135F">
            <w:pPr>
              <w:jc w:val="both"/>
            </w:pPr>
            <w:r w:rsidRPr="00E350F2"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42000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51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в области спорта и физической культуры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471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  <w:noWrap/>
          </w:tcPr>
          <w:p w:rsidR="000C096F" w:rsidRPr="00E350F2" w:rsidRDefault="000C096F" w:rsidP="00E6135F">
            <w:r w:rsidRPr="00E350F2">
              <w:t>11</w:t>
            </w:r>
          </w:p>
        </w:tc>
        <w:tc>
          <w:tcPr>
            <w:tcW w:w="540" w:type="dxa"/>
            <w:noWrap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520" w:type="dxa"/>
            <w:noWrap/>
          </w:tcPr>
          <w:p w:rsidR="000C096F" w:rsidRPr="00E350F2" w:rsidRDefault="000C096F" w:rsidP="00E6135F">
            <w:r w:rsidRPr="00E350F2">
              <w:t>06</w:t>
            </w:r>
          </w:p>
        </w:tc>
        <w:tc>
          <w:tcPr>
            <w:tcW w:w="380" w:type="dxa"/>
            <w:noWrap/>
          </w:tcPr>
          <w:p w:rsidR="000C096F" w:rsidRPr="00E350F2" w:rsidRDefault="000C096F" w:rsidP="00E6135F">
            <w:r w:rsidRPr="00E350F2">
              <w:t>0</w:t>
            </w:r>
          </w:p>
        </w:tc>
        <w:tc>
          <w:tcPr>
            <w:tcW w:w="461" w:type="dxa"/>
            <w:noWrap/>
          </w:tcPr>
          <w:p w:rsidR="000C096F" w:rsidRPr="00E350F2" w:rsidRDefault="000C096F" w:rsidP="00E6135F">
            <w:r w:rsidRPr="00E350F2">
              <w:t>04</w:t>
            </w:r>
          </w:p>
        </w:tc>
        <w:tc>
          <w:tcPr>
            <w:tcW w:w="760" w:type="dxa"/>
            <w:noWrap/>
          </w:tcPr>
          <w:p w:rsidR="000C096F" w:rsidRPr="00E350F2" w:rsidRDefault="000C096F" w:rsidP="00E6135F">
            <w:r w:rsidRPr="00E350F2">
              <w:t>42040</w:t>
            </w:r>
          </w:p>
        </w:tc>
        <w:tc>
          <w:tcPr>
            <w:tcW w:w="516" w:type="dxa"/>
            <w:noWrap/>
          </w:tcPr>
          <w:p w:rsidR="000C096F" w:rsidRPr="00E350F2" w:rsidRDefault="000C096F" w:rsidP="00E6135F">
            <w:r w:rsidRPr="00E350F2">
              <w:t>240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50,0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Условно утвержденные расходы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8 456,7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16 712,4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Условно утвержденные расходы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8 456,7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16 712,4</w:t>
            </w:r>
          </w:p>
        </w:tc>
      </w:tr>
      <w:tr w:rsidR="000C096F" w:rsidRPr="00E350F2" w:rsidTr="00E6135F">
        <w:trPr>
          <w:trHeight w:val="7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Муниципальная программа </w:t>
            </w:r>
            <w:r>
              <w:t>«</w:t>
            </w:r>
            <w:r w:rsidRPr="00E350F2">
              <w:t>Развитие образования в Чамзинском муниципальном районе</w:t>
            </w:r>
            <w:r>
              <w:t>»</w:t>
            </w:r>
            <w:r w:rsidRPr="00E350F2">
              <w:t xml:space="preserve"> на 2016-2025 годы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10 177,9</w:t>
            </w:r>
          </w:p>
        </w:tc>
      </w:tr>
      <w:tr w:rsidR="000C096F" w:rsidRPr="00E350F2" w:rsidTr="00E6135F">
        <w:trPr>
          <w:trHeight w:val="127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 xml:space="preserve">Подпрограмма </w:t>
            </w:r>
            <w:r>
              <w:t>«</w:t>
            </w:r>
            <w:r w:rsidRPr="00E350F2">
              <w:t>Развитие дополнительного образования детей в Чамзинском муниципальном районе</w:t>
            </w:r>
            <w:r>
              <w:t>»</w:t>
            </w:r>
            <w:r w:rsidRPr="00E350F2">
              <w:t xml:space="preserve"> на 2016-2025 годы 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10 177,9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10 177,9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10 177,9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Условно утвержденные расходы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41990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10 177,9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41990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10 177,9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Резервные средства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02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3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01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41990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870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4 989,5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10 177,9</w:t>
            </w:r>
          </w:p>
        </w:tc>
      </w:tr>
      <w:tr w:rsidR="000C096F" w:rsidRPr="00E350F2" w:rsidTr="00E6135F">
        <w:trPr>
          <w:trHeight w:val="1020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3 467,2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6 534,5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«Культура»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3 467,2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6 534,5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Основное мероприятие «Дополнительное образование детей»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3 467,2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6 534,5</w:t>
            </w:r>
          </w:p>
        </w:tc>
      </w:tr>
      <w:tr w:rsidR="000C096F" w:rsidRPr="00E350F2" w:rsidTr="00E6135F">
        <w:trPr>
          <w:trHeight w:val="76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41000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3 467,2</w:t>
            </w:r>
          </w:p>
        </w:tc>
        <w:tc>
          <w:tcPr>
            <w:tcW w:w="1200" w:type="dxa"/>
            <w:noWrap/>
          </w:tcPr>
          <w:p w:rsidR="000C096F" w:rsidRPr="00E350F2" w:rsidRDefault="000C096F" w:rsidP="00E6135F">
            <w:pPr>
              <w:jc w:val="right"/>
            </w:pPr>
            <w:r w:rsidRPr="00E350F2">
              <w:t>6 534,5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Условно утвержденные расходы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41990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 </w:t>
            </w:r>
          </w:p>
        </w:tc>
        <w:tc>
          <w:tcPr>
            <w:tcW w:w="1084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3 467,2</w:t>
            </w:r>
          </w:p>
        </w:tc>
        <w:tc>
          <w:tcPr>
            <w:tcW w:w="1200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6 534,5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Иные бюджетные ассигнования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41990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800</w:t>
            </w:r>
          </w:p>
        </w:tc>
        <w:tc>
          <w:tcPr>
            <w:tcW w:w="1084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3 467,2</w:t>
            </w:r>
          </w:p>
        </w:tc>
        <w:tc>
          <w:tcPr>
            <w:tcW w:w="1200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6 534,5</w:t>
            </w:r>
          </w:p>
        </w:tc>
      </w:tr>
      <w:tr w:rsidR="000C096F" w:rsidRPr="00E350F2" w:rsidTr="00E6135F">
        <w:trPr>
          <w:trHeight w:val="255"/>
        </w:trPr>
        <w:tc>
          <w:tcPr>
            <w:tcW w:w="2982" w:type="dxa"/>
          </w:tcPr>
          <w:p w:rsidR="000C096F" w:rsidRPr="00E350F2" w:rsidRDefault="000C096F" w:rsidP="00E6135F">
            <w:r w:rsidRPr="00E350F2">
              <w:t>Резервные средства</w:t>
            </w:r>
          </w:p>
        </w:tc>
        <w:tc>
          <w:tcPr>
            <w:tcW w:w="590" w:type="dxa"/>
          </w:tcPr>
          <w:p w:rsidR="000C096F" w:rsidRPr="00E350F2" w:rsidRDefault="000C096F" w:rsidP="00E6135F">
            <w:r w:rsidRPr="00E350F2">
              <w:t>902</w:t>
            </w:r>
          </w:p>
        </w:tc>
        <w:tc>
          <w:tcPr>
            <w:tcW w:w="416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40" w:type="dxa"/>
          </w:tcPr>
          <w:p w:rsidR="000C096F" w:rsidRPr="00E350F2" w:rsidRDefault="000C096F" w:rsidP="00E6135F">
            <w:r w:rsidRPr="00E350F2">
              <w:t>99</w:t>
            </w:r>
          </w:p>
        </w:tc>
        <w:tc>
          <w:tcPr>
            <w:tcW w:w="520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380" w:type="dxa"/>
          </w:tcPr>
          <w:p w:rsidR="000C096F" w:rsidRPr="00E350F2" w:rsidRDefault="000C096F" w:rsidP="00E6135F">
            <w:r w:rsidRPr="00E350F2">
              <w:t>1</w:t>
            </w:r>
          </w:p>
        </w:tc>
        <w:tc>
          <w:tcPr>
            <w:tcW w:w="461" w:type="dxa"/>
          </w:tcPr>
          <w:p w:rsidR="000C096F" w:rsidRPr="00E350F2" w:rsidRDefault="000C096F" w:rsidP="00E6135F">
            <w:r w:rsidRPr="00E350F2">
              <w:t>05</w:t>
            </w:r>
          </w:p>
        </w:tc>
        <w:tc>
          <w:tcPr>
            <w:tcW w:w="760" w:type="dxa"/>
          </w:tcPr>
          <w:p w:rsidR="000C096F" w:rsidRPr="00E350F2" w:rsidRDefault="000C096F" w:rsidP="00E6135F">
            <w:r w:rsidRPr="00E350F2">
              <w:t>41990</w:t>
            </w:r>
          </w:p>
        </w:tc>
        <w:tc>
          <w:tcPr>
            <w:tcW w:w="516" w:type="dxa"/>
          </w:tcPr>
          <w:p w:rsidR="000C096F" w:rsidRPr="00E350F2" w:rsidRDefault="000C096F" w:rsidP="00E6135F">
            <w:r w:rsidRPr="00E350F2">
              <w:t>870</w:t>
            </w:r>
          </w:p>
        </w:tc>
        <w:tc>
          <w:tcPr>
            <w:tcW w:w="1084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0,0</w:t>
            </w:r>
          </w:p>
        </w:tc>
        <w:tc>
          <w:tcPr>
            <w:tcW w:w="1134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3 467,2</w:t>
            </w:r>
          </w:p>
        </w:tc>
        <w:tc>
          <w:tcPr>
            <w:tcW w:w="1200" w:type="dxa"/>
            <w:noWrap/>
            <w:vAlign w:val="bottom"/>
          </w:tcPr>
          <w:p w:rsidR="000C096F" w:rsidRPr="00E350F2" w:rsidRDefault="000C096F" w:rsidP="00E6135F">
            <w:pPr>
              <w:jc w:val="right"/>
            </w:pPr>
            <w:r w:rsidRPr="00E350F2">
              <w:t>6 534,5</w:t>
            </w:r>
          </w:p>
        </w:tc>
      </w:tr>
    </w:tbl>
    <w:p w:rsidR="000C096F" w:rsidRPr="00E350F2" w:rsidRDefault="000C096F" w:rsidP="000C096F">
      <w:pPr>
        <w:jc w:val="both"/>
      </w:pPr>
    </w:p>
    <w:p w:rsidR="000C096F" w:rsidRDefault="000C096F" w:rsidP="000C096F">
      <w:pPr>
        <w:jc w:val="both"/>
      </w:pPr>
      <w:r>
        <w:tab/>
        <w:t>1.8</w:t>
      </w:r>
      <w:r w:rsidRPr="00360DAD">
        <w:t>. Приложение №7 изложить в следующей редакции: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№7</w:t>
      </w:r>
    </w:p>
    <w:p w:rsidR="000C096F" w:rsidRDefault="000C096F" w:rsidP="000C096F">
      <w:pPr>
        <w:jc w:val="both"/>
      </w:pPr>
    </w:p>
    <w:p w:rsidR="000C096F" w:rsidRPr="00360DAD" w:rsidRDefault="000C096F" w:rsidP="000C096F">
      <w:pPr>
        <w:jc w:val="center"/>
      </w:pPr>
      <w:r w:rsidRPr="00360DAD">
        <w:t>РАСПРЕДЕЛЕНИЕ БЮДЖЕТНЫХ АССИГНОВАНИЙ РАЙОННОГО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09"/>
        <w:gridCol w:w="576"/>
        <w:gridCol w:w="377"/>
        <w:gridCol w:w="461"/>
        <w:gridCol w:w="818"/>
        <w:gridCol w:w="516"/>
        <w:gridCol w:w="617"/>
        <w:gridCol w:w="575"/>
        <w:gridCol w:w="589"/>
        <w:gridCol w:w="1031"/>
        <w:gridCol w:w="1102"/>
        <w:gridCol w:w="1134"/>
      </w:tblGrid>
      <w:tr w:rsidR="000C096F" w:rsidRPr="00C34C53" w:rsidTr="00E6135F">
        <w:trPr>
          <w:trHeight w:val="255"/>
        </w:trPr>
        <w:tc>
          <w:tcPr>
            <w:tcW w:w="2709" w:type="dxa"/>
            <w:vMerge w:val="restart"/>
          </w:tcPr>
          <w:p w:rsidR="000C096F" w:rsidRPr="00C34C53" w:rsidRDefault="000C096F" w:rsidP="00E6135F">
            <w:pPr>
              <w:jc w:val="center"/>
            </w:pPr>
            <w:r w:rsidRPr="00C34C53">
              <w:t>Наименование</w:t>
            </w:r>
          </w:p>
        </w:tc>
        <w:tc>
          <w:tcPr>
            <w:tcW w:w="2232" w:type="dxa"/>
            <w:gridSpan w:val="4"/>
            <w:vMerge w:val="restart"/>
          </w:tcPr>
          <w:p w:rsidR="000C096F" w:rsidRPr="00C34C53" w:rsidRDefault="000C096F" w:rsidP="00E6135F">
            <w:pPr>
              <w:jc w:val="center"/>
            </w:pPr>
            <w:r w:rsidRPr="00C34C53">
              <w:t>Цср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0C096F" w:rsidRPr="00C34C53" w:rsidRDefault="000C096F" w:rsidP="00E6135F">
            <w:pPr>
              <w:jc w:val="center"/>
            </w:pPr>
            <w:r w:rsidRPr="00C34C53">
              <w:t xml:space="preserve"> Вр </w:t>
            </w:r>
          </w:p>
        </w:tc>
        <w:tc>
          <w:tcPr>
            <w:tcW w:w="617" w:type="dxa"/>
            <w:vMerge w:val="restart"/>
          </w:tcPr>
          <w:p w:rsidR="000C096F" w:rsidRPr="00C34C53" w:rsidRDefault="000C096F" w:rsidP="00E6135F">
            <w:pPr>
              <w:jc w:val="center"/>
            </w:pPr>
            <w:r w:rsidRPr="00C34C53">
              <w:t>Рз</w:t>
            </w:r>
          </w:p>
        </w:tc>
        <w:tc>
          <w:tcPr>
            <w:tcW w:w="575" w:type="dxa"/>
            <w:vMerge w:val="restart"/>
          </w:tcPr>
          <w:p w:rsidR="000C096F" w:rsidRPr="00C34C53" w:rsidRDefault="000C096F" w:rsidP="00E6135F">
            <w:pPr>
              <w:jc w:val="center"/>
            </w:pPr>
            <w:r w:rsidRPr="00C34C53">
              <w:t>Прз</w:t>
            </w:r>
          </w:p>
        </w:tc>
        <w:tc>
          <w:tcPr>
            <w:tcW w:w="589" w:type="dxa"/>
            <w:vMerge w:val="restart"/>
          </w:tcPr>
          <w:p w:rsidR="000C096F" w:rsidRPr="00C34C53" w:rsidRDefault="000C096F" w:rsidP="00E6135F">
            <w:pPr>
              <w:jc w:val="center"/>
            </w:pPr>
            <w:r w:rsidRPr="00C34C53">
              <w:t>Адм</w:t>
            </w:r>
          </w:p>
        </w:tc>
        <w:tc>
          <w:tcPr>
            <w:tcW w:w="3267" w:type="dxa"/>
            <w:gridSpan w:val="3"/>
          </w:tcPr>
          <w:p w:rsidR="000C096F" w:rsidRPr="00C34C53" w:rsidRDefault="000C096F" w:rsidP="00E6135F">
            <w:pPr>
              <w:jc w:val="center"/>
              <w:rPr>
                <w:color w:val="000000"/>
              </w:rPr>
            </w:pPr>
            <w:r w:rsidRPr="00C34C53">
              <w:rPr>
                <w:color w:val="000000"/>
              </w:rPr>
              <w:t>Сумма</w:t>
            </w:r>
          </w:p>
        </w:tc>
      </w:tr>
      <w:tr w:rsidR="000C096F" w:rsidRPr="00C34C53" w:rsidTr="00E6135F">
        <w:trPr>
          <w:trHeight w:val="570"/>
        </w:trPr>
        <w:tc>
          <w:tcPr>
            <w:tcW w:w="2709" w:type="dxa"/>
            <w:vMerge/>
            <w:vAlign w:val="center"/>
          </w:tcPr>
          <w:p w:rsidR="000C096F" w:rsidRPr="00C34C53" w:rsidRDefault="000C096F" w:rsidP="00E6135F"/>
        </w:tc>
        <w:tc>
          <w:tcPr>
            <w:tcW w:w="2232" w:type="dxa"/>
            <w:gridSpan w:val="4"/>
            <w:vMerge/>
            <w:vAlign w:val="center"/>
          </w:tcPr>
          <w:p w:rsidR="000C096F" w:rsidRPr="00C34C53" w:rsidRDefault="000C096F" w:rsidP="00E6135F"/>
        </w:tc>
        <w:tc>
          <w:tcPr>
            <w:tcW w:w="516" w:type="dxa"/>
            <w:vMerge/>
            <w:vAlign w:val="center"/>
          </w:tcPr>
          <w:p w:rsidR="000C096F" w:rsidRPr="00C34C53" w:rsidRDefault="000C096F" w:rsidP="00E6135F"/>
        </w:tc>
        <w:tc>
          <w:tcPr>
            <w:tcW w:w="617" w:type="dxa"/>
            <w:vMerge/>
            <w:vAlign w:val="center"/>
          </w:tcPr>
          <w:p w:rsidR="000C096F" w:rsidRPr="00C34C53" w:rsidRDefault="000C096F" w:rsidP="00E6135F"/>
        </w:tc>
        <w:tc>
          <w:tcPr>
            <w:tcW w:w="575" w:type="dxa"/>
            <w:vMerge/>
            <w:vAlign w:val="center"/>
          </w:tcPr>
          <w:p w:rsidR="000C096F" w:rsidRPr="00C34C53" w:rsidRDefault="000C096F" w:rsidP="00E6135F"/>
        </w:tc>
        <w:tc>
          <w:tcPr>
            <w:tcW w:w="589" w:type="dxa"/>
            <w:vMerge/>
            <w:vAlign w:val="center"/>
          </w:tcPr>
          <w:p w:rsidR="000C096F" w:rsidRPr="00C34C53" w:rsidRDefault="000C096F" w:rsidP="00E6135F"/>
        </w:tc>
        <w:tc>
          <w:tcPr>
            <w:tcW w:w="1031" w:type="dxa"/>
            <w:vAlign w:val="center"/>
          </w:tcPr>
          <w:p w:rsidR="000C096F" w:rsidRPr="00C34C53" w:rsidRDefault="000C096F" w:rsidP="00E6135F">
            <w:pPr>
              <w:jc w:val="center"/>
            </w:pPr>
            <w:r w:rsidRPr="00C34C53">
              <w:t xml:space="preserve"> 2019 год </w:t>
            </w:r>
          </w:p>
        </w:tc>
        <w:tc>
          <w:tcPr>
            <w:tcW w:w="1102" w:type="dxa"/>
            <w:vAlign w:val="center"/>
          </w:tcPr>
          <w:p w:rsidR="000C096F" w:rsidRPr="00C34C53" w:rsidRDefault="000C096F" w:rsidP="00E6135F">
            <w:pPr>
              <w:jc w:val="center"/>
            </w:pPr>
            <w:r w:rsidRPr="00C34C53">
              <w:t xml:space="preserve"> 2020 год </w:t>
            </w:r>
          </w:p>
        </w:tc>
        <w:tc>
          <w:tcPr>
            <w:tcW w:w="1134" w:type="dxa"/>
            <w:vAlign w:val="center"/>
          </w:tcPr>
          <w:p w:rsidR="000C096F" w:rsidRPr="00C34C53" w:rsidRDefault="000C096F" w:rsidP="00E6135F">
            <w:pPr>
              <w:jc w:val="center"/>
            </w:pPr>
            <w:r w:rsidRPr="00C34C53">
              <w:t xml:space="preserve"> 2021 год 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pPr>
              <w:jc w:val="center"/>
            </w:pPr>
            <w:r w:rsidRPr="00C34C53">
              <w:t>1</w:t>
            </w:r>
          </w:p>
        </w:tc>
        <w:tc>
          <w:tcPr>
            <w:tcW w:w="576" w:type="dxa"/>
          </w:tcPr>
          <w:p w:rsidR="000C096F" w:rsidRPr="00C34C53" w:rsidRDefault="000C096F" w:rsidP="00E6135F">
            <w:pPr>
              <w:jc w:val="center"/>
            </w:pPr>
            <w:r w:rsidRPr="00C34C53">
              <w:t>2</w:t>
            </w:r>
          </w:p>
        </w:tc>
        <w:tc>
          <w:tcPr>
            <w:tcW w:w="377" w:type="dxa"/>
          </w:tcPr>
          <w:p w:rsidR="000C096F" w:rsidRPr="00C34C53" w:rsidRDefault="000C096F" w:rsidP="00E6135F">
            <w:pPr>
              <w:jc w:val="center"/>
            </w:pPr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pPr>
              <w:jc w:val="center"/>
            </w:pPr>
            <w:r w:rsidRPr="00C34C53">
              <w:t>4</w:t>
            </w:r>
          </w:p>
        </w:tc>
        <w:tc>
          <w:tcPr>
            <w:tcW w:w="818" w:type="dxa"/>
          </w:tcPr>
          <w:p w:rsidR="000C096F" w:rsidRPr="00C34C53" w:rsidRDefault="000C096F" w:rsidP="00E6135F">
            <w:pPr>
              <w:jc w:val="center"/>
            </w:pPr>
            <w:r w:rsidRPr="00C34C53">
              <w:t>5</w:t>
            </w:r>
          </w:p>
        </w:tc>
        <w:tc>
          <w:tcPr>
            <w:tcW w:w="516" w:type="dxa"/>
          </w:tcPr>
          <w:p w:rsidR="000C096F" w:rsidRPr="00C34C53" w:rsidRDefault="000C096F" w:rsidP="00E6135F">
            <w:pPr>
              <w:jc w:val="center"/>
            </w:pPr>
            <w:r w:rsidRPr="00C34C53">
              <w:t>6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jc w:val="center"/>
            </w:pPr>
            <w:r w:rsidRPr="00C34C53">
              <w:t>7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jc w:val="center"/>
            </w:pPr>
            <w:r w:rsidRPr="00C34C53">
              <w:t>8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jc w:val="center"/>
            </w:pPr>
            <w:r w:rsidRPr="00C34C53">
              <w:t>9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center"/>
            </w:pPr>
            <w:r w:rsidRPr="00C34C53">
              <w:t>10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center"/>
            </w:pPr>
            <w:r w:rsidRPr="00C34C53">
              <w:t>11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center"/>
            </w:pPr>
            <w:r w:rsidRPr="00C34C53">
              <w:t>12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ВСЕГО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404 541,4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338 266,5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334 248,4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>
              <w:t>Муниципальная программа «</w:t>
            </w:r>
            <w:r w:rsidRPr="00C34C53">
              <w:t>Развитие муниципальной службы в Чамзинском муниципальном районе Респу</w:t>
            </w:r>
            <w:r>
              <w:t>блики Мордовия (2015-2022 годы)»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1 255,7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1 301,6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1 353,1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</w:tr>
      <w:tr w:rsidR="000C096F" w:rsidRPr="00C34C53" w:rsidTr="00E6135F">
        <w:trPr>
          <w:trHeight w:val="633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Профессиональная подготовка, переподготовка и повышение квалификации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 w:rsidRPr="00C34C53"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1 240,7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1 286,6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1 338,1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03000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1 240,7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1 286,6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1 338,1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Доплаты к пенсиям муниципальных служащих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03010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1 240,7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1 286,6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1 338,1</w:t>
            </w:r>
          </w:p>
        </w:tc>
      </w:tr>
      <w:tr w:rsidR="000C096F" w:rsidRPr="00C34C53" w:rsidTr="00E6135F">
        <w:trPr>
          <w:trHeight w:val="41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03010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1 240,7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1 286,6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1 338,1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03010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1 240,7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1 286,6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1 338,1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03010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1 240,7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1 286,6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1 338,1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Пенсионное обеспечение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03010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1 240,7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1 286,6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1 338,1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03010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1 240,7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1 286,6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1 338,1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>
              <w:t>Муниципальная программа «</w:t>
            </w:r>
            <w:r w:rsidRPr="00C34C53">
              <w:t>Развитие образования в Чамзинском муниципальном районе</w:t>
            </w:r>
            <w:r>
              <w:t>»</w:t>
            </w:r>
            <w:r w:rsidRPr="00C34C53">
              <w:t xml:space="preserve"> на 2016-2025 годы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298 202,3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225 796,0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218 256,9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</w:t>
            </w:r>
            <w:r>
              <w:t>«</w:t>
            </w:r>
            <w:r w:rsidRPr="00C34C53">
              <w:t xml:space="preserve">Развитие дошкольного образования в </w:t>
            </w:r>
            <w:r>
              <w:t xml:space="preserve">Чамзинском муниципальном районе» </w:t>
            </w:r>
            <w:r w:rsidRPr="00C34C53">
              <w:t xml:space="preserve">на 2016-2025 годы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124 481,2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67 574,2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62 498,4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29,5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5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Премии и гранты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18,0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Грантовая поддержка лучших образовательных учреждений, внедряющих инновационные образовательные программы</w:t>
            </w:r>
            <w:r>
              <w:t xml:space="preserve"> </w:t>
            </w:r>
            <w:r w:rsidRPr="00C34C53">
              <w:t xml:space="preserve">,учреждений дошкольного образования и учреждений </w:t>
            </w:r>
            <w:r w:rsidRPr="00C34C53">
              <w:lastRenderedPageBreak/>
              <w:t>дополнительного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71 018,7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54 390,6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54 527,8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71 018,7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54 390,6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54 527,8</w:t>
            </w:r>
          </w:p>
        </w:tc>
      </w:tr>
      <w:tr w:rsidR="000C096F" w:rsidRPr="00C34C53" w:rsidTr="00E6135F">
        <w:trPr>
          <w:trHeight w:val="408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71 018,7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54 390,6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54 527,8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71 018,7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54 390,6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54 527,8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71 018,7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54 390,6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54 527,8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71 018,7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54 390,6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54 527,8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71 018,7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54 390,6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54 527,8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71 018,7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54 390,6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54 527,8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13 154,1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7 941,1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13 154,1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7 941,1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Дошкольные образовательные организации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13 154,1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7 941,1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13 154,1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7 941,1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13 154,1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7 941,1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13 154,1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7 941,1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13 154,1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7 941,1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11 802,3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13 154,1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7 941,1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Дошкольные образовательные организации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717,3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25000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Детский сад на 70 мест в п.Комсомольский, Чамзинского муниципального района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25010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25010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Бюджетные инвестиции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25010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25010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25010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25010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264,6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Резервный фонд администрации муниципальных образований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264,6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264,6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Бюджетные инвестиции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264,6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264,6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264,6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264,6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80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 xml:space="preserve">Региональный проект </w:t>
            </w:r>
            <w:r>
              <w:t>«</w:t>
            </w:r>
            <w:r w:rsidRPr="00C34C53">
              <w:t>Содействие занятости женщин - создание условий дошкольного образования для детей в возрасте до трех лет</w:t>
            </w:r>
            <w:r>
              <w:t>»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Р2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40 888,3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890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lastRenderedPageBreak/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Р2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51590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40 888,3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Р2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51590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40 888,3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Бюджетные инвестиции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Р2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51590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40 888,3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Р2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51590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40 888,3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Р2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51590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40 888,3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Р2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51590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40 888,3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</w:t>
            </w:r>
            <w:r>
              <w:t>«</w:t>
            </w:r>
            <w:r w:rsidRPr="00C34C53">
              <w:t xml:space="preserve">Развитие общего образования в </w:t>
            </w:r>
            <w:r>
              <w:t xml:space="preserve">Чамзинском муниципальном районе» </w:t>
            </w:r>
            <w:r w:rsidRPr="00C34C53">
              <w:t>на 2016-2025 годы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133 987,8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115 859,7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112 507,6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111 918,7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89 827,7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91 203,7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111 918,7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89 827,7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91 203,7</w:t>
            </w:r>
          </w:p>
        </w:tc>
      </w:tr>
      <w:tr w:rsidR="000C096F" w:rsidRPr="00C34C53" w:rsidTr="00E6135F">
        <w:trPr>
          <w:trHeight w:val="459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111 918,7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89 827,7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91 203,7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111 918,7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89 827,7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91 203,7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111 918,7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89 827,7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91 203,7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111 918,7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89 827,7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91 203,7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111 918,7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89 827,7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91 203,7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111 918,7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89 827,7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91 203,7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«Изменение школьной инфраструктуры»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15 398,6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16 599,5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11 518,0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78,1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15 320,5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16 521,4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11 439,9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15 320,5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16 521,4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11 439,9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15 320,5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16 521,4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11 439,9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15 320,5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16 521,4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11 439,9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15 320,5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16 521,4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11 439,9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 w:rsidRPr="00C34C53">
              <w:t>Основное мероприятие «Развитие системы работы с кадрами»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53,0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Поощрение лучших учителей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</w:tr>
      <w:tr w:rsidR="000C096F" w:rsidRPr="00C34C53" w:rsidTr="00E6135F">
        <w:trPr>
          <w:trHeight w:val="4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Премии и гранты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«Сохранение и укрепление здоровья школьников»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6 568,9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9 379,5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9 732,9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629,6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639,9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664,2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51"/>
        </w:trPr>
        <w:tc>
          <w:tcPr>
            <w:tcW w:w="270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 xml:space="preserve"> Организация предоставления обучающимся в муниципальных </w:t>
            </w:r>
            <w:r w:rsidRPr="00C34C53">
              <w:rPr>
                <w:color w:val="000000"/>
              </w:rPr>
              <w:lastRenderedPageBreak/>
              <w:t xml:space="preserve">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42470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639,9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664,2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42470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639,9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664,2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42470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639,9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664,2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42470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639,9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664,2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населения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42470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639,9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664,2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42470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639,9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664,2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5 939,3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8 739,6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9 068,7</w:t>
            </w:r>
          </w:p>
        </w:tc>
      </w:tr>
      <w:tr w:rsidR="000C096F" w:rsidRPr="00C34C53" w:rsidTr="00E6135F">
        <w:trPr>
          <w:trHeight w:val="523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5 939,3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8 739,6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9 068,7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5 939,3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8 739,6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9 068,7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5 939,3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8 739,6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9 068,7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5 939,3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8 739,6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9 068,7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населения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5 939,3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8 739,6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9 068,7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5 939,3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8 739,6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9 068,7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</w:t>
            </w:r>
            <w:r>
              <w:t>«</w:t>
            </w:r>
            <w:r w:rsidRPr="00C34C53">
              <w:t>Развитие дополнительного образования детей в Чамзи</w:t>
            </w:r>
            <w:r>
              <w:t>нском муниципальном районе»</w:t>
            </w:r>
            <w:r w:rsidRPr="00C34C53">
              <w:t xml:space="preserve"> на 2016-2025 годы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21 229,8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23 305,2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23 811,7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21 183,3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23 283,7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23 790,2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4 989,5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10 177,9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Условно утвержденные расходы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4 989,5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10 177,9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4 989,5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10 177,9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Резервные средства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4 989,5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10 177,9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Условно утвержденные расходы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99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4 989,5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10 177,9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Условно утвержденные расходы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99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99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4 989,5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10 177,9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99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99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4 989,5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10 177,9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18 662,5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10 823,7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6 630,3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18 662,5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10 823,7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6 630,3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18 662,5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10 823,7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6 630,3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18 662,5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10 823,7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6 630,3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18 662,5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10 823,7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6 630,3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Дополнительное образование детей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18 662,5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10 823,7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6 630,3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18 662,5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10 823,7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6 630,3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2 520,8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7 470,5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6 982,0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2 520,8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7 470,5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6 982,0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2 520,8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7 470,5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6 982,0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2 520,8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7 470,5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6 982,0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2 520,8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7 470,5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6 982,0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Дополнительное образование детей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2 520,8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7 470,5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6 982,0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2 520,8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7 470,5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6 982,0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46,5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5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Премии и гранты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Дополнительное образование детей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5E7675">
        <w:trPr>
          <w:trHeight w:val="55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Дополнительное образование детей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Дополнительное образование детей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</w:t>
            </w:r>
            <w:r>
              <w:t>«</w:t>
            </w:r>
            <w:r w:rsidRPr="00C34C53">
              <w:t xml:space="preserve">Выявление и поддержка одаренных детей и молодежи в </w:t>
            </w:r>
            <w:r>
              <w:t>Чамзинском муниципальном районе»</w:t>
            </w:r>
            <w:r w:rsidRPr="00C34C53">
              <w:t xml:space="preserve"> на 2016-2020 годы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277,2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162,6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191,3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 w:rsidRPr="00C34C53">
              <w:t>Основное мероприятие «Выявление и поддержка одаренных детей и молодежи»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277,2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162,6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191,3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277,2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162,6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191,3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</w:tr>
      <w:tr w:rsidR="000C096F" w:rsidRPr="00C34C53" w:rsidTr="00E6135F">
        <w:trPr>
          <w:trHeight w:val="237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Премии и гранты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44,9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44,9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44,9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44,9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44,9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44,9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197,6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142,9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197,6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142,9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197,6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142,9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197,6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142,9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197,6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142,9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197,6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142,9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1 252,1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1 252,1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1 252,1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88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723,1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723,1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723,1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723,1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Дошкольное 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723,1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723,1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>
              <w:lastRenderedPageBreak/>
              <w:t>Подпрограмма «</w:t>
            </w:r>
            <w:r w:rsidRPr="00C34C53">
              <w:t>Обеспечение реал</w:t>
            </w:r>
            <w:r>
              <w:t>изации муниципальной программы «</w:t>
            </w:r>
            <w:r w:rsidRPr="00C34C53">
              <w:t xml:space="preserve">Развитие образования в </w:t>
            </w:r>
            <w:r>
              <w:t>Чамзинском муниципальном районе» на 2016 - 2025 годы»</w:t>
            </w:r>
            <w:r w:rsidRPr="00C34C53">
              <w:t xml:space="preserve">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16 97</w:t>
            </w:r>
            <w:r>
              <w:t>4</w:t>
            </w:r>
            <w:r w:rsidRPr="00C34C53">
              <w:t>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18 894,3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19 247,9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6 04</w:t>
            </w:r>
            <w:r>
              <w:t>4</w:t>
            </w:r>
            <w:r w:rsidRPr="00C34C53">
              <w:t>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5 441,8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5 451,6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Резервные средства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5 03</w:t>
            </w:r>
            <w:r>
              <w:t>9</w:t>
            </w:r>
            <w:r w:rsidRPr="00C34C53">
              <w:t>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3 742,6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3 877,0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Централизованные бухгалтерии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5 03</w:t>
            </w:r>
            <w:r>
              <w:t>9</w:t>
            </w:r>
            <w:r w:rsidRPr="00C34C53">
              <w:t>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3 742,6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3 877,0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4 412,8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3 393,8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3 518,4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4 412,8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3 393,8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3 518,4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4 412,8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3 393,8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3 518,4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4 412,8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3 393,8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3 518,4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4 412,8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3 393,8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3 518,4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</w:t>
            </w:r>
            <w:r>
              <w:t>7</w:t>
            </w:r>
            <w:r w:rsidRPr="00C34C53">
              <w:t>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358,6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</w:t>
            </w:r>
            <w:r>
              <w:t>7</w:t>
            </w:r>
            <w:r w:rsidRPr="00C34C53">
              <w:t>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358,6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</w:t>
            </w:r>
            <w:r>
              <w:t>7</w:t>
            </w:r>
            <w:r w:rsidRPr="00C34C53">
              <w:t>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358,6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</w:t>
            </w:r>
            <w:r>
              <w:t>7</w:t>
            </w:r>
            <w:r w:rsidRPr="00C34C53">
              <w:t>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358,6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</w:t>
            </w:r>
            <w:r>
              <w:t>7</w:t>
            </w:r>
            <w:r w:rsidRPr="00C34C53">
              <w:t>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358,6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680,2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1 699,2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1 574,6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680,2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1 699,2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1 574,6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680,2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1 699,2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1 574,6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680,2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1 699,2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1 574,6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680,2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1 699,2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1 574,6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680,2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1 699,2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1 574,6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680,2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1 699,2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1 574,6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Основное мероприятие «Обеспечение методического, информационного и организационного сопровождения сферы образования»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1 3</w:t>
            </w:r>
            <w:r>
              <w:t>46</w:t>
            </w:r>
            <w:r w:rsidRPr="00C34C53">
              <w:t>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1 757,6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1 757,6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1 182,2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1 208,8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1 250,0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1 182,2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1 208,8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1 250,0</w:t>
            </w:r>
          </w:p>
        </w:tc>
      </w:tr>
      <w:tr w:rsidR="000C096F" w:rsidRPr="00C34C53" w:rsidTr="00E6135F">
        <w:trPr>
          <w:trHeight w:val="1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1 143,6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1 185,3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1 226,5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1 143,6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1 185,3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1 226,5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1 143,6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1 185,3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1 226,5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1 143,6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1 185,3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1 226,5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1 143,6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1 185,3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1 226,5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23,5</w:t>
            </w:r>
          </w:p>
        </w:tc>
      </w:tr>
      <w:tr w:rsidR="000C096F" w:rsidRPr="00C34C53" w:rsidTr="00E6135F">
        <w:trPr>
          <w:trHeight w:val="163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507,6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507,6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507,6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507,6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507,6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507,6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548,8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507,6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9 366,0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11 476,6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11 819,9</w:t>
            </w:r>
          </w:p>
        </w:tc>
      </w:tr>
      <w:tr w:rsidR="000C096F" w:rsidRPr="00C34C53" w:rsidTr="005E7675">
        <w:trPr>
          <w:trHeight w:val="551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9 366,0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11 476,6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11 819,9</w:t>
            </w:r>
          </w:p>
        </w:tc>
      </w:tr>
      <w:tr w:rsidR="000C096F" w:rsidRPr="00C34C53" w:rsidTr="00E6135F">
        <w:trPr>
          <w:trHeight w:val="68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9 366,0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11 476,6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11 819,9</w:t>
            </w:r>
          </w:p>
        </w:tc>
      </w:tr>
      <w:tr w:rsidR="000C096F" w:rsidRPr="00C34C53" w:rsidTr="00E6135F">
        <w:trPr>
          <w:trHeight w:val="48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9 366,0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11 476,6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11 819,9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5 794,0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6 854,9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6 936,5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5 794,0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6 854,9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6 936,5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Охрана семьи и детства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5 794,0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6 854,9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6 936,5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5 794,0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6 854,9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6 936,5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3 572,0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4 621,7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4 883,4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3 572,0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4 621,7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4 883,4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Охрана семьи и детства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3 572,0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4 621,7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4 883,4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3 572,0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4 621,7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4 883,4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218,3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218,8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218,3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218,8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218,3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218,8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218,3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218,8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218,3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218,8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218,3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218,8</w:t>
            </w:r>
          </w:p>
        </w:tc>
      </w:tr>
      <w:tr w:rsidR="000C096F" w:rsidRPr="00C34C53" w:rsidTr="00E6135F">
        <w:trPr>
          <w:trHeight w:val="393"/>
        </w:trPr>
        <w:tc>
          <w:tcPr>
            <w:tcW w:w="2709" w:type="dxa"/>
          </w:tcPr>
          <w:p w:rsidR="000C096F" w:rsidRPr="00C34C53" w:rsidRDefault="000C096F" w:rsidP="00E6135F">
            <w:r>
              <w:t>Муниципальная программа «</w:t>
            </w:r>
            <w:r w:rsidRPr="00C34C53">
              <w:t>Социальная поддержка граждан</w:t>
            </w:r>
            <w:r>
              <w:t>»</w:t>
            </w:r>
            <w:r w:rsidRPr="00C34C53">
              <w:t xml:space="preserve"> на 2017-2022 годы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2 994,0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</w:t>
            </w:r>
            <w:r>
              <w:t>«</w:t>
            </w:r>
            <w:r w:rsidRPr="00C34C53">
              <w:t>Развитие мер социальной поддер</w:t>
            </w:r>
            <w:r>
              <w:t>жки отдельных категорий граждан»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>
              <w:t>Основное мероприятие «</w:t>
            </w:r>
            <w:r w:rsidRPr="00C34C53">
              <w:t>Совершенствование организации предоставления социальных выплат отдельным категориям граждан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Материальная помощь гражданам, оказавшимся в трудной жизненной ситуации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населения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>
              <w:t>Подпрограмма «</w:t>
            </w:r>
            <w:r w:rsidRPr="00C34C53">
              <w:t>Повышение эффективности государственной поддержки социально ориентирова</w:t>
            </w:r>
            <w:r>
              <w:t>нных некоммерческих организаций»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>
              <w:t>Основное мероприятие «</w:t>
            </w:r>
            <w:r w:rsidRPr="00C34C53">
              <w:t>Оказание финансовой поддержки СОНКО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1 300,0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социальной политики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Средства массовой информации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Периодическая печать и издательства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1 200,0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Подпрограмма «Организация отдыха и оздоровления детей»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S0000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Организация отдыха детей в каникулярное время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S6170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S6170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S6170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S6170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S6170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S6170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1 689,0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культуры и туризма Чамзинского муниципального района на 2014-2021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46 184,5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56 865,8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59 239,5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Подпрограмма «Культура»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45 865,6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56 499,5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58 858,7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культуры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21 486,4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29 337,1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30 737,9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18 818,2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19 976,3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21 859,6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18 818,2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19 976,3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21 859,6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2 636,0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2 983,4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3 085,0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2 636,0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2 983,4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3 085,0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2 636,0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2 983,4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3 085,0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2 636,0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2 983,4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3 085,0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2 636,0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2 983,4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3 085,0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16 182,2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16 992,9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18 774,6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16 182,2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16 992,9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18 774,6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16 182,2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16 992,9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18 774,6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16 182,2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16 992,9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18 774,6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16 182,2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16 992,9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18 774,6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2 541,9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9 360,8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8 878,3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2 541,9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9 360,8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8 878,3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1 354,6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1 253,0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1 354,6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1 253,0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1 354,6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1 253,0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1 354,6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1 253,0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356,1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1 354,6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1 253,0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2 185,8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8 006,2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7 625,3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2 185,8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8 006,2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7 625,3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2 185,8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8 006,2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7 625,3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2 185,8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8 006,2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7 625,3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2 185,8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8 006,2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7 625,3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L0000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Поддержка отрасли культуры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Поддержка лучших сельских учреждений культуры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«Развитие библиотечного дела»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9 051,4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11 555,7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12 272,4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7 878,8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7 947,4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8 727,6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Библиотеки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7 878,8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7 947,4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8 727,6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436,2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436,2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436,2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436,2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404,3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421,9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436,2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7 474,5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7 525,5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8 291,4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7 474,5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7 525,5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8 291,4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7 474,5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7 525,5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8 291,4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7 474,5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7 525,5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8 291,4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7 474,5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7 525,5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8 291,4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1 064,3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3 608,3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3 544,8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1 064,3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3 608,3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3 544,8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177,2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177,2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177,2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177,2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177,2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1 009,6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3 416,8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3 367,6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1 009,6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3 416,8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3 367,6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1 009,6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3 416,8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3 367,6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1 009,6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3 416,8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3 367,6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1 009,6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3 416,8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3 367,6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 xml:space="preserve"> L0000 </w:t>
            </w:r>
          </w:p>
        </w:tc>
        <w:tc>
          <w:tcPr>
            <w:tcW w:w="516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  <w:rPr>
                <w:color w:val="000000"/>
              </w:rPr>
            </w:pPr>
            <w:r w:rsidRPr="00C34C53">
              <w:rPr>
                <w:color w:val="000000"/>
              </w:rPr>
              <w:t xml:space="preserve">108,33 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  <w:rPr>
                <w:color w:val="000000"/>
              </w:rPr>
            </w:pPr>
            <w:r w:rsidRPr="00C34C53">
              <w:rPr>
                <w:color w:val="000000"/>
              </w:rPr>
              <w:t xml:space="preserve">0,00 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  <w:rPr>
                <w:color w:val="000000"/>
              </w:rPr>
            </w:pPr>
            <w:r w:rsidRPr="00C34C53">
              <w:rPr>
                <w:color w:val="000000"/>
              </w:rPr>
              <w:t xml:space="preserve">0,00 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Поддержка отрасли культуры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 xml:space="preserve"> L5190 </w:t>
            </w:r>
          </w:p>
        </w:tc>
        <w:tc>
          <w:tcPr>
            <w:tcW w:w="516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  <w:rPr>
                <w:color w:val="000000"/>
              </w:rPr>
            </w:pPr>
            <w:r w:rsidRPr="00C34C53">
              <w:rPr>
                <w:color w:val="000000"/>
              </w:rPr>
              <w:t xml:space="preserve">108,33 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  <w:rPr>
                <w:color w:val="000000"/>
              </w:rPr>
            </w:pPr>
            <w:r w:rsidRPr="00C34C53">
              <w:rPr>
                <w:color w:val="000000"/>
              </w:rPr>
              <w:t xml:space="preserve">0,00 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  <w:rPr>
                <w:color w:val="000000"/>
              </w:rPr>
            </w:pPr>
            <w:r w:rsidRPr="00C34C53">
              <w:rPr>
                <w:color w:val="000000"/>
              </w:rPr>
              <w:t xml:space="preserve">0,00 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L5194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Основное мероприятие «Дополнительное образование детей»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11 817,6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15 056,7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15 298,4</w:t>
            </w:r>
          </w:p>
        </w:tc>
      </w:tr>
      <w:tr w:rsidR="000C096F" w:rsidRPr="00C34C53" w:rsidTr="00E6135F">
        <w:trPr>
          <w:trHeight w:val="1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3 467,2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6 534,5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Условно утвержденные расходы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3 467,2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6 534,5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3 467,2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6 534,5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Резервные средства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3 467,2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6 534,5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Условно утвержденные расходы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jc w:val="center"/>
            </w:pPr>
            <w:r w:rsidRPr="00C34C53">
              <w:t>99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3 467,2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6 534,5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Условно утвержденные расходы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jc w:val="center"/>
            </w:pPr>
            <w:r w:rsidRPr="00C34C53">
              <w:t>99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jc w:val="center"/>
            </w:pPr>
            <w:r w:rsidRPr="00C34C53">
              <w:t>99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jc w:val="center"/>
            </w:pPr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3 467,2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6 534,5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41990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pPr>
              <w:jc w:val="center"/>
            </w:pPr>
            <w:r w:rsidRPr="00C34C53">
              <w:t>99</w:t>
            </w:r>
          </w:p>
        </w:tc>
        <w:tc>
          <w:tcPr>
            <w:tcW w:w="575" w:type="dxa"/>
          </w:tcPr>
          <w:p w:rsidR="000C096F" w:rsidRPr="00C34C53" w:rsidRDefault="000C096F" w:rsidP="00E6135F">
            <w:pPr>
              <w:jc w:val="center"/>
            </w:pPr>
            <w:r w:rsidRPr="00C34C53">
              <w:t>99</w:t>
            </w:r>
          </w:p>
        </w:tc>
        <w:tc>
          <w:tcPr>
            <w:tcW w:w="589" w:type="dxa"/>
          </w:tcPr>
          <w:p w:rsidR="000C096F" w:rsidRPr="00C34C53" w:rsidRDefault="000C096F" w:rsidP="00E6135F">
            <w:pPr>
              <w:jc w:val="center"/>
            </w:pPr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3 467,2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6 534,5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10 411,3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6 430,3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3 911,9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10 411,3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6 430,3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3 911,9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10 411,3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6 430,3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3 911,9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10 411,3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6 430,3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3 911,9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10 411,3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6 430,3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3 911,9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Дополнительное образование детей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10 411,3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6 430,3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3 911,9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10 411,3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6 430,3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3 911,9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1 406,3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5 159,2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4 852,0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1 406,3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5 159,2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4 852,0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1 406,3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5 159,2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4 852,0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1 406,3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5 159,2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4 852,0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1 406,3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5 159,2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4 852,0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Дополнительное образование детей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1 406,3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5 159,2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4 852,0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1 406,3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5 159,2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4 852,0</w:t>
            </w:r>
          </w:p>
        </w:tc>
      </w:tr>
      <w:tr w:rsidR="000C096F" w:rsidRPr="00C34C53" w:rsidTr="00E6135F">
        <w:trPr>
          <w:trHeight w:val="126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2 960,2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6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61140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L0000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2 828,3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L4670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2 828,3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L4670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2 828,3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L4670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2 828,3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L4670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2 828,3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L4670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2 828,3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L4670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2 828,3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5E7675">
        <w:trPr>
          <w:trHeight w:val="409"/>
        </w:trPr>
        <w:tc>
          <w:tcPr>
            <w:tcW w:w="2709" w:type="dxa"/>
          </w:tcPr>
          <w:p w:rsidR="000C096F" w:rsidRPr="00C34C53" w:rsidRDefault="000C096F" w:rsidP="00E6135F">
            <w:r>
              <w:lastRenderedPageBreak/>
              <w:t>Подпрограмма «</w:t>
            </w:r>
            <w:r w:rsidRPr="00C34C53">
              <w:t>Обеспечение условий реализации муниципальной программы</w:t>
            </w:r>
            <w:r>
              <w:t>»</w:t>
            </w:r>
            <w:r w:rsidRPr="00C34C53">
              <w:t xml:space="preserve">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318,9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366,3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380,8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239,6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287,9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303,4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210,9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215,8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Архивные учреждения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210,9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215,8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141,</w:t>
            </w:r>
            <w:r>
              <w:t>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139,3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141,</w:t>
            </w:r>
            <w:r>
              <w:t>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139,3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141,</w:t>
            </w:r>
            <w:r>
              <w:t>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139,3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141,</w:t>
            </w:r>
            <w:r>
              <w:t>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139,3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141,</w:t>
            </w:r>
            <w:r>
              <w:t>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139,3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59,6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Уплата налогов, сборов и иных платежей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1,4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28,</w:t>
            </w:r>
            <w:r>
              <w:t>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87,6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28,</w:t>
            </w:r>
            <w:r>
              <w:t>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87,6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28,</w:t>
            </w:r>
            <w:r>
              <w:t>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87,6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28,</w:t>
            </w:r>
            <w:r>
              <w:t>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87,6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28,</w:t>
            </w:r>
            <w:r>
              <w:t>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87,6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28,</w:t>
            </w:r>
            <w:r>
              <w:t>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87,6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28,</w:t>
            </w:r>
            <w:r>
              <w:t>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89,8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87,6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функций муниципального архива»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77,4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77,4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77,4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77,4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77,4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77,4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77,4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77,4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спорта и физической культуры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34C53">
              <w:lastRenderedPageBreak/>
              <w:t>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Физическая культура и спорт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Физическая 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180,0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Физическая культура и спорт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Физическая 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 w:rsidRPr="00C34C53"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спорта и физической культуры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Физическая культура и спорт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Физическая 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5 146,4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5 809,2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3 432,1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сфере муниципального 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4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 w:rsidRPr="00C34C53">
              <w:t>Подпрограмма «Поддержка и развитие кадрового потенциала в АПК»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3 549,5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3 784,7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2 807,6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3 549,5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3 784,7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2 807,6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3 549,5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3 784,7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2 807,6</w:t>
            </w:r>
          </w:p>
        </w:tc>
      </w:tr>
      <w:tr w:rsidR="000C096F" w:rsidRPr="00C34C53" w:rsidTr="00E6135F">
        <w:trPr>
          <w:trHeight w:val="1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</w:t>
            </w:r>
            <w:r>
              <w:t>5 года N 91-УГ «</w:t>
            </w:r>
            <w:r w:rsidRPr="00C34C53"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t>»</w:t>
            </w:r>
            <w:r w:rsidRPr="00C34C53">
              <w:t>, и оказанию содействия в трудоустройстве студента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229,8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287,2</w:t>
            </w:r>
          </w:p>
        </w:tc>
      </w:tr>
      <w:tr w:rsidR="000C096F" w:rsidRPr="00C34C53" w:rsidTr="00E6135F">
        <w:trPr>
          <w:trHeight w:val="48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229,8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287,2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 </w:t>
            </w:r>
            <w:r>
              <w:t>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360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229,8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287,2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360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229,8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287,2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Сельское хозяйство и рыболовство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360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229,8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287,2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360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229,8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287,2</w:t>
            </w:r>
          </w:p>
        </w:tc>
      </w:tr>
      <w:tr w:rsidR="000C096F" w:rsidRPr="00C34C53" w:rsidTr="00E6135F">
        <w:trPr>
          <w:trHeight w:val="53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</w:t>
            </w:r>
            <w:r>
              <w:t xml:space="preserve"> 2015 года N 91-УГ «</w:t>
            </w:r>
            <w:r w:rsidRPr="00C34C53">
              <w:t>О дополнительных мерах по подготовке и закреплению молодых специалистов в се</w:t>
            </w:r>
            <w:r>
              <w:t>льскохозяйственном производстве»</w:t>
            </w:r>
            <w:r w:rsidRPr="00C34C53">
              <w:t>, и оказанию содействия в трудоустройстве молодого специалиста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942,9</w:t>
            </w:r>
          </w:p>
        </w:tc>
      </w:tr>
      <w:tr w:rsidR="000C096F" w:rsidRPr="00C34C53" w:rsidTr="00E6135F">
        <w:trPr>
          <w:trHeight w:val="5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942,9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942,9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942,9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Сельское хозяйство и рыболовство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942,9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942,9</w:t>
            </w:r>
          </w:p>
        </w:tc>
      </w:tr>
      <w:tr w:rsidR="000C096F" w:rsidRPr="00C34C53" w:rsidTr="00E6135F">
        <w:trPr>
          <w:trHeight w:val="53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t>«</w:t>
            </w:r>
            <w:r w:rsidRPr="00C34C53">
              <w:t xml:space="preserve">О дополнительных мерах по подготовке и закреплению молодых специалистов в </w:t>
            </w:r>
            <w:r w:rsidRPr="00C34C53">
              <w:lastRenderedPageBreak/>
              <w:t>се</w:t>
            </w:r>
            <w:r>
              <w:t>льскохозяйственном производстве»</w:t>
            </w:r>
            <w:r w:rsidRPr="00C34C53">
              <w:t>, и оказанию содействия в трудоустройстве молодого специалиста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1 811,0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1 818,2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1 577,5</w:t>
            </w:r>
          </w:p>
        </w:tc>
      </w:tr>
      <w:tr w:rsidR="000C096F" w:rsidRPr="00C34C53" w:rsidTr="00E6135F">
        <w:trPr>
          <w:trHeight w:val="4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1 811,0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1 818,2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1 577,5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1 811,0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1 818,2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1 577,5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1 811,0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1 818,2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1 577,5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Сельское хозяйство и рыболовство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1 811,0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1 818,2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1 577,5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5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1 811,0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1 818,2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1 577,5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</w:t>
            </w:r>
            <w:r>
              <w:t>«</w:t>
            </w:r>
            <w:r w:rsidRPr="00C34C53">
              <w:t>Устойчив</w:t>
            </w:r>
            <w:r>
              <w:t>ое развитие сельских территорий»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1 396,9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1 764,5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364,5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396,9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264,5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264,5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396,9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264,5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264,5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Улучшение жилищных условий сельского населения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</w:tr>
      <w:tr w:rsidR="000C096F" w:rsidRPr="00C34C53" w:rsidTr="00E6135F">
        <w:trPr>
          <w:trHeight w:val="84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населения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</w:tr>
      <w:tr w:rsidR="000C096F" w:rsidRPr="00C34C53" w:rsidTr="00E6135F">
        <w:trPr>
          <w:trHeight w:val="248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населения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</w:tr>
      <w:tr w:rsidR="000C096F" w:rsidRPr="00C34C53" w:rsidTr="00E6135F">
        <w:trPr>
          <w:trHeight w:val="6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02050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217,4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L0000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L5673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L5673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L5673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Жилищно-коммунальное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L5673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Коммунальное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L5673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8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L5673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Муниципальная </w:t>
            </w:r>
            <w:r>
              <w:t>программа «</w:t>
            </w:r>
            <w:r w:rsidRPr="00C34C53"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t>»</w:t>
            </w:r>
            <w:r w:rsidRPr="00C34C53">
              <w:t xml:space="preserve"> на 2016-2021 годы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173,6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>
              <w:t>Основное мероприятие «</w:t>
            </w:r>
            <w:r w:rsidRPr="00C34C53">
              <w:t>Повышение энергоэффективности в энергетике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энергосбережению и повышению энергоэффективности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Закупка товаров, работ и услуг для обеспечения </w:t>
            </w:r>
            <w:r w:rsidRPr="00C34C53">
              <w:lastRenderedPageBreak/>
              <w:t>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5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Жилищно-коммунальное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Коммунальное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Основное мероприятие </w:t>
            </w:r>
            <w:r>
              <w:t>«</w:t>
            </w:r>
            <w:r w:rsidRPr="00C34C53">
              <w:t>Повышение энергоэффективности в бюджетной сфере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энергосбережению и повышению энергоэффективности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</w:tr>
      <w:tr w:rsidR="000C096F" w:rsidRPr="00C34C53" w:rsidTr="00E6135F">
        <w:trPr>
          <w:trHeight w:val="8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Профессиональная подготовка, переподготовка и повышение квалификации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«Развитие автомобильных дорог в Чамзинском муниципальном районе Республики Мордовия на 2015-2021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4 432,2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7 566,1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10 846,2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Основное мероприятие </w:t>
            </w:r>
            <w:r>
              <w:t>«</w:t>
            </w:r>
            <w:r w:rsidRPr="00C34C53">
              <w:t>Капитальный ремонт, ремонт и содержание автомобильных дорог общего пользования местного значения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4 432,2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7 566,1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10 846,2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2 368,2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2 368,2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2 368,2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2 368,2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2 368,2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Дорожное хозяйство (дорожные фонды)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2 368,2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2 368,2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2 064,0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484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44102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2 064,0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44102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2 064,0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44102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2 064,0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44102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2 064,0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Дорожное хозяйство (дорожные фонды)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44102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2 064,0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44102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2 064,0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3 783,0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5 423,1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 xml:space="preserve">Муниципальная программа </w:t>
            </w:r>
            <w:r>
              <w:t>«</w:t>
            </w:r>
            <w:r w:rsidRPr="00C34C53">
              <w:t>Охрана окружающей среды и повышение экологической безопасности на 2018-2022 годы</w:t>
            </w:r>
            <w:r>
              <w:t>»</w:t>
            </w:r>
            <w:r w:rsidRPr="00C34C53">
              <w:t xml:space="preserve"> в Чамзинском муниципальном районе Республики Мордовия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44106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44106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44106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Охрана окружающей среды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44106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Охрана объектов растительного и животного мира и среды их обитания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44106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822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44106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381,3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7 163,6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7 340,1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7 467,7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 w:rsidRPr="00C34C53"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3 923,3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3 978,0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3 988,4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3 010,6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3 018,7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3 126,3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3 010,6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3 018,7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2 930,4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2 930,4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2 930,4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2 930,4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</w:tr>
      <w:tr w:rsidR="000C096F" w:rsidRPr="00C34C53" w:rsidTr="00E6135F">
        <w:trPr>
          <w:trHeight w:val="4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2 930,4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2 807,5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203,1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211,2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194,7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Уплата налогов, сборов и иных платежей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1,2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31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«Развитие информационных систем и ресурсов»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8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2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45100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45101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45101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45101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45101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45101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45101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47,0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«Реализация государственной политики в сфере закупок»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644,0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922,4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922,7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644,0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922,4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922,7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Учреждения по обеспечению </w:t>
            </w:r>
            <w:r w:rsidRPr="00C34C53">
              <w:lastRenderedPageBreak/>
              <w:t>хозяйственного обслуживания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644,0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922,4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922,7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913,0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9,7</w:t>
            </w:r>
          </w:p>
        </w:tc>
      </w:tr>
      <w:tr w:rsidR="000C096F" w:rsidRPr="00C34C53" w:rsidTr="00E6135F">
        <w:trPr>
          <w:trHeight w:val="8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Процентные платежи по муниципальному долгу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Обслуживание государственного (муниципального) долга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700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 xml:space="preserve">Обслуживание муниципального долга 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730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730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730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730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>
              <w:t>Подпрограмма «</w:t>
            </w:r>
            <w:r w:rsidRPr="00C34C53">
              <w:t>Повышение эффективности межбюджетных отношений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3 230,0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3 351,8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3 469,0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Дотации на выравнивание бюджетной обеспеченности поселений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Дотации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44010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Основное мероприятие </w:t>
            </w:r>
            <w:r>
              <w:t>«</w:t>
            </w:r>
            <w:r w:rsidRPr="00C34C53">
              <w:t>Финансовая поддержка поселений для решения вопросов местного значения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2 777,7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3 016,7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2 777,7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3 016,7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2 777,7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3 016,7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2 777,7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3 016,7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2 777,7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3 016,7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2 777,7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3 016,7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Прочие межбюджетные трансферты общего характера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2 777,7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3 016,7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2 777,7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2 899,5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3 016,7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447,5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447,5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447,5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447,5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447,5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447,5</w:t>
            </w:r>
          </w:p>
        </w:tc>
      </w:tr>
      <w:tr w:rsidR="000C096F" w:rsidRPr="00C34C53" w:rsidTr="00E6135F">
        <w:trPr>
          <w:trHeight w:val="280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Жилищно-коммунальное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Благоустройство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190,0</w:t>
            </w:r>
          </w:p>
        </w:tc>
      </w:tr>
      <w:tr w:rsidR="000C096F" w:rsidRPr="00C34C53" w:rsidTr="00E6135F">
        <w:trPr>
          <w:trHeight w:val="22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44105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44105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44105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44105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44105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44105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819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</w:t>
            </w:r>
            <w:r w:rsidRPr="00C34C53">
              <w:lastRenderedPageBreak/>
              <w:t xml:space="preserve">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</w:t>
            </w:r>
            <w:r w:rsidRPr="00C34C53">
              <w:lastRenderedPageBreak/>
              <w:t>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44107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44107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44107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44107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44107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44107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94,0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pPr>
              <w:rPr>
                <w:color w:val="000000"/>
              </w:rPr>
            </w:pPr>
            <w:r w:rsidRPr="00C34C53">
              <w:rPr>
                <w:color w:val="00000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44108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44108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44108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44108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44108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44108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52,9</w:t>
            </w:r>
          </w:p>
        </w:tc>
      </w:tr>
      <w:tr w:rsidR="000C096F" w:rsidRPr="00C34C53" w:rsidTr="00E6135F">
        <w:trPr>
          <w:trHeight w:val="22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44109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44109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44109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44109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44109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44109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37,8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</w:tr>
      <w:tr w:rsidR="000C096F" w:rsidRPr="00C34C53" w:rsidTr="005E7675">
        <w:trPr>
          <w:trHeight w:val="55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>
              <w:t>Муниципальная программа «</w:t>
            </w:r>
            <w:r w:rsidRPr="00C34C53">
              <w:t>Формирование информационного общества в Чамзинском муниципальном районе Республики Мордовия на 2014-2022гг</w:t>
            </w:r>
            <w:r>
              <w:t>»</w:t>
            </w:r>
            <w:r w:rsidRPr="00C34C53">
              <w:t>.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372,0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>
              <w:t>Подпрограмма «</w:t>
            </w:r>
            <w:r w:rsidRPr="00C34C53">
              <w:t>Развитие инфраструктуры информационного общества в Чамзинском муниципальном районе Республики Мордовия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</w:t>
            </w:r>
            <w:r>
              <w:t>«</w:t>
            </w:r>
            <w:r w:rsidRPr="00C34C53">
              <w:t>Формирование электронного правительства в Чамзинском муниципальном районе</w:t>
            </w:r>
            <w:r>
              <w:t>»</w:t>
            </w:r>
            <w:r w:rsidRPr="00C34C53">
              <w:t xml:space="preserve">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172,0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72,0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3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>
              <w:t>Подпрограмма «</w:t>
            </w:r>
            <w:r w:rsidRPr="00C34C53">
              <w:t>Обеспечение информационной безопасности информационных систем и инфраструктуры</w:t>
            </w:r>
            <w:r>
              <w:t>»</w:t>
            </w:r>
            <w:r w:rsidRPr="00C34C53">
              <w:t xml:space="preserve">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«Определение угроз безопасности информации»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  <w:r w:rsidRPr="00C34C53">
              <w:br w:type="page"/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18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6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42070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2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Мероприятия, направленные на развитие межнациональных отношений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Муниципальная программа Чамзинского муниципального района Республики Мордовия </w:t>
            </w:r>
            <w:r>
              <w:t>«</w:t>
            </w:r>
            <w:r w:rsidRPr="00C34C53">
              <w:t>Обеспечение доступным и комфортным жильем и коммунальными услугами граждан Российской Федерации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7 200,6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2 964,7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2 964,7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Подпрограмма </w:t>
            </w:r>
            <w:r>
              <w:t>«</w:t>
            </w:r>
            <w:r w:rsidRPr="00C34C53">
              <w:t>Обеспечение жильем молодых семей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«Обеспечение жильем молодых семей»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L0000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молодым семьям социальных выплат на строительство и</w:t>
            </w:r>
            <w:r>
              <w:t>ли</w:t>
            </w:r>
            <w:r w:rsidRPr="00C34C53">
              <w:t xml:space="preserve"> приобретение жилья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L4970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5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L4970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L4970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L4970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населения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L4970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L4970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320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4 712,9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496,0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2 487,7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2 487,7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R0000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22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R0820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R0820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400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Бюджетные инвестиции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R0820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R0820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Охрана семьи и детства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R0820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R0820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2 468,7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2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5E7675">
        <w:trPr>
          <w:trHeight w:val="55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34C53">
              <w:lastRenderedPageBreak/>
              <w:t>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18,2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8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Z0820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4 002,9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 xml:space="preserve">1 </w:t>
            </w:r>
            <w:r>
              <w:t>8</w:t>
            </w:r>
            <w:r w:rsidRPr="00C34C53">
              <w:t>82,8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82,8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82,8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 xml:space="preserve">1 </w:t>
            </w:r>
            <w:r>
              <w:t>8</w:t>
            </w:r>
            <w:r w:rsidRPr="00C34C53">
              <w:t>82,8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Бюджетные инвестиции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82,8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82,8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82,8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82,8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«Модернизация объектов водоснабжения»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00,3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00,3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1 8</w:t>
            </w:r>
            <w:r w:rsidRPr="00C34C53">
              <w:t>00,3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 xml:space="preserve">1 </w:t>
            </w:r>
            <w:r>
              <w:t>5</w:t>
            </w:r>
            <w:r w:rsidRPr="00C34C53">
              <w:t>48,0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1 5</w:t>
            </w:r>
            <w:r w:rsidRPr="00C34C53">
              <w:t>48,0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1 5</w:t>
            </w:r>
            <w:r w:rsidRPr="00C34C53">
              <w:t>48,0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1 5</w:t>
            </w:r>
            <w:r w:rsidRPr="00C34C53">
              <w:t>48,0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1 5</w:t>
            </w:r>
            <w:r w:rsidRPr="00C34C53">
              <w:t>48,0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Бюджетные инвестиции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  <w:noWrap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  <w:noWrap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45102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70"/>
        </w:trPr>
        <w:tc>
          <w:tcPr>
            <w:tcW w:w="2709" w:type="dxa"/>
            <w:vAlign w:val="bottom"/>
          </w:tcPr>
          <w:p w:rsidR="000C096F" w:rsidRPr="00C34C53" w:rsidRDefault="000C096F" w:rsidP="00E6135F">
            <w:r>
              <w:t>Региональный проект «</w:t>
            </w:r>
            <w:r w:rsidRPr="00C34C53">
              <w:t>Чистая вода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G5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G5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52430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G5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52430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Бюджетные инвестиции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G5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52430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Жилищно-коммунальное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G5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52430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Коммунальное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G5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52430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G5</w:t>
            </w:r>
          </w:p>
        </w:tc>
        <w:tc>
          <w:tcPr>
            <w:tcW w:w="818" w:type="dxa"/>
            <w:noWrap/>
          </w:tcPr>
          <w:p w:rsidR="000C096F" w:rsidRPr="00C34C53" w:rsidRDefault="000C096F" w:rsidP="00E6135F">
            <w:r w:rsidRPr="00C34C53">
              <w:t>52430</w:t>
            </w:r>
          </w:p>
        </w:tc>
        <w:tc>
          <w:tcPr>
            <w:tcW w:w="516" w:type="dxa"/>
            <w:noWrap/>
          </w:tcPr>
          <w:p w:rsidR="000C096F" w:rsidRPr="00C34C53" w:rsidRDefault="000C096F" w:rsidP="00E6135F">
            <w:r w:rsidRPr="00C34C53">
              <w:t>410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«Капитальный ремонт МКД»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Взнос на капитальный ремонт общего имущества в многоквартирном доме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Жилищно-коммунальное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Жилищное хозяйство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315,4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Основное мероприятие «Информационное, консультационное обеспечение малого и среднего бизнеса, </w:t>
            </w:r>
            <w:r w:rsidRPr="00C34C53">
              <w:lastRenderedPageBreak/>
              <w:t>повышение квалификации кадров»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623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91310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663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29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519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102,1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«Патриотическое воспитание»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48,1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15,3</w:t>
            </w:r>
          </w:p>
        </w:tc>
      </w:tr>
      <w:tr w:rsidR="000C096F" w:rsidRPr="00C34C53" w:rsidTr="005E7675">
        <w:trPr>
          <w:trHeight w:val="551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32,8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«Поддержка молодежи в сфере науки и образования»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22,1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17,0</w:t>
            </w:r>
          </w:p>
        </w:tc>
      </w:tr>
      <w:tr w:rsidR="000C096F" w:rsidRPr="00C34C53" w:rsidTr="005E7675">
        <w:trPr>
          <w:trHeight w:val="551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Основное мероприятие «Расширение взаимодействия с молодежными общественными </w:t>
            </w:r>
            <w:r w:rsidRPr="00C34C53">
              <w:lastRenderedPageBreak/>
              <w:t>организациями и объединениями, работающими с молодежью»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10,5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8,4</w:t>
            </w:r>
          </w:p>
        </w:tc>
      </w:tr>
      <w:tr w:rsidR="000C096F" w:rsidRPr="00C34C53" w:rsidTr="005E7675">
        <w:trPr>
          <w:trHeight w:val="551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34C53">
              <w:lastRenderedPageBreak/>
              <w:t>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 w:rsidRPr="00C34C53">
              <w:t>Основное мероприятие «Вовлечение в предпринимательскую деятельность»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Иные закупки товаров, работ и услуг для обеспечения </w:t>
            </w:r>
            <w:r w:rsidRPr="00C34C53">
              <w:lastRenderedPageBreak/>
              <w:t>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4,9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«Молодежная культура и творчество»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Молодежная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32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6,6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33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666,9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666,9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666,9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Многофункциональные центры предоставления государственных услуг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666,9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34C53">
              <w:lastRenderedPageBreak/>
              <w:t>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551,5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Уплата налогов, сборов и иных платежей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34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>
              <w:t>Муниципальная программа «О</w:t>
            </w:r>
            <w:r w:rsidRPr="00C34C53">
              <w:t>формление права собственности на муниципальные и бесхозяйные объекты недвижимого имущества, расположенные на территории Чамзинского муниципа</w:t>
            </w:r>
            <w:r>
              <w:t>льного района на 2015-2021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1 130,0</w:t>
            </w:r>
          </w:p>
        </w:tc>
      </w:tr>
      <w:tr w:rsidR="000C096F" w:rsidRPr="00C34C53" w:rsidTr="00E6135F">
        <w:trPr>
          <w:trHeight w:val="22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790,0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790,0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79,0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79,0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440,0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79,0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440,0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79,0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440,0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79,0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440,0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79,0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440,0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79,0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31,0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711,0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759,0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711,0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759,0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711,0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759,0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711,0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759,0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711,0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759,0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711,0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759,0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44201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711,0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759,0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Субсидии бюджетным учреждениям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610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 на выполнение кадастровых работ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межбюджетные трансферты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</w:tr>
      <w:tr w:rsidR="000C096F" w:rsidRPr="00C34C53" w:rsidTr="00E6135F">
        <w:trPr>
          <w:trHeight w:val="1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44204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540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154,9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«Оценка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30,0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5E7675">
        <w:trPr>
          <w:trHeight w:val="551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06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Иные закупки товаров, работ и услуг для обеспечения государственных (муниципальных) нужд</w:t>
            </w:r>
            <w:r w:rsidRPr="00C34C53">
              <w:br w:type="page"/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20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1 538,6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1 599,3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1 603,0</w:t>
            </w:r>
          </w:p>
        </w:tc>
      </w:tr>
      <w:tr w:rsidR="000C096F" w:rsidRPr="00C34C53" w:rsidTr="00E6135F">
        <w:trPr>
          <w:trHeight w:val="229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371,7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372,5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50,0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321,7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322,5</w:t>
            </w:r>
          </w:p>
        </w:tc>
      </w:tr>
      <w:tr w:rsidR="000C096F" w:rsidRPr="00C34C53" w:rsidTr="00E6135F">
        <w:trPr>
          <w:trHeight w:val="331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</w:t>
            </w:r>
            <w:r>
              <w:t>я от 30 марта 2005 года N 26-З «</w:t>
            </w:r>
            <w:r w:rsidRPr="00C34C53">
              <w:t>Об организации деятельности комиссий по делам несовершеннолетних и защит</w:t>
            </w:r>
            <w:r>
              <w:t>е их прав в Республике Мордовия»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321,7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322,5</w:t>
            </w:r>
          </w:p>
        </w:tc>
      </w:tr>
      <w:tr w:rsidR="000C096F" w:rsidRPr="00C34C53" w:rsidTr="00E6135F">
        <w:trPr>
          <w:trHeight w:val="1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34C53">
              <w:lastRenderedPageBreak/>
              <w:t>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287,4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287,8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288,2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287,4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287,8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288,2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287,4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287,8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288,2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287,4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287,8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288,2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287,4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287,8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288,2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34,3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966,8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1 026,8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1 029,9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851,8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706,1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732,4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851,8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706,1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732,4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774,6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628,0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651,4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774,6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628,0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651,4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774,6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628,0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651,4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774,6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628,0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651,4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774,6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628,0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651,4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</w:tr>
      <w:tr w:rsidR="000C096F" w:rsidRPr="00C34C53" w:rsidTr="00E6135F">
        <w:trPr>
          <w:trHeight w:val="8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76,2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Уплата налогов, сборов и иных платежей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Администрация Чамзинского </w:t>
            </w:r>
            <w:r w:rsidRPr="00C34C53">
              <w:lastRenderedPageBreak/>
              <w:t>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320,7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297,5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320,7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297,5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320,7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297,5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320,7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297,5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320,7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297,5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320,7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297,5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115,0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320,7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297,5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200,6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200,1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200,4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200,6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194,2</w:t>
            </w:r>
          </w:p>
        </w:tc>
      </w:tr>
      <w:tr w:rsidR="000C096F" w:rsidRPr="00C34C53" w:rsidTr="00E6135F">
        <w:trPr>
          <w:trHeight w:val="551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194,2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194,2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194,2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194,2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194,0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194,2</w:t>
            </w:r>
          </w:p>
        </w:tc>
      </w:tr>
      <w:tr w:rsidR="000C096F" w:rsidRPr="00C34C53" w:rsidTr="00E6135F">
        <w:trPr>
          <w:trHeight w:val="255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</w:t>
            </w:r>
            <w:r>
              <w:t>ия от 15 июня 2015 года N 38-З «</w:t>
            </w:r>
            <w:r w:rsidRPr="00C34C53">
              <w:t>Об административной ответственности на тер</w:t>
            </w:r>
            <w:r>
              <w:t>ритории Республики Мордовия»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36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6,4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9,5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</w:tr>
      <w:tr w:rsidR="000C096F" w:rsidRPr="00C34C53" w:rsidTr="00E6135F">
        <w:trPr>
          <w:trHeight w:val="244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Культура, кинематография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Культура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08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3,7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 w:rsidRPr="00C34C53">
              <w:lastRenderedPageBreak/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2,1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  <w:r>
              <w:t>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Образование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вопросы в области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37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42290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07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09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1,6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43,0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12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36,0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Средства массовой информации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Периодическая печать и издательства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12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38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42300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45,0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13 176,2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13 924,6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13 962,4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Высшее должностное лицо муниципального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1 177,2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1 177,2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1 177,2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1 177,2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1 177,2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1 177,2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201,9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41150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02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975,3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pPr>
              <w:jc w:val="both"/>
            </w:pPr>
            <w:r>
              <w:t xml:space="preserve">Непрограммные расходы в рамках </w:t>
            </w:r>
            <w:r w:rsidRPr="00C34C53">
              <w:t>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11 999,0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12 747,4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12 785,2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9 241,1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7 420,3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7 730,6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9 241,1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7 420,3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7 730,6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7 732,7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5 769,2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6 020,5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7 732,7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5 769,2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6 020,5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7 732,7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5 769,2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6 020,5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7 732,7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5 769,2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6 020,5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7 732,7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5 769,2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6 020,5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1 651,1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1 710,1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1 651,1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1 710,1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1 651,1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1 710,1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1 651,1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1 710,1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1 508,4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1 651,1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1 710,1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1 017,0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1 042,0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1 080,1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102,2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102,2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102,2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102,2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101,0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102,2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805,8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818,9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851,6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805,8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818,9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851,6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805,8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818,9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851,6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805,8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818,9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851,6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805,8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818,9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851,6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122,1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126,3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1 740,9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4 285,1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3 974,5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1 740,9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4 285,1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3 974,5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1 740,9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4 285,1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3 974,5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1 740,9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4 285,1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3 974,5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1 740,9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4 285,1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3 974,5</w:t>
            </w:r>
          </w:p>
        </w:tc>
      </w:tr>
      <w:tr w:rsidR="000C096F" w:rsidRPr="00C34C53" w:rsidTr="00E6135F">
        <w:trPr>
          <w:trHeight w:val="108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1 740,9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4 285,1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3 974,5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65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2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1 740,9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4 285,1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3 974,5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0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9 647,1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10 410,2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10 402,5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9 647,1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10 410,2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10 402,5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804,0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831,2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831,2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8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Органы юстиции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212,2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Резервный фонд администрации муниципальных образований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Резервные средства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Резервные фонды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</w:tr>
      <w:tr w:rsidR="000C096F" w:rsidRPr="00C34C53" w:rsidTr="00E6135F">
        <w:trPr>
          <w:trHeight w:val="763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41180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870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11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901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600,0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 </w:t>
            </w:r>
            <w:r w:rsidRPr="00A06A49">
              <w:t>Мероприятия в сфере муниципального управления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329,8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231,2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231,2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292,3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193,7</w:t>
            </w:r>
          </w:p>
        </w:tc>
      </w:tr>
      <w:tr w:rsidR="000C096F" w:rsidRPr="00C34C53" w:rsidTr="00E6135F">
        <w:trPr>
          <w:trHeight w:val="7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10,0</w:t>
            </w:r>
          </w:p>
        </w:tc>
      </w:tr>
      <w:tr w:rsidR="000C096F" w:rsidRPr="00C34C53" w:rsidTr="00E6135F">
        <w:trPr>
          <w:trHeight w:val="54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выплаты населению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360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360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360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41210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360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27,5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250,6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250,6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Исполнение судебных актов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250,6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250,6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250,6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41220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830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250,6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51200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51200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51200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51200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Судебная система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51200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51200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Единая субвенция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2 166,3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1 613,6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1 645,6</w:t>
            </w:r>
          </w:p>
        </w:tc>
      </w:tr>
      <w:tr w:rsidR="000C096F" w:rsidRPr="00C34C53" w:rsidTr="00E6135F">
        <w:trPr>
          <w:trHeight w:val="3825"/>
        </w:trPr>
        <w:tc>
          <w:tcPr>
            <w:tcW w:w="2709" w:type="dxa"/>
          </w:tcPr>
          <w:p w:rsidR="000C096F" w:rsidRPr="000805A6" w:rsidRDefault="000C096F" w:rsidP="00E6135F">
            <w:r w:rsidRPr="000805A6"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1 521,2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1 613,6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1 645,6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1 198,3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1 198,5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1 198,6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1 198,3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1 198,5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1 198,6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1 198,3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1 198,5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1 198,6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Органы юстиции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1 198,3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1 198,5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1 198,6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1 198,3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1 198,5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1 198,6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355,6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355,6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355,6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Органы юстиции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355,6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231,5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323,7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355,6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Уплата налогов, сборов и иных платежей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Органы юстиции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59303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91,4</w:t>
            </w:r>
          </w:p>
        </w:tc>
      </w:tr>
      <w:tr w:rsidR="000C096F" w:rsidRPr="00C34C53" w:rsidTr="00E6135F">
        <w:trPr>
          <w:trHeight w:val="3825"/>
        </w:trPr>
        <w:tc>
          <w:tcPr>
            <w:tcW w:w="2709" w:type="dxa"/>
          </w:tcPr>
          <w:p w:rsidR="000C096F" w:rsidRPr="003703CE" w:rsidRDefault="000C096F" w:rsidP="00E6135F">
            <w:r w:rsidRPr="003703CE"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645,1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523,3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523,3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523,3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Органы юстиции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523,3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523,3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121,8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121,8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121,8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Органы юстиции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121,8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59304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121,8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0,0</w:t>
            </w:r>
          </w:p>
        </w:tc>
      </w:tr>
      <w:tr w:rsidR="000C096F" w:rsidRPr="00C34C53" w:rsidTr="005E7675">
        <w:trPr>
          <w:trHeight w:val="551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 на обеспечение деятельности (оказания услуг) муниципальных </w:t>
            </w:r>
            <w:r w:rsidRPr="00C34C53">
              <w:lastRenderedPageBreak/>
              <w:t>учреждений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4 740,3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4 750,9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4 379,2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Учреждения по обеспечению хозяйственного обслуживания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3 941,1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3 925,7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3 526,0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1 049,7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749,2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349,8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1 049,7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749,2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349,8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1 049,7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749,2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349,8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1 049,7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749,2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349,8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1 049,7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749,2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349,8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2 496,8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2 782,1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2 781,8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2 496,8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2 782,1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2 781,8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2 496,8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2 782,1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2 781,8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2 496,8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2 782,1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2 781,8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2 496,8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2 782,1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2 781,8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  <w:vAlign w:val="bottom"/>
          </w:tcPr>
          <w:p w:rsidR="000C096F" w:rsidRPr="00C34C53" w:rsidRDefault="000C096F" w:rsidP="00E6135F">
            <w:r w:rsidRPr="00C34C53">
              <w:t>Иные бюджетные ассигнования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394,6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Уплата налогов, сборов и иных платежей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394,6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394,6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394,6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850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394,6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394,4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Централизованные бухгалтерии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799,2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825,2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853,2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798,3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798,3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798,3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798,3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695,8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770,3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798,3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61230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>
              <w:t>103,4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54,9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736,8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1 817,9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2 189,3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736,8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1 817,9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2 189,3</w:t>
            </w:r>
          </w:p>
        </w:tc>
      </w:tr>
      <w:tr w:rsidR="000C096F" w:rsidRPr="00C34C53" w:rsidTr="005E7675">
        <w:trPr>
          <w:trHeight w:val="692"/>
        </w:trPr>
        <w:tc>
          <w:tcPr>
            <w:tcW w:w="2709" w:type="dxa"/>
          </w:tcPr>
          <w:p w:rsidR="000C096F" w:rsidRPr="00C34C53" w:rsidRDefault="000C096F" w:rsidP="00E6135F">
            <w:r w:rsidRPr="00C34C53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34C53">
              <w:lastRenderedPageBreak/>
              <w:t>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lastRenderedPageBreak/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628,9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1 443,3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1 842,7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628,9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1 443,3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1 842,7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628,9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1 443,3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1 842,7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628,9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1 443,3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1 842,7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628,9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1 443,3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1 842,7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107,9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346,6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107,9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346,6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107,9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346,6</w:t>
            </w:r>
          </w:p>
        </w:tc>
      </w:tr>
      <w:tr w:rsidR="000C096F" w:rsidRPr="00C34C53" w:rsidTr="00E6135F">
        <w:trPr>
          <w:trHeight w:val="51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Другие 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107,9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346,6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76020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110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13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902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107,9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374,6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346,6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77000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1 197,5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1 394,2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1 354,6</w:t>
            </w:r>
          </w:p>
        </w:tc>
      </w:tr>
      <w:tr w:rsidR="000C096F" w:rsidRPr="00C34C53" w:rsidTr="00E6135F">
        <w:trPr>
          <w:trHeight w:val="255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236,0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236,3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236,6</w:t>
            </w:r>
          </w:p>
        </w:tc>
      </w:tr>
      <w:tr w:rsidR="000C096F" w:rsidRPr="00C34C53" w:rsidTr="00E6135F">
        <w:trPr>
          <w:trHeight w:val="1785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230,7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230,7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230,7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230,7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120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230,5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230,6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230,7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Общегосударственные вопросы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77040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01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5,5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5,7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5,9</w:t>
            </w:r>
          </w:p>
        </w:tc>
      </w:tr>
      <w:tr w:rsidR="000C096F" w:rsidRPr="00C34C53" w:rsidTr="00E6135F">
        <w:trPr>
          <w:trHeight w:val="127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Социальная политика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Социальное обеспечение населения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77060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10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03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0,3</w:t>
            </w:r>
          </w:p>
        </w:tc>
      </w:tr>
      <w:tr w:rsidR="000C096F" w:rsidRPr="00C34C53" w:rsidTr="00E6135F">
        <w:trPr>
          <w:trHeight w:val="153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961,2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1 157,6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1 117,7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200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961,2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1 157,6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1 117,7</w:t>
            </w:r>
          </w:p>
        </w:tc>
      </w:tr>
      <w:tr w:rsidR="000C096F" w:rsidRPr="00C34C53" w:rsidTr="00E6135F">
        <w:trPr>
          <w:trHeight w:val="1020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961,2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1 157,6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1 117,7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Национальная экономика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961,2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1 157,6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1 117,7</w:t>
            </w:r>
          </w:p>
        </w:tc>
      </w:tr>
      <w:tr w:rsidR="000C096F" w:rsidRPr="00C34C53" w:rsidTr="00E6135F">
        <w:trPr>
          <w:trHeight w:val="25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Сельское хозяйство и рыболовство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 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961,2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1 157,6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1 117,7</w:t>
            </w:r>
          </w:p>
        </w:tc>
      </w:tr>
      <w:tr w:rsidR="000C096F" w:rsidRPr="00C34C53" w:rsidTr="00E6135F">
        <w:trPr>
          <w:trHeight w:val="765"/>
        </w:trPr>
        <w:tc>
          <w:tcPr>
            <w:tcW w:w="2709" w:type="dxa"/>
          </w:tcPr>
          <w:p w:rsidR="000C096F" w:rsidRPr="00C34C53" w:rsidRDefault="000C096F" w:rsidP="00E6135F">
            <w:r w:rsidRPr="00C34C53"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0C096F" w:rsidRPr="00C34C53" w:rsidRDefault="000C096F" w:rsidP="00E6135F">
            <w:r w:rsidRPr="00C34C53">
              <w:t>89</w:t>
            </w:r>
          </w:p>
        </w:tc>
        <w:tc>
          <w:tcPr>
            <w:tcW w:w="377" w:type="dxa"/>
          </w:tcPr>
          <w:p w:rsidR="000C096F" w:rsidRPr="00C34C53" w:rsidRDefault="000C096F" w:rsidP="00E6135F">
            <w:r w:rsidRPr="00C34C53">
              <w:t>1</w:t>
            </w:r>
          </w:p>
        </w:tc>
        <w:tc>
          <w:tcPr>
            <w:tcW w:w="461" w:type="dxa"/>
          </w:tcPr>
          <w:p w:rsidR="000C096F" w:rsidRPr="00C34C53" w:rsidRDefault="000C096F" w:rsidP="00E6135F">
            <w:r w:rsidRPr="00C34C53">
              <w:t>00</w:t>
            </w:r>
          </w:p>
        </w:tc>
        <w:tc>
          <w:tcPr>
            <w:tcW w:w="818" w:type="dxa"/>
          </w:tcPr>
          <w:p w:rsidR="000C096F" w:rsidRPr="00C34C53" w:rsidRDefault="000C096F" w:rsidP="00E6135F">
            <w:r w:rsidRPr="00C34C53">
              <w:t>77220</w:t>
            </w:r>
          </w:p>
        </w:tc>
        <w:tc>
          <w:tcPr>
            <w:tcW w:w="516" w:type="dxa"/>
          </w:tcPr>
          <w:p w:rsidR="000C096F" w:rsidRPr="00C34C53" w:rsidRDefault="000C096F" w:rsidP="00E6135F">
            <w:r w:rsidRPr="00C34C53">
              <w:t>240</w:t>
            </w:r>
          </w:p>
        </w:tc>
        <w:tc>
          <w:tcPr>
            <w:tcW w:w="617" w:type="dxa"/>
          </w:tcPr>
          <w:p w:rsidR="000C096F" w:rsidRPr="00C34C53" w:rsidRDefault="000C096F" w:rsidP="00E6135F">
            <w:r w:rsidRPr="00C34C53">
              <w:t>04</w:t>
            </w:r>
          </w:p>
        </w:tc>
        <w:tc>
          <w:tcPr>
            <w:tcW w:w="575" w:type="dxa"/>
          </w:tcPr>
          <w:p w:rsidR="000C096F" w:rsidRPr="00C34C53" w:rsidRDefault="000C096F" w:rsidP="00E6135F">
            <w:r w:rsidRPr="00C34C53">
              <w:t>05</w:t>
            </w:r>
          </w:p>
        </w:tc>
        <w:tc>
          <w:tcPr>
            <w:tcW w:w="589" w:type="dxa"/>
          </w:tcPr>
          <w:p w:rsidR="000C096F" w:rsidRPr="00C34C53" w:rsidRDefault="000C096F" w:rsidP="00E6135F">
            <w:r w:rsidRPr="00C34C53">
              <w:t>900</w:t>
            </w:r>
          </w:p>
        </w:tc>
        <w:tc>
          <w:tcPr>
            <w:tcW w:w="1031" w:type="dxa"/>
          </w:tcPr>
          <w:p w:rsidR="000C096F" w:rsidRPr="00C34C53" w:rsidRDefault="000C096F" w:rsidP="00E6135F">
            <w:pPr>
              <w:jc w:val="right"/>
            </w:pPr>
            <w:r w:rsidRPr="00C34C53">
              <w:t>961,2</w:t>
            </w:r>
          </w:p>
        </w:tc>
        <w:tc>
          <w:tcPr>
            <w:tcW w:w="1102" w:type="dxa"/>
          </w:tcPr>
          <w:p w:rsidR="000C096F" w:rsidRPr="00C34C53" w:rsidRDefault="000C096F" w:rsidP="00E6135F">
            <w:pPr>
              <w:jc w:val="right"/>
            </w:pPr>
            <w:r w:rsidRPr="00C34C53">
              <w:t>1 157,6</w:t>
            </w:r>
          </w:p>
        </w:tc>
        <w:tc>
          <w:tcPr>
            <w:tcW w:w="1134" w:type="dxa"/>
          </w:tcPr>
          <w:p w:rsidR="000C096F" w:rsidRPr="00C34C53" w:rsidRDefault="000C096F" w:rsidP="00E6135F">
            <w:pPr>
              <w:jc w:val="right"/>
            </w:pPr>
            <w:r w:rsidRPr="00C34C53">
              <w:t>1 117,7</w:t>
            </w:r>
          </w:p>
        </w:tc>
      </w:tr>
    </w:tbl>
    <w:p w:rsidR="000C096F" w:rsidRPr="00C34C53" w:rsidRDefault="000C096F" w:rsidP="000C096F">
      <w:pPr>
        <w:jc w:val="both"/>
      </w:pPr>
    </w:p>
    <w:p w:rsidR="000C096F" w:rsidRDefault="000C096F" w:rsidP="000C096F">
      <w:pPr>
        <w:jc w:val="both"/>
      </w:pPr>
      <w:r>
        <w:tab/>
      </w:r>
      <w:r w:rsidRPr="006268B2">
        <w:t>1.</w:t>
      </w:r>
      <w:r>
        <w:t>9</w:t>
      </w:r>
      <w:r w:rsidRPr="006268B2">
        <w:t xml:space="preserve">. </w:t>
      </w:r>
      <w:r>
        <w:t>Приложение №8 изложить в следующей редакции: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№8</w:t>
      </w:r>
    </w:p>
    <w:p w:rsidR="000C096F" w:rsidRDefault="000C096F" w:rsidP="000C096F">
      <w:pPr>
        <w:jc w:val="both"/>
      </w:pPr>
    </w:p>
    <w:p w:rsidR="000C096F" w:rsidRDefault="000C096F" w:rsidP="000C096F">
      <w:pPr>
        <w:jc w:val="center"/>
      </w:pPr>
      <w:r w:rsidRPr="00B948FD">
        <w:t>РАСПРЕДЕЛЕНИЕ МУНИЦИПАЛЬНЫХ КАПИТАЛЬНЫХ ВЛОЖЕНИЙ, ФИНАНСИРУЕМЫХ ИЗ РАЙОННОГО БЮДЖЕТА ЧАМЗИНСКОГО МУНИЦИПАЛЬНОГО РАЙОНА РЕСПУБЛИКИ МОРДОВИЯ НА 2019 ГОД И НА ПЛАНОВЫЙ ПЕРИОД 2020 И 2021 ГОДОВ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3"/>
        <w:gridCol w:w="416"/>
        <w:gridCol w:w="675"/>
        <w:gridCol w:w="416"/>
        <w:gridCol w:w="316"/>
        <w:gridCol w:w="461"/>
        <w:gridCol w:w="750"/>
        <w:gridCol w:w="866"/>
        <w:gridCol w:w="766"/>
        <w:gridCol w:w="766"/>
      </w:tblGrid>
      <w:tr w:rsidR="000C096F" w:rsidTr="00E6135F">
        <w:trPr>
          <w:trHeight w:val="255"/>
        </w:trPr>
        <w:tc>
          <w:tcPr>
            <w:tcW w:w="5073" w:type="dxa"/>
            <w:vMerge w:val="restart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Наименование</w:t>
            </w:r>
          </w:p>
        </w:tc>
        <w:tc>
          <w:tcPr>
            <w:tcW w:w="416" w:type="dxa"/>
            <w:vMerge w:val="restart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Рз</w:t>
            </w:r>
          </w:p>
        </w:tc>
        <w:tc>
          <w:tcPr>
            <w:tcW w:w="675" w:type="dxa"/>
            <w:vMerge w:val="restart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Прз</w:t>
            </w:r>
          </w:p>
        </w:tc>
        <w:tc>
          <w:tcPr>
            <w:tcW w:w="1943" w:type="dxa"/>
            <w:gridSpan w:val="4"/>
            <w:vMerge w:val="restart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Цср</w:t>
            </w:r>
          </w:p>
        </w:tc>
        <w:tc>
          <w:tcPr>
            <w:tcW w:w="2398" w:type="dxa"/>
            <w:gridSpan w:val="3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 xml:space="preserve"> Сумма </w:t>
            </w:r>
          </w:p>
        </w:tc>
      </w:tr>
      <w:tr w:rsidR="000C096F" w:rsidTr="00E6135F">
        <w:trPr>
          <w:trHeight w:val="255"/>
        </w:trPr>
        <w:tc>
          <w:tcPr>
            <w:tcW w:w="5073" w:type="dxa"/>
            <w:vMerge/>
            <w:vAlign w:val="center"/>
          </w:tcPr>
          <w:p w:rsidR="000C096F" w:rsidRPr="00C3443B" w:rsidRDefault="000C096F" w:rsidP="00E6135F">
            <w:pPr>
              <w:rPr>
                <w:color w:val="000000"/>
              </w:rPr>
            </w:pPr>
          </w:p>
        </w:tc>
        <w:tc>
          <w:tcPr>
            <w:tcW w:w="416" w:type="dxa"/>
            <w:vMerge/>
            <w:vAlign w:val="center"/>
          </w:tcPr>
          <w:p w:rsidR="000C096F" w:rsidRPr="00C3443B" w:rsidRDefault="000C096F" w:rsidP="00E6135F">
            <w:pPr>
              <w:rPr>
                <w:color w:val="000000"/>
              </w:rPr>
            </w:pPr>
          </w:p>
        </w:tc>
        <w:tc>
          <w:tcPr>
            <w:tcW w:w="675" w:type="dxa"/>
            <w:vMerge/>
            <w:vAlign w:val="center"/>
          </w:tcPr>
          <w:p w:rsidR="000C096F" w:rsidRPr="00C3443B" w:rsidRDefault="000C096F" w:rsidP="00E6135F">
            <w:pPr>
              <w:rPr>
                <w:color w:val="000000"/>
              </w:rPr>
            </w:pPr>
          </w:p>
        </w:tc>
        <w:tc>
          <w:tcPr>
            <w:tcW w:w="1943" w:type="dxa"/>
            <w:gridSpan w:val="4"/>
            <w:vMerge/>
            <w:vAlign w:val="center"/>
          </w:tcPr>
          <w:p w:rsidR="000C096F" w:rsidRPr="00C3443B" w:rsidRDefault="000C096F" w:rsidP="00E6135F">
            <w:pPr>
              <w:rPr>
                <w:color w:val="000000"/>
              </w:rPr>
            </w:pPr>
          </w:p>
        </w:tc>
        <w:tc>
          <w:tcPr>
            <w:tcW w:w="866" w:type="dxa"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 xml:space="preserve"> 2019 год </w:t>
            </w:r>
          </w:p>
        </w:tc>
        <w:tc>
          <w:tcPr>
            <w:tcW w:w="766" w:type="dxa"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 xml:space="preserve"> 2020 год </w:t>
            </w:r>
          </w:p>
        </w:tc>
        <w:tc>
          <w:tcPr>
            <w:tcW w:w="766" w:type="dxa"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 xml:space="preserve"> 2021 год </w:t>
            </w:r>
          </w:p>
        </w:tc>
      </w:tr>
      <w:tr w:rsidR="000C096F" w:rsidTr="00E6135F">
        <w:trPr>
          <w:trHeight w:val="255"/>
        </w:trPr>
        <w:tc>
          <w:tcPr>
            <w:tcW w:w="5073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1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2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3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4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5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6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7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8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9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center"/>
              <w:rPr>
                <w:color w:val="000000"/>
              </w:rPr>
            </w:pPr>
            <w:r w:rsidRPr="00C3443B">
              <w:rPr>
                <w:color w:val="000000"/>
              </w:rPr>
              <w:t>10</w:t>
            </w:r>
          </w:p>
        </w:tc>
      </w:tr>
      <w:tr w:rsidR="000C096F" w:rsidTr="00E6135F">
        <w:trPr>
          <w:trHeight w:val="255"/>
        </w:trPr>
        <w:tc>
          <w:tcPr>
            <w:tcW w:w="5073" w:type="dxa"/>
            <w:noWrap/>
            <w:vAlign w:val="bottom"/>
          </w:tcPr>
          <w:p w:rsidR="000C096F" w:rsidRPr="00C3443B" w:rsidRDefault="000C096F" w:rsidP="00E6135F">
            <w:r w:rsidRPr="00C3443B">
              <w:t>ВСЕГО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45937,1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2468,7</w:t>
            </w:r>
          </w:p>
        </w:tc>
      </w:tr>
      <w:tr w:rsidR="000C096F" w:rsidTr="00E6135F">
        <w:trPr>
          <w:trHeight w:val="255"/>
        </w:trPr>
        <w:tc>
          <w:tcPr>
            <w:tcW w:w="5073" w:type="dxa"/>
            <w:noWrap/>
            <w:vAlign w:val="bottom"/>
          </w:tcPr>
          <w:p w:rsidR="000C096F" w:rsidRPr="00C3443B" w:rsidRDefault="000C096F" w:rsidP="00E6135F">
            <w:r w:rsidRPr="00C3443B">
              <w:t>Жилищно-коммунальное хозяйство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05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1862,7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707"/>
        </w:trPr>
        <w:tc>
          <w:tcPr>
            <w:tcW w:w="5073" w:type="dxa"/>
            <w:noWrap/>
          </w:tcPr>
          <w:p w:rsidR="000C096F" w:rsidRPr="000C096F" w:rsidRDefault="000C096F" w:rsidP="00E6135F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C096F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1862,7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504"/>
        </w:trPr>
        <w:tc>
          <w:tcPr>
            <w:tcW w:w="5073" w:type="dxa"/>
            <w:vAlign w:val="bottom"/>
          </w:tcPr>
          <w:p w:rsidR="000C096F" w:rsidRPr="00C3443B" w:rsidRDefault="000C096F" w:rsidP="00E6135F">
            <w:r w:rsidRPr="00C3443B"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05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27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0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01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495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05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27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0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01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45000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495"/>
        </w:trPr>
        <w:tc>
          <w:tcPr>
            <w:tcW w:w="5073" w:type="dxa"/>
          </w:tcPr>
          <w:p w:rsidR="000C096F" w:rsidRPr="00C3443B" w:rsidRDefault="000C096F" w:rsidP="00E6135F">
            <w:r w:rsidRPr="00C3443B">
              <w:t xml:space="preserve">Осуществление полномочий по организации в границах поселения электро-, тепло-, газо- и водоснабжения </w:t>
            </w:r>
            <w:r w:rsidRPr="00C3443B">
              <w:lastRenderedPageBreak/>
              <w:t>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lastRenderedPageBreak/>
              <w:t>05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27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0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01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45102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495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Основное мероприятие «Модернизация объектов водоснабжения»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05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27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0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03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495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05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27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0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03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45000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70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05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27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0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03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45102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76"/>
        </w:trPr>
        <w:tc>
          <w:tcPr>
            <w:tcW w:w="5073" w:type="dxa"/>
            <w:vAlign w:val="bottom"/>
          </w:tcPr>
          <w:p w:rsidR="000C096F" w:rsidRPr="00C3443B" w:rsidRDefault="000C096F" w:rsidP="00E6135F">
            <w:r w:rsidRPr="00C3443B">
              <w:t xml:space="preserve">Региональный проект </w:t>
            </w:r>
            <w:r>
              <w:t>«</w:t>
            </w:r>
            <w:r w:rsidRPr="00C3443B">
              <w:t>Чистая вода</w:t>
            </w:r>
            <w:r>
              <w:t>»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05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27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0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G5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495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05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27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0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G5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52430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255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Образование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07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507"/>
        </w:trPr>
        <w:tc>
          <w:tcPr>
            <w:tcW w:w="5073" w:type="dxa"/>
          </w:tcPr>
          <w:p w:rsidR="000C096F" w:rsidRPr="00C3443B" w:rsidRDefault="000C096F" w:rsidP="00E6135F">
            <w:r w:rsidRPr="00C3443B">
              <w:t xml:space="preserve">Муниципальная программа </w:t>
            </w:r>
            <w:r>
              <w:t>«</w:t>
            </w:r>
            <w:r w:rsidRPr="00C3443B">
              <w:t xml:space="preserve">Развитие образования в </w:t>
            </w:r>
            <w:r>
              <w:t>Чамзинском муниципальном районе»</w:t>
            </w:r>
            <w:r w:rsidRPr="00C3443B">
              <w:t xml:space="preserve"> на 2016-2025 годы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513"/>
        </w:trPr>
        <w:tc>
          <w:tcPr>
            <w:tcW w:w="5073" w:type="dxa"/>
          </w:tcPr>
          <w:p w:rsidR="000C096F" w:rsidRPr="00C3443B" w:rsidRDefault="000C096F" w:rsidP="00E6135F">
            <w:r>
              <w:t>Подпрограмма «</w:t>
            </w:r>
            <w:r w:rsidRPr="00C3443B">
              <w:t>Развитие дошкольного образования в Чамзинском муниципальном районе</w:t>
            </w:r>
            <w:r>
              <w:t>»</w:t>
            </w:r>
            <w:r w:rsidRPr="00C3443B">
              <w:t xml:space="preserve"> на 2016-2025 годы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07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01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02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1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343"/>
        </w:trPr>
        <w:tc>
          <w:tcPr>
            <w:tcW w:w="5073" w:type="dxa"/>
          </w:tcPr>
          <w:p w:rsidR="000C096F" w:rsidRPr="00C3443B" w:rsidRDefault="000C096F" w:rsidP="00E6135F">
            <w:r>
              <w:t>Основное мероприятие «</w:t>
            </w:r>
            <w:r w:rsidRPr="00C3443B">
              <w:t>Развитие инфраструктуры системы дошкольного образования</w:t>
            </w:r>
            <w:r>
              <w:t>»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07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01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02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1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06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717,3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366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07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01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1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06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25000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452,8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191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Детский сад на 70 мест в п.Комсомольский, Чамзинского муниципального района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07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01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1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06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25010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452,8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90"/>
        </w:trPr>
        <w:tc>
          <w:tcPr>
            <w:tcW w:w="5073" w:type="dxa"/>
          </w:tcPr>
          <w:p w:rsidR="000C096F" w:rsidRPr="00C3443B" w:rsidRDefault="000C096F" w:rsidP="00E6135F">
            <w:r w:rsidRPr="00C3443B"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07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01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1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06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41000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264,6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392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Резервный фонд администрации муниципальных образований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07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r w:rsidRPr="00C3443B">
              <w:t>01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r w:rsidRPr="00C3443B">
              <w:t>02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r w:rsidRPr="00C3443B">
              <w:t>1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r w:rsidRPr="00C3443B">
              <w:t>06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41180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264,6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261"/>
        </w:trPr>
        <w:tc>
          <w:tcPr>
            <w:tcW w:w="5073" w:type="dxa"/>
            <w:vAlign w:val="bottom"/>
          </w:tcPr>
          <w:p w:rsidR="000C096F" w:rsidRPr="00C3443B" w:rsidRDefault="000C096F" w:rsidP="00E6135F">
            <w:r>
              <w:t>Региональный проект «</w:t>
            </w:r>
            <w:r w:rsidRPr="00C3443B">
              <w:t>Содействие занятости женщин - создание условий дошкольного образования д</w:t>
            </w:r>
            <w:r>
              <w:t>ля детей в возрасте до трех лет»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07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01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02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1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Р2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r w:rsidRPr="00C3443B"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40888,3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835"/>
        </w:trPr>
        <w:tc>
          <w:tcPr>
            <w:tcW w:w="5073" w:type="dxa"/>
            <w:vAlign w:val="bottom"/>
          </w:tcPr>
          <w:p w:rsidR="000C096F" w:rsidRPr="00C3443B" w:rsidRDefault="000C096F" w:rsidP="00E6135F">
            <w:r w:rsidRPr="00C3443B"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07</w:t>
            </w:r>
          </w:p>
        </w:tc>
        <w:tc>
          <w:tcPr>
            <w:tcW w:w="675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01</w:t>
            </w:r>
          </w:p>
        </w:tc>
        <w:tc>
          <w:tcPr>
            <w:tcW w:w="4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02</w:t>
            </w:r>
          </w:p>
        </w:tc>
        <w:tc>
          <w:tcPr>
            <w:tcW w:w="316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1</w:t>
            </w:r>
          </w:p>
        </w:tc>
        <w:tc>
          <w:tcPr>
            <w:tcW w:w="461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Р2</w:t>
            </w:r>
          </w:p>
        </w:tc>
        <w:tc>
          <w:tcPr>
            <w:tcW w:w="750" w:type="dxa"/>
            <w:noWrap/>
          </w:tcPr>
          <w:p w:rsidR="000C096F" w:rsidRPr="00C3443B" w:rsidRDefault="000C096F" w:rsidP="00E6135F">
            <w:pPr>
              <w:jc w:val="right"/>
            </w:pPr>
            <w:r w:rsidRPr="00C3443B">
              <w:t>51590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40888,3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0,0</w:t>
            </w:r>
          </w:p>
        </w:tc>
      </w:tr>
      <w:tr w:rsidR="000C096F" w:rsidTr="00E6135F">
        <w:trPr>
          <w:trHeight w:val="255"/>
        </w:trPr>
        <w:tc>
          <w:tcPr>
            <w:tcW w:w="5073" w:type="dxa"/>
            <w:noWrap/>
            <w:vAlign w:val="bottom"/>
          </w:tcPr>
          <w:p w:rsidR="000C096F" w:rsidRPr="00C3443B" w:rsidRDefault="000C096F" w:rsidP="00E6135F">
            <w:r w:rsidRPr="00C3443B">
              <w:t>Социальная политика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10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2468,7</w:t>
            </w:r>
          </w:p>
        </w:tc>
      </w:tr>
      <w:tr w:rsidR="000C096F" w:rsidTr="00E6135F">
        <w:trPr>
          <w:trHeight w:val="745"/>
        </w:trPr>
        <w:tc>
          <w:tcPr>
            <w:tcW w:w="5073" w:type="dxa"/>
          </w:tcPr>
          <w:p w:rsidR="000C096F" w:rsidRPr="00C3443B" w:rsidRDefault="000C096F" w:rsidP="00E6135F">
            <w:r w:rsidRPr="00C3443B">
              <w:t xml:space="preserve">Муниципальная программа Чамзинского муниципального района Республики Мордовия </w:t>
            </w:r>
            <w:r>
              <w:t>«</w:t>
            </w:r>
            <w:r w:rsidRPr="00C3443B">
              <w:t>Обеспечение доступным и комфортным жильем и коммунальными услугами граждан Российской Федерации</w:t>
            </w:r>
            <w:r>
              <w:t>»</w:t>
            </w:r>
            <w:r w:rsidRPr="00C3443B">
              <w:t xml:space="preserve"> на 2015-2025 годы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</w:tr>
      <w:tr w:rsidR="000C096F" w:rsidTr="00E6135F">
        <w:trPr>
          <w:trHeight w:val="510"/>
        </w:trPr>
        <w:tc>
          <w:tcPr>
            <w:tcW w:w="5073" w:type="dxa"/>
            <w:noWrap/>
          </w:tcPr>
          <w:p w:rsidR="000C096F" w:rsidRPr="00C3443B" w:rsidRDefault="000C096F" w:rsidP="00E6135F">
            <w:r w:rsidRPr="00C3443B"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</w:tr>
      <w:tr w:rsidR="000C096F" w:rsidTr="00E6135F">
        <w:trPr>
          <w:trHeight w:val="682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10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04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26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</w:tr>
      <w:tr w:rsidR="000C096F" w:rsidTr="00E6135F">
        <w:trPr>
          <w:trHeight w:val="1184"/>
        </w:trPr>
        <w:tc>
          <w:tcPr>
            <w:tcW w:w="5073" w:type="dxa"/>
          </w:tcPr>
          <w:p w:rsidR="000C096F" w:rsidRPr="00C3443B" w:rsidRDefault="000C096F" w:rsidP="00E6135F">
            <w:r w:rsidRPr="00C3443B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10</w:t>
            </w:r>
          </w:p>
        </w:tc>
        <w:tc>
          <w:tcPr>
            <w:tcW w:w="675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04</w:t>
            </w:r>
          </w:p>
        </w:tc>
        <w:tc>
          <w:tcPr>
            <w:tcW w:w="4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26</w:t>
            </w:r>
          </w:p>
        </w:tc>
        <w:tc>
          <w:tcPr>
            <w:tcW w:w="31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</w:t>
            </w:r>
          </w:p>
        </w:tc>
        <w:tc>
          <w:tcPr>
            <w:tcW w:w="461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0C096F" w:rsidRPr="00C3443B" w:rsidRDefault="000C096F" w:rsidP="00E6135F">
            <w:pPr>
              <w:jc w:val="right"/>
            </w:pPr>
            <w:r w:rsidRPr="00C3443B">
              <w:t>R0820</w:t>
            </w:r>
          </w:p>
        </w:tc>
        <w:tc>
          <w:tcPr>
            <w:tcW w:w="8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0C096F" w:rsidRPr="00C3443B" w:rsidRDefault="000C096F" w:rsidP="00E6135F">
            <w:pPr>
              <w:jc w:val="right"/>
              <w:rPr>
                <w:color w:val="000000"/>
              </w:rPr>
            </w:pPr>
            <w:r w:rsidRPr="00C3443B">
              <w:rPr>
                <w:color w:val="000000"/>
              </w:rPr>
              <w:t>2468,7</w:t>
            </w:r>
          </w:p>
        </w:tc>
      </w:tr>
    </w:tbl>
    <w:p w:rsidR="000C096F" w:rsidRDefault="000C096F" w:rsidP="000C096F">
      <w:pPr>
        <w:jc w:val="both"/>
      </w:pPr>
    </w:p>
    <w:p w:rsidR="000C096F" w:rsidRDefault="000C096F" w:rsidP="000C096F">
      <w:pPr>
        <w:jc w:val="both"/>
      </w:pPr>
      <w:r>
        <w:tab/>
        <w:t>1.10. Таблицу 8 Приложения №9 изложить в следующей редакции: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Таблица 8</w:t>
      </w:r>
    </w:p>
    <w:p w:rsidR="000C096F" w:rsidRDefault="000C096F" w:rsidP="000C096F">
      <w:pPr>
        <w:jc w:val="center"/>
      </w:pPr>
      <w:r w:rsidRPr="0010201A">
        <w:lastRenderedPageBreak/>
        <w:t>РАСПРЕДЕЛЕНИЕ ИНЫХ МЕЖБЮДЖЕТНЫХ ТРАНСФЕРТОВ НА ОСУЩЕСТВЛЕНИЕ ПЕРЕДАННЫХ ПОЛНОМОЧИЙ ПО ОРГАНИЗАЦИИ В ГРАНИЦАХ ПОСЕЛЕНИЯ ЭЛЕКТРО-, ТЕПЛО-,ГАЗО- И ВОДОСНАБЖЕНИЯ НАСЕЛЕНИЯ, ВОДООТВЕДЕНИЯ, СНАБЖЕНИЯ НАСЕЛЕНИЯ ТОПЛИВОМ НА 2019 ГОД И НА ПЛАНОВЫЙ ПЕРИОД 2020 И 2021 ГОДОВ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C096F" w:rsidRDefault="000C096F" w:rsidP="000C096F">
      <w:pPr>
        <w:ind w:left="7788" w:firstLine="708"/>
        <w:jc w:val="both"/>
      </w:pPr>
      <w:r>
        <w:t>тыс.рублей</w:t>
      </w:r>
    </w:p>
    <w:tbl>
      <w:tblPr>
        <w:tblW w:w="10285" w:type="dxa"/>
        <w:tblInd w:w="2" w:type="dxa"/>
        <w:tblLook w:val="0000" w:firstRow="0" w:lastRow="0" w:firstColumn="0" w:lastColumn="0" w:noHBand="0" w:noVBand="0"/>
      </w:tblPr>
      <w:tblGrid>
        <w:gridCol w:w="5405"/>
        <w:gridCol w:w="1300"/>
        <w:gridCol w:w="1300"/>
        <w:gridCol w:w="2280"/>
      </w:tblGrid>
      <w:tr w:rsidR="000C096F" w:rsidTr="00E6135F">
        <w:trPr>
          <w:trHeight w:val="255"/>
        </w:trPr>
        <w:tc>
          <w:tcPr>
            <w:tcW w:w="5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096F" w:rsidRPr="00E45914" w:rsidRDefault="000C096F" w:rsidP="00E6135F">
            <w:pPr>
              <w:jc w:val="center"/>
            </w:pPr>
            <w:r w:rsidRPr="00E45914">
              <w:t>Наименование поселения</w:t>
            </w:r>
          </w:p>
        </w:tc>
        <w:tc>
          <w:tcPr>
            <w:tcW w:w="4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096F" w:rsidRPr="00E45914" w:rsidRDefault="000C096F" w:rsidP="00E6135F">
            <w:pPr>
              <w:jc w:val="center"/>
            </w:pPr>
            <w:r w:rsidRPr="00E45914">
              <w:t>Сумма</w:t>
            </w:r>
          </w:p>
        </w:tc>
      </w:tr>
      <w:tr w:rsidR="000C096F" w:rsidTr="00E6135F">
        <w:trPr>
          <w:trHeight w:val="255"/>
        </w:trPr>
        <w:tc>
          <w:tcPr>
            <w:tcW w:w="5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96F" w:rsidRPr="00E45914" w:rsidRDefault="000C096F" w:rsidP="00E6135F"/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096F" w:rsidRPr="00E45914" w:rsidRDefault="000C096F" w:rsidP="00E6135F">
            <w:pPr>
              <w:jc w:val="center"/>
            </w:pPr>
            <w:r w:rsidRPr="00E45914">
              <w:t>2019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096F" w:rsidRPr="00E45914" w:rsidRDefault="000C096F" w:rsidP="00E6135F">
            <w:pPr>
              <w:jc w:val="center"/>
            </w:pPr>
            <w:r w:rsidRPr="00E45914">
              <w:t>2020 ГОД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center"/>
            </w:pPr>
            <w:r w:rsidRPr="00E45914">
              <w:t>2021 ГОД</w:t>
            </w:r>
          </w:p>
        </w:tc>
      </w:tr>
      <w:tr w:rsidR="000C096F" w:rsidTr="00E6135F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center"/>
            </w:pPr>
            <w:r w:rsidRPr="00E45914"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center"/>
            </w:pPr>
            <w:r w:rsidRPr="00E45914"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center"/>
            </w:pPr>
            <w:r w:rsidRPr="00E45914"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center"/>
            </w:pPr>
            <w:r w:rsidRPr="00E45914">
              <w:t>4</w:t>
            </w:r>
          </w:p>
        </w:tc>
      </w:tr>
      <w:tr w:rsidR="000C096F" w:rsidTr="00E6135F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r w:rsidRPr="00E45914">
              <w:t xml:space="preserve"> Алексеевское сельское поселение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right"/>
            </w:pPr>
            <w:r w:rsidRPr="00E45914">
              <w:t>1000,0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right"/>
            </w:pPr>
            <w:r w:rsidRPr="00E45914">
              <w:t>1500,0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right"/>
            </w:pPr>
            <w:r w:rsidRPr="00E45914">
              <w:t>100,0</w:t>
            </w:r>
          </w:p>
        </w:tc>
      </w:tr>
      <w:tr w:rsidR="000C096F" w:rsidTr="00E6135F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r w:rsidRPr="00E45914">
              <w:t xml:space="preserve"> ИТОГО: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right"/>
            </w:pPr>
            <w:r w:rsidRPr="00E45914">
              <w:t>1000,0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right"/>
            </w:pPr>
            <w:r w:rsidRPr="00E45914">
              <w:t>1500,0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E45914" w:rsidRDefault="000C096F" w:rsidP="00E6135F">
            <w:pPr>
              <w:jc w:val="right"/>
            </w:pPr>
            <w:r w:rsidRPr="00E45914">
              <w:t>100,0</w:t>
            </w:r>
          </w:p>
        </w:tc>
      </w:tr>
    </w:tbl>
    <w:p w:rsidR="000C096F" w:rsidRDefault="000C096F" w:rsidP="000C096F">
      <w:pPr>
        <w:ind w:left="7788" w:firstLine="708"/>
        <w:jc w:val="both"/>
      </w:pPr>
    </w:p>
    <w:p w:rsidR="000C096F" w:rsidRDefault="000C096F" w:rsidP="005E7675">
      <w:pPr>
        <w:jc w:val="both"/>
      </w:pPr>
      <w:r>
        <w:t xml:space="preserve"> </w:t>
      </w:r>
      <w:r>
        <w:tab/>
        <w:t>1.11</w:t>
      </w:r>
      <w:r w:rsidRPr="00535A92">
        <w:t xml:space="preserve">. </w:t>
      </w:r>
      <w:r>
        <w:t>Приложение №10 изложить в следующей редакции:</w:t>
      </w:r>
    </w:p>
    <w:p w:rsidR="000C096F" w:rsidRDefault="000C096F" w:rsidP="000C096F">
      <w:pPr>
        <w:tabs>
          <w:tab w:val="left" w:pos="708"/>
          <w:tab w:val="left" w:pos="162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№10</w:t>
      </w:r>
      <w:r w:rsidRPr="00535A92">
        <w:tab/>
      </w:r>
    </w:p>
    <w:p w:rsidR="000C096F" w:rsidRDefault="000C096F" w:rsidP="000C096F">
      <w:pPr>
        <w:tabs>
          <w:tab w:val="left" w:pos="708"/>
          <w:tab w:val="left" w:pos="1620"/>
        </w:tabs>
        <w:jc w:val="both"/>
      </w:pPr>
    </w:p>
    <w:p w:rsidR="000C096F" w:rsidRDefault="000C096F" w:rsidP="000C096F">
      <w:pPr>
        <w:tabs>
          <w:tab w:val="left" w:pos="708"/>
          <w:tab w:val="left" w:pos="1620"/>
        </w:tabs>
        <w:jc w:val="center"/>
      </w:pPr>
      <w:r w:rsidRPr="00535A92">
        <w:t xml:space="preserve">ИСТОЧНИКИ ВНУТРЕННЕГО ФИНАНСИРОВАНИЯ ДЕФИЦИТА РАЙОННОГО </w:t>
      </w:r>
    </w:p>
    <w:p w:rsidR="000C096F" w:rsidRDefault="000C096F" w:rsidP="000C096F">
      <w:pPr>
        <w:tabs>
          <w:tab w:val="left" w:pos="708"/>
          <w:tab w:val="left" w:pos="1620"/>
        </w:tabs>
        <w:jc w:val="center"/>
      </w:pPr>
      <w:r w:rsidRPr="00535A92">
        <w:t>БЮДЖЕТА ЧАМЗИНСКОГО МУНИЦИПАЛЬНОГО РАЙОНА</w:t>
      </w:r>
    </w:p>
    <w:p w:rsidR="000C096F" w:rsidRPr="00535A92" w:rsidRDefault="000C096F" w:rsidP="000C096F">
      <w:pPr>
        <w:tabs>
          <w:tab w:val="left" w:pos="708"/>
          <w:tab w:val="left" w:pos="1620"/>
        </w:tabs>
        <w:jc w:val="center"/>
      </w:pPr>
      <w:r w:rsidRPr="00535A92">
        <w:t xml:space="preserve"> НА 2019 ГОД И ПЛАНОВЫЙ ПЕРИОД 2020 И 2021 ГОДОВ</w:t>
      </w:r>
    </w:p>
    <w:p w:rsidR="000C096F" w:rsidRDefault="000C096F" w:rsidP="000C096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35A92">
        <w:t>тыс.рублей</w:t>
      </w:r>
    </w:p>
    <w:tbl>
      <w:tblPr>
        <w:tblW w:w="1044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5"/>
        <w:gridCol w:w="4140"/>
        <w:gridCol w:w="1266"/>
        <w:gridCol w:w="1195"/>
        <w:gridCol w:w="1139"/>
      </w:tblGrid>
      <w:tr w:rsidR="000C096F" w:rsidRPr="00637203" w:rsidTr="00E6135F">
        <w:trPr>
          <w:trHeight w:val="255"/>
        </w:trPr>
        <w:tc>
          <w:tcPr>
            <w:tcW w:w="2705" w:type="dxa"/>
            <w:vMerge w:val="restart"/>
            <w:noWrap/>
            <w:vAlign w:val="center"/>
          </w:tcPr>
          <w:p w:rsidR="000C096F" w:rsidRPr="00637203" w:rsidRDefault="000C096F" w:rsidP="00E6135F">
            <w:pPr>
              <w:jc w:val="center"/>
            </w:pPr>
            <w:r w:rsidRPr="00637203">
              <w:t>Код</w:t>
            </w:r>
          </w:p>
        </w:tc>
        <w:tc>
          <w:tcPr>
            <w:tcW w:w="4140" w:type="dxa"/>
            <w:vMerge w:val="restart"/>
            <w:vAlign w:val="center"/>
          </w:tcPr>
          <w:p w:rsidR="000C096F" w:rsidRPr="00637203" w:rsidRDefault="000C096F" w:rsidP="00E6135F">
            <w:pPr>
              <w:jc w:val="center"/>
            </w:pPr>
            <w:r w:rsidRPr="00637203"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00" w:type="dxa"/>
            <w:gridSpan w:val="3"/>
            <w:vMerge w:val="restart"/>
            <w:noWrap/>
            <w:vAlign w:val="bottom"/>
          </w:tcPr>
          <w:p w:rsidR="000C096F" w:rsidRPr="00637203" w:rsidRDefault="000C096F" w:rsidP="00E6135F">
            <w:pPr>
              <w:jc w:val="center"/>
            </w:pPr>
            <w:r w:rsidRPr="00637203">
              <w:t>Сумма</w:t>
            </w:r>
          </w:p>
        </w:tc>
      </w:tr>
      <w:tr w:rsidR="000C096F" w:rsidRPr="00637203" w:rsidTr="00E6135F">
        <w:trPr>
          <w:trHeight w:val="255"/>
        </w:trPr>
        <w:tc>
          <w:tcPr>
            <w:tcW w:w="2705" w:type="dxa"/>
            <w:vMerge/>
            <w:vAlign w:val="center"/>
          </w:tcPr>
          <w:p w:rsidR="000C096F" w:rsidRPr="00637203" w:rsidRDefault="000C096F" w:rsidP="00E6135F"/>
        </w:tc>
        <w:tc>
          <w:tcPr>
            <w:tcW w:w="4140" w:type="dxa"/>
            <w:vMerge/>
            <w:vAlign w:val="center"/>
          </w:tcPr>
          <w:p w:rsidR="000C096F" w:rsidRPr="00637203" w:rsidRDefault="000C096F" w:rsidP="00E6135F"/>
        </w:tc>
        <w:tc>
          <w:tcPr>
            <w:tcW w:w="3600" w:type="dxa"/>
            <w:gridSpan w:val="3"/>
            <w:vMerge/>
            <w:vAlign w:val="center"/>
          </w:tcPr>
          <w:p w:rsidR="000C096F" w:rsidRPr="00637203" w:rsidRDefault="000C096F" w:rsidP="00E6135F"/>
        </w:tc>
      </w:tr>
      <w:tr w:rsidR="000C096F" w:rsidRPr="00637203" w:rsidTr="00E6135F">
        <w:trPr>
          <w:trHeight w:val="255"/>
        </w:trPr>
        <w:tc>
          <w:tcPr>
            <w:tcW w:w="2705" w:type="dxa"/>
            <w:vMerge/>
            <w:vAlign w:val="center"/>
          </w:tcPr>
          <w:p w:rsidR="000C096F" w:rsidRPr="00637203" w:rsidRDefault="000C096F" w:rsidP="00E6135F"/>
        </w:tc>
        <w:tc>
          <w:tcPr>
            <w:tcW w:w="4140" w:type="dxa"/>
            <w:vMerge/>
            <w:vAlign w:val="center"/>
          </w:tcPr>
          <w:p w:rsidR="000C096F" w:rsidRPr="00637203" w:rsidRDefault="000C096F" w:rsidP="00E6135F"/>
        </w:tc>
        <w:tc>
          <w:tcPr>
            <w:tcW w:w="1266" w:type="dxa"/>
            <w:noWrap/>
            <w:vAlign w:val="bottom"/>
          </w:tcPr>
          <w:p w:rsidR="000C096F" w:rsidRPr="00637203" w:rsidRDefault="000C096F" w:rsidP="00E6135F">
            <w:pPr>
              <w:jc w:val="center"/>
            </w:pPr>
            <w:r w:rsidRPr="00637203">
              <w:t>2019 ГОД</w:t>
            </w:r>
          </w:p>
        </w:tc>
        <w:tc>
          <w:tcPr>
            <w:tcW w:w="1195" w:type="dxa"/>
            <w:noWrap/>
            <w:vAlign w:val="bottom"/>
          </w:tcPr>
          <w:p w:rsidR="000C096F" w:rsidRPr="00637203" w:rsidRDefault="000C096F" w:rsidP="00E6135F">
            <w:pPr>
              <w:jc w:val="center"/>
            </w:pPr>
            <w:r w:rsidRPr="00637203">
              <w:t>2020 ГОД</w:t>
            </w:r>
          </w:p>
        </w:tc>
        <w:tc>
          <w:tcPr>
            <w:tcW w:w="1139" w:type="dxa"/>
            <w:noWrap/>
            <w:vAlign w:val="bottom"/>
          </w:tcPr>
          <w:p w:rsidR="000C096F" w:rsidRPr="00637203" w:rsidRDefault="000C096F" w:rsidP="00E6135F">
            <w:pPr>
              <w:jc w:val="center"/>
            </w:pPr>
            <w:r w:rsidRPr="00637203">
              <w:t>2021 ГОД</w:t>
            </w:r>
          </w:p>
        </w:tc>
      </w:tr>
      <w:tr w:rsidR="000C096F" w:rsidRPr="00637203" w:rsidTr="00E6135F">
        <w:trPr>
          <w:trHeight w:val="255"/>
        </w:trPr>
        <w:tc>
          <w:tcPr>
            <w:tcW w:w="2705" w:type="dxa"/>
            <w:noWrap/>
          </w:tcPr>
          <w:p w:rsidR="000C096F" w:rsidRPr="00637203" w:rsidRDefault="000C096F" w:rsidP="00E6135F">
            <w:pPr>
              <w:jc w:val="center"/>
            </w:pPr>
            <w:r w:rsidRPr="00637203">
              <w:t>1</w:t>
            </w:r>
          </w:p>
        </w:tc>
        <w:tc>
          <w:tcPr>
            <w:tcW w:w="4140" w:type="dxa"/>
            <w:noWrap/>
            <w:vAlign w:val="bottom"/>
          </w:tcPr>
          <w:p w:rsidR="000C096F" w:rsidRPr="00637203" w:rsidRDefault="000C096F" w:rsidP="00E6135F">
            <w:pPr>
              <w:jc w:val="center"/>
            </w:pPr>
            <w:r w:rsidRPr="00637203">
              <w:t>2</w:t>
            </w:r>
          </w:p>
        </w:tc>
        <w:tc>
          <w:tcPr>
            <w:tcW w:w="1266" w:type="dxa"/>
            <w:noWrap/>
            <w:vAlign w:val="bottom"/>
          </w:tcPr>
          <w:p w:rsidR="000C096F" w:rsidRPr="00637203" w:rsidRDefault="000C096F" w:rsidP="00E6135F">
            <w:pPr>
              <w:jc w:val="center"/>
            </w:pPr>
            <w:r w:rsidRPr="00637203">
              <w:t>3</w:t>
            </w:r>
          </w:p>
        </w:tc>
        <w:tc>
          <w:tcPr>
            <w:tcW w:w="1195" w:type="dxa"/>
            <w:noWrap/>
            <w:vAlign w:val="bottom"/>
          </w:tcPr>
          <w:p w:rsidR="000C096F" w:rsidRPr="00637203" w:rsidRDefault="000C096F" w:rsidP="00E6135F">
            <w:pPr>
              <w:jc w:val="center"/>
            </w:pPr>
            <w:r w:rsidRPr="00637203">
              <w:t> </w:t>
            </w:r>
          </w:p>
        </w:tc>
        <w:tc>
          <w:tcPr>
            <w:tcW w:w="1139" w:type="dxa"/>
            <w:noWrap/>
            <w:vAlign w:val="bottom"/>
          </w:tcPr>
          <w:p w:rsidR="000C096F" w:rsidRPr="00637203" w:rsidRDefault="000C096F" w:rsidP="00E6135F">
            <w:pPr>
              <w:jc w:val="center"/>
            </w:pPr>
            <w:r w:rsidRPr="00637203">
              <w:t> 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000 01 00 00 00 00 0000 000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ИСТОЧНИКИ ВНУТРЕННЕГО ФИНАНСИРОВАНИЯ ДЕФИЦИТОВ БЮДЖЕТОВ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12881,</w:t>
            </w:r>
            <w:r>
              <w:t>4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-10240,5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000 01 01 00 00 00 0000 000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000 01 01 00 00 00 0000 700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000 01 01 00 00 05 0000 710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 xml:space="preserve">000 01 01 00 00 00 0000 800 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69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000 01 01 00 00 05 0000 810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000 01 02 00 00 00 0000 000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Кредиты кредитных организаций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9019,7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000 01 02 00 00 00 0000 700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Получение кредитов от кредитных организаций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9019,7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000 01 02 00 00 05 0000 710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9019,7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000 01 02 00 00 00 0000 800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000 01 02 00 00 05 0000 810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Погашение бюджетами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 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 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 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lastRenderedPageBreak/>
              <w:t>000 01 03 00 00 00 0000 000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-10240,5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000 01 03 01 00 00 0000 000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-10240,5</w:t>
            </w:r>
          </w:p>
        </w:tc>
      </w:tr>
      <w:tr w:rsidR="000C096F" w:rsidRPr="00637203" w:rsidTr="00E6135F">
        <w:trPr>
          <w:trHeight w:val="75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000 01 03 01 00 00 0000 700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102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000 01 03 01 00 05 0000 710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153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000 01 03 01 00 05 0000 710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>
              <w:t>0,0</w:t>
            </w:r>
            <w:r w:rsidRPr="00637203">
              <w:t> 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>
              <w:t>0,0</w:t>
            </w:r>
            <w:r w:rsidRPr="00637203">
              <w:t> 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>
              <w:t>0,0</w:t>
            </w:r>
            <w:r w:rsidRPr="00637203">
              <w:t> </w:t>
            </w:r>
          </w:p>
        </w:tc>
      </w:tr>
      <w:tr w:rsidR="000C096F" w:rsidRPr="00637203" w:rsidTr="00E6135F">
        <w:trPr>
          <w:trHeight w:val="7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000 01 03 01 00 00 0000 800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-10240,5</w:t>
            </w:r>
          </w:p>
        </w:tc>
      </w:tr>
      <w:tr w:rsidR="000C096F" w:rsidRPr="00637203" w:rsidTr="00E6135F">
        <w:trPr>
          <w:trHeight w:val="102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000 01 03 01 00 05 0000 810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-10240,5</w:t>
            </w:r>
          </w:p>
        </w:tc>
      </w:tr>
      <w:tr w:rsidR="000C096F" w:rsidRPr="00637203" w:rsidTr="00E6135F">
        <w:trPr>
          <w:trHeight w:val="153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000 01 03 01 00 05 0000 810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>
              <w:t>0,0</w:t>
            </w:r>
            <w:r w:rsidRPr="00637203">
              <w:t> 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>
              <w:t>0,0</w:t>
            </w:r>
            <w:r w:rsidRPr="00637203">
              <w:t> 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-10240,5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000 01 05 00 00 00 0000 000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Изменение остатков средств на счетах по учету средств бюджетов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3861,6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33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000 01 05 00 00 00 0000 500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Увеличение остатков средств бюджетов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-410679,8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-348266,5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-354488,9</w:t>
            </w:r>
          </w:p>
        </w:tc>
      </w:tr>
      <w:tr w:rsidR="000C096F" w:rsidRPr="00637203" w:rsidTr="00E6135F">
        <w:trPr>
          <w:trHeight w:val="33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000 01 05 02 00 00 0000 500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Увеличение прочих остатков средств бюджетов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-410679,8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-348266,5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-354488,9</w:t>
            </w:r>
          </w:p>
        </w:tc>
      </w:tr>
      <w:tr w:rsidR="000C096F" w:rsidRPr="00637203" w:rsidTr="00E6135F">
        <w:trPr>
          <w:trHeight w:val="49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000 01 05 02 01 00 0000 510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Увеличение прочих остатков денежных средств бюджетов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-410679,8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-348266,5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-354488,9</w:t>
            </w:r>
          </w:p>
        </w:tc>
      </w:tr>
      <w:tr w:rsidR="000C096F" w:rsidRPr="00637203" w:rsidTr="00E6135F">
        <w:trPr>
          <w:trHeight w:val="255"/>
        </w:trPr>
        <w:tc>
          <w:tcPr>
            <w:tcW w:w="2705" w:type="dxa"/>
            <w:vMerge w:val="restart"/>
          </w:tcPr>
          <w:p w:rsidR="000C096F" w:rsidRPr="00637203" w:rsidRDefault="000C096F" w:rsidP="00E6135F">
            <w:pPr>
              <w:jc w:val="center"/>
            </w:pPr>
            <w:r w:rsidRPr="00637203">
              <w:t>000 01 05 02 01 05 0000 510</w:t>
            </w:r>
          </w:p>
        </w:tc>
        <w:tc>
          <w:tcPr>
            <w:tcW w:w="4140" w:type="dxa"/>
            <w:vMerge w:val="restart"/>
          </w:tcPr>
          <w:p w:rsidR="000C096F" w:rsidRPr="00637203" w:rsidRDefault="000C096F" w:rsidP="00E6135F">
            <w:r w:rsidRPr="00637203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6" w:type="dxa"/>
            <w:vMerge w:val="restart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-410679,8</w:t>
            </w:r>
          </w:p>
        </w:tc>
        <w:tc>
          <w:tcPr>
            <w:tcW w:w="1195" w:type="dxa"/>
            <w:vMerge w:val="restart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-348266,5</w:t>
            </w:r>
          </w:p>
        </w:tc>
        <w:tc>
          <w:tcPr>
            <w:tcW w:w="1139" w:type="dxa"/>
            <w:vMerge w:val="restart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-354488,9</w:t>
            </w:r>
          </w:p>
        </w:tc>
      </w:tr>
      <w:tr w:rsidR="000C096F" w:rsidRPr="00637203" w:rsidTr="00E6135F">
        <w:trPr>
          <w:trHeight w:val="255"/>
        </w:trPr>
        <w:tc>
          <w:tcPr>
            <w:tcW w:w="2705" w:type="dxa"/>
            <w:vMerge/>
            <w:vAlign w:val="center"/>
          </w:tcPr>
          <w:p w:rsidR="000C096F" w:rsidRPr="00637203" w:rsidRDefault="000C096F" w:rsidP="00E6135F"/>
        </w:tc>
        <w:tc>
          <w:tcPr>
            <w:tcW w:w="4140" w:type="dxa"/>
            <w:vMerge/>
            <w:vAlign w:val="center"/>
          </w:tcPr>
          <w:p w:rsidR="000C096F" w:rsidRPr="00637203" w:rsidRDefault="000C096F" w:rsidP="00E6135F"/>
        </w:tc>
        <w:tc>
          <w:tcPr>
            <w:tcW w:w="1266" w:type="dxa"/>
            <w:vMerge/>
            <w:vAlign w:val="center"/>
          </w:tcPr>
          <w:p w:rsidR="000C096F" w:rsidRPr="00637203" w:rsidRDefault="000C096F" w:rsidP="00E6135F"/>
        </w:tc>
        <w:tc>
          <w:tcPr>
            <w:tcW w:w="1195" w:type="dxa"/>
            <w:vMerge/>
            <w:vAlign w:val="center"/>
          </w:tcPr>
          <w:p w:rsidR="000C096F" w:rsidRPr="00637203" w:rsidRDefault="000C096F" w:rsidP="00E6135F"/>
        </w:tc>
        <w:tc>
          <w:tcPr>
            <w:tcW w:w="1139" w:type="dxa"/>
            <w:vMerge/>
            <w:vAlign w:val="center"/>
          </w:tcPr>
          <w:p w:rsidR="000C096F" w:rsidRPr="00637203" w:rsidRDefault="000C096F" w:rsidP="00E6135F"/>
        </w:tc>
      </w:tr>
      <w:tr w:rsidR="000C096F" w:rsidRPr="00637203" w:rsidTr="00E6135F">
        <w:trPr>
          <w:trHeight w:val="30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000 01 05 00 00 00 0000 600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Уменьшение остатков средств бюджетов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414541,4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348266,5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354488,9</w:t>
            </w:r>
          </w:p>
        </w:tc>
      </w:tr>
      <w:tr w:rsidR="000C096F" w:rsidRPr="00637203" w:rsidTr="00E6135F">
        <w:trPr>
          <w:trHeight w:val="28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000 01 05 02 00 00 0000 600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Уменьшение прочих остатков средств бюджетов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414541,4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348266,5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354488,9</w:t>
            </w:r>
          </w:p>
        </w:tc>
      </w:tr>
      <w:tr w:rsidR="000C096F" w:rsidRPr="00637203" w:rsidTr="00E6135F">
        <w:trPr>
          <w:trHeight w:val="255"/>
        </w:trPr>
        <w:tc>
          <w:tcPr>
            <w:tcW w:w="2705" w:type="dxa"/>
            <w:vMerge w:val="restart"/>
          </w:tcPr>
          <w:p w:rsidR="000C096F" w:rsidRPr="00637203" w:rsidRDefault="000C096F" w:rsidP="00E6135F">
            <w:pPr>
              <w:jc w:val="center"/>
            </w:pPr>
            <w:r w:rsidRPr="00637203">
              <w:t>000 01 05 02 01 00 0000 610</w:t>
            </w:r>
          </w:p>
        </w:tc>
        <w:tc>
          <w:tcPr>
            <w:tcW w:w="4140" w:type="dxa"/>
            <w:vMerge w:val="restart"/>
          </w:tcPr>
          <w:p w:rsidR="000C096F" w:rsidRPr="00637203" w:rsidRDefault="000C096F" w:rsidP="00E6135F">
            <w:r w:rsidRPr="00637203">
              <w:t>Уменьшение прочих остатков денежных средств бюджетов</w:t>
            </w:r>
          </w:p>
        </w:tc>
        <w:tc>
          <w:tcPr>
            <w:tcW w:w="1266" w:type="dxa"/>
            <w:vMerge w:val="restart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414541,4</w:t>
            </w:r>
          </w:p>
        </w:tc>
        <w:tc>
          <w:tcPr>
            <w:tcW w:w="1195" w:type="dxa"/>
            <w:vMerge w:val="restart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348266,5</w:t>
            </w:r>
          </w:p>
        </w:tc>
        <w:tc>
          <w:tcPr>
            <w:tcW w:w="1139" w:type="dxa"/>
            <w:vMerge w:val="restart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354488,9</w:t>
            </w:r>
          </w:p>
        </w:tc>
      </w:tr>
      <w:tr w:rsidR="000C096F" w:rsidRPr="00637203" w:rsidTr="00E6135F">
        <w:trPr>
          <w:trHeight w:val="230"/>
        </w:trPr>
        <w:tc>
          <w:tcPr>
            <w:tcW w:w="2705" w:type="dxa"/>
            <w:vMerge/>
            <w:vAlign w:val="center"/>
          </w:tcPr>
          <w:p w:rsidR="000C096F" w:rsidRPr="00637203" w:rsidRDefault="000C096F" w:rsidP="00E6135F"/>
        </w:tc>
        <w:tc>
          <w:tcPr>
            <w:tcW w:w="4140" w:type="dxa"/>
            <w:vMerge/>
            <w:vAlign w:val="center"/>
          </w:tcPr>
          <w:p w:rsidR="000C096F" w:rsidRPr="00637203" w:rsidRDefault="000C096F" w:rsidP="00E6135F"/>
        </w:tc>
        <w:tc>
          <w:tcPr>
            <w:tcW w:w="1266" w:type="dxa"/>
            <w:vMerge/>
            <w:vAlign w:val="center"/>
          </w:tcPr>
          <w:p w:rsidR="000C096F" w:rsidRPr="00637203" w:rsidRDefault="000C096F" w:rsidP="00E6135F"/>
        </w:tc>
        <w:tc>
          <w:tcPr>
            <w:tcW w:w="1195" w:type="dxa"/>
            <w:vMerge/>
            <w:vAlign w:val="center"/>
          </w:tcPr>
          <w:p w:rsidR="000C096F" w:rsidRPr="00637203" w:rsidRDefault="000C096F" w:rsidP="00E6135F"/>
        </w:tc>
        <w:tc>
          <w:tcPr>
            <w:tcW w:w="1139" w:type="dxa"/>
            <w:vMerge/>
            <w:vAlign w:val="center"/>
          </w:tcPr>
          <w:p w:rsidR="000C096F" w:rsidRPr="00637203" w:rsidRDefault="000C096F" w:rsidP="00E6135F"/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000 01 05 02 01 05 0000 610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414541,4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348266,5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354488,9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000 01 06 00 00 00 0000 000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Иные источники внутреннего финансирования дефицитов бюджетов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36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000 01 06 04 00 00 0000 000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 xml:space="preserve">Исполнение государственных и муниципальных гарантий 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000 01 06 04 01 00 0000 000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204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lastRenderedPageBreak/>
              <w:t>000 01 06 04 01 05 0000 810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pPr>
              <w:jc w:val="both"/>
            </w:pPr>
            <w:r w:rsidRPr="00637203"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000 01 06 05 00 00 0000 600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000 01 06 05 01 00 0000 600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000 01 06 05 01 05 0000 640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</w:tr>
      <w:tr w:rsidR="000C096F" w:rsidRPr="00637203" w:rsidTr="00E6135F">
        <w:trPr>
          <w:trHeight w:val="76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000 01 06 05 02 00 0000 640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</w:tr>
      <w:tr w:rsidR="000C096F" w:rsidRPr="00637203" w:rsidTr="00E6135F">
        <w:trPr>
          <w:trHeight w:val="72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000 01 06 05 02 05 0000 640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</w:tr>
      <w:tr w:rsidR="000C096F" w:rsidRPr="00637203" w:rsidTr="00E6135F">
        <w:trPr>
          <w:trHeight w:val="132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000 01 06 05 02 05 0000 640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 xml:space="preserve">Возврат бюджетных кредитов, предоставленных другим бюджетам бюджетной системы Российской       </w:t>
            </w:r>
            <w:r w:rsidRPr="00637203"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000 01 06 05 00 00 0000 500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</w:tr>
      <w:tr w:rsidR="000C096F" w:rsidRPr="00637203" w:rsidTr="00E6135F">
        <w:trPr>
          <w:trHeight w:val="102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000 01 06 05 02 05 0000 540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</w:tr>
      <w:tr w:rsidR="000C096F" w:rsidRPr="00637203" w:rsidTr="00E6135F">
        <w:trPr>
          <w:trHeight w:val="1035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000 01 06 05 02 05 0000 540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</w:tr>
      <w:tr w:rsidR="000C096F" w:rsidRPr="00637203" w:rsidTr="00E6135F">
        <w:trPr>
          <w:trHeight w:val="510"/>
        </w:trPr>
        <w:tc>
          <w:tcPr>
            <w:tcW w:w="2705" w:type="dxa"/>
          </w:tcPr>
          <w:p w:rsidR="000C096F" w:rsidRPr="00637203" w:rsidRDefault="000C096F" w:rsidP="00E6135F">
            <w:pPr>
              <w:jc w:val="center"/>
            </w:pPr>
            <w:r w:rsidRPr="00637203">
              <w:t>000 01 00 00 00 00 0000 000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Итого источников внутреннего финансирования дефицита районного бюджета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12881,4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-10240,5</w:t>
            </w:r>
          </w:p>
        </w:tc>
      </w:tr>
      <w:tr w:rsidR="000C096F" w:rsidRPr="00637203" w:rsidTr="00E6135F">
        <w:trPr>
          <w:trHeight w:val="83"/>
        </w:trPr>
        <w:tc>
          <w:tcPr>
            <w:tcW w:w="2705" w:type="dxa"/>
          </w:tcPr>
          <w:p w:rsidR="000C096F" w:rsidRPr="00637203" w:rsidRDefault="000C096F" w:rsidP="00E6135F">
            <w:pPr>
              <w:jc w:val="both"/>
            </w:pPr>
            <w:r w:rsidRPr="00637203">
              <w:t> 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Привлечение средств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19019,7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10000,0</w:t>
            </w:r>
          </w:p>
        </w:tc>
      </w:tr>
      <w:tr w:rsidR="000C096F" w:rsidRPr="00637203" w:rsidTr="00E6135F">
        <w:trPr>
          <w:trHeight w:val="255"/>
        </w:trPr>
        <w:tc>
          <w:tcPr>
            <w:tcW w:w="2705" w:type="dxa"/>
          </w:tcPr>
          <w:p w:rsidR="000C096F" w:rsidRPr="00637203" w:rsidRDefault="000C096F" w:rsidP="00E6135F">
            <w:pPr>
              <w:jc w:val="both"/>
            </w:pPr>
            <w:r w:rsidRPr="00637203">
              <w:t> </w:t>
            </w:r>
          </w:p>
        </w:tc>
        <w:tc>
          <w:tcPr>
            <w:tcW w:w="4140" w:type="dxa"/>
          </w:tcPr>
          <w:p w:rsidR="000C096F" w:rsidRPr="00637203" w:rsidRDefault="000C096F" w:rsidP="00E6135F">
            <w:r w:rsidRPr="00637203">
              <w:t>Погашение основной суммы задолженности</w:t>
            </w:r>
          </w:p>
        </w:tc>
        <w:tc>
          <w:tcPr>
            <w:tcW w:w="1266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  <w:tc>
          <w:tcPr>
            <w:tcW w:w="1195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-10000,0</w:t>
            </w:r>
          </w:p>
        </w:tc>
        <w:tc>
          <w:tcPr>
            <w:tcW w:w="1139" w:type="dxa"/>
            <w:noWrap/>
          </w:tcPr>
          <w:p w:rsidR="000C096F" w:rsidRPr="00637203" w:rsidRDefault="000C096F" w:rsidP="00E6135F">
            <w:pPr>
              <w:jc w:val="right"/>
            </w:pPr>
            <w:r w:rsidRPr="00637203">
              <w:t>-20240,5</w:t>
            </w:r>
          </w:p>
        </w:tc>
      </w:tr>
    </w:tbl>
    <w:p w:rsidR="000C096F" w:rsidRDefault="000C096F" w:rsidP="000C096F">
      <w:pPr>
        <w:jc w:val="both"/>
      </w:pPr>
    </w:p>
    <w:p w:rsidR="000C096F" w:rsidRDefault="000C096F" w:rsidP="000C096F"/>
    <w:p w:rsidR="000C096F" w:rsidRDefault="000C096F" w:rsidP="000C0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  <w:t>1.12</w:t>
      </w:r>
      <w:r w:rsidRPr="00D03826">
        <w:t>. Приложение №11 изложить в следующей редакции:</w:t>
      </w:r>
      <w:r w:rsidRPr="00D03826">
        <w:tab/>
      </w:r>
    </w:p>
    <w:p w:rsidR="000C096F" w:rsidRDefault="000C096F" w:rsidP="000C0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№11</w:t>
      </w:r>
    </w:p>
    <w:p w:rsidR="000C096F" w:rsidRDefault="000C096F" w:rsidP="000C0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0C096F" w:rsidRDefault="000C096F" w:rsidP="000C0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  <w:r w:rsidRPr="00D03826">
        <w:t>ПРОГРАММА МУНИЦИПАЛЬНЫХ ВНУТРЕННИХ ЗАИМСТВОВАНИЙ ЧАМЗИНСКОГО МУНИЦИПАЛЬНОГО РАЙОНА НА 2019 ГОД И ПЛАНОВЫЙ ПЕРИОД 2020 И 2021 ГОДОВ</w:t>
      </w:r>
    </w:p>
    <w:p w:rsidR="000C096F" w:rsidRDefault="000C096F" w:rsidP="000C0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</w:p>
    <w:p w:rsidR="000C096F" w:rsidRDefault="000C096F" w:rsidP="000C0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p w:rsidR="000C096F" w:rsidRDefault="000C096F" w:rsidP="000C0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tbl>
      <w:tblPr>
        <w:tblW w:w="10560" w:type="dxa"/>
        <w:tblInd w:w="2" w:type="dxa"/>
        <w:tblLook w:val="0000" w:firstRow="0" w:lastRow="0" w:firstColumn="0" w:lastColumn="0" w:noHBand="0" w:noVBand="0"/>
      </w:tblPr>
      <w:tblGrid>
        <w:gridCol w:w="560"/>
        <w:gridCol w:w="5740"/>
        <w:gridCol w:w="1720"/>
        <w:gridCol w:w="1240"/>
        <w:gridCol w:w="1300"/>
      </w:tblGrid>
      <w:tr w:rsidR="000C096F" w:rsidTr="00E6135F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№ п/п</w:t>
            </w:r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096F" w:rsidRPr="00F40C69" w:rsidRDefault="000C096F" w:rsidP="00E6135F">
            <w:pPr>
              <w:jc w:val="center"/>
            </w:pPr>
            <w:r w:rsidRPr="00F40C69">
              <w:t>Виды заимствований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Сумма</w:t>
            </w:r>
          </w:p>
        </w:tc>
      </w:tr>
      <w:tr w:rsidR="000C096F" w:rsidTr="00E6135F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96F" w:rsidRPr="00F40C69" w:rsidRDefault="000C096F" w:rsidP="00E6135F"/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96F" w:rsidRPr="00F40C69" w:rsidRDefault="000C096F" w:rsidP="00E6135F"/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2019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 xml:space="preserve"> 2020 ГОД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 xml:space="preserve"> 2021 ГОД </w:t>
            </w:r>
          </w:p>
        </w:tc>
      </w:tr>
      <w:tr w:rsidR="000C096F" w:rsidTr="00E6135F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096F" w:rsidRPr="00F40C69" w:rsidRDefault="000C096F" w:rsidP="00E6135F">
            <w:pPr>
              <w:jc w:val="center"/>
            </w:pPr>
            <w:r w:rsidRPr="00F40C69"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F40C69" w:rsidRDefault="000C096F" w:rsidP="00E6135F">
            <w:pPr>
              <w:jc w:val="center"/>
              <w:rPr>
                <w:color w:val="000000"/>
              </w:rPr>
            </w:pPr>
            <w:r w:rsidRPr="00F40C69">
              <w:rPr>
                <w:color w:val="000000"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F40C69" w:rsidRDefault="000C096F" w:rsidP="00E6135F">
            <w:pPr>
              <w:jc w:val="center"/>
              <w:rPr>
                <w:color w:val="000000"/>
              </w:rPr>
            </w:pPr>
            <w:r w:rsidRPr="00F40C69">
              <w:rPr>
                <w:color w:val="000000"/>
              </w:rPr>
              <w:t>5</w:t>
            </w:r>
          </w:p>
        </w:tc>
      </w:tr>
      <w:tr w:rsidR="000C096F" w:rsidTr="00E6135F">
        <w:trPr>
          <w:trHeight w:val="2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096F" w:rsidRPr="00F40C69" w:rsidRDefault="000C096F" w:rsidP="00E6135F">
            <w:pPr>
              <w:jc w:val="center"/>
            </w:pPr>
            <w:r w:rsidRPr="00F40C69"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r w:rsidRPr="00F40C69"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9 019,7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</w:tr>
      <w:tr w:rsidR="000C096F" w:rsidTr="00E6135F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096F" w:rsidRPr="00F40C69" w:rsidRDefault="000C096F" w:rsidP="00E6135F">
            <w:r w:rsidRPr="00F40C69"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</w:tr>
      <w:tr w:rsidR="000C096F" w:rsidTr="00E6135F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096F" w:rsidRPr="00F40C69" w:rsidRDefault="000C096F" w:rsidP="00E6135F">
            <w:r w:rsidRPr="00F40C69"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9 019,7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</w:tr>
      <w:tr w:rsidR="000C096F" w:rsidTr="00E6135F">
        <w:trPr>
          <w:trHeight w:val="4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096F" w:rsidRPr="00F40C69" w:rsidRDefault="000C096F" w:rsidP="00E6135F">
            <w:r w:rsidRPr="00F40C69"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</w:tr>
      <w:tr w:rsidR="000C096F" w:rsidTr="00E6135F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096F" w:rsidRPr="00F40C69" w:rsidRDefault="000C096F" w:rsidP="00E6135F">
            <w:pPr>
              <w:jc w:val="center"/>
            </w:pPr>
            <w:r w:rsidRPr="00F40C69">
              <w:t>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r w:rsidRPr="00F40C69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-10 240,5</w:t>
            </w:r>
          </w:p>
        </w:tc>
      </w:tr>
      <w:tr w:rsidR="000C096F" w:rsidTr="00E6135F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C096F" w:rsidRPr="00F40C69" w:rsidRDefault="000C096F" w:rsidP="00E6135F">
            <w:r w:rsidRPr="00F40C69"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</w:tr>
      <w:tr w:rsidR="000C096F" w:rsidTr="00E6135F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C096F" w:rsidRPr="00F40C69" w:rsidRDefault="000C096F" w:rsidP="00E6135F">
            <w:r w:rsidRPr="00F40C69"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</w:tr>
      <w:tr w:rsidR="000C096F" w:rsidTr="00E6135F">
        <w:trPr>
          <w:trHeight w:val="49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C096F" w:rsidRPr="00F40C69" w:rsidRDefault="000C096F" w:rsidP="00E6135F">
            <w:pPr>
              <w:jc w:val="center"/>
            </w:pPr>
            <w:r w:rsidRPr="00F40C69"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96F" w:rsidRPr="00F40C69" w:rsidRDefault="000C096F" w:rsidP="00E6135F">
            <w:r w:rsidRPr="00F40C69"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-10 240,5</w:t>
            </w:r>
          </w:p>
        </w:tc>
      </w:tr>
      <w:tr w:rsidR="000C096F" w:rsidTr="00E6135F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C096F" w:rsidRPr="00F40C69" w:rsidRDefault="000C096F" w:rsidP="00E6135F">
            <w:r w:rsidRPr="00F40C69"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C096F" w:rsidRPr="00F40C69" w:rsidRDefault="000C096F" w:rsidP="00E6135F">
            <w:r w:rsidRPr="00F40C69">
              <w:t>Всего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9 019,7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C096F" w:rsidRPr="00F40C69" w:rsidRDefault="000C096F" w:rsidP="00E6135F">
            <w:pPr>
              <w:jc w:val="center"/>
            </w:pPr>
            <w:r w:rsidRPr="00F40C69">
              <w:t>-10 240,5</w:t>
            </w:r>
          </w:p>
        </w:tc>
      </w:tr>
    </w:tbl>
    <w:p w:rsidR="000C096F" w:rsidRDefault="000C096F" w:rsidP="000C09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0C096F" w:rsidRPr="00810D09" w:rsidRDefault="000C096F" w:rsidP="000C096F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0C096F" w:rsidRDefault="000C096F" w:rsidP="000C096F">
      <w:pPr>
        <w:jc w:val="center"/>
        <w:rPr>
          <w:sz w:val="16"/>
          <w:szCs w:val="16"/>
        </w:rPr>
      </w:pPr>
    </w:p>
    <w:p w:rsidR="000C096F" w:rsidRDefault="000C096F" w:rsidP="000C096F">
      <w:pPr>
        <w:jc w:val="center"/>
        <w:rPr>
          <w:sz w:val="16"/>
          <w:szCs w:val="16"/>
        </w:rPr>
      </w:pPr>
    </w:p>
    <w:p w:rsidR="000C096F" w:rsidRPr="00A877C5" w:rsidRDefault="000C096F" w:rsidP="000C096F">
      <w:pPr>
        <w:jc w:val="center"/>
        <w:rPr>
          <w:sz w:val="16"/>
          <w:szCs w:val="16"/>
        </w:rPr>
      </w:pPr>
    </w:p>
    <w:p w:rsidR="000C096F" w:rsidRPr="00EE194F" w:rsidRDefault="000C096F" w:rsidP="000C096F">
      <w:r w:rsidRPr="00EE194F">
        <w:t>Председатель Совета депутатов</w:t>
      </w:r>
      <w:r>
        <w:t xml:space="preserve">                                                  </w:t>
      </w:r>
      <w:r>
        <w:tab/>
      </w:r>
      <w:r>
        <w:tab/>
      </w:r>
      <w:r>
        <w:t xml:space="preserve"> Глава</w:t>
      </w:r>
    </w:p>
    <w:p w:rsidR="000C096F" w:rsidRPr="00EE194F" w:rsidRDefault="000C096F" w:rsidP="000C096F">
      <w:r w:rsidRPr="00EE194F">
        <w:t>Чамзинского муниципального района</w:t>
      </w:r>
      <w:r>
        <w:t xml:space="preserve">                                        </w:t>
      </w:r>
      <w:r>
        <w:tab/>
      </w:r>
      <w:r>
        <w:tab/>
      </w:r>
      <w:r>
        <w:t>Чамзинского муниципального района</w:t>
      </w:r>
    </w:p>
    <w:p w:rsidR="000C096F" w:rsidRDefault="000C096F" w:rsidP="000C096F">
      <w:r w:rsidRPr="00EE194F">
        <w:t>Республики Мордовия</w:t>
      </w:r>
      <w:r>
        <w:t xml:space="preserve">                                                                 </w:t>
      </w:r>
      <w:r>
        <w:tab/>
      </w:r>
      <w:r>
        <w:tab/>
      </w:r>
      <w:r>
        <w:t xml:space="preserve"> Республики Мордовия</w:t>
      </w:r>
    </w:p>
    <w:p w:rsidR="000C096F" w:rsidRPr="00EE194F" w:rsidRDefault="000C096F" w:rsidP="000C096F">
      <w:pPr>
        <w:tabs>
          <w:tab w:val="left" w:pos="7755"/>
        </w:tabs>
      </w:pPr>
      <w:r>
        <w:tab/>
      </w:r>
    </w:p>
    <w:p w:rsidR="000C096F" w:rsidRPr="00D03826" w:rsidRDefault="000C096F" w:rsidP="000C096F">
      <w:r w:rsidRPr="00EE194F">
        <w:t>____________________ В.Я.Борисов</w:t>
      </w:r>
      <w:r>
        <w:t xml:space="preserve">                                          </w:t>
      </w:r>
      <w:r>
        <w:tab/>
      </w:r>
      <w:r>
        <w:tab/>
      </w:r>
      <w:r>
        <w:t xml:space="preserve">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0C096F" w:rsidRPr="00B73D7F" w:rsidRDefault="000C096F" w:rsidP="003D767B">
      <w:pPr>
        <w:pStyle w:val="ConsNonformat"/>
        <w:ind w:right="0"/>
        <w:jc w:val="center"/>
        <w:rPr>
          <w:rFonts w:ascii="Times New Roman" w:hAnsi="Times New Roman" w:cs="Times New Roman"/>
          <w:sz w:val="20"/>
          <w:szCs w:val="20"/>
        </w:rPr>
      </w:pPr>
    </w:p>
    <w:p w:rsidR="00C71A32" w:rsidRPr="00C71A32" w:rsidRDefault="00C71A32" w:rsidP="00C71A32">
      <w:pPr>
        <w:jc w:val="center"/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sz w:val="24"/>
          <w:szCs w:val="24"/>
        </w:rPr>
        <w:t>Республика Мордовия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sz w:val="24"/>
          <w:szCs w:val="24"/>
        </w:rPr>
        <w:t>Совет депутатов Чамзинского муниципального района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b/>
          <w:bCs/>
          <w:sz w:val="24"/>
          <w:szCs w:val="24"/>
        </w:rPr>
      </w:pPr>
      <w:r w:rsidRPr="00C71A32">
        <w:rPr>
          <w:b/>
          <w:bCs/>
          <w:sz w:val="24"/>
          <w:szCs w:val="24"/>
        </w:rPr>
        <w:t>РЕШЕНИЕ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sz w:val="24"/>
          <w:szCs w:val="24"/>
        </w:rPr>
        <w:t>(</w:t>
      </w:r>
      <w:r w:rsidRPr="00C71A32">
        <w:rPr>
          <w:sz w:val="24"/>
          <w:szCs w:val="24"/>
          <w:lang w:val="en-US"/>
        </w:rPr>
        <w:t>XXX</w:t>
      </w:r>
      <w:r w:rsidRPr="00C71A32">
        <w:rPr>
          <w:sz w:val="24"/>
          <w:szCs w:val="24"/>
        </w:rPr>
        <w:t>-я внеочередная сессия)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  <w:r w:rsidRPr="00C71A32">
        <w:rPr>
          <w:b/>
          <w:sz w:val="24"/>
          <w:szCs w:val="24"/>
        </w:rPr>
        <w:t>30.04.2019г.</w:t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  <w:t xml:space="preserve">          </w:t>
      </w:r>
      <w:r w:rsidRPr="00C71A32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</w:t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  <w:t xml:space="preserve">           № 200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sz w:val="24"/>
          <w:szCs w:val="24"/>
        </w:rPr>
        <w:t>р.п.Чамзинка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  <w:r w:rsidRPr="00C71A32">
        <w:rPr>
          <w:b/>
          <w:sz w:val="24"/>
          <w:szCs w:val="24"/>
        </w:rPr>
        <w:t>О принятии к сведению отчёта главы</w:t>
      </w: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  <w:r w:rsidRPr="00C71A32">
        <w:rPr>
          <w:b/>
          <w:sz w:val="24"/>
          <w:szCs w:val="24"/>
        </w:rPr>
        <w:t>Чамзинского муниципального района о результатах своей деятельности</w:t>
      </w: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  <w:r w:rsidRPr="00C71A32">
        <w:rPr>
          <w:b/>
          <w:sz w:val="24"/>
          <w:szCs w:val="24"/>
        </w:rPr>
        <w:t>и деятельности администрации Чамзинского муниципального района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b/>
          <w:sz w:val="24"/>
          <w:szCs w:val="24"/>
        </w:rPr>
        <w:t>за  2018 год.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rPr>
          <w:bCs/>
          <w:sz w:val="24"/>
          <w:szCs w:val="24"/>
        </w:rPr>
      </w:pPr>
      <w:r w:rsidRPr="00C71A32">
        <w:rPr>
          <w:bCs/>
          <w:sz w:val="24"/>
          <w:szCs w:val="24"/>
        </w:rPr>
        <w:t>Руководствуясь пунктом 3.1. статьи 19 Регламента Совета депутатов Чамзинского муниципального района,</w:t>
      </w:r>
    </w:p>
    <w:p w:rsidR="00C71A32" w:rsidRPr="00C71A32" w:rsidRDefault="00C71A32" w:rsidP="00C71A32">
      <w:pPr>
        <w:jc w:val="center"/>
        <w:rPr>
          <w:b/>
          <w:bCs/>
          <w:sz w:val="24"/>
          <w:szCs w:val="24"/>
        </w:rPr>
      </w:pPr>
      <w:r w:rsidRPr="00C71A32">
        <w:rPr>
          <w:b/>
          <w:bCs/>
          <w:sz w:val="24"/>
          <w:szCs w:val="24"/>
        </w:rPr>
        <w:t>Совет</w:t>
      </w:r>
      <w:r w:rsidRPr="00C71A32">
        <w:rPr>
          <w:sz w:val="24"/>
          <w:szCs w:val="24"/>
        </w:rPr>
        <w:t xml:space="preserve"> </w:t>
      </w:r>
      <w:r w:rsidRPr="00C71A32">
        <w:rPr>
          <w:b/>
          <w:bCs/>
          <w:sz w:val="24"/>
          <w:szCs w:val="24"/>
        </w:rPr>
        <w:t>депутатов Чамзинского муниципального района РЕШИЛ: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ind w:firstLine="708"/>
        <w:rPr>
          <w:sz w:val="24"/>
          <w:szCs w:val="24"/>
        </w:rPr>
      </w:pPr>
      <w:bookmarkStart w:id="0" w:name="sub_1"/>
      <w:r w:rsidRPr="00C71A32">
        <w:rPr>
          <w:b/>
          <w:bCs/>
          <w:sz w:val="24"/>
          <w:szCs w:val="24"/>
        </w:rPr>
        <w:t>1.</w:t>
      </w:r>
      <w:r w:rsidRPr="00C71A32">
        <w:rPr>
          <w:sz w:val="24"/>
          <w:szCs w:val="24"/>
        </w:rPr>
        <w:t xml:space="preserve"> Принять к сведению отчёт главы Чамзинского муниципального района о результатах своей деятельности и деятельности администрации Чамзинского муниципального района за 2018 год.</w:t>
      </w:r>
    </w:p>
    <w:bookmarkEnd w:id="0"/>
    <w:p w:rsidR="00C71A32" w:rsidRPr="00C71A32" w:rsidRDefault="00C71A32" w:rsidP="00C71A32">
      <w:pPr>
        <w:ind w:firstLine="708"/>
        <w:rPr>
          <w:bCs/>
          <w:sz w:val="24"/>
          <w:szCs w:val="24"/>
        </w:rPr>
      </w:pPr>
      <w:r w:rsidRPr="00C71A32">
        <w:rPr>
          <w:b/>
          <w:bCs/>
          <w:sz w:val="24"/>
          <w:szCs w:val="24"/>
        </w:rPr>
        <w:t xml:space="preserve">2. </w:t>
      </w:r>
      <w:r w:rsidRPr="00C71A32">
        <w:rPr>
          <w:bCs/>
          <w:sz w:val="24"/>
          <w:szCs w:val="24"/>
        </w:rPr>
        <w:t xml:space="preserve">Считать работу </w:t>
      </w:r>
      <w:r w:rsidRPr="00C71A32">
        <w:rPr>
          <w:sz w:val="24"/>
          <w:szCs w:val="24"/>
        </w:rPr>
        <w:t xml:space="preserve">главы Чамзинского муниципального района </w:t>
      </w:r>
      <w:r w:rsidRPr="00C71A32">
        <w:rPr>
          <w:bCs/>
          <w:sz w:val="24"/>
          <w:szCs w:val="24"/>
        </w:rPr>
        <w:t>за отчётный период удовлетворительной.</w:t>
      </w:r>
    </w:p>
    <w:p w:rsidR="00C71A32" w:rsidRPr="00C71A32" w:rsidRDefault="00C71A32" w:rsidP="00C71A32">
      <w:pPr>
        <w:ind w:firstLine="708"/>
        <w:rPr>
          <w:sz w:val="24"/>
          <w:szCs w:val="24"/>
        </w:rPr>
      </w:pPr>
      <w:r w:rsidRPr="00C71A32">
        <w:rPr>
          <w:b/>
          <w:bCs/>
          <w:sz w:val="24"/>
          <w:szCs w:val="24"/>
        </w:rPr>
        <w:t xml:space="preserve">3. </w:t>
      </w:r>
      <w:r w:rsidRPr="00C71A32">
        <w:rPr>
          <w:sz w:val="24"/>
          <w:szCs w:val="24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rPr>
          <w:sz w:val="24"/>
          <w:szCs w:val="24"/>
        </w:rPr>
      </w:pPr>
      <w:r w:rsidRPr="00C71A32">
        <w:rPr>
          <w:sz w:val="24"/>
          <w:szCs w:val="24"/>
        </w:rPr>
        <w:lastRenderedPageBreak/>
        <w:t>Председатель Совета депутатов</w:t>
      </w:r>
      <w:r w:rsidRPr="00C71A32">
        <w:rPr>
          <w:sz w:val="24"/>
          <w:szCs w:val="24"/>
        </w:rPr>
        <w:tab/>
      </w:r>
      <w:r w:rsidRPr="00C71A32">
        <w:rPr>
          <w:sz w:val="24"/>
          <w:szCs w:val="24"/>
        </w:rPr>
        <w:tab/>
      </w:r>
      <w:r w:rsidRPr="00C71A32">
        <w:rPr>
          <w:sz w:val="24"/>
          <w:szCs w:val="24"/>
        </w:rPr>
        <w:tab/>
        <w:t xml:space="preserve">         Глава</w:t>
      </w:r>
    </w:p>
    <w:p w:rsidR="00C71A32" w:rsidRPr="00C71A32" w:rsidRDefault="00C71A32" w:rsidP="00C71A32">
      <w:pPr>
        <w:rPr>
          <w:sz w:val="24"/>
          <w:szCs w:val="24"/>
        </w:rPr>
      </w:pPr>
      <w:r w:rsidRPr="00C71A32">
        <w:rPr>
          <w:sz w:val="24"/>
          <w:szCs w:val="24"/>
        </w:rPr>
        <w:t>Чамзинского муниципального района                               Чамзинского муниципального района</w:t>
      </w:r>
    </w:p>
    <w:p w:rsidR="00C71A32" w:rsidRPr="00C71A32" w:rsidRDefault="00C71A32" w:rsidP="00C71A32">
      <w:pPr>
        <w:rPr>
          <w:sz w:val="24"/>
          <w:szCs w:val="24"/>
        </w:rPr>
      </w:pPr>
      <w:r w:rsidRPr="00C71A32">
        <w:rPr>
          <w:sz w:val="24"/>
          <w:szCs w:val="24"/>
        </w:rPr>
        <w:t>Республики Мордовия                                                      Республики Мордовия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rPr>
          <w:sz w:val="24"/>
          <w:szCs w:val="24"/>
        </w:rPr>
      </w:pPr>
      <w:r w:rsidRPr="00C71A32">
        <w:rPr>
          <w:sz w:val="24"/>
          <w:szCs w:val="24"/>
        </w:rPr>
        <w:t xml:space="preserve">____________________ В.Я. Борисов                            ____________________ В.Г. Цыбаков 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sz w:val="24"/>
          <w:szCs w:val="24"/>
        </w:rPr>
        <w:t>Республика Мордовия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sz w:val="24"/>
          <w:szCs w:val="24"/>
        </w:rPr>
        <w:t>Совет депутатов Чамзинского муниципального района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b/>
          <w:bCs/>
          <w:sz w:val="24"/>
          <w:szCs w:val="24"/>
        </w:rPr>
      </w:pPr>
      <w:r w:rsidRPr="00C71A32">
        <w:rPr>
          <w:b/>
          <w:bCs/>
          <w:sz w:val="24"/>
          <w:szCs w:val="24"/>
        </w:rPr>
        <w:t>РЕШЕНИЕ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sz w:val="24"/>
          <w:szCs w:val="24"/>
        </w:rPr>
        <w:t>(</w:t>
      </w:r>
      <w:r w:rsidRPr="00C71A32">
        <w:rPr>
          <w:sz w:val="24"/>
          <w:szCs w:val="24"/>
          <w:lang w:val="en-US"/>
        </w:rPr>
        <w:t>XXX</w:t>
      </w:r>
      <w:r w:rsidRPr="00C71A32">
        <w:rPr>
          <w:sz w:val="24"/>
          <w:szCs w:val="24"/>
        </w:rPr>
        <w:t>-я внеочередная сессия)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  <w:r w:rsidRPr="00C71A32">
        <w:rPr>
          <w:b/>
          <w:sz w:val="24"/>
          <w:szCs w:val="24"/>
        </w:rPr>
        <w:t>30.04.2019г.</w:t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           </w:t>
      </w:r>
      <w:r w:rsidRPr="00C71A32">
        <w:rPr>
          <w:b/>
          <w:sz w:val="24"/>
          <w:szCs w:val="24"/>
        </w:rPr>
        <w:tab/>
        <w:t xml:space="preserve">          </w:t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</w:r>
      <w:r w:rsidRPr="00C71A32">
        <w:rPr>
          <w:b/>
          <w:sz w:val="24"/>
          <w:szCs w:val="24"/>
        </w:rPr>
        <w:tab/>
        <w:t xml:space="preserve">           № 201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sz w:val="24"/>
          <w:szCs w:val="24"/>
        </w:rPr>
        <w:t>р.п.Чамзинка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  <w:r w:rsidRPr="00C71A32">
        <w:rPr>
          <w:b/>
          <w:sz w:val="24"/>
          <w:szCs w:val="24"/>
        </w:rPr>
        <w:t>О принятии к сведению отчёта председателя Совета депутатов</w:t>
      </w: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  <w:r w:rsidRPr="00C71A32">
        <w:rPr>
          <w:b/>
          <w:sz w:val="24"/>
          <w:szCs w:val="24"/>
        </w:rPr>
        <w:t>Чамзинского муниципального района о результатах своей деятельности</w:t>
      </w:r>
    </w:p>
    <w:p w:rsidR="00C71A32" w:rsidRPr="00C71A32" w:rsidRDefault="00C71A32" w:rsidP="00C71A32">
      <w:pPr>
        <w:jc w:val="center"/>
        <w:rPr>
          <w:b/>
          <w:sz w:val="24"/>
          <w:szCs w:val="24"/>
        </w:rPr>
      </w:pPr>
      <w:r w:rsidRPr="00C71A32">
        <w:rPr>
          <w:b/>
          <w:sz w:val="24"/>
          <w:szCs w:val="24"/>
        </w:rPr>
        <w:t>и деятельности Совета депутатов Чамзинского муниципального района</w:t>
      </w:r>
    </w:p>
    <w:p w:rsidR="00C71A32" w:rsidRPr="00C71A32" w:rsidRDefault="00C71A32" w:rsidP="00C71A32">
      <w:pPr>
        <w:jc w:val="center"/>
        <w:rPr>
          <w:sz w:val="24"/>
          <w:szCs w:val="24"/>
        </w:rPr>
      </w:pPr>
      <w:r w:rsidRPr="00C71A32">
        <w:rPr>
          <w:b/>
          <w:sz w:val="24"/>
          <w:szCs w:val="24"/>
        </w:rPr>
        <w:t>за  2018 год.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rPr>
          <w:bCs/>
          <w:sz w:val="24"/>
          <w:szCs w:val="24"/>
        </w:rPr>
      </w:pPr>
      <w:r w:rsidRPr="00C71A32">
        <w:rPr>
          <w:bCs/>
          <w:sz w:val="24"/>
          <w:szCs w:val="24"/>
        </w:rPr>
        <w:t>Руководствуясь пунктом 3.1. статьи 19 Регламента Совета депутатов Чамзинского муниципального района,</w:t>
      </w:r>
    </w:p>
    <w:p w:rsidR="00C71A32" w:rsidRPr="00C71A32" w:rsidRDefault="00C71A32" w:rsidP="00C71A32">
      <w:pPr>
        <w:jc w:val="center"/>
        <w:rPr>
          <w:b/>
          <w:bCs/>
          <w:sz w:val="24"/>
          <w:szCs w:val="24"/>
        </w:rPr>
      </w:pPr>
      <w:r w:rsidRPr="00C71A32">
        <w:rPr>
          <w:b/>
          <w:bCs/>
          <w:sz w:val="24"/>
          <w:szCs w:val="24"/>
        </w:rPr>
        <w:t>Совет</w:t>
      </w:r>
      <w:r w:rsidRPr="00C71A32">
        <w:rPr>
          <w:sz w:val="24"/>
          <w:szCs w:val="24"/>
        </w:rPr>
        <w:t xml:space="preserve"> </w:t>
      </w:r>
      <w:r w:rsidRPr="00C71A32">
        <w:rPr>
          <w:b/>
          <w:bCs/>
          <w:sz w:val="24"/>
          <w:szCs w:val="24"/>
        </w:rPr>
        <w:t>депутатов Чамзинского муниципального района РЕШИЛ: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ind w:firstLine="708"/>
        <w:rPr>
          <w:sz w:val="24"/>
          <w:szCs w:val="24"/>
        </w:rPr>
      </w:pPr>
      <w:r w:rsidRPr="00C71A32">
        <w:rPr>
          <w:b/>
          <w:bCs/>
          <w:sz w:val="24"/>
          <w:szCs w:val="24"/>
        </w:rPr>
        <w:t>1.</w:t>
      </w:r>
      <w:r w:rsidRPr="00C71A32">
        <w:rPr>
          <w:sz w:val="24"/>
          <w:szCs w:val="24"/>
        </w:rPr>
        <w:t xml:space="preserve"> Принять к сведению отчёт председателя Совета депутатов Чамзинского муниципального района о результатах своей деятельности и деятельности Совета депутатов Чамзинского муниципального района за 2018 год.</w:t>
      </w:r>
    </w:p>
    <w:p w:rsidR="00C71A32" w:rsidRPr="00C71A32" w:rsidRDefault="00C71A32" w:rsidP="00C71A32">
      <w:pPr>
        <w:ind w:firstLine="708"/>
        <w:rPr>
          <w:bCs/>
          <w:sz w:val="24"/>
          <w:szCs w:val="24"/>
        </w:rPr>
      </w:pPr>
      <w:r w:rsidRPr="00C71A32">
        <w:rPr>
          <w:b/>
          <w:bCs/>
          <w:sz w:val="24"/>
          <w:szCs w:val="24"/>
        </w:rPr>
        <w:t xml:space="preserve">2. </w:t>
      </w:r>
      <w:r w:rsidRPr="00C71A32">
        <w:rPr>
          <w:bCs/>
          <w:sz w:val="24"/>
          <w:szCs w:val="24"/>
        </w:rPr>
        <w:t>Считать работу председателя Совета депутатов</w:t>
      </w:r>
      <w:r w:rsidRPr="00C71A32">
        <w:rPr>
          <w:sz w:val="24"/>
          <w:szCs w:val="24"/>
        </w:rPr>
        <w:t xml:space="preserve"> Чамзинского муниципального района </w:t>
      </w:r>
      <w:r w:rsidRPr="00C71A32">
        <w:rPr>
          <w:bCs/>
          <w:sz w:val="24"/>
          <w:szCs w:val="24"/>
        </w:rPr>
        <w:t>за отчётный период удовлетворительной.</w:t>
      </w:r>
    </w:p>
    <w:p w:rsidR="00C71A32" w:rsidRPr="00C71A32" w:rsidRDefault="00C71A32" w:rsidP="00C71A32">
      <w:pPr>
        <w:ind w:firstLine="708"/>
        <w:rPr>
          <w:sz w:val="24"/>
          <w:szCs w:val="24"/>
        </w:rPr>
      </w:pPr>
      <w:r w:rsidRPr="00C71A32">
        <w:rPr>
          <w:b/>
          <w:bCs/>
          <w:sz w:val="24"/>
          <w:szCs w:val="24"/>
        </w:rPr>
        <w:t xml:space="preserve">3. </w:t>
      </w:r>
      <w:r w:rsidRPr="00C71A32">
        <w:rPr>
          <w:sz w:val="24"/>
          <w:szCs w:val="24"/>
        </w:rPr>
        <w:t>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rPr>
          <w:sz w:val="24"/>
          <w:szCs w:val="24"/>
        </w:rPr>
      </w:pPr>
      <w:r w:rsidRPr="00C71A32">
        <w:rPr>
          <w:sz w:val="24"/>
          <w:szCs w:val="24"/>
        </w:rPr>
        <w:t>Председатель Совета депутатов</w:t>
      </w:r>
      <w:r w:rsidRPr="00C71A32">
        <w:rPr>
          <w:sz w:val="24"/>
          <w:szCs w:val="24"/>
        </w:rPr>
        <w:tab/>
      </w:r>
      <w:r w:rsidRPr="00C71A32">
        <w:rPr>
          <w:sz w:val="24"/>
          <w:szCs w:val="24"/>
        </w:rPr>
        <w:tab/>
      </w:r>
      <w:r w:rsidRPr="00C71A32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ab/>
      </w:r>
      <w:r w:rsidRPr="00C71A32">
        <w:rPr>
          <w:sz w:val="24"/>
          <w:szCs w:val="24"/>
        </w:rPr>
        <w:t>Глава</w:t>
      </w:r>
    </w:p>
    <w:p w:rsidR="00C71A32" w:rsidRPr="00C71A32" w:rsidRDefault="00C71A32" w:rsidP="00C71A32">
      <w:pPr>
        <w:rPr>
          <w:sz w:val="24"/>
          <w:szCs w:val="24"/>
        </w:rPr>
      </w:pPr>
      <w:r w:rsidRPr="00C71A32">
        <w:rPr>
          <w:sz w:val="24"/>
          <w:szCs w:val="24"/>
        </w:rPr>
        <w:t xml:space="preserve">Чамзинского муниципального района            </w:t>
      </w:r>
      <w:r>
        <w:rPr>
          <w:sz w:val="24"/>
          <w:szCs w:val="24"/>
        </w:rPr>
        <w:t xml:space="preserve">                  </w:t>
      </w:r>
      <w:r w:rsidRPr="00C71A32">
        <w:rPr>
          <w:sz w:val="24"/>
          <w:szCs w:val="24"/>
        </w:rPr>
        <w:t>Чамзинского муниципального района</w:t>
      </w:r>
    </w:p>
    <w:p w:rsidR="00C71A32" w:rsidRPr="00C71A32" w:rsidRDefault="00C71A32" w:rsidP="00C71A32">
      <w:pPr>
        <w:rPr>
          <w:sz w:val="24"/>
          <w:szCs w:val="24"/>
        </w:rPr>
      </w:pPr>
      <w:r w:rsidRPr="00C71A32">
        <w:rPr>
          <w:sz w:val="24"/>
          <w:szCs w:val="24"/>
        </w:rPr>
        <w:t xml:space="preserve">Республики Мордовия                                                     </w:t>
      </w:r>
      <w:r>
        <w:rPr>
          <w:sz w:val="24"/>
          <w:szCs w:val="24"/>
        </w:rPr>
        <w:tab/>
      </w:r>
      <w:r w:rsidRPr="00C71A32">
        <w:rPr>
          <w:sz w:val="24"/>
          <w:szCs w:val="24"/>
        </w:rPr>
        <w:t>Республики Мордовия</w:t>
      </w:r>
    </w:p>
    <w:p w:rsidR="00C71A32" w:rsidRPr="00C71A32" w:rsidRDefault="00C71A32" w:rsidP="00C71A32">
      <w:pPr>
        <w:rPr>
          <w:sz w:val="24"/>
          <w:szCs w:val="24"/>
        </w:rPr>
      </w:pPr>
    </w:p>
    <w:p w:rsidR="00C71A32" w:rsidRPr="00C71A32" w:rsidRDefault="00C71A32" w:rsidP="00C71A32">
      <w:pPr>
        <w:rPr>
          <w:sz w:val="24"/>
          <w:szCs w:val="24"/>
        </w:rPr>
      </w:pPr>
      <w:r w:rsidRPr="00C71A32">
        <w:rPr>
          <w:sz w:val="24"/>
          <w:szCs w:val="24"/>
        </w:rPr>
        <w:t xml:space="preserve">____________________ В.Я. Борисов                           </w:t>
      </w:r>
      <w:r>
        <w:rPr>
          <w:sz w:val="24"/>
          <w:szCs w:val="24"/>
        </w:rPr>
        <w:tab/>
      </w:r>
      <w:r w:rsidRPr="00C71A32">
        <w:rPr>
          <w:sz w:val="24"/>
          <w:szCs w:val="24"/>
        </w:rPr>
        <w:t xml:space="preserve"> ____________________ В.Г. Цыбаков </w:t>
      </w:r>
    </w:p>
    <w:p w:rsidR="00C71A32" w:rsidRPr="00C71A32" w:rsidRDefault="00C71A32" w:rsidP="00C71A32">
      <w:pPr>
        <w:rPr>
          <w:sz w:val="24"/>
          <w:szCs w:val="24"/>
        </w:rPr>
      </w:pPr>
    </w:p>
    <w:p w:rsidR="00B560D5" w:rsidRDefault="00B560D5" w:rsidP="00B560D5">
      <w:pPr>
        <w:pStyle w:val="af3"/>
        <w:jc w:val="center"/>
      </w:pPr>
    </w:p>
    <w:p w:rsidR="00B560D5" w:rsidRDefault="00B560D5" w:rsidP="00B560D5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______________________________________________________________________________________</w:t>
      </w:r>
    </w:p>
    <w:p w:rsidR="00B560D5" w:rsidRDefault="00B560D5" w:rsidP="00B560D5">
      <w:pPr>
        <w:jc w:val="both"/>
        <w:rPr>
          <w:b/>
          <w:sz w:val="24"/>
          <w:szCs w:val="24"/>
        </w:rPr>
      </w:pPr>
    </w:p>
    <w:p w:rsidR="003D767B" w:rsidRDefault="003D767B" w:rsidP="00B560D5">
      <w:pPr>
        <w:jc w:val="both"/>
        <w:rPr>
          <w:b/>
          <w:sz w:val="24"/>
          <w:szCs w:val="24"/>
        </w:rPr>
      </w:pPr>
    </w:p>
    <w:p w:rsidR="00B560D5" w:rsidRDefault="00B560D5" w:rsidP="00B560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Главный редактор:</w:t>
      </w:r>
    </w:p>
    <w:p w:rsidR="00B560D5" w:rsidRDefault="00B560D5" w:rsidP="00B560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администрации </w:t>
      </w:r>
    </w:p>
    <w:p w:rsidR="00B560D5" w:rsidRDefault="00B560D5" w:rsidP="00B560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Чамзинского муниципального района </w:t>
      </w:r>
    </w:p>
    <w:p w:rsidR="00B560D5" w:rsidRDefault="00B560D5" w:rsidP="00B560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обеспечению взаимодействия с представительным органом                              Н.В. Козырева</w:t>
      </w:r>
    </w:p>
    <w:p w:rsidR="00B560D5" w:rsidRDefault="00B560D5" w:rsidP="00B560D5">
      <w:pPr>
        <w:jc w:val="both"/>
        <w:rPr>
          <w:b/>
          <w:sz w:val="24"/>
          <w:szCs w:val="24"/>
        </w:rPr>
      </w:pPr>
    </w:p>
    <w:p w:rsidR="00B560D5" w:rsidRDefault="00B560D5" w:rsidP="00B560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адрес: р.п. Чамзинка, ул. Победы, д. 1</w:t>
      </w:r>
    </w:p>
    <w:p w:rsidR="00B560D5" w:rsidRDefault="00B560D5" w:rsidP="00B560D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эл.почта: </w:t>
      </w:r>
      <w:r>
        <w:rPr>
          <w:b/>
          <w:sz w:val="24"/>
          <w:szCs w:val="24"/>
          <w:lang w:val="en-US"/>
        </w:rPr>
        <w:t>inform</w:t>
      </w:r>
      <w:r>
        <w:rPr>
          <w:b/>
          <w:sz w:val="24"/>
          <w:szCs w:val="24"/>
        </w:rPr>
        <w:t>113@</w:t>
      </w:r>
      <w:r>
        <w:rPr>
          <w:b/>
          <w:sz w:val="24"/>
          <w:szCs w:val="24"/>
          <w:lang w:val="en-US"/>
        </w:rPr>
        <w:t>mail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  <w:lang w:val="en-US"/>
        </w:rPr>
        <w:t>ru</w:t>
      </w:r>
    </w:p>
    <w:p w:rsidR="00B560D5" w:rsidRDefault="00B560D5" w:rsidP="00B560D5">
      <w:pPr>
        <w:jc w:val="both"/>
        <w:rPr>
          <w:b/>
          <w:sz w:val="24"/>
          <w:szCs w:val="24"/>
        </w:rPr>
      </w:pPr>
    </w:p>
    <w:p w:rsidR="004E772E" w:rsidRDefault="00B560D5" w:rsidP="00C71A32">
      <w:pPr>
        <w:jc w:val="both"/>
      </w:pPr>
      <w:r>
        <w:rPr>
          <w:b/>
          <w:sz w:val="24"/>
          <w:szCs w:val="24"/>
        </w:rPr>
        <w:t xml:space="preserve">тел: 2-12-43, 2-12-00 факс: 2-12-00 </w:t>
      </w:r>
      <w:r>
        <w:rPr>
          <w:sz w:val="24"/>
          <w:szCs w:val="24"/>
        </w:rPr>
        <w:t xml:space="preserve">                               </w:t>
      </w:r>
      <w:bookmarkStart w:id="1" w:name="_GoBack"/>
      <w:bookmarkEnd w:id="1"/>
    </w:p>
    <w:sectPr w:rsidR="004E772E" w:rsidSect="003D767B">
      <w:footerReference w:type="default" r:id="rId8"/>
      <w:pgSz w:w="11906" w:h="16838"/>
      <w:pgMar w:top="567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6F7" w:rsidRDefault="00F606F7" w:rsidP="00C71A32">
      <w:r>
        <w:separator/>
      </w:r>
    </w:p>
  </w:endnote>
  <w:endnote w:type="continuationSeparator" w:id="0">
    <w:p w:rsidR="00F606F7" w:rsidRDefault="00F606F7" w:rsidP="00C71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2556917"/>
      <w:docPartObj>
        <w:docPartGallery w:val="Page Numbers (Bottom of Page)"/>
        <w:docPartUnique/>
      </w:docPartObj>
    </w:sdtPr>
    <w:sdtContent>
      <w:p w:rsidR="00C71A32" w:rsidRDefault="00C71A3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314</w:t>
        </w:r>
        <w:r>
          <w:fldChar w:fldCharType="end"/>
        </w:r>
      </w:p>
    </w:sdtContent>
  </w:sdt>
  <w:p w:rsidR="00C71A32" w:rsidRDefault="00C71A3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6F7" w:rsidRDefault="00F606F7" w:rsidP="00C71A32">
      <w:r>
        <w:separator/>
      </w:r>
    </w:p>
  </w:footnote>
  <w:footnote w:type="continuationSeparator" w:id="0">
    <w:p w:rsidR="00F606F7" w:rsidRDefault="00F606F7" w:rsidP="00C71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4457FB6"/>
    <w:multiLevelType w:val="multilevel"/>
    <w:tmpl w:val="63149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 w15:restartNumberingAfterBreak="0">
    <w:nsid w:val="12381F2B"/>
    <w:multiLevelType w:val="multilevel"/>
    <w:tmpl w:val="D0303FB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2C53539"/>
    <w:multiLevelType w:val="hybridMultilevel"/>
    <w:tmpl w:val="0C741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23F2B"/>
    <w:multiLevelType w:val="hybridMultilevel"/>
    <w:tmpl w:val="228E0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566E7"/>
    <w:multiLevelType w:val="multilevel"/>
    <w:tmpl w:val="5E3C86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ascii="Times New Roman" w:eastAsia="Times New Roman" w:hAnsi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 w15:restartNumberingAfterBreak="0">
    <w:nsid w:val="2E2D41EA"/>
    <w:multiLevelType w:val="hybridMultilevel"/>
    <w:tmpl w:val="D0168776"/>
    <w:lvl w:ilvl="0" w:tplc="8C1EC630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B950C51"/>
    <w:multiLevelType w:val="hybridMultilevel"/>
    <w:tmpl w:val="695C6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FD53E1"/>
    <w:multiLevelType w:val="hybridMultilevel"/>
    <w:tmpl w:val="68D2C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B68"/>
    <w:rsid w:val="000C096F"/>
    <w:rsid w:val="003D767B"/>
    <w:rsid w:val="004E772E"/>
    <w:rsid w:val="005E7675"/>
    <w:rsid w:val="00AC5B68"/>
    <w:rsid w:val="00B560D5"/>
    <w:rsid w:val="00C71A32"/>
    <w:rsid w:val="00F6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EA8FB-9863-47E9-A253-6B9887C6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560D5"/>
    <w:pPr>
      <w:keepNext/>
      <w:tabs>
        <w:tab w:val="num" w:pos="0"/>
      </w:tabs>
      <w:suppressAutoHyphens/>
      <w:ind w:left="432" w:hanging="432"/>
      <w:outlineLvl w:val="0"/>
    </w:pPr>
    <w:rPr>
      <w:sz w:val="28"/>
      <w:lang w:val="x-none" w:eastAsia="ar-SA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B560D5"/>
    <w:pPr>
      <w:keepNext/>
      <w:tabs>
        <w:tab w:val="num" w:pos="0"/>
      </w:tabs>
      <w:suppressAutoHyphens/>
      <w:ind w:left="576" w:hanging="576"/>
      <w:outlineLvl w:val="1"/>
    </w:pPr>
    <w:rPr>
      <w:b/>
      <w:sz w:val="28"/>
      <w:lang w:val="x-none"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B560D5"/>
    <w:pPr>
      <w:keepNext/>
      <w:tabs>
        <w:tab w:val="num" w:pos="0"/>
      </w:tabs>
      <w:suppressAutoHyphens/>
      <w:ind w:left="720" w:hanging="720"/>
      <w:outlineLvl w:val="2"/>
    </w:pPr>
    <w:rPr>
      <w:b/>
      <w:sz w:val="24"/>
      <w:lang w:val="x-none" w:eastAsia="ar-SA"/>
    </w:rPr>
  </w:style>
  <w:style w:type="paragraph" w:styleId="4">
    <w:name w:val="heading 4"/>
    <w:basedOn w:val="a"/>
    <w:next w:val="a"/>
    <w:link w:val="40"/>
    <w:unhideWhenUsed/>
    <w:qFormat/>
    <w:rsid w:val="00B560D5"/>
    <w:pPr>
      <w:keepNext/>
      <w:tabs>
        <w:tab w:val="num" w:pos="0"/>
      </w:tabs>
      <w:suppressAutoHyphens/>
      <w:ind w:left="864" w:hanging="864"/>
      <w:outlineLvl w:val="3"/>
    </w:pPr>
    <w:rPr>
      <w:sz w:val="24"/>
      <w:lang w:val="x-none" w:eastAsia="ar-SA"/>
    </w:rPr>
  </w:style>
  <w:style w:type="paragraph" w:styleId="6">
    <w:name w:val="heading 6"/>
    <w:aliases w:val="H6"/>
    <w:basedOn w:val="a"/>
    <w:next w:val="a"/>
    <w:link w:val="60"/>
    <w:qFormat/>
    <w:rsid w:val="003D767B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3D767B"/>
    <w:pPr>
      <w:spacing w:before="240" w:after="60"/>
      <w:outlineLvl w:val="6"/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60D5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20">
    <w:name w:val="Заголовок 2 Знак"/>
    <w:basedOn w:val="a0"/>
    <w:link w:val="2"/>
    <w:semiHidden/>
    <w:rsid w:val="00B560D5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character" w:customStyle="1" w:styleId="30">
    <w:name w:val="Заголовок 3 Знак"/>
    <w:basedOn w:val="a0"/>
    <w:link w:val="3"/>
    <w:semiHidden/>
    <w:rsid w:val="00B560D5"/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character" w:customStyle="1" w:styleId="40">
    <w:name w:val="Заголовок 4 Знак"/>
    <w:basedOn w:val="a0"/>
    <w:link w:val="4"/>
    <w:semiHidden/>
    <w:rsid w:val="00B560D5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styleId="a3">
    <w:name w:val="Hyperlink"/>
    <w:basedOn w:val="a0"/>
    <w:uiPriority w:val="99"/>
    <w:semiHidden/>
    <w:unhideWhenUsed/>
    <w:rsid w:val="00B560D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560D5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B560D5"/>
    <w:pPr>
      <w:spacing w:before="100" w:beforeAutospacing="1" w:after="119"/>
    </w:pPr>
    <w:rPr>
      <w:sz w:val="24"/>
      <w:szCs w:val="24"/>
    </w:rPr>
  </w:style>
  <w:style w:type="paragraph" w:styleId="a6">
    <w:name w:val="header"/>
    <w:basedOn w:val="a"/>
    <w:link w:val="a7"/>
    <w:unhideWhenUsed/>
    <w:rsid w:val="00B560D5"/>
    <w:pPr>
      <w:tabs>
        <w:tab w:val="center" w:pos="4153"/>
        <w:tab w:val="right" w:pos="8306"/>
      </w:tabs>
      <w:suppressAutoHyphens/>
    </w:pPr>
    <w:rPr>
      <w:lang w:val="x-none"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B560D5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8">
    <w:name w:val="footer"/>
    <w:basedOn w:val="a"/>
    <w:link w:val="a9"/>
    <w:uiPriority w:val="99"/>
    <w:unhideWhenUsed/>
    <w:rsid w:val="00B560D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60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"/>
    <w:link w:val="ab"/>
    <w:unhideWhenUsed/>
    <w:rsid w:val="00B560D5"/>
    <w:pPr>
      <w:suppressAutoHyphens/>
    </w:pPr>
    <w:rPr>
      <w:sz w:val="24"/>
      <w:lang w:val="x-none" w:eastAsia="ar-SA"/>
    </w:rPr>
  </w:style>
  <w:style w:type="character" w:customStyle="1" w:styleId="ab">
    <w:name w:val="Основной текст Знак"/>
    <w:basedOn w:val="a0"/>
    <w:link w:val="aa"/>
    <w:uiPriority w:val="99"/>
    <w:semiHidden/>
    <w:rsid w:val="00B560D5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ac">
    <w:name w:val="List"/>
    <w:basedOn w:val="aa"/>
    <w:uiPriority w:val="99"/>
    <w:semiHidden/>
    <w:unhideWhenUsed/>
    <w:rsid w:val="00B560D5"/>
    <w:rPr>
      <w:rFonts w:cs="Mangal"/>
    </w:rPr>
  </w:style>
  <w:style w:type="paragraph" w:styleId="ad">
    <w:name w:val="Title"/>
    <w:basedOn w:val="a"/>
    <w:link w:val="ae"/>
    <w:uiPriority w:val="99"/>
    <w:qFormat/>
    <w:rsid w:val="00B560D5"/>
    <w:pPr>
      <w:ind w:firstLine="540"/>
      <w:jc w:val="center"/>
    </w:pPr>
    <w:rPr>
      <w:b/>
      <w:bCs/>
      <w:sz w:val="28"/>
      <w:szCs w:val="24"/>
    </w:rPr>
  </w:style>
  <w:style w:type="character" w:customStyle="1" w:styleId="ae">
    <w:name w:val="Название Знак"/>
    <w:basedOn w:val="a0"/>
    <w:link w:val="ad"/>
    <w:uiPriority w:val="99"/>
    <w:rsid w:val="00B560D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">
    <w:name w:val="Body Text Indent"/>
    <w:basedOn w:val="a"/>
    <w:link w:val="af0"/>
    <w:unhideWhenUsed/>
    <w:rsid w:val="00B560D5"/>
    <w:pPr>
      <w:suppressAutoHyphens/>
      <w:spacing w:line="360" w:lineRule="auto"/>
      <w:ind w:left="720" w:hanging="12"/>
      <w:jc w:val="both"/>
    </w:pPr>
    <w:rPr>
      <w:color w:val="000000"/>
      <w:kern w:val="2"/>
      <w:sz w:val="28"/>
      <w:lang w:val="x-none" w:eastAsia="ar-SA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560D5"/>
    <w:rPr>
      <w:rFonts w:ascii="Times New Roman" w:eastAsia="Times New Roman" w:hAnsi="Times New Roman" w:cs="Times New Roman"/>
      <w:color w:val="000000"/>
      <w:kern w:val="2"/>
      <w:sz w:val="28"/>
      <w:szCs w:val="20"/>
      <w:lang w:val="x-none" w:eastAsia="ar-SA"/>
    </w:rPr>
  </w:style>
  <w:style w:type="paragraph" w:styleId="31">
    <w:name w:val="Body Text 3"/>
    <w:basedOn w:val="a"/>
    <w:link w:val="32"/>
    <w:uiPriority w:val="99"/>
    <w:semiHidden/>
    <w:unhideWhenUsed/>
    <w:rsid w:val="00B560D5"/>
    <w:pPr>
      <w:suppressAutoHyphens/>
      <w:spacing w:after="120"/>
    </w:pPr>
    <w:rPr>
      <w:sz w:val="16"/>
      <w:szCs w:val="16"/>
      <w:lang w:val="x-none" w:eastAsia="ar-SA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560D5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af1">
    <w:name w:val="Balloon Text"/>
    <w:basedOn w:val="a"/>
    <w:link w:val="af2"/>
    <w:semiHidden/>
    <w:unhideWhenUsed/>
    <w:rsid w:val="00B560D5"/>
    <w:pPr>
      <w:suppressAutoHyphens/>
    </w:pPr>
    <w:rPr>
      <w:rFonts w:ascii="Tahoma" w:hAnsi="Tahoma"/>
      <w:sz w:val="16"/>
      <w:szCs w:val="16"/>
      <w:lang w:val="x-none" w:eastAsia="ar-SA"/>
    </w:rPr>
  </w:style>
  <w:style w:type="character" w:customStyle="1" w:styleId="af2">
    <w:name w:val="Текст выноски Знак"/>
    <w:basedOn w:val="a0"/>
    <w:link w:val="af1"/>
    <w:uiPriority w:val="99"/>
    <w:semiHidden/>
    <w:rsid w:val="00B560D5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styleId="af3">
    <w:name w:val="No Spacing"/>
    <w:uiPriority w:val="1"/>
    <w:qFormat/>
    <w:rsid w:val="00B560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List Paragraph"/>
    <w:basedOn w:val="a"/>
    <w:uiPriority w:val="34"/>
    <w:qFormat/>
    <w:rsid w:val="00B560D5"/>
    <w:pPr>
      <w:spacing w:after="200" w:line="276" w:lineRule="auto"/>
      <w:ind w:left="720"/>
      <w:contextualSpacing/>
    </w:pPr>
    <w:rPr>
      <w:rFonts w:eastAsia="Calibri"/>
      <w:sz w:val="28"/>
      <w:szCs w:val="28"/>
      <w:lang w:eastAsia="en-US"/>
    </w:rPr>
  </w:style>
  <w:style w:type="paragraph" w:customStyle="1" w:styleId="ConsTitle">
    <w:name w:val="ConsTitle"/>
    <w:rsid w:val="00B560D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f5">
    <w:name w:val="Заголовок"/>
    <w:basedOn w:val="a"/>
    <w:next w:val="aa"/>
    <w:uiPriority w:val="99"/>
    <w:rsid w:val="00B560D5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11">
    <w:name w:val="Название1"/>
    <w:basedOn w:val="a"/>
    <w:uiPriority w:val="99"/>
    <w:rsid w:val="00B560D5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uiPriority w:val="99"/>
    <w:rsid w:val="00B560D5"/>
    <w:pPr>
      <w:suppressLineNumbers/>
      <w:suppressAutoHyphens/>
    </w:pPr>
    <w:rPr>
      <w:rFonts w:cs="Mangal"/>
      <w:lang w:eastAsia="ar-SA"/>
    </w:rPr>
  </w:style>
  <w:style w:type="paragraph" w:customStyle="1" w:styleId="21">
    <w:name w:val="Основной текст 21"/>
    <w:basedOn w:val="a"/>
    <w:uiPriority w:val="99"/>
    <w:rsid w:val="00B560D5"/>
    <w:pPr>
      <w:suppressAutoHyphens/>
    </w:pPr>
    <w:rPr>
      <w:b/>
      <w:sz w:val="24"/>
      <w:lang w:eastAsia="ar-SA"/>
    </w:rPr>
  </w:style>
  <w:style w:type="paragraph" w:customStyle="1" w:styleId="af6">
    <w:name w:val="Содержимое таблицы"/>
    <w:basedOn w:val="a"/>
    <w:uiPriority w:val="99"/>
    <w:rsid w:val="00B560D5"/>
    <w:pPr>
      <w:suppressLineNumbers/>
      <w:suppressAutoHyphens/>
    </w:pPr>
    <w:rPr>
      <w:sz w:val="24"/>
      <w:szCs w:val="24"/>
      <w:lang w:eastAsia="ar-SA"/>
    </w:rPr>
  </w:style>
  <w:style w:type="paragraph" w:customStyle="1" w:styleId="af7">
    <w:name w:val="Знак"/>
    <w:basedOn w:val="a"/>
    <w:uiPriority w:val="99"/>
    <w:rsid w:val="00B560D5"/>
    <w:pPr>
      <w:suppressAutoHyphens/>
      <w:spacing w:after="160" w:line="240" w:lineRule="exact"/>
    </w:pPr>
    <w:rPr>
      <w:rFonts w:ascii="Verdana" w:hAnsi="Verdana"/>
      <w:lang w:val="en-US" w:eastAsia="ar-SA"/>
    </w:rPr>
  </w:style>
  <w:style w:type="paragraph" w:customStyle="1" w:styleId="af8">
    <w:name w:val="Заголовок таблицы"/>
    <w:basedOn w:val="af6"/>
    <w:uiPriority w:val="99"/>
    <w:rsid w:val="00B560D5"/>
    <w:pPr>
      <w:jc w:val="center"/>
    </w:pPr>
    <w:rPr>
      <w:b/>
      <w:bCs/>
    </w:rPr>
  </w:style>
  <w:style w:type="paragraph" w:customStyle="1" w:styleId="af9">
    <w:name w:val="Содержимое врезки"/>
    <w:basedOn w:val="aa"/>
    <w:uiPriority w:val="99"/>
    <w:rsid w:val="00B560D5"/>
  </w:style>
  <w:style w:type="paragraph" w:customStyle="1" w:styleId="13">
    <w:name w:val="Текст1"/>
    <w:basedOn w:val="a"/>
    <w:uiPriority w:val="99"/>
    <w:rsid w:val="00B560D5"/>
    <w:pPr>
      <w:suppressAutoHyphens/>
    </w:pPr>
    <w:rPr>
      <w:rFonts w:ascii="Courier New" w:hAnsi="Courier New" w:cs="Courier New"/>
      <w:lang w:eastAsia="ar-SA"/>
    </w:rPr>
  </w:style>
  <w:style w:type="paragraph" w:customStyle="1" w:styleId="Standard">
    <w:name w:val="Standard"/>
    <w:uiPriority w:val="99"/>
    <w:rsid w:val="00B560D5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paragraph" w:customStyle="1" w:styleId="TableContents">
    <w:name w:val="Table Contents"/>
    <w:basedOn w:val="Standard"/>
    <w:uiPriority w:val="99"/>
    <w:rsid w:val="00B560D5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Absatz-Standardschriftart">
    <w:name w:val="Absatz-Standardschriftart"/>
    <w:rsid w:val="00B560D5"/>
  </w:style>
  <w:style w:type="character" w:customStyle="1" w:styleId="WW-Absatz-Standardschriftart">
    <w:name w:val="WW-Absatz-Standardschriftart"/>
    <w:rsid w:val="00B560D5"/>
  </w:style>
  <w:style w:type="character" w:customStyle="1" w:styleId="WW-Absatz-Standardschriftart1">
    <w:name w:val="WW-Absatz-Standardschriftart1"/>
    <w:rsid w:val="00B560D5"/>
  </w:style>
  <w:style w:type="character" w:customStyle="1" w:styleId="WW-Absatz-Standardschriftart11">
    <w:name w:val="WW-Absatz-Standardschriftart11"/>
    <w:rsid w:val="00B560D5"/>
  </w:style>
  <w:style w:type="character" w:customStyle="1" w:styleId="WW-Absatz-Standardschriftart111">
    <w:name w:val="WW-Absatz-Standardschriftart111"/>
    <w:rsid w:val="00B560D5"/>
  </w:style>
  <w:style w:type="character" w:customStyle="1" w:styleId="WW-Absatz-Standardschriftart1111">
    <w:name w:val="WW-Absatz-Standardschriftart1111"/>
    <w:rsid w:val="00B560D5"/>
  </w:style>
  <w:style w:type="character" w:customStyle="1" w:styleId="WW8Num1z0">
    <w:name w:val="WW8Num1z0"/>
    <w:rsid w:val="00B560D5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rsid w:val="00B560D5"/>
    <w:rPr>
      <w:rFonts w:ascii="Courier New" w:hAnsi="Courier New" w:cs="Courier New" w:hint="default"/>
    </w:rPr>
  </w:style>
  <w:style w:type="character" w:customStyle="1" w:styleId="WW8Num1z2">
    <w:name w:val="WW8Num1z2"/>
    <w:rsid w:val="00B560D5"/>
    <w:rPr>
      <w:rFonts w:ascii="Wingdings" w:hAnsi="Wingdings" w:hint="default"/>
    </w:rPr>
  </w:style>
  <w:style w:type="character" w:customStyle="1" w:styleId="WW8Num1z3">
    <w:name w:val="WW8Num1z3"/>
    <w:rsid w:val="00B560D5"/>
    <w:rPr>
      <w:rFonts w:ascii="Symbol" w:hAnsi="Symbol" w:hint="default"/>
    </w:rPr>
  </w:style>
  <w:style w:type="character" w:customStyle="1" w:styleId="14">
    <w:name w:val="Основной шрифт абзаца1"/>
    <w:rsid w:val="00B560D5"/>
  </w:style>
  <w:style w:type="character" w:customStyle="1" w:styleId="WW-Absatz-Standardschriftart11111">
    <w:name w:val="WW-Absatz-Standardschriftart11111"/>
    <w:rsid w:val="00B560D5"/>
  </w:style>
  <w:style w:type="character" w:customStyle="1" w:styleId="FontStyle13">
    <w:name w:val="Font Style13"/>
    <w:uiPriority w:val="99"/>
    <w:rsid w:val="00B560D5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uiPriority w:val="99"/>
    <w:rsid w:val="00B560D5"/>
    <w:rPr>
      <w:rFonts w:ascii="Arial" w:hAnsi="Arial" w:cs="Arial" w:hint="default"/>
      <w:sz w:val="22"/>
      <w:szCs w:val="22"/>
    </w:rPr>
  </w:style>
  <w:style w:type="character" w:customStyle="1" w:styleId="WW-Absatz-Standardschriftart111111111111111111111111111111">
    <w:name w:val="WW-Absatz-Standardschriftart111111111111111111111111111111"/>
    <w:rsid w:val="00B560D5"/>
  </w:style>
  <w:style w:type="table" w:styleId="afa">
    <w:name w:val="Table Grid"/>
    <w:basedOn w:val="a1"/>
    <w:rsid w:val="00B560D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3D767B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3D76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Char">
    <w:name w:val="Char Char Char Char"/>
    <w:basedOn w:val="a"/>
    <w:next w:val="a"/>
    <w:semiHidden/>
    <w:rsid w:val="003D767B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uiPriority w:val="99"/>
    <w:rsid w:val="003D76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hl41">
    <w:name w:val="hl41"/>
    <w:rsid w:val="003D767B"/>
    <w:rPr>
      <w:b/>
      <w:bCs/>
      <w:sz w:val="20"/>
      <w:szCs w:val="20"/>
    </w:rPr>
  </w:style>
  <w:style w:type="paragraph" w:customStyle="1" w:styleId="Web">
    <w:name w:val="Обычный (Web)"/>
    <w:basedOn w:val="a"/>
    <w:rsid w:val="003D767B"/>
    <w:pPr>
      <w:spacing w:before="100" w:after="100"/>
    </w:pPr>
    <w:rPr>
      <w:rFonts w:ascii="Arial Unicode MS" w:eastAsia="Arial Unicode MS" w:hAnsi="Arial Unicode MS"/>
      <w:sz w:val="24"/>
      <w:szCs w:val="24"/>
      <w:lang w:eastAsia="en-US"/>
    </w:rPr>
  </w:style>
  <w:style w:type="paragraph" w:styleId="22">
    <w:name w:val="Body Text 2"/>
    <w:basedOn w:val="a"/>
    <w:link w:val="23"/>
    <w:rsid w:val="003D767B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23">
    <w:name w:val="Основной текст 2 Знак"/>
    <w:basedOn w:val="a0"/>
    <w:link w:val="22"/>
    <w:rsid w:val="003D76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uiPriority w:val="99"/>
    <w:rsid w:val="003D767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3D767B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character" w:styleId="afb">
    <w:name w:val="page number"/>
    <w:basedOn w:val="a0"/>
    <w:rsid w:val="003D767B"/>
  </w:style>
  <w:style w:type="paragraph" w:customStyle="1" w:styleId="ConsPlusTitle">
    <w:name w:val="ConsPlusTitle"/>
    <w:rsid w:val="003D7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3D767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4">
    <w:name w:val="xl74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7">
    <w:name w:val="xl77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uiPriority w:val="99"/>
    <w:rsid w:val="000C096F"/>
    <w:pPr>
      <w:shd w:val="clear" w:color="000000" w:fill="FF99CC"/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uiPriority w:val="99"/>
    <w:rsid w:val="000C096F"/>
    <w:pPr>
      <w:shd w:val="clear" w:color="000000" w:fill="99CC00"/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3">
    <w:name w:val="xl83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4">
    <w:name w:val="xl84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6">
    <w:name w:val="xl86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8">
    <w:name w:val="xl88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9">
    <w:name w:val="xl89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0">
    <w:name w:val="xl90"/>
    <w:basedOn w:val="a"/>
    <w:uiPriority w:val="99"/>
    <w:rsid w:val="000C096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1">
    <w:name w:val="xl91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hadow/>
      <w:sz w:val="24"/>
      <w:szCs w:val="24"/>
    </w:rPr>
  </w:style>
  <w:style w:type="paragraph" w:customStyle="1" w:styleId="xl94">
    <w:name w:val="xl94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95">
    <w:name w:val="xl95"/>
    <w:basedOn w:val="a"/>
    <w:uiPriority w:val="99"/>
    <w:rsid w:val="000C096F"/>
    <w:pP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7">
    <w:name w:val="xl97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99">
    <w:name w:val="xl99"/>
    <w:basedOn w:val="a"/>
    <w:uiPriority w:val="99"/>
    <w:rsid w:val="000C09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0">
    <w:name w:val="xl100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01">
    <w:name w:val="xl101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uiPriority w:val="99"/>
    <w:rsid w:val="000C096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5">
    <w:name w:val="xl105"/>
    <w:basedOn w:val="a"/>
    <w:uiPriority w:val="99"/>
    <w:rsid w:val="000C09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uiPriority w:val="99"/>
    <w:rsid w:val="000C09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08">
    <w:name w:val="xl108"/>
    <w:basedOn w:val="a"/>
    <w:uiPriority w:val="99"/>
    <w:rsid w:val="000C096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09">
    <w:name w:val="xl109"/>
    <w:basedOn w:val="a"/>
    <w:uiPriority w:val="99"/>
    <w:rsid w:val="000C096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0">
    <w:name w:val="xl110"/>
    <w:basedOn w:val="a"/>
    <w:uiPriority w:val="99"/>
    <w:rsid w:val="000C09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3">
    <w:name w:val="xl113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4">
    <w:name w:val="xl114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15">
    <w:name w:val="xl115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16">
    <w:name w:val="xl116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17">
    <w:name w:val="xl117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18">
    <w:name w:val="xl118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19">
    <w:name w:val="xl119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20">
    <w:name w:val="xl120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1">
    <w:name w:val="xl121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2">
    <w:name w:val="xl122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uiPriority w:val="99"/>
    <w:rsid w:val="000C096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24">
    <w:name w:val="xl124"/>
    <w:basedOn w:val="a"/>
    <w:uiPriority w:val="99"/>
    <w:rsid w:val="000C096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uiPriority w:val="99"/>
    <w:rsid w:val="000C096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uiPriority w:val="99"/>
    <w:rsid w:val="000C096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8">
    <w:name w:val="xl128"/>
    <w:basedOn w:val="a"/>
    <w:uiPriority w:val="99"/>
    <w:rsid w:val="000C096F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29">
    <w:name w:val="xl129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0">
    <w:name w:val="xl130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1">
    <w:name w:val="xl131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2">
    <w:name w:val="xl132"/>
    <w:basedOn w:val="a"/>
    <w:uiPriority w:val="99"/>
    <w:rsid w:val="000C096F"/>
    <w:pPr>
      <w:shd w:val="clear" w:color="000000" w:fill="FFFF00"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133">
    <w:name w:val="xl133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4">
    <w:name w:val="xl134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35">
    <w:name w:val="xl135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uiPriority w:val="99"/>
    <w:rsid w:val="000C096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315</Pages>
  <Words>94555</Words>
  <Characters>538966</Characters>
  <Application>Microsoft Office Word</Application>
  <DocSecurity>0</DocSecurity>
  <Lines>4491</Lines>
  <Paragraphs>1264</Paragraphs>
  <ScaleCrop>false</ScaleCrop>
  <Company/>
  <LinksUpToDate>false</LinksUpToDate>
  <CharactersWithSpaces>632257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dcterms:created xsi:type="dcterms:W3CDTF">2019-05-30T14:01:00Z</dcterms:created>
  <dcterms:modified xsi:type="dcterms:W3CDTF">2019-05-30T14:23:00Z</dcterms:modified>
</cp:coreProperties>
</file>