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FB" w:rsidRPr="00AD24FB" w:rsidRDefault="00AD24FB" w:rsidP="00F052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4FB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F052CA" w:rsidRDefault="00F052CA" w:rsidP="00F052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052CA" w:rsidRDefault="00F052CA" w:rsidP="00F052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052CA" w:rsidRDefault="00F052CA" w:rsidP="00F052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52CA" w:rsidRDefault="00F052CA" w:rsidP="00F052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052CA" w:rsidRDefault="00F052CA" w:rsidP="00F052CA">
      <w:pPr>
        <w:ind w:left="-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__________2012года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F052CA" w:rsidRDefault="00F052CA" w:rsidP="00F052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052CA" w:rsidRDefault="00F052CA" w:rsidP="00F052C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07.06.2010года №396 «Об утверждении Порядка размещения сведений о доходах, об имуществе и обязательствах</w:t>
      </w:r>
    </w:p>
    <w:p w:rsidR="00F052CA" w:rsidRDefault="00F052CA" w:rsidP="00F052C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имущественного характера муниципальных служащих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членов их семей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предоставления этих сведений средствам массовой информации»</w:t>
      </w:r>
    </w:p>
    <w:p w:rsidR="00F052CA" w:rsidRDefault="00F052CA" w:rsidP="00F052CA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052CA" w:rsidRDefault="00F052CA" w:rsidP="00F052CA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052CA" w:rsidRPr="00AD24FB" w:rsidRDefault="00F052CA" w:rsidP="00AD24FB">
      <w:pPr>
        <w:spacing w:before="108" w:after="108"/>
        <w:ind w:firstLine="90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052CA">
        <w:rPr>
          <w:rFonts w:ascii="Times New Roman" w:hAnsi="Times New Roman" w:cs="Times New Roman"/>
          <w:sz w:val="28"/>
          <w:szCs w:val="28"/>
        </w:rPr>
        <w:t xml:space="preserve">В связи с принятием решения Совета депутатов </w:t>
      </w:r>
      <w:proofErr w:type="spellStart"/>
      <w:r w:rsidRPr="00F052C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052CA">
        <w:rPr>
          <w:rFonts w:ascii="Times New Roman" w:hAnsi="Times New Roman" w:cs="Times New Roman"/>
          <w:sz w:val="28"/>
          <w:szCs w:val="28"/>
        </w:rPr>
        <w:t xml:space="preserve"> муниципального района от 04.04.2012года  «</w:t>
      </w:r>
      <w:r w:rsidRPr="00F052CA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Pr="00F052CA">
        <w:rPr>
          <w:rFonts w:ascii="Times New Roman" w:hAnsi="Times New Roman" w:cs="Times New Roman"/>
          <w:sz w:val="28"/>
          <w:szCs w:val="28"/>
        </w:rPr>
        <w:t>Порядка р</w:t>
      </w:r>
      <w:r w:rsidRPr="00F052CA">
        <w:rPr>
          <w:rFonts w:ascii="Times New Roman" w:hAnsi="Times New Roman" w:cs="Times New Roman"/>
          <w:bCs/>
          <w:sz w:val="28"/>
          <w:szCs w:val="28"/>
        </w:rPr>
        <w:t xml:space="preserve">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администрации </w:t>
      </w:r>
      <w:proofErr w:type="spellStart"/>
      <w:r w:rsidRPr="00F052CA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F052C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и членов их семей на официальном сайте администрации </w:t>
      </w:r>
      <w:proofErr w:type="spellStart"/>
      <w:r w:rsidRPr="00F052CA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F052C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и предоставления этих сведений средствам массовой информации для опубликования</w:t>
      </w:r>
      <w:r w:rsidR="00AD24F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F052C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F052C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052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052CA" w:rsidRP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052CA" w:rsidRDefault="00F052CA" w:rsidP="00F052C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Признать утратившим силу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07.06.2010года №396 «Об утверждении Порядка размещения сведений о доходах, об имуществе и обязательствах имущественного характера муниципальных служащих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членов их семей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предоставления этих сведений средствам массовой информации».</w:t>
      </w: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Настоящее Постановление вступает в силу со дня его официального 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D24FB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06.04.2012года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F052CA" w:rsidRDefault="00F052CA" w:rsidP="00F052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24FB" w:rsidRDefault="00AD24FB" w:rsidP="00F052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24FB" w:rsidRPr="00AD24FB" w:rsidRDefault="00AD24FB" w:rsidP="00AD24F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sectPr w:rsidR="00AD24FB" w:rsidRPr="00AD24FB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2CA"/>
    <w:rsid w:val="0006579A"/>
    <w:rsid w:val="00070DF5"/>
    <w:rsid w:val="000858B4"/>
    <w:rsid w:val="000928CD"/>
    <w:rsid w:val="000D0DD2"/>
    <w:rsid w:val="000F0CC1"/>
    <w:rsid w:val="00104C12"/>
    <w:rsid w:val="00152D79"/>
    <w:rsid w:val="001674CC"/>
    <w:rsid w:val="00193A22"/>
    <w:rsid w:val="001B59E4"/>
    <w:rsid w:val="001B64A7"/>
    <w:rsid w:val="001E25B4"/>
    <w:rsid w:val="002068C0"/>
    <w:rsid w:val="002255EC"/>
    <w:rsid w:val="00231098"/>
    <w:rsid w:val="00245658"/>
    <w:rsid w:val="002639E3"/>
    <w:rsid w:val="00266DC9"/>
    <w:rsid w:val="002A1BF5"/>
    <w:rsid w:val="002B175B"/>
    <w:rsid w:val="002B3044"/>
    <w:rsid w:val="002E3CBF"/>
    <w:rsid w:val="003100F6"/>
    <w:rsid w:val="0031010E"/>
    <w:rsid w:val="00346625"/>
    <w:rsid w:val="003616EF"/>
    <w:rsid w:val="0036447C"/>
    <w:rsid w:val="00377CD1"/>
    <w:rsid w:val="00386AFB"/>
    <w:rsid w:val="003C026F"/>
    <w:rsid w:val="003F59B0"/>
    <w:rsid w:val="00401906"/>
    <w:rsid w:val="00407698"/>
    <w:rsid w:val="00425BD5"/>
    <w:rsid w:val="00433B88"/>
    <w:rsid w:val="004409CA"/>
    <w:rsid w:val="0045129F"/>
    <w:rsid w:val="00490618"/>
    <w:rsid w:val="004961C3"/>
    <w:rsid w:val="004C3F89"/>
    <w:rsid w:val="004E1286"/>
    <w:rsid w:val="00515789"/>
    <w:rsid w:val="00543839"/>
    <w:rsid w:val="0055369C"/>
    <w:rsid w:val="00565635"/>
    <w:rsid w:val="005754C3"/>
    <w:rsid w:val="005A20C8"/>
    <w:rsid w:val="005A4E5B"/>
    <w:rsid w:val="005D4A9C"/>
    <w:rsid w:val="005E3FE1"/>
    <w:rsid w:val="005E5FB6"/>
    <w:rsid w:val="006160F0"/>
    <w:rsid w:val="006221A7"/>
    <w:rsid w:val="00626563"/>
    <w:rsid w:val="00631E59"/>
    <w:rsid w:val="0063480C"/>
    <w:rsid w:val="00670B28"/>
    <w:rsid w:val="00681210"/>
    <w:rsid w:val="00685EF8"/>
    <w:rsid w:val="006C0031"/>
    <w:rsid w:val="006C3B08"/>
    <w:rsid w:val="006C496A"/>
    <w:rsid w:val="006D26C1"/>
    <w:rsid w:val="006D66A1"/>
    <w:rsid w:val="006E4DD8"/>
    <w:rsid w:val="007139A4"/>
    <w:rsid w:val="00725B42"/>
    <w:rsid w:val="00754349"/>
    <w:rsid w:val="00756917"/>
    <w:rsid w:val="00763716"/>
    <w:rsid w:val="00775A77"/>
    <w:rsid w:val="0079232A"/>
    <w:rsid w:val="007A1AD4"/>
    <w:rsid w:val="007B6042"/>
    <w:rsid w:val="008102B7"/>
    <w:rsid w:val="0081784F"/>
    <w:rsid w:val="00822FB9"/>
    <w:rsid w:val="00840C61"/>
    <w:rsid w:val="00847510"/>
    <w:rsid w:val="00873C83"/>
    <w:rsid w:val="008764B6"/>
    <w:rsid w:val="008B4A21"/>
    <w:rsid w:val="008D5450"/>
    <w:rsid w:val="009256B0"/>
    <w:rsid w:val="00950103"/>
    <w:rsid w:val="00953BD3"/>
    <w:rsid w:val="00973E90"/>
    <w:rsid w:val="009A2CA4"/>
    <w:rsid w:val="009B61DB"/>
    <w:rsid w:val="009C081B"/>
    <w:rsid w:val="009D2D39"/>
    <w:rsid w:val="00A1071B"/>
    <w:rsid w:val="00A446EC"/>
    <w:rsid w:val="00A55F7A"/>
    <w:rsid w:val="00A65435"/>
    <w:rsid w:val="00A81559"/>
    <w:rsid w:val="00A92EC4"/>
    <w:rsid w:val="00AA463F"/>
    <w:rsid w:val="00AA787E"/>
    <w:rsid w:val="00AB40A0"/>
    <w:rsid w:val="00AC77C3"/>
    <w:rsid w:val="00AD24FB"/>
    <w:rsid w:val="00AF5E4B"/>
    <w:rsid w:val="00B03C9E"/>
    <w:rsid w:val="00B3754F"/>
    <w:rsid w:val="00B421F7"/>
    <w:rsid w:val="00B87F1E"/>
    <w:rsid w:val="00B915EF"/>
    <w:rsid w:val="00BE4B04"/>
    <w:rsid w:val="00BF67D4"/>
    <w:rsid w:val="00C050D1"/>
    <w:rsid w:val="00C12A6F"/>
    <w:rsid w:val="00C21D64"/>
    <w:rsid w:val="00C35B32"/>
    <w:rsid w:val="00C82F6A"/>
    <w:rsid w:val="00CB1014"/>
    <w:rsid w:val="00CC52FC"/>
    <w:rsid w:val="00CC748C"/>
    <w:rsid w:val="00CD2FEA"/>
    <w:rsid w:val="00CE2D3D"/>
    <w:rsid w:val="00D32B55"/>
    <w:rsid w:val="00D43DD9"/>
    <w:rsid w:val="00D80B0D"/>
    <w:rsid w:val="00D82EDC"/>
    <w:rsid w:val="00E01B86"/>
    <w:rsid w:val="00E141DC"/>
    <w:rsid w:val="00E2731A"/>
    <w:rsid w:val="00E309A5"/>
    <w:rsid w:val="00E31BB2"/>
    <w:rsid w:val="00E437BC"/>
    <w:rsid w:val="00E45E42"/>
    <w:rsid w:val="00E57C83"/>
    <w:rsid w:val="00E67413"/>
    <w:rsid w:val="00E7028B"/>
    <w:rsid w:val="00E97988"/>
    <w:rsid w:val="00EA5B68"/>
    <w:rsid w:val="00EB4148"/>
    <w:rsid w:val="00EB6CC6"/>
    <w:rsid w:val="00EC0DE3"/>
    <w:rsid w:val="00ED2009"/>
    <w:rsid w:val="00ED2348"/>
    <w:rsid w:val="00ED28EA"/>
    <w:rsid w:val="00F042A4"/>
    <w:rsid w:val="00F052CA"/>
    <w:rsid w:val="00F13A0B"/>
    <w:rsid w:val="00F56554"/>
    <w:rsid w:val="00F7149E"/>
    <w:rsid w:val="00F75FDB"/>
    <w:rsid w:val="00F85D50"/>
    <w:rsid w:val="00F9258B"/>
    <w:rsid w:val="00FB5012"/>
    <w:rsid w:val="00FC13B3"/>
    <w:rsid w:val="00FC501D"/>
    <w:rsid w:val="00FC6631"/>
    <w:rsid w:val="00FE3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2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1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2012-05-02T10:06:00Z</cp:lastPrinted>
  <dcterms:created xsi:type="dcterms:W3CDTF">2012-05-02T09:52:00Z</dcterms:created>
  <dcterms:modified xsi:type="dcterms:W3CDTF">2012-05-04T08:46:00Z</dcterms:modified>
</cp:coreProperties>
</file>